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47c0eafb84229" w:history="1">
              <w:r>
                <w:rPr>
                  <w:rStyle w:val="Hyperlink"/>
                </w:rPr>
                <w:t>2025-2031年中国气动旋塞阀市场现状分析与趋势预测报告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47c0eafb84229" w:history="1">
              <w:r>
                <w:rPr>
                  <w:rStyle w:val="Hyperlink"/>
                </w:rPr>
                <w:t>2025-2031年中国气动旋塞阀市场现状分析与趋势预测报告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47c0eafb84229" w:history="1">
                <w:r>
                  <w:rPr>
                    <w:rStyle w:val="Hyperlink"/>
                  </w:rPr>
                  <w:t>https://www.20087.com/0/72/QiDongXuanSaiFaDeFaZhanQuShi.html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旋塞阀是工业自动化控制系统中的关键部件，广泛应用于化工、石油、制药和食品加工等行业，用于调节和切断流体介质。近年来，随着工业4.0和智能制造的推进，对气动旋塞阀的精度、响应速度和智能化要求不断提高。目前，气动旋塞阀的制造技术日臻成熟，采用精密加工和密封技术，提高了阀门的密封性和耐用性。同时，通过集成传感器和智能控制模块，实现了远程监控和自动化调节，降低了人工操作的误差和风险。</w:t>
      </w:r>
      <w:r>
        <w:rPr>
          <w:rFonts w:hint="eastAsia"/>
        </w:rPr>
        <w:br/>
      </w:r>
      <w:r>
        <w:rPr>
          <w:rFonts w:hint="eastAsia"/>
        </w:rPr>
        <w:t>　　未来，气动旋塞阀将更加智能化和网络化。一方面，通过物联网和大数据技术，实现气动旋塞阀与其他设备的互联互通，构建智能流体管理系统，提高生产效率和能源利用效率。另一方面，采用人工智能和机器学习算法，对阀门的运行数据进行分析，实现预测性维护和故障诊断，降低非计划停机时间，保障生产线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47c0eafb84229" w:history="1">
        <w:r>
          <w:rPr>
            <w:rStyle w:val="Hyperlink"/>
          </w:rPr>
          <w:t>2025-2031年中国气动旋塞阀市场现状分析与趋势预测报告</w:t>
        </w:r>
      </w:hyperlink>
      <w:r>
        <w:rPr>
          <w:rFonts w:hint="eastAsia"/>
        </w:rPr>
        <w:t>》基于多年气动旋塞阀行业研究积累，结合气动旋塞阀行业市场现状，通过资深研究团队对气动旋塞阀市场资讯的系统整理与分析，依托权威数据资源及长期市场监测数据库，对气动旋塞阀行业进行了全面调研。报告详细分析了气动旋塞阀市场规模、市场前景、技术现状及未来发展方向，重点评估了气动旋塞阀行业内企业的竞争格局及经营表现，并通过SWOT分析揭示了气动旋塞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147c0eafb84229" w:history="1">
        <w:r>
          <w:rPr>
            <w:rStyle w:val="Hyperlink"/>
          </w:rPr>
          <w:t>2025-2031年中国气动旋塞阀市场现状分析与趋势预测报告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》为投资者提供了准确的市场现状分析及前景预判，帮助挖掘行业投资价值，并提出投资策略与营销策略建议，是把握气动旋塞阀行业动态、优化决策的重要工具。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气动旋塞阀行业界定及应用领域</w:t>
      </w:r>
      <w:r>
        <w:rPr>
          <w:rFonts w:hint="eastAsia"/>
        </w:rPr>
        <w:br/>
      </w:r>
      <w:r>
        <w:rPr>
          <w:rFonts w:hint="eastAsia"/>
        </w:rPr>
        <w:t>　　第一节 气动旋塞阀行业定义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气动旋塞阀主要应用领域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2024-2025年全球气动旋塞阀行业市场调研分析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全球气动旋塞阀行业经济环境分析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全球气动旋塞阀市场总体情况分析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一、全球气动旋塞阀行业的发展特点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二、全球气动旋塞阀市场结构</w:t>
      </w:r>
      <w:r>
        <w:rPr>
          <w:rFonts w:hint="eastAsia"/>
        </w:rPr>
        <w:br/>
      </w:r>
      <w:r>
        <w:rPr>
          <w:rFonts w:hint="eastAsia"/>
        </w:rPr>
        <w:t>　　　　三、全球气动旋塞阀行业竞争格局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全球主要国家（地区）气动旋塞阀市场分析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2025-2031年全球气动旋塞阀行业发展趋势预测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气动旋塞阀行业环境分析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气动旋塞阀行业相关政策、法规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2024-2025年气动旋塞阀行业技术发展现状及趋势分析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气动旋塞阀行业技术发展现状分析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国内外气动旋塞阀行业技术差异与原因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气动旋塞阀行业技术发展方向、趋势预测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提升气动旋塞阀行业技术能力策略建议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中国气动旋塞阀行业供给、需求分析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2024-2025年中国气动旋塞阀市场现状</w:t>
      </w:r>
      <w:r>
        <w:rPr>
          <w:rFonts w:hint="eastAsia"/>
        </w:rPr>
        <w:br/>
      </w:r>
      <w:r>
        <w:rPr>
          <w:rFonts w:hint="eastAsia"/>
        </w:rPr>
        <w:t>　　第二节 中国气动旋塞阀行业产量情况分析及预测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一、气动旋塞阀总体产能规模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、2019-2024年中国气动旋塞阀产量统计分析</w:t>
      </w:r>
      <w:r>
        <w:rPr>
          <w:rFonts w:hint="eastAsia"/>
        </w:rPr>
        <w:br/>
      </w:r>
      <w:r>
        <w:rPr>
          <w:rFonts w:hint="eastAsia"/>
        </w:rPr>
        <w:t>　　　　三、气动旋塞阀生产区域分布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四、2025-2031年中国气动旋塞阀产量预测分析</w:t>
      </w:r>
      <w:r>
        <w:rPr>
          <w:rFonts w:hint="eastAsia"/>
        </w:rPr>
        <w:br/>
      </w:r>
      <w:r>
        <w:rPr>
          <w:rFonts w:hint="eastAsia"/>
        </w:rPr>
        <w:t>　　第三节 中国气动旋塞阀市场需求情况分析及预测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一、中国气动旋塞阀市场需求特点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二、2019-2024年中国气动旋塞阀市场需求统计</w:t>
      </w:r>
      <w:r>
        <w:rPr>
          <w:rFonts w:hint="eastAsia"/>
        </w:rPr>
        <w:br/>
      </w:r>
      <w:r>
        <w:rPr>
          <w:rFonts w:hint="eastAsia"/>
        </w:rPr>
        <w:t>　　　　三、气动旋塞阀市场饱和度</w:t>
      </w:r>
      <w:r>
        <w:rPr>
          <w:rFonts w:hint="eastAsia"/>
        </w:rPr>
        <w:br/>
      </w:r>
      <w:r>
        <w:rPr>
          <w:rFonts w:hint="eastAsia"/>
        </w:rPr>
        <w:t>　　　　四、影响气动旋塞阀市场需求的因素</w:t>
      </w:r>
      <w:r>
        <w:rPr>
          <w:rFonts w:hint="eastAsia"/>
        </w:rPr>
        <w:br/>
      </w:r>
      <w:r>
        <w:rPr>
          <w:rFonts w:hint="eastAsia"/>
        </w:rPr>
        <w:t>　　　　五、气动旋塞阀市场潜力分析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六、2025-2031年中国气动旋塞阀市场需求预测分析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中国气动旋塞阀行业进出口分析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一、2019-2024年气动旋塞阀进口量及增速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三、2025-2031年气动旋塞阀进口量及增速预测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一、2019-2024年气动旋塞阀出口量及增速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三、2025-2031年气动旋塞阀出口量及增速预测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中国气动旋塞阀行业重点地区调研分析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一、中国气动旋塞阀行业区域市场分布情况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六、**地区气动旋塞阀行业市场需求规模情况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2024-2025年中国气动旋塞阀细分行业调研</w:t>
      </w:r>
      <w:r>
        <w:rPr>
          <w:rFonts w:hint="eastAsia"/>
        </w:rPr>
        <w:br/>
      </w:r>
      <w:r>
        <w:rPr>
          <w:rFonts w:hint="eastAsia"/>
        </w:rPr>
        <w:t>　　第一节 主要气动旋塞阀细分行业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气动旋塞阀行业重点企业发展调研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2025年中国气动旋塞阀企业营销及发展建议</w:t>
      </w:r>
      <w:r>
        <w:rPr>
          <w:rFonts w:hint="eastAsia"/>
        </w:rPr>
        <w:br/>
      </w:r>
      <w:r>
        <w:rPr>
          <w:rFonts w:hint="eastAsia"/>
        </w:rPr>
        <w:t>　　第一节 气动旋塞阀企业营销策略分析及建议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气动旋塞阀企业营销策略分析</w:t>
      </w:r>
      <w:r>
        <w:rPr>
          <w:rFonts w:hint="eastAsia"/>
        </w:rPr>
        <w:br/>
      </w:r>
      <w:r>
        <w:rPr>
          <w:rFonts w:hint="eastAsia"/>
        </w:rPr>
        <w:t>　　　　一、气动旋塞阀企业营销策略</w:t>
      </w:r>
      <w:r>
        <w:rPr>
          <w:rFonts w:hint="eastAsia"/>
        </w:rPr>
        <w:br/>
      </w:r>
      <w:r>
        <w:rPr>
          <w:rFonts w:hint="eastAsia"/>
        </w:rPr>
        <w:t>　　　　二、气动旋塞阀企业经验借鉴</w:t>
      </w:r>
      <w:r>
        <w:rPr>
          <w:rFonts w:hint="eastAsia"/>
        </w:rPr>
        <w:br/>
      </w:r>
      <w:r>
        <w:rPr>
          <w:rFonts w:hint="eastAsia"/>
        </w:rPr>
        <w:t>　　第三节 气动旋塞阀企业营销模式演化与创新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气动旋塞阀企业经营发展分析及建议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一、气动旋塞阀企业存在的问题</w:t>
      </w:r>
      <w:r>
        <w:rPr>
          <w:rFonts w:hint="eastAsia"/>
        </w:rPr>
        <w:br/>
      </w:r>
      <w:r>
        <w:rPr>
          <w:rFonts w:hint="eastAsia"/>
        </w:rPr>
        <w:t>　　　　二、气动旋塞阀企业应对的策略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气动旋塞阀行业发展趋势及投资风险预警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2025年气动旋塞阀市场前景分析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2025年气动旋塞阀行业发展趋势预测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影响气动旋塞阀行业发展的主要因素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一、2025年影响气动旋塞阀行业运行的有利因素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二、2025年影响气动旋塞阀行业运行的稳定因素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三、2025年影响气动旋塞阀行业运行的不利因素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四、2025年中国气动旋塞阀行业发展面临的挑战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五、2025年中国气动旋塞阀行业发展面临的机遇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气动旋塞阀行业投资风险预警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一、2025-2031年气动旋塞阀行业市场风险及控制策略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二、2025-2031年气动旋塞阀行业政策风险及控制策略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三、2025-2031年气动旋塞阀行业经营风险及控制策略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四、2025-2031年气动旋塞阀同业竞争风险及控制策略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五、2025-2031年气动旋塞阀行业其他风险及控制策略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气动旋塞阀行业投资战略研究</w:t>
      </w:r>
      <w:r>
        <w:rPr>
          <w:rFonts w:hint="eastAsia"/>
        </w:rPr>
        <w:br/>
      </w:r>
      <w:r>
        <w:rPr>
          <w:rFonts w:hint="eastAsia"/>
        </w:rPr>
        <w:t>　　第一节 气动旋塞阀行业发展战略研究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对我国气动旋塞阀品牌的战略思考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一、气动旋塞阀品牌的重要性</w:t>
      </w:r>
      <w:r>
        <w:rPr>
          <w:rFonts w:hint="eastAsia"/>
        </w:rPr>
        <w:br/>
      </w:r>
      <w:r>
        <w:rPr>
          <w:rFonts w:hint="eastAsia"/>
        </w:rPr>
        <w:t>　　　　二、气动旋塞阀实施品牌战略的意义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三、气动旋塞阀企业品牌的现状分析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四、我国气动旋塞阀企业的品牌战略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五、气动旋塞阀品牌战略管理的策略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气动旋塞阀经营策略分析</w:t>
      </w:r>
      <w:r>
        <w:rPr>
          <w:rFonts w:hint="eastAsia"/>
        </w:rPr>
        <w:br/>
      </w:r>
      <w:r>
        <w:rPr>
          <w:rFonts w:hint="eastAsia"/>
        </w:rPr>
        <w:t>　　　　一、气动旋塞阀市场细分策略</w:t>
      </w:r>
      <w:r>
        <w:rPr>
          <w:rFonts w:hint="eastAsia"/>
        </w:rPr>
        <w:br/>
      </w:r>
      <w:r>
        <w:rPr>
          <w:rFonts w:hint="eastAsia"/>
        </w:rPr>
        <w:t>　　　　二、气动旋塞阀市场创新策略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四、气动旋塞阀新产品差异化战略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中智林~－气动旋塞阀行业投资战略研究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一、2025-2031年气动旋塞阀行业投资战略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气动旋塞阀图片</w:t>
      </w:r>
      <w:r>
        <w:rPr>
          <w:rFonts w:hint="eastAsia"/>
        </w:rPr>
        <w:br/>
      </w:r>
      <w:r>
        <w:rPr>
          <w:rFonts w:hint="eastAsia"/>
        </w:rPr>
        <w:t>　　图表 气动旋塞阀种类 分类</w:t>
      </w:r>
      <w:r>
        <w:rPr>
          <w:rFonts w:hint="eastAsia"/>
        </w:rPr>
        <w:br/>
      </w:r>
      <w:r>
        <w:rPr>
          <w:rFonts w:hint="eastAsia"/>
        </w:rPr>
        <w:t>　　图表 气动旋塞阀用途 应用</w:t>
      </w:r>
      <w:r>
        <w:rPr>
          <w:rFonts w:hint="eastAsia"/>
        </w:rPr>
        <w:br/>
      </w:r>
      <w:r>
        <w:rPr>
          <w:rFonts w:hint="eastAsia"/>
        </w:rPr>
        <w:t>　　图表 气动旋塞阀主要特点</w:t>
      </w:r>
      <w:r>
        <w:rPr>
          <w:rFonts w:hint="eastAsia"/>
        </w:rPr>
        <w:br/>
      </w:r>
      <w:r>
        <w:rPr>
          <w:rFonts w:hint="eastAsia"/>
        </w:rPr>
        <w:t>　　图表 气动旋塞阀产业链分析</w:t>
      </w:r>
      <w:r>
        <w:rPr>
          <w:rFonts w:hint="eastAsia"/>
        </w:rPr>
        <w:br/>
      </w:r>
      <w:r>
        <w:rPr>
          <w:rFonts w:hint="eastAsia"/>
        </w:rPr>
        <w:t>　　图表 气动旋塞阀政策分析</w:t>
      </w:r>
      <w:r>
        <w:rPr>
          <w:rFonts w:hint="eastAsia"/>
        </w:rPr>
        <w:br/>
      </w:r>
      <w:r>
        <w:rPr>
          <w:rFonts w:hint="eastAsia"/>
        </w:rPr>
        <w:t>　　图表 气动旋塞阀技术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2019-2024年气动旋塞阀行业市场容量分析</w:t>
      </w:r>
      <w:r>
        <w:rPr>
          <w:rFonts w:hint="eastAsia"/>
        </w:rPr>
        <w:br/>
      </w:r>
      <w:r>
        <w:rPr>
          <w:rFonts w:hint="eastAsia"/>
        </w:rPr>
        <w:t>　　图表 气动旋塞阀生产现状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2019-2024年中国气动旋塞阀行业产量及增长趋势</w:t>
      </w:r>
      <w:r>
        <w:rPr>
          <w:rFonts w:hint="eastAsia"/>
        </w:rPr>
        <w:br/>
      </w:r>
      <w:r>
        <w:rPr>
          <w:rFonts w:hint="eastAsia"/>
        </w:rPr>
        <w:t>　　图表 气动旋塞阀行业动态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2019-2024年中国气动旋塞阀市场需求量及增速统计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2024年中国气动旋塞阀行业需求领域分布格局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2019-2024年中国气动旋塞阀进口情况分析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2019-2024年中国气动旋塞阀出口情况分析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2019-2024年中国气动旋塞阀行业企业平均规模情况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2019-2024年中国气动旋塞阀价格走势</w:t>
      </w:r>
      <w:r>
        <w:rPr>
          <w:rFonts w:hint="eastAsia"/>
        </w:rPr>
        <w:br/>
      </w:r>
      <w:r>
        <w:rPr>
          <w:rFonts w:hint="eastAsia"/>
        </w:rPr>
        <w:t>　　图表 2024年气动旋塞阀成本和利润分析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**地区气动旋塞阀行业市场需求情况</w:t>
      </w:r>
      <w:r>
        <w:rPr>
          <w:rFonts w:hint="eastAsia"/>
        </w:rPr>
        <w:br/>
      </w:r>
      <w:r>
        <w:rPr>
          <w:rFonts w:hint="eastAsia"/>
        </w:rPr>
        <w:t>　　图表 气动旋塞阀品牌</w:t>
      </w:r>
      <w:r>
        <w:rPr>
          <w:rFonts w:hint="eastAsia"/>
        </w:rPr>
        <w:br/>
      </w:r>
      <w:r>
        <w:rPr>
          <w:rFonts w:hint="eastAsia"/>
        </w:rPr>
        <w:t>　　图表 气动旋塞阀企业（一）概况</w:t>
      </w:r>
      <w:r>
        <w:rPr>
          <w:rFonts w:hint="eastAsia"/>
        </w:rPr>
        <w:br/>
      </w:r>
      <w:r>
        <w:rPr>
          <w:rFonts w:hint="eastAsia"/>
        </w:rPr>
        <w:t>　　图表 企业气动旋塞阀型号 规格</w:t>
      </w:r>
      <w:r>
        <w:rPr>
          <w:rFonts w:hint="eastAsia"/>
        </w:rPr>
        <w:br/>
      </w:r>
      <w:r>
        <w:rPr>
          <w:rFonts w:hint="eastAsia"/>
        </w:rPr>
        <w:t>　　图表 气动旋塞阀企业（一）经营分析</w:t>
      </w:r>
      <w:r>
        <w:rPr>
          <w:rFonts w:hint="eastAsia"/>
        </w:rPr>
        <w:br/>
      </w:r>
      <w:r>
        <w:rPr>
          <w:rFonts w:hint="eastAsia"/>
        </w:rPr>
        <w:t>　　图表 气动旋塞阀企业（一）盈利能力情况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气动旋塞阀上游现状</w:t>
      </w:r>
      <w:r>
        <w:rPr>
          <w:rFonts w:hint="eastAsia"/>
        </w:rPr>
        <w:br/>
      </w:r>
      <w:r>
        <w:rPr>
          <w:rFonts w:hint="eastAsia"/>
        </w:rPr>
        <w:t>　　图表 气动旋塞阀下游调研</w:t>
      </w:r>
      <w:r>
        <w:rPr>
          <w:rFonts w:hint="eastAsia"/>
        </w:rPr>
        <w:br/>
      </w:r>
      <w:r>
        <w:rPr>
          <w:rFonts w:hint="eastAsia"/>
        </w:rPr>
        <w:t>　　图表 气动旋塞阀企业（二）概况</w:t>
      </w:r>
      <w:r>
        <w:rPr>
          <w:rFonts w:hint="eastAsia"/>
        </w:rPr>
        <w:br/>
      </w:r>
      <w:r>
        <w:rPr>
          <w:rFonts w:hint="eastAsia"/>
        </w:rPr>
        <w:t>　　图表 企业气动旋塞阀型号 规格</w:t>
      </w:r>
      <w:r>
        <w:rPr>
          <w:rFonts w:hint="eastAsia"/>
        </w:rPr>
        <w:br/>
      </w:r>
      <w:r>
        <w:rPr>
          <w:rFonts w:hint="eastAsia"/>
        </w:rPr>
        <w:t>　　图表 气动旋塞阀企业（二）经营分析</w:t>
      </w:r>
      <w:r>
        <w:rPr>
          <w:rFonts w:hint="eastAsia"/>
        </w:rPr>
        <w:br/>
      </w:r>
      <w:r>
        <w:rPr>
          <w:rFonts w:hint="eastAsia"/>
        </w:rPr>
        <w:t>　　图表 气动旋塞阀企业（二）盈利能力情况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气动旋塞阀企业（三）概况</w:t>
      </w:r>
      <w:r>
        <w:rPr>
          <w:rFonts w:hint="eastAsia"/>
        </w:rPr>
        <w:br/>
      </w:r>
      <w:r>
        <w:rPr>
          <w:rFonts w:hint="eastAsia"/>
        </w:rPr>
        <w:t>　　图表 企业气动旋塞阀型号 规格</w:t>
      </w:r>
      <w:r>
        <w:rPr>
          <w:rFonts w:hint="eastAsia"/>
        </w:rPr>
        <w:br/>
      </w:r>
      <w:r>
        <w:rPr>
          <w:rFonts w:hint="eastAsia"/>
        </w:rPr>
        <w:t>　　图表 气动旋塞阀企业（三）经营分析</w:t>
      </w:r>
      <w:r>
        <w:rPr>
          <w:rFonts w:hint="eastAsia"/>
        </w:rPr>
        <w:br/>
      </w:r>
      <w:r>
        <w:rPr>
          <w:rFonts w:hint="eastAsia"/>
        </w:rPr>
        <w:t>　　图表 气动旋塞阀企业（三）盈利能力情况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气动旋塞阀企业（三）成长能力情况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气动旋塞阀优势</w:t>
      </w:r>
      <w:r>
        <w:rPr>
          <w:rFonts w:hint="eastAsia"/>
        </w:rPr>
        <w:br/>
      </w:r>
      <w:r>
        <w:rPr>
          <w:rFonts w:hint="eastAsia"/>
        </w:rPr>
        <w:t>　　图表 气动旋塞阀劣势</w:t>
      </w:r>
      <w:r>
        <w:rPr>
          <w:rFonts w:hint="eastAsia"/>
        </w:rPr>
        <w:br/>
      </w:r>
      <w:r>
        <w:rPr>
          <w:rFonts w:hint="eastAsia"/>
        </w:rPr>
        <w:t>　　图表 气动旋塞阀机会</w:t>
      </w:r>
      <w:r>
        <w:rPr>
          <w:rFonts w:hint="eastAsia"/>
        </w:rPr>
        <w:br/>
      </w:r>
      <w:r>
        <w:rPr>
          <w:rFonts w:hint="eastAsia"/>
        </w:rPr>
        <w:t>　　图表 气动旋塞阀威胁</w:t>
      </w:r>
      <w:r>
        <w:rPr>
          <w:rFonts w:hint="eastAsia"/>
        </w:rPr>
        <w:br/>
      </w:r>
      <w:r>
        <w:rPr>
          <w:rFonts w:hint="eastAsia"/>
        </w:rPr>
        <w:t>　　图表 2025-2031年中国气动旋塞阀行业产能预测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2025-2031年中国气动旋塞阀行业产量预测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2025-2031年中国气动旋塞阀市场销售预测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2025-2031年中国气动旋塞阀行业市场规模预测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2025-2031年中国气动旋塞阀市场前景分析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2025-2031年中国气动旋塞阀行业风险分析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2025-2031年中国气动旋塞阀行业发展趋势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47c0eafb84229" w:history="1">
        <w:r>
          <w:rPr>
            <w:rStyle w:val="Hyperlink"/>
          </w:rPr>
          <w:t>2025-2031年中国气动旋塞阀市场现状分析与趋势预测报告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47c0eafb84229" w:history="1">
        <w:r>
          <w:rPr>
            <w:rStyle w:val="Hyperlink"/>
          </w:rPr>
          <w:t>https://www.20087.com/0/72/QiDongXuanSaiFaDeFaZhanQuShi.html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热点：调节型气动球阀、气动旋塞阀工作原理、电动旋塞阀、气动旋塞阀结构、气动柱塞阀、气动旋塞阀MX200工作原理、气动偏心旋塞阀、气动旋塞阀原料、液动旋塞阀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a74de991e442b" w:history="1">
      <w:r>
        <w:rPr>
          <w:rStyle w:val="Hyperlink"/>
        </w:rPr>
        <w:t>2025-2031年中国气动旋塞阀市场现状分析与趋势预测报告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DongXuanSaiFaDeFaZhanQuShi.html" TargetMode="External" Id="R8c147c0eafb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DongXuanSaiFaDeFaZhanQuShi.html" TargetMode="External" Id="Rb6ba74de991e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2024-11-30T05:15:00Z</dcterms:created>
  <dcterms:modified xsi:type="dcterms:W3CDTF">2024-11-30T06:15:00Z</dcterms:modified>
  <dc:subject>2025-2031年中国气动旋塞阀市场现状分析与趋势预测报告</dc:subject>
  <dc:title>2025-2031年中国气动旋塞阀市场现状分析与趋势预测报告</dc:title>
  <cp:keywords>2025-2031年中国气动旋塞阀市场现状分析与趋势预测报告</cp:keywords>
  <dc:description>2025-2031年中国气动旋塞阀市场现状分析与趋势预测报告</dc:description>
</cp:coreProperties>
</file>