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6b02c82d44342" w:history="1">
              <w:r>
                <w:rPr>
                  <w:rStyle w:val="Hyperlink"/>
                </w:rPr>
                <w:t>2025-2031年中国电动锁气器行业现状调研分析与发展趋势预测报告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6b02c82d44342" w:history="1">
              <w:r>
                <w:rPr>
                  <w:rStyle w:val="Hyperlink"/>
                </w:rPr>
                <w:t>2025-2031年中国电动锁气器行业现状调研分析与发展趋势预测报告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6b02c82d44342" w:history="1">
                <w:r>
                  <w:rPr>
                    <w:rStyle w:val="Hyperlink"/>
                  </w:rPr>
                  <w:t>https://www.20087.com/0/92/DianDongSuoQiQiShiChangXuQiuFenX.html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锁气器是一种用于控制气体流动的阀门，在近年来随着材料科学和机电一体化技术的进步，其性能和可靠性得到了显著提升。现代电动锁气器不仅能够实现精确的气体控制，还能够通过优化设计提高耐用性和操作便捷性。此外，随着智能制造技术的应用，电动锁气器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电动锁气器的发展将主要体现在以下几个方面：一是随着新材料技术的应用，电动锁气器将更加注重提高材料的耐腐蚀性和密封性，以适应更加恶劣的工作环境；二是结合智能制造技术，电动锁气器的生产将更加自动化，提高生产效率和产品质量；三是随着环保要求的提高，电动锁气器将更加注重节能减排，减少对环境的影响；四是考虑到可持续发展的要求，电动锁气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6b02c82d44342" w:history="1">
        <w:r>
          <w:rPr>
            <w:rStyle w:val="Hyperlink"/>
          </w:rPr>
          <w:t>2025-2031年中国电动锁气器行业现状调研分析与发展趋势预测报告</w:t>
        </w:r>
      </w:hyperlink>
      <w:r>
        <w:rPr>
          <w:rFonts w:hint="eastAsia"/>
        </w:rPr>
        <w:t>》通过详实的数据分析，全面解析了电动锁气器行业的市场规模、需求动态及价格趋势，深入探讨了电动锁气器产业链上下游的协同关系与竞争格局变化。报告对电动锁气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动锁气器行业的未来发展方向，并针对潜在风险提出了切实可行的应对策略。报告为电动锁气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电动锁气器行业概述</w:t>
      </w:r>
      <w:r>
        <w:rPr>
          <w:rFonts w:hint="eastAsia"/>
        </w:rPr>
        <w:br/>
      </w:r>
      <w:r>
        <w:rPr>
          <w:rFonts w:hint="eastAsia"/>
        </w:rPr>
        <w:t>　　第一节 电动锁气器定义</w:t>
      </w:r>
      <w:r>
        <w:rPr>
          <w:rFonts w:hint="eastAsia"/>
        </w:rPr>
        <w:br/>
      </w:r>
      <w:r>
        <w:rPr>
          <w:rFonts w:hint="eastAsia"/>
        </w:rPr>
        <w:t>　　第二节 电动锁气器分类</w:t>
      </w:r>
      <w:r>
        <w:rPr>
          <w:rFonts w:hint="eastAsia"/>
        </w:rPr>
        <w:br/>
      </w:r>
      <w:r>
        <w:rPr>
          <w:rFonts w:hint="eastAsia"/>
        </w:rPr>
        <w:t>　　第三节 电动锁气器应用领域</w:t>
      </w:r>
      <w:r>
        <w:rPr>
          <w:rFonts w:hint="eastAsia"/>
        </w:rPr>
        <w:br/>
      </w:r>
      <w:r>
        <w:rPr>
          <w:rFonts w:hint="eastAsia"/>
        </w:rPr>
        <w:t>　　第四节 电动锁气器产业链结构</w:t>
      </w:r>
      <w:r>
        <w:rPr>
          <w:rFonts w:hint="eastAsia"/>
        </w:rPr>
        <w:br/>
      </w:r>
      <w:r>
        <w:rPr>
          <w:rFonts w:hint="eastAsia"/>
        </w:rPr>
        <w:t>　　第五节 电动锁气器行业新闻动态分析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电动锁气器行业发展环境</w:t>
      </w:r>
      <w:r>
        <w:rPr>
          <w:rFonts w:hint="eastAsia"/>
        </w:rPr>
        <w:br/>
      </w:r>
      <w:r>
        <w:rPr>
          <w:rFonts w:hint="eastAsia"/>
        </w:rPr>
        <w:t>　　第一节 电动锁气器行业发展经济环境分析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电动锁气器行业发展社会环境分析</w:t>
      </w:r>
      <w:r>
        <w:rPr>
          <w:rFonts w:hint="eastAsia"/>
        </w:rPr>
        <w:br/>
      </w:r>
      <w:r>
        <w:rPr>
          <w:rFonts w:hint="eastAsia"/>
        </w:rPr>
        <w:t>　　第三节 电动锁气器行业发展政策环境分析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电动锁气器行业技术发展现状及趋势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当前中国电动锁气器技术发展现状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中外电动锁气器技术差距及产生差距的主要原因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提高中国电动锁气器技术的对策</w:t>
      </w:r>
      <w:r>
        <w:rPr>
          <w:rFonts w:hint="eastAsia"/>
        </w:rPr>
        <w:br/>
      </w:r>
      <w:r>
        <w:rPr>
          <w:rFonts w:hint="eastAsia"/>
        </w:rPr>
        <w:t>　　第四节 中国电动锁气器产品研发、设计发展趋势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全球电动锁气器行业供需情况分析、预测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全球电动锁气器厂商分布情况</w:t>
      </w:r>
      <w:r>
        <w:rPr>
          <w:rFonts w:hint="eastAsia"/>
        </w:rPr>
        <w:br/>
      </w:r>
      <w:r>
        <w:rPr>
          <w:rFonts w:hint="eastAsia"/>
        </w:rPr>
        <w:t>　　第二节 全球主要电动锁气器厂商产品种类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2020-2025年全球主要地区电动锁气器产能、产量统计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2020-2025年全球主要地区电动锁气器需求情况分析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2025-2031年全球主要地区电动锁气器产能、产量预测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2025-2031年全球主要地区电动锁气器需求情况预测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中国电动锁气器行业供需情况分析、预测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中国电动锁气器行业厂商分布情况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中国主要电动锁气器厂商产品种类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2020-2025年中国电动锁气器行业产能、产量统计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2020-2025年中国电动锁气器行业需求情况分析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2025-2031年中国电动锁气器行业产能、产量预测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2025-2031年中国电动锁气器行业需求情况预测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中国电动锁气器行业进出口情况分析、预测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2020-2025年中国电动锁气器行业进出口情况分析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一、电动锁气器行业进口情况</w:t>
      </w:r>
      <w:r>
        <w:rPr>
          <w:rFonts w:hint="eastAsia"/>
        </w:rPr>
        <w:br/>
      </w:r>
      <w:r>
        <w:rPr>
          <w:rFonts w:hint="eastAsia"/>
        </w:rPr>
        <w:t>　　　　二、电动锁气器行业出口情况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2025-2031年中国电动锁气器行业进出口情况预测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一、电动锁气器行业进口预测</w:t>
      </w:r>
      <w:r>
        <w:rPr>
          <w:rFonts w:hint="eastAsia"/>
        </w:rPr>
        <w:br/>
      </w:r>
      <w:r>
        <w:rPr>
          <w:rFonts w:hint="eastAsia"/>
        </w:rPr>
        <w:t>　　　　二、电动锁气器行业出口预测</w:t>
      </w:r>
      <w:r>
        <w:rPr>
          <w:rFonts w:hint="eastAsia"/>
        </w:rPr>
        <w:br/>
      </w:r>
      <w:r>
        <w:rPr>
          <w:rFonts w:hint="eastAsia"/>
        </w:rPr>
        <w:t>　　第三节 影响电动锁气器行业进出口变化的主要因素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中国电动锁气器行业重点区域发展分析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一、中国电动锁气器行业重点区域市场结构变化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二、重点地区（一）电动锁气器行业发展分析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三、重点地区（二）电动锁气器行业发展分析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四、重点地区（三）电动锁气器行业发展分析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五、重点地区（四）电动锁气器行业发展分析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六、重点地区（五）电动锁气器行业发展分析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电动锁气器行业细分产品市场运营状况分析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细分产品（一）市场运营状况分析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细分产品（二）市场运营状况分析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电动锁气器行业上、下游市场运营状况分析</w:t>
      </w:r>
      <w:r>
        <w:rPr>
          <w:rFonts w:hint="eastAsia"/>
        </w:rPr>
        <w:br/>
      </w:r>
      <w:r>
        <w:rPr>
          <w:rFonts w:hint="eastAsia"/>
        </w:rPr>
        <w:t>　　第一节 电动锁气器行业上游调研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电动锁气器行业用户调研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中国电动锁气器行业市场行情分析预测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电动锁气器价格影响因素分析</w:t>
      </w:r>
      <w:r>
        <w:rPr>
          <w:rFonts w:hint="eastAsia"/>
        </w:rPr>
        <w:br/>
      </w:r>
      <w:r>
        <w:rPr>
          <w:rFonts w:hint="eastAsia"/>
        </w:rPr>
        <w:t>　　第三节 中国电动锁气器市场价格趋向分析预测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电动锁气器行业重点企业发展情况分析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常州市常宏祥隆机械科技有限公司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沧州泰诺管道装备有限公司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北京创世新科科技有限公司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青岛永阳机械有限公司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瑞安市天蓝环保设备有限公司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电动锁气器行业企业经营策略研究分析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电动锁气器企业多样化经营策略分析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一、电动锁气器企业多样化经营情况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二、现行电动锁气器行业多样化经营的方向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大型电动锁气器企业集团未来投资前景研究分析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对中小电动锁气器企业生产经营的建议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中国电动锁气器行业营销策略分析</w:t>
      </w:r>
      <w:r>
        <w:rPr>
          <w:rFonts w:hint="eastAsia"/>
        </w:rPr>
        <w:br/>
      </w:r>
      <w:r>
        <w:rPr>
          <w:rFonts w:hint="eastAsia"/>
        </w:rPr>
        <w:t>　　第一节 电动锁气器市场推广策略研究分析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一、做好电动锁气器产品导入</w:t>
      </w:r>
      <w:r>
        <w:rPr>
          <w:rFonts w:hint="eastAsia"/>
        </w:rPr>
        <w:br/>
      </w:r>
      <w:r>
        <w:rPr>
          <w:rFonts w:hint="eastAsia"/>
        </w:rPr>
        <w:t>　　　　二、做好电动锁气器产品组合和产品线决策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三、电动锁气器行业城市市场推广策略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电动锁气器行业渠道营销研究分析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一、电动锁气器行业营销环境分析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二、电动锁气器行业现存的营销渠道分析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三、电动锁气器行业终端市场营销管理策略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电动锁气器行业营销战略研究分析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一、中国电动锁气器行业有效整合营销策略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二、建立电动锁气器行业厂商的双嬴模式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电动锁气器行业进入壁垒及风险控制策略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电动锁气器行业进入壁垒分析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中~智林~－电动锁气器行业前景调研及控制策略</w:t>
      </w:r>
      <w:r>
        <w:rPr>
          <w:rFonts w:hint="eastAsia"/>
        </w:rPr>
        <w:br/>
      </w:r>
      <w:r>
        <w:rPr>
          <w:rFonts w:hint="eastAsia"/>
        </w:rPr>
        <w:t>　　　　一、电动锁气器市场风险及控制策略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二、电动锁气器行业政策风险及控制策略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三、电动锁气器行业经营风险及控制策略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四、电动锁气器同业竞争风险及控制策略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五、电动锁气器行业其他风险及控制策略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6b02c82d44342" w:history="1">
        <w:r>
          <w:rPr>
            <w:rStyle w:val="Hyperlink"/>
          </w:rPr>
          <w:t>2025-2031年中国电动锁气器行业现状调研分析与发展趋势预测报告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6b02c82d44342" w:history="1">
        <w:r>
          <w:rPr>
            <w:rStyle w:val="Hyperlink"/>
          </w:rPr>
          <w:t>https://www.20087.com/0/92/DianDongSuoQiQiShiChangXuQiuFenX.html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热点：气动阀、电动锁气器厂家、锁气卸灰装置、电动锁气器怎么选型、电动打气泵、电动锁气器配件 链条活接 节距:15.875、自动锁螺母机器、电动锁气器价格、V型锁气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da77d22924e77" w:history="1">
      <w:r>
        <w:rPr>
          <w:rStyle w:val="Hyperlink"/>
        </w:rPr>
        <w:t>2025-2031年中国电动锁气器行业现状调研分析与发展趋势预测报告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DongSuoQiQiShiChangXuQiuFenX.html" TargetMode="External" Id="R8266b02c82d4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DongSuoQiQiShiChangXuQiuFenX.html" TargetMode="External" Id="Rc58da77d2292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2025-04-24T02:51:00Z</dcterms:created>
  <dcterms:modified xsi:type="dcterms:W3CDTF">2025-04-24T03:51:00Z</dcterms:modified>
  <dc:subject>2025-2031年中国电动锁气器行业现状调研分析与发展趋势预测报告</dc:subject>
  <dc:title>2025-2031年中国电动锁气器行业现状调研分析与发展趋势预测报告</dc:title>
  <cp:keywords>2025-2031年中国电动锁气器行业现状调研分析与发展趋势预测报告</cp:keywords>
  <dc:description>2025-2031年中国电动锁气器行业现状调研分析与发展趋势预测报告</dc:description>
</cp:coreProperties>
</file>