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d38ccb5e6545cc" w:history="1">
              <w:r>
                <w:rPr>
                  <w:rStyle w:val="Hyperlink"/>
                </w:rPr>
                <w:t>2025-2031年中国精量播种机行业研究分析与市场前景报告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d38ccb5e6545cc" w:history="1">
              <w:r>
                <w:rPr>
                  <w:rStyle w:val="Hyperlink"/>
                </w:rPr>
                <w:t>2025-2031年中国精量播种机行业研究分析与市场前景报告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3390520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d38ccb5e6545cc" w:history="1">
                <w:r>
                  <w:rPr>
                    <w:rStyle w:val="Hyperlink"/>
                  </w:rPr>
                  <w:t>https://www.20087.com/0/52/JingLiangBoZhongJiDeQianJing.html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量播种机是现代农业种植中的关键农具，通过精确控制种子的数量、深度和间距，实现精准农业的播种环节。目前，精量播种机已实现GPS导航、变量施肥、土壤水分测定等多功能集成，大大提高了农业生产效率和作物产量。</w:t>
      </w:r>
      <w:r>
        <w:rPr>
          <w:rFonts w:hint="eastAsia"/>
        </w:rPr>
        <w:br/>
      </w:r>
      <w:r>
        <w:rPr>
          <w:rFonts w:hint="eastAsia"/>
        </w:rPr>
        <w:t>　　精量播种机技术将更深度地与信息技术和生物工程技术融合，形成智能农机的一部分。未来的播种机将更加精准，可根据实时的土壤、气候和作物生长信息进行动态调整，实现真正的按需播种。此外，新型播种机可能会采用更为环保的材料和能源，减少对环境的影响，并进一步优化播种后的出苗率和作物生长一致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d38ccb5e6545cc" w:history="1">
        <w:r>
          <w:rPr>
            <w:rStyle w:val="Hyperlink"/>
          </w:rPr>
          <w:t>2025-2031年中国精量播种机行业研究分析与市场前景报告</w:t>
        </w:r>
      </w:hyperlink>
      <w:r>
        <w:rPr>
          <w:rFonts w:hint="eastAsia"/>
        </w:rPr>
        <w:t>》基于国家统计局及相关协会的详实数据，系统分析了精量播种机行业的市场规模、重点企业表现、产业链结构、竞争格局及价格动态。报告内容严谨、数据详实，结合丰富图表，全面呈现精量播种机行业现状与未来发展趋势。通过对精量播种机技术现状、SWOT分析及市场前景的解读，报告为精量播种机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精量播种机行业界定</w:t>
      </w:r>
      <w:r>
        <w:rPr>
          <w:rFonts w:hint="eastAsia"/>
        </w:rPr>
        <w:br/>
      </w:r>
      <w:r>
        <w:rPr>
          <w:rFonts w:hint="eastAsia"/>
        </w:rPr>
        <w:t>　　第一节 精量播种机行业定义</w:t>
      </w:r>
      <w:r>
        <w:rPr>
          <w:rFonts w:hint="eastAsia"/>
        </w:rPr>
        <w:br/>
      </w:r>
      <w:r>
        <w:rPr>
          <w:rFonts w:hint="eastAsia"/>
        </w:rPr>
        <w:t>　　第二节 精量播种机行业特点分析</w:t>
      </w:r>
      <w:r>
        <w:rPr>
          <w:rFonts w:hint="eastAsia"/>
        </w:rPr>
        <w:br/>
      </w:r>
      <w:r>
        <w:rPr>
          <w:rFonts w:hint="eastAsia"/>
        </w:rPr>
        <w:t>　　第三节 精量播种机产业链分析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2025年世界精量播种机行业市场运行形势分析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2025年全球精量播种机行业发展概况</w:t>
      </w:r>
      <w:r>
        <w:rPr>
          <w:rFonts w:hint="eastAsia"/>
        </w:rPr>
        <w:br/>
      </w:r>
      <w:r>
        <w:rPr>
          <w:rFonts w:hint="eastAsia"/>
        </w:rPr>
        <w:t>　　第二节 世界精量播种机行业发展走势</w:t>
      </w:r>
      <w:r>
        <w:rPr>
          <w:rFonts w:hint="eastAsia"/>
        </w:rPr>
        <w:br/>
      </w:r>
      <w:r>
        <w:rPr>
          <w:rFonts w:hint="eastAsia"/>
        </w:rPr>
        <w:t>　　　　二、全球精量播种机行业市场分布情况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三、全球精量播种机行业发展趋势分析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全球精量播种机行业重点国家和区域分析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中国精量播种机行业发展环境分析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2025年精量播种机行业技术发展现状及趋势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当前我国精量播种机技术发展现状</w:t>
      </w:r>
      <w:r>
        <w:rPr>
          <w:rFonts w:hint="eastAsia"/>
        </w:rPr>
        <w:br/>
      </w:r>
      <w:r>
        <w:rPr>
          <w:rFonts w:hint="eastAsia"/>
        </w:rPr>
        <w:t>　　第二节 中外精量播种机技术差距及产生差距的主要原因分析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提高我国精量播种机技术的对策</w:t>
      </w:r>
      <w:r>
        <w:rPr>
          <w:rFonts w:hint="eastAsia"/>
        </w:rPr>
        <w:br/>
      </w:r>
      <w:r>
        <w:rPr>
          <w:rFonts w:hint="eastAsia"/>
        </w:rPr>
        <w:t>　　第四节 我国精量播种机研发、设计发展趋势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中国精量播种机发展现状调研</w:t>
      </w:r>
      <w:r>
        <w:rPr>
          <w:rFonts w:hint="eastAsia"/>
        </w:rPr>
        <w:br/>
      </w:r>
      <w:r>
        <w:rPr>
          <w:rFonts w:hint="eastAsia"/>
        </w:rPr>
        <w:t>　　第一节 中国精量播种机市场现状分析</w:t>
      </w:r>
      <w:r>
        <w:rPr>
          <w:rFonts w:hint="eastAsia"/>
        </w:rPr>
        <w:br/>
      </w:r>
      <w:r>
        <w:rPr>
          <w:rFonts w:hint="eastAsia"/>
        </w:rPr>
        <w:t>　　第二节 中国精量播种机行业产量情况分析及预测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一、精量播种机总体产能规模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三、2020-2025年中国精量播种机产量统计</w:t>
      </w:r>
      <w:r>
        <w:rPr>
          <w:rFonts w:hint="eastAsia"/>
        </w:rPr>
        <w:br/>
      </w:r>
      <w:r>
        <w:rPr>
          <w:rFonts w:hint="eastAsia"/>
        </w:rPr>
        <w:t>　　　　二、精量播种机生产区域分布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三、2025-2031年中国精量播种机产量预测分析</w:t>
      </w:r>
      <w:r>
        <w:rPr>
          <w:rFonts w:hint="eastAsia"/>
        </w:rPr>
        <w:br/>
      </w:r>
      <w:r>
        <w:rPr>
          <w:rFonts w:hint="eastAsia"/>
        </w:rPr>
        <w:t>　　第三节 中国精量播种机市场需求分析及预测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一、中国精量播种机市场需求特点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二、2020-2025年中国精量播种机市场需求量统计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三、2025-2031年中国精量播种机市场需求量预测分析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中国精量播种机行业进出口情况分析预测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2020-2025年中国精量播种机行业进出口情况分析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一、2020-2025年中国精量播种机行业进口分析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二、2020-2025年中国精量播种机行业出口分析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2025-2031年中国精量播种机行业进出口情况预测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一、2025-2031年中国精量播种机行业进口预测分析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二、2025-2031年中国精量播种机行业出口预测分析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影响精量播种机行业进出口变化的主要原因分析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2020-2025年中国精量播种机行业重点地区调研分析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一、中国精量播种机行业重点区域市场结构调研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二、**地区精量播种机市场调研分析</w:t>
      </w:r>
      <w:r>
        <w:rPr>
          <w:rFonts w:hint="eastAsia"/>
        </w:rPr>
        <w:br/>
      </w:r>
      <w:r>
        <w:rPr>
          <w:rFonts w:hint="eastAsia"/>
        </w:rPr>
        <w:t>　　　　三、**地区精量播种机市场调研分析</w:t>
      </w:r>
      <w:r>
        <w:rPr>
          <w:rFonts w:hint="eastAsia"/>
        </w:rPr>
        <w:br/>
      </w:r>
      <w:r>
        <w:rPr>
          <w:rFonts w:hint="eastAsia"/>
        </w:rPr>
        <w:t>　　　　四、**地区精量播种机市场调研分析</w:t>
      </w:r>
      <w:r>
        <w:rPr>
          <w:rFonts w:hint="eastAsia"/>
        </w:rPr>
        <w:br/>
      </w:r>
      <w:r>
        <w:rPr>
          <w:rFonts w:hint="eastAsia"/>
        </w:rPr>
        <w:t>　　　　五、**地区精量播种机市场调研分析</w:t>
      </w:r>
      <w:r>
        <w:rPr>
          <w:rFonts w:hint="eastAsia"/>
        </w:rPr>
        <w:br/>
      </w:r>
      <w:r>
        <w:rPr>
          <w:rFonts w:hint="eastAsia"/>
        </w:rPr>
        <w:t>　　　　六、**地区精量播种机市场调研分析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精量播种机行业竞争格局分析</w:t>
      </w:r>
      <w:r>
        <w:rPr>
          <w:rFonts w:hint="eastAsia"/>
        </w:rPr>
        <w:br/>
      </w:r>
      <w:r>
        <w:rPr>
          <w:rFonts w:hint="eastAsia"/>
        </w:rPr>
        <w:t>　　第一节 精量播种机行业集中度分析</w:t>
      </w:r>
      <w:r>
        <w:rPr>
          <w:rFonts w:hint="eastAsia"/>
        </w:rPr>
        <w:br/>
      </w:r>
      <w:r>
        <w:rPr>
          <w:rFonts w:hint="eastAsia"/>
        </w:rPr>
        <w:t>　　　　一、精量播种机市场集中度分析</w:t>
      </w:r>
      <w:r>
        <w:rPr>
          <w:rFonts w:hint="eastAsia"/>
        </w:rPr>
        <w:br/>
      </w:r>
      <w:r>
        <w:rPr>
          <w:rFonts w:hint="eastAsia"/>
        </w:rPr>
        <w:t>　　　　二、精量播种机企业集中度分析</w:t>
      </w:r>
      <w:r>
        <w:rPr>
          <w:rFonts w:hint="eastAsia"/>
        </w:rPr>
        <w:br/>
      </w:r>
      <w:r>
        <w:rPr>
          <w:rFonts w:hint="eastAsia"/>
        </w:rPr>
        <w:t>　　　　三、精量播种机区域集中度分析</w:t>
      </w:r>
      <w:r>
        <w:rPr>
          <w:rFonts w:hint="eastAsia"/>
        </w:rPr>
        <w:br/>
      </w:r>
      <w:r>
        <w:rPr>
          <w:rFonts w:hint="eastAsia"/>
        </w:rPr>
        <w:t>　　第二节 精量播种机行业主要企业竞争力分析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精量播种机行业竞争格局分析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一、2025年精量播种机行业竞争分析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二、2025年中外精量播种机产品竞争分析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三、2020-2025年我国精量播种机市场竞争分析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四、2025-2031年国内主要精量播种机企业动向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精量播种机行业细分产品市场调研分析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精量播种机行业上、下游市场分析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精量播种机行业上游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精量播种机行业下游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精量播种机行业重点企业发展调研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精量播种机重点企业（一）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精量播种机重点企业（二）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精量播种机重点企业（三）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精量播种机重点企业（四）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精量播种机重点企业（五）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精量播种机重点企业（六）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精量播种机企业管理策略建议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提高精量播种机企业竞争力的策略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一、提高中国精量播种机企业核心竞争力的对策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二、精量播种机企业提升竞争力的主要方向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三、影响精量播种机企业核心竞争力的因素及提升途径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四、提高精量播种机企业竞争力的策略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对我国精量播种机品牌的战略思考</w:t>
      </w:r>
      <w:r>
        <w:rPr>
          <w:rFonts w:hint="eastAsia"/>
        </w:rPr>
        <w:br/>
      </w:r>
      <w:r>
        <w:rPr>
          <w:rFonts w:hint="eastAsia"/>
        </w:rPr>
        <w:t>　　　　一、精量播种机实施品牌战略的意义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二、精量播种机企业品牌的现状分析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三、我国精量播种机企业的品牌战略</w:t>
      </w:r>
      <w:r>
        <w:rPr>
          <w:rFonts w:hint="eastAsia"/>
        </w:rPr>
        <w:br/>
      </w:r>
      <w:r>
        <w:rPr>
          <w:rFonts w:hint="eastAsia"/>
        </w:rPr>
        <w:t>　　　　四、精量播种机品牌战略管理的策略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2025-2031年中国精量播种机行业前景与风险预测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2025年中国精量播种机市场前景分析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2025-2031年中国精量播种机发展趋势预测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2025-2031年中国精量播种机行业投资特性分析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一、2025-2031年中国精量播种机行业进入壁垒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二、2025-2031年中国精量播种机行业盈利模式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三、2025-2031年中国精量播种机行业盈利因素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2025-2031年中国精量播种机行业投资机会分析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一、2025-2031年中国精量播种机细分市场投资机会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二、2025-2031年中国精量播种机行业区域市场投资潜力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2025-2031年中国精量播种机行业投资风险分析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一、2025-2031年中国精量播种机行业市场竞争风险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二、2025-2031年中国精量播种机行业技术风险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三、2025-2031年中国精量播种机行业政策风险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四、2025-2031年中国精量播种机行业进入退出风险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精量播种机行业研究结论</w:t>
      </w:r>
      <w:r>
        <w:rPr>
          <w:rFonts w:hint="eastAsia"/>
        </w:rPr>
        <w:br/>
      </w:r>
      <w:r>
        <w:rPr>
          <w:rFonts w:hint="eastAsia"/>
        </w:rPr>
        <w:t>　　第二节 精量播种机行业投资价值评估</w:t>
      </w:r>
      <w:r>
        <w:rPr>
          <w:rFonts w:hint="eastAsia"/>
        </w:rPr>
        <w:br/>
      </w:r>
      <w:r>
        <w:rPr>
          <w:rFonts w:hint="eastAsia"/>
        </w:rPr>
        <w:t>　　第三节 中-智林-－精量播种机行业投资建议</w:t>
      </w:r>
      <w:r>
        <w:rPr>
          <w:rFonts w:hint="eastAsia"/>
        </w:rPr>
        <w:br/>
      </w:r>
      <w:r>
        <w:rPr>
          <w:rFonts w:hint="eastAsia"/>
        </w:rPr>
        <w:t>　　　　一、精量播种机行业投资策略建议</w:t>
      </w:r>
      <w:r>
        <w:rPr>
          <w:rFonts w:hint="eastAsia"/>
        </w:rPr>
        <w:br/>
      </w:r>
      <w:r>
        <w:rPr>
          <w:rFonts w:hint="eastAsia"/>
        </w:rPr>
        <w:t>　　　　二、精量播种机行业投资方向建议</w:t>
      </w:r>
      <w:r>
        <w:rPr>
          <w:rFonts w:hint="eastAsia"/>
        </w:rPr>
        <w:br/>
      </w:r>
      <w:r>
        <w:rPr>
          <w:rFonts w:hint="eastAsia"/>
        </w:rPr>
        <w:t>　　　　三、精量播种机行业投资方式建议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精量播种机行业历程</w:t>
      </w:r>
      <w:r>
        <w:rPr>
          <w:rFonts w:hint="eastAsia"/>
        </w:rPr>
        <w:br/>
      </w:r>
      <w:r>
        <w:rPr>
          <w:rFonts w:hint="eastAsia"/>
        </w:rPr>
        <w:t>　　图表 精量播种机行业生命周期</w:t>
      </w:r>
      <w:r>
        <w:rPr>
          <w:rFonts w:hint="eastAsia"/>
        </w:rPr>
        <w:br/>
      </w:r>
      <w:r>
        <w:rPr>
          <w:rFonts w:hint="eastAsia"/>
        </w:rPr>
        <w:t>　　图表 精量播种机行业产业链分析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2020-2025年中国精量播种机行业市场规模及增长情况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2020-2025年精量播种机行业市场容量分析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2020-2025年中国精量播种机行业产能统计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2020-2025年中国精量播种机行业产量及增长趋势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2020-2025年中国精量播种机市场需求量及增速统计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2025年中国精量播种机行业需求领域分布格局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2020-2025年中国精量播种机行业销售收入分析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2020-2025年中国精量播种机行业盈利情况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2020-2025年中国精量播种机行业利润总额统计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2020-2025年中国精量播种机进口数量分析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2020-2025年中国精量播种机进口金额分析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2020-2025年中国精量播种机出口数量分析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2020-2025年中国精量播种机出口金额分析</w:t>
      </w:r>
      <w:r>
        <w:rPr>
          <w:rFonts w:hint="eastAsia"/>
        </w:rPr>
        <w:br/>
      </w:r>
      <w:r>
        <w:rPr>
          <w:rFonts w:hint="eastAsia"/>
        </w:rPr>
        <w:t>　　图表 2025年中国精量播种机进口国家及地区分析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2025年中国精量播种机出口国家及地区分析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2020-2025年中国精量播种机行业企业数量情况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2020-2025年中国精量播种机行业企业平均规模情况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**地区精量播种机市场规模及增长情况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**地区精量播种机行业市场需求情况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**地区精量播种机市场规模及增长情况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**地区精量播种机行业市场需求情况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**地区精量播种机市场规模及增长情况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**地区精量播种机行业市场需求情况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**地区精量播种机市场规模及增长情况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**地区精量播种机行业市场需求情况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精量播种机重点企业（一）基本信息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精量播种机重点企业（一）经营情况分析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精量播种机重点企业（一）主要经济指标情况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精量播种机重点企业（一）盈利能力情况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精量播种机重点企业（一）偿债能力情况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精量播种机重点企业（一）运营能力情况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精量播种机重点企业（一）成长能力情况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精量播种机重点企业（二）基本信息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精量播种机重点企业（二）经营情况分析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精量播种机重点企业（二）主要经济指标情况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精量播种机重点企业（二）盈利能力情况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精量播种机重点企业（二）偿债能力情况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精量播种机重点企业（二）运营能力情况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精量播种机重点企业（二）成长能力情况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精量播种机企业信息</w:t>
      </w:r>
      <w:r>
        <w:rPr>
          <w:rFonts w:hint="eastAsia"/>
        </w:rPr>
        <w:br/>
      </w:r>
      <w:r>
        <w:rPr>
          <w:rFonts w:hint="eastAsia"/>
        </w:rPr>
        <w:t>　　图表 精量播种机企业经营情况分析</w:t>
      </w:r>
      <w:r>
        <w:rPr>
          <w:rFonts w:hint="eastAsia"/>
        </w:rPr>
        <w:br/>
      </w:r>
      <w:r>
        <w:rPr>
          <w:rFonts w:hint="eastAsia"/>
        </w:rPr>
        <w:t>　　图表 精量播种机重点企业（三）主要经济指标情况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精量播种机重点企业（三）盈利能力情况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精量播种机重点企业（三）偿债能力情况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精量播种机重点企业（三）运营能力情况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精量播种机重点企业（三）成长能力情况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2025-2031年中国精量播种机行业产能预测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2025-2031年中国精量播种机行业产量预测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2025-2031年中国精量播种机市场需求量预测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2025-2031年中国精量播种机行业供需平衡预测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2025-2031年中国精量播种机行业市场容量预测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2025-2031年中国精量播种机行业市场规模预测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2025-2031年中国精量播种机市场前景分析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2025-2031年中国精量播种机发展趋势预测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d38ccb5e6545cc" w:history="1">
        <w:r>
          <w:rPr>
            <w:rStyle w:val="Hyperlink"/>
          </w:rPr>
          <w:t>2025-2031年中国精量播种机行业研究分析与市场前景报告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3390520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d38ccb5e6545cc" w:history="1">
        <w:r>
          <w:rPr>
            <w:rStyle w:val="Hyperlink"/>
          </w:rPr>
          <w:t>https://www.20087.com/0/52/JingLiangBoZhongJiDeQianJing.html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热点：气吸式精量播种机、精量播种机的工作原理、精量播种机常用的排种器有哪些、精量播种机包括、精量播种机的工作流程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8f8509ce474965" w:history="1">
      <w:r>
        <w:rPr>
          <w:rStyle w:val="Hyperlink"/>
        </w:rPr>
        <w:t>2025-2031年中国精量播种机行业研究分析与市场前景报告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2/JingLiangBoZhongJiDeQianJing.html" TargetMode="External" Id="R51d38ccb5e6545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2/JingLiangBoZhongJiDeQianJing.html" TargetMode="External" Id="R1e8f8509ce4749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2024-11-02T05:13:00Z</dcterms:created>
  <dcterms:modified xsi:type="dcterms:W3CDTF">2024-11-02T06:13:00Z</dcterms:modified>
  <dc:subject>2025-2031年中国精量播种机行业研究分析与市场前景报告</dc:subject>
  <dc:title>2025-2031年中国精量播种机行业研究分析与市场前景报告</dc:title>
  <cp:keywords>2025-2031年中国精量播种机行业研究分析与市场前景报告</cp:keywords>
  <dc:description>2025-2031年中国精量播种机行业研究分析与市场前景报告</dc:description>
</cp:coreProperties>
</file>