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af857bf314e64" w:history="1">
              <w:r>
                <w:rPr>
                  <w:rStyle w:val="Hyperlink"/>
                </w:rPr>
                <w:t>2024-2030年中国防爆电器设备市场深度调查分析及发展趋势研究报告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af857bf314e64" w:history="1">
              <w:r>
                <w:rPr>
                  <w:rStyle w:val="Hyperlink"/>
                </w:rPr>
                <w:t>2024-2030年中国防爆电器设备市场深度调查分析及发展趋势研究报告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2af857bf314e64" w:history="1">
                <w:r>
                  <w:rPr>
                    <w:rStyle w:val="Hyperlink"/>
                  </w:rPr>
                  <w:t>https://www.20087.com/0/62/FangBaoDianQiSheBeiShiChangXuQiu.html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器设备行业服务于石油、化工、矿业等存在爆炸风险的特殊工业领域，近年来，随着安全生产标准的提高和技术的进步，防爆电器设备的性能和安全性有了显著提升。新型材料的应用，如高性能复合材料和特殊金属合金，提高了设备的耐腐蚀性和机械强度。同时，智能监控和远程操作功能的集成，使防爆电器设备更加可靠，降低了事故发生的可能性。</w:t>
      </w:r>
      <w:r>
        <w:rPr>
          <w:rFonts w:hint="eastAsia"/>
        </w:rPr>
        <w:br/>
      </w:r>
      <w:r>
        <w:rPr>
          <w:rFonts w:hint="eastAsia"/>
        </w:rPr>
        <w:t>　　未来，防爆电器设备行业将更加注重数字化转型和可持续性。通过嵌入物联网技术和边缘计算，防爆电器设备将实现数据的实时收集和分析，提高故障预测和维护效率。同时，随着全球对绿色能源和低碳经济的推动，防爆电器设备将向着能效更高、排放更低的方向发展，以适应日益严格的环保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af857bf314e64" w:history="1">
        <w:r>
          <w:rPr>
            <w:rStyle w:val="Hyperlink"/>
          </w:rPr>
          <w:t>2024-2030年中国防爆电器设备市场深度调查分析及发展趋势研究报告</w:t>
        </w:r>
      </w:hyperlink>
      <w:r>
        <w:rPr>
          <w:rFonts w:hint="eastAsia"/>
        </w:rPr>
        <w:t>》基于对防爆电器设备行业的深入研究和市场监测数据，全面分析了防爆电器设备行业现状、市场需求与市场规模。防爆电器设备报告详细探讨了产业链结构，价格动态，以及防爆电器设备各细分市场的特点。同时，还科学预测了市场前景与发展趋势，深入剖析了防爆电器设备品牌竞争格局，市场集中度，以及重点企业的经营状况。防爆电器设备报告旨在挖掘行业投资价值，揭示潜在风险与机遇，为投资者和决策者提供专业、科学、客观的战略建议，是了解防爆电器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防爆电器设备概述</w:t>
      </w:r>
      <w:r>
        <w:rPr>
          <w:rFonts w:hint="eastAsia"/>
        </w:rPr>
        <w:br/>
      </w:r>
      <w:r>
        <w:rPr>
          <w:rFonts w:hint="eastAsia"/>
        </w:rPr>
        <w:t>　　第一节 防爆电器设备定义</w:t>
      </w:r>
      <w:r>
        <w:rPr>
          <w:rFonts w:hint="eastAsia"/>
        </w:rPr>
        <w:br/>
      </w:r>
      <w:r>
        <w:rPr>
          <w:rFonts w:hint="eastAsia"/>
        </w:rPr>
        <w:t>　　第二节 防爆电器设备行业发展历程</w:t>
      </w:r>
      <w:r>
        <w:rPr>
          <w:rFonts w:hint="eastAsia"/>
        </w:rPr>
        <w:br/>
      </w:r>
      <w:r>
        <w:rPr>
          <w:rFonts w:hint="eastAsia"/>
        </w:rPr>
        <w:t>　　第三节 防爆电器设备分类情况</w:t>
      </w:r>
      <w:r>
        <w:rPr>
          <w:rFonts w:hint="eastAsia"/>
        </w:rPr>
        <w:br/>
      </w:r>
      <w:r>
        <w:rPr>
          <w:rFonts w:hint="eastAsia"/>
        </w:rPr>
        <w:t>　　第四节 防爆电器设备产业链分析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二、防爆电器设备产业链模型分析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2023年中国防爆电器设备运行概况</w:t>
      </w:r>
      <w:r>
        <w:rPr>
          <w:rFonts w:hint="eastAsia"/>
        </w:rPr>
        <w:br/>
      </w:r>
      <w:r>
        <w:rPr>
          <w:rFonts w:hint="eastAsia"/>
        </w:rPr>
        <w:t>　　第一节 2023年防爆电器设备重点产品运行分析</w:t>
      </w:r>
      <w:r>
        <w:rPr>
          <w:rFonts w:hint="eastAsia"/>
        </w:rPr>
        <w:br/>
      </w:r>
      <w:r>
        <w:rPr>
          <w:rFonts w:hint="eastAsia"/>
        </w:rPr>
        <w:t>　　　　一、防爆电机</w:t>
      </w:r>
      <w:r>
        <w:rPr>
          <w:rFonts w:hint="eastAsia"/>
        </w:rPr>
        <w:br/>
      </w:r>
      <w:r>
        <w:rPr>
          <w:rFonts w:hint="eastAsia"/>
        </w:rPr>
        <w:t>　　　　二、防爆电器和防爆灯具产品</w:t>
      </w:r>
      <w:r>
        <w:rPr>
          <w:rFonts w:hint="eastAsia"/>
        </w:rPr>
        <w:br/>
      </w:r>
      <w:r>
        <w:rPr>
          <w:rFonts w:hint="eastAsia"/>
        </w:rPr>
        <w:t>　　第二节 我国防爆电器设备产业特征与行业重要性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2023年防爆电器设备发展宏观经济环境分析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2023年宏观经济政策影响</w:t>
      </w:r>
      <w:r>
        <w:rPr>
          <w:rFonts w:hint="eastAsia"/>
        </w:rPr>
        <w:br/>
      </w:r>
      <w:r>
        <w:rPr>
          <w:rFonts w:hint="eastAsia"/>
        </w:rPr>
        <w:t>　　第二节 2023年中国经济运行预测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2024-2030年国际经济环境分析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防爆电器设备发展环境及政策分析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中国防爆电器设备生产现状分析</w:t>
      </w:r>
      <w:r>
        <w:rPr>
          <w:rFonts w:hint="eastAsia"/>
        </w:rPr>
        <w:br/>
      </w:r>
      <w:r>
        <w:rPr>
          <w:rFonts w:hint="eastAsia"/>
        </w:rPr>
        <w:t>　　第一节 防爆电器设备行业总体规模</w:t>
      </w:r>
      <w:r>
        <w:rPr>
          <w:rFonts w:hint="eastAsia"/>
        </w:rPr>
        <w:br/>
      </w:r>
      <w:r>
        <w:rPr>
          <w:rFonts w:hint="eastAsia"/>
        </w:rPr>
        <w:t>　　　　一、近年来，工厂用防爆电器产品发展迅速</w:t>
      </w:r>
      <w:r>
        <w:rPr>
          <w:rFonts w:hint="eastAsia"/>
        </w:rPr>
        <w:br/>
      </w:r>
      <w:r>
        <w:rPr>
          <w:rFonts w:hint="eastAsia"/>
        </w:rPr>
        <w:t>　　　　二、国外技术和设备的引进，促进了国内防爆电器产品制造业的发展</w:t>
      </w:r>
      <w:r>
        <w:rPr>
          <w:rFonts w:hint="eastAsia"/>
        </w:rPr>
        <w:br/>
      </w:r>
      <w:r>
        <w:rPr>
          <w:rFonts w:hint="eastAsia"/>
        </w:rPr>
        <w:t>　　　　三、防爆电器设备产品数量和种类基本满足了石油和化工等行业的需求</w:t>
      </w:r>
      <w:r>
        <w:rPr>
          <w:rFonts w:hint="eastAsia"/>
        </w:rPr>
        <w:br/>
      </w:r>
      <w:r>
        <w:rPr>
          <w:rFonts w:hint="eastAsia"/>
        </w:rPr>
        <w:t>　　　　四、国内防爆电器设备的主要供应渠道</w:t>
      </w:r>
      <w:r>
        <w:rPr>
          <w:rFonts w:hint="eastAsia"/>
        </w:rPr>
        <w:br/>
      </w:r>
      <w:r>
        <w:rPr>
          <w:rFonts w:hint="eastAsia"/>
        </w:rPr>
        <w:t>　　　　　　（一）国内专业生产防爆电器、电机、灯具和电器配件的企业</w:t>
      </w:r>
      <w:r>
        <w:rPr>
          <w:rFonts w:hint="eastAsia"/>
        </w:rPr>
        <w:br/>
      </w:r>
      <w:r>
        <w:rPr>
          <w:rFonts w:hint="eastAsia"/>
        </w:rPr>
        <w:t>　　　　　　（二）非防爆电器设备生产企业</w:t>
      </w:r>
      <w:r>
        <w:rPr>
          <w:rFonts w:hint="eastAsia"/>
        </w:rPr>
        <w:br/>
      </w:r>
      <w:r>
        <w:rPr>
          <w:rFonts w:hint="eastAsia"/>
        </w:rPr>
        <w:t>　　　　　　（三）机械、电器设备维修加工企业</w:t>
      </w:r>
      <w:r>
        <w:rPr>
          <w:rFonts w:hint="eastAsia"/>
        </w:rPr>
        <w:br/>
      </w:r>
      <w:r>
        <w:rPr>
          <w:rFonts w:hint="eastAsia"/>
        </w:rPr>
        <w:t>　　第二节 防爆电器设备产能概况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防爆电器设备产量概况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防爆电器设备产业的生命周期分析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防爆电器设备行业2024-2030年政策环境变化分析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一、外围环境仍然不稳定</w:t>
      </w:r>
      <w:r>
        <w:rPr>
          <w:rFonts w:hint="eastAsia"/>
        </w:rPr>
        <w:br/>
      </w:r>
      <w:r>
        <w:rPr>
          <w:rFonts w:hint="eastAsia"/>
        </w:rPr>
        <w:t>　　　　二、中国经济的内部制约因素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国内防爆电器设备行业政策分析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我国防爆电器设备行业供需状况分析</w:t>
      </w:r>
      <w:r>
        <w:rPr>
          <w:rFonts w:hint="eastAsia"/>
        </w:rPr>
        <w:br/>
      </w:r>
      <w:r>
        <w:rPr>
          <w:rFonts w:hint="eastAsia"/>
        </w:rPr>
        <w:t>　　第一节 防爆电器设备行业市场需求分析</w:t>
      </w:r>
      <w:r>
        <w:rPr>
          <w:rFonts w:hint="eastAsia"/>
        </w:rPr>
        <w:br/>
      </w:r>
      <w:r>
        <w:rPr>
          <w:rFonts w:hint="eastAsia"/>
        </w:rPr>
        <w:t>　　第二节 防爆电器设备行业供给能力分析</w:t>
      </w:r>
      <w:r>
        <w:rPr>
          <w:rFonts w:hint="eastAsia"/>
        </w:rPr>
        <w:br/>
      </w:r>
      <w:r>
        <w:rPr>
          <w:rFonts w:hint="eastAsia"/>
        </w:rPr>
        <w:t>　　第三节 防爆电器设备行业进出口贸易分析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防爆电器设备国内产品价格走势及影响因素分析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2018-2023年中国防爆电器设备行业总体发展状况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中国防爆电器设备行业规模情况分析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中国防爆电器设备行业产销情况分析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中国防爆电器设备行业财务能力分析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防爆电器设备行业竞争绩效分析</w:t>
      </w:r>
      <w:r>
        <w:rPr>
          <w:rFonts w:hint="eastAsia"/>
        </w:rPr>
        <w:br/>
      </w:r>
      <w:r>
        <w:rPr>
          <w:rFonts w:hint="eastAsia"/>
        </w:rPr>
        <w:t>　　第一节 防爆电器设备行业总体效益水平分析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防爆电器设备行业产业集中度分析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防爆电器设备行业不同所有制企业绩效分析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防爆电器设备行业不同规模企业绩效分析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防爆电器设备市场分销体系分析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防爆电器设备行业区域分析</w:t>
      </w:r>
      <w:r>
        <w:rPr>
          <w:rFonts w:hint="eastAsia"/>
        </w:rPr>
        <w:br/>
      </w:r>
      <w:r>
        <w:rPr>
          <w:rFonts w:hint="eastAsia"/>
        </w:rPr>
        <w:t>　　第一节 2018-2023年华东地区防爆电器行业运行情况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一、华东地区防爆电器行业产销分析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二、华东地区防爆电器行业盈利能力分析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三、华东地区防爆电器行业偿债能力分析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四、华东地区防爆电器行业营运能力分析</w:t>
      </w:r>
      <w:r>
        <w:rPr>
          <w:rFonts w:hint="eastAsia"/>
        </w:rPr>
        <w:br/>
      </w:r>
      <w:r>
        <w:rPr>
          <w:rFonts w:hint="eastAsia"/>
        </w:rPr>
        <w:t>　　第二节 2018-2023年华南地区防爆电器行业运行情况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一、华南地区防爆电器行业产销分析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二、华南地区防爆电器行业盈利能力分析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三、华南地区防爆电器行业偿债能力分析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四、华南地区防爆电器行业营运能力分析</w:t>
      </w:r>
      <w:r>
        <w:rPr>
          <w:rFonts w:hint="eastAsia"/>
        </w:rPr>
        <w:br/>
      </w:r>
      <w:r>
        <w:rPr>
          <w:rFonts w:hint="eastAsia"/>
        </w:rPr>
        <w:t>　　第三节 2018-2023年华中地区防爆电器行业运行情况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一、华中地区防爆电器行业产销分析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二、华中地区防爆电器行业盈利能力分析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三、华中地区防爆电器行业偿债能力分析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四、华中地区防爆电器行业营运能力分析</w:t>
      </w:r>
      <w:r>
        <w:rPr>
          <w:rFonts w:hint="eastAsia"/>
        </w:rPr>
        <w:br/>
      </w:r>
      <w:r>
        <w:rPr>
          <w:rFonts w:hint="eastAsia"/>
        </w:rPr>
        <w:t>　　第四节 2018-2023年华北地区防爆电器行业运行情况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一、华北地区防爆电器行业产销分析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二、华北地区防爆电器行业盈利能力分析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三、华北地区防爆电器行业偿债能力分析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四、华北地区防爆电器行业营运能力分析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2018-2023年西北地区防爆电器行业运行情况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一、西北地区防爆电器行业产销分析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二、西北地区防爆电器行业盈利能力分析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三、西北地区防爆电器行业偿债能力分析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四、西北地区防爆电器行业营运能力分析</w:t>
      </w:r>
      <w:r>
        <w:rPr>
          <w:rFonts w:hint="eastAsia"/>
        </w:rPr>
        <w:br/>
      </w:r>
      <w:r>
        <w:rPr>
          <w:rFonts w:hint="eastAsia"/>
        </w:rPr>
        <w:t>　　第六节 2018-2023年西南地区防爆电器行业运行情况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一、西南地区防爆电器行业产销分析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二、西南地区防爆电器行业盈利能力分析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三、西南地区防爆电器行业偿债能力分析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四、西南地区防爆电器行业营运能力分析</w:t>
      </w:r>
      <w:r>
        <w:rPr>
          <w:rFonts w:hint="eastAsia"/>
        </w:rPr>
        <w:br/>
      </w:r>
      <w:r>
        <w:rPr>
          <w:rFonts w:hint="eastAsia"/>
        </w:rPr>
        <w:t>　　第七节 2018-2023年东北地区防爆电器行业运行情况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一、东北地区防爆电器行业产销分析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二、东北地区防爆电器行业盈利能力分析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三、东北地区防爆电器行业偿债能力分析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四、东北地区防爆电器行业营运能力分析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2023年中国防爆电器设备行业发展概况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2023年中国防爆电器设备行业发展态势分析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2023年中国防爆电器设备行业发展特点分析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2023年中国防爆电器设备行业市场供需分析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防爆电器设备行业市场竞争策略分析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防爆电器设备市场竞争策略分析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一、防爆电器设备市场增长潜力分析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二、防爆电器设备产品竞争策略分析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防爆电器设备企业竞争策略分析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一、2024-2030年我国防爆电器设备市场竞争趋势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二、2024-2030年防爆电器设备行业竞争格局展望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三、2024-2030年防爆电器设备行业竞争策略分析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我国防爆电器设备行业投融资分析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我国防爆电器设备行业企业所有制状况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我国防爆电器设备行业外资进入状况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我国防爆电器设备行业合作与并购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我国防爆电器设备行业投资体制分析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我国防爆电器设备行业资本市场融资分析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防爆电器设备产业经营策略分析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防爆电器设备上游原材料供应状况分析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防爆电器设备产业用户度分析</w:t>
      </w:r>
      <w:r>
        <w:rPr>
          <w:rFonts w:hint="eastAsia"/>
        </w:rPr>
        <w:br/>
      </w:r>
      <w:r>
        <w:rPr>
          <w:rFonts w:hint="eastAsia"/>
        </w:rPr>
        <w:t>　　第一节 防爆电器设备产业用户认知程度</w:t>
      </w:r>
      <w:r>
        <w:rPr>
          <w:rFonts w:hint="eastAsia"/>
        </w:rPr>
        <w:br/>
      </w:r>
      <w:r>
        <w:rPr>
          <w:rFonts w:hint="eastAsia"/>
        </w:rPr>
        <w:t>　　第二节 防爆电器设备产业用户关注因素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2024-2030年防爆电器设备行业发展趋势及投资风险分析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当前防爆电器设备存在的问题</w:t>
      </w:r>
      <w:r>
        <w:rPr>
          <w:rFonts w:hint="eastAsia"/>
        </w:rPr>
        <w:br/>
      </w:r>
      <w:r>
        <w:rPr>
          <w:rFonts w:hint="eastAsia"/>
        </w:rPr>
        <w:t>　　第二节 防爆电器设备未来发展预测分析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一、中国防爆电器设备发展方向分析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二、2024-2030年中国防爆电器设备行业发展规模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三、2024-2030年中国防爆电器设备行业发展趋势预测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2024-2030年中国防爆电器设备行业投资风险分析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防爆电器设备国内重点生产厂家分析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防爆电器设备重点公司介绍</w:t>
      </w:r>
      <w:r>
        <w:rPr>
          <w:rFonts w:hint="eastAsia"/>
        </w:rPr>
        <w:br/>
      </w:r>
      <w:r>
        <w:rPr>
          <w:rFonts w:hint="eastAsia"/>
        </w:rPr>
        <w:t>　　　　一、南阳防爆集团有限公司</w:t>
      </w:r>
      <w:r>
        <w:rPr>
          <w:rFonts w:hint="eastAsia"/>
        </w:rPr>
        <w:br/>
      </w:r>
      <w:r>
        <w:rPr>
          <w:rFonts w:hint="eastAsia"/>
        </w:rPr>
        <w:t>　　　　二、沈阳新科防爆器材有限公司</w:t>
      </w:r>
      <w:r>
        <w:rPr>
          <w:rFonts w:hint="eastAsia"/>
        </w:rPr>
        <w:br/>
      </w:r>
      <w:r>
        <w:rPr>
          <w:rFonts w:hint="eastAsia"/>
        </w:rPr>
        <w:t>　　　　三、电光防爆电器有限公司</w:t>
      </w:r>
      <w:r>
        <w:rPr>
          <w:rFonts w:hint="eastAsia"/>
        </w:rPr>
        <w:br/>
      </w:r>
      <w:r>
        <w:rPr>
          <w:rFonts w:hint="eastAsia"/>
        </w:rPr>
        <w:t>　　　　四、华荣集团有限公司</w:t>
      </w:r>
      <w:r>
        <w:rPr>
          <w:rFonts w:hint="eastAsia"/>
        </w:rPr>
        <w:br/>
      </w:r>
      <w:r>
        <w:rPr>
          <w:rFonts w:hint="eastAsia"/>
        </w:rPr>
        <w:t>　　　　五、恒通电器集团有限公司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防爆电器设备产品竞争力优势分析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业内专家观点与结论</w:t>
      </w:r>
      <w:r>
        <w:rPr>
          <w:rFonts w:hint="eastAsia"/>
        </w:rPr>
        <w:br/>
      </w:r>
      <w:r>
        <w:rPr>
          <w:rFonts w:hint="eastAsia"/>
        </w:rPr>
        <w:t>第二十二章 我国防爆电器设备产业需求预测</w:t>
      </w:r>
      <w:r>
        <w:rPr>
          <w:rFonts w:hint="eastAsia"/>
        </w:rPr>
        <w:br/>
      </w:r>
      <w:r>
        <w:rPr>
          <w:rFonts w:hint="eastAsia"/>
        </w:rPr>
        <w:t>　　第一节 我国防爆电器设备产业需求预测研究思路与方法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2024-2030年防爆电器设备需求总量时间序列法预测方案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2024-2030年防爆电器设备需求总量曲线预测法预测方案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2024-2030年防爆电器设备需求总量预测结果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我国防爆电器设备产业供给预测</w:t>
      </w:r>
      <w:r>
        <w:rPr>
          <w:rFonts w:hint="eastAsia"/>
        </w:rPr>
        <w:br/>
      </w:r>
      <w:r>
        <w:rPr>
          <w:rFonts w:hint="eastAsia"/>
        </w:rPr>
        <w:t>　　第一节 我国防爆电器设备生产总量预测研究思路与方法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2024-2030年防爆电器设备生产总量时间序列法预测方案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2024-2030年防爆电器设备生产总量曲线预测法预测方案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中~智~林~：2024-2030年防爆电器设备生产总量预测结果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2023年防爆电器设备行业产值在第二产业中所占的地位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2023年防爆电器设备行业在GDP中所占的地位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“十三五”防爆电器主要产品预测产量</w:t>
      </w:r>
      <w:r>
        <w:rPr>
          <w:rFonts w:hint="eastAsia"/>
        </w:rPr>
        <w:br/>
      </w:r>
      <w:r>
        <w:rPr>
          <w:rFonts w:hint="eastAsia"/>
        </w:rPr>
        <w:t>　　图表 2018-2023年防爆电器主要产品产量（单位：台）</w:t>
      </w:r>
      <w:r>
        <w:rPr>
          <w:rFonts w:hint="eastAsia"/>
        </w:rPr>
        <w:br/>
      </w:r>
      <w:r>
        <w:rPr>
          <w:rFonts w:hint="eastAsia"/>
        </w:rPr>
        <w:t>　　图表 我国防爆电器设备行业所处生命周期示意图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2018-2023年我国防爆电器设备行业企业数量及增长情况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2018-2023年我国防爆电器设备行业企业数量及增长对比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2018-2023年我国防爆电器设备行业从业人员及增长对比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2018-2023年我国防爆电器设备行业资产及增长情况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2018-2023年我国防爆电器设备行业资产及增长对比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2018-2023年我国防爆电器设备行业市场规模及增长对比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2018-2023年我国防爆电器设备行业利润总额及增长对比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2023年我国防爆电器设备行业不同所有制企业利润总额分布</w:t>
      </w:r>
      <w:r>
        <w:rPr>
          <w:rFonts w:hint="eastAsia"/>
        </w:rPr>
        <w:br/>
      </w:r>
      <w:r>
        <w:rPr>
          <w:rFonts w:hint="eastAsia"/>
        </w:rPr>
        <w:t>　　图表 2023年我国防爆电器设备行业不同规模企业利润总额分布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2018-2023年华东地区防爆电器行业盈利能力对比图</w:t>
      </w:r>
      <w:r>
        <w:rPr>
          <w:rFonts w:hint="eastAsia"/>
        </w:rPr>
        <w:br/>
      </w:r>
      <w:r>
        <w:rPr>
          <w:rFonts w:hint="eastAsia"/>
        </w:rPr>
        <w:t>　　图表 2018-2023年华东地区防爆电器行业资产负债率对比图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2018-2023年华东地区防爆电器行业负债与所有者权益比率对比图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2018-2023年华东地区防爆电器行业营运能力对比图</w:t>
      </w:r>
      <w:r>
        <w:rPr>
          <w:rFonts w:hint="eastAsia"/>
        </w:rPr>
        <w:br/>
      </w:r>
      <w:r>
        <w:rPr>
          <w:rFonts w:hint="eastAsia"/>
        </w:rPr>
        <w:t>　　图表 2018-2023年华南地区防爆电器行业盈利能力对比图</w:t>
      </w:r>
      <w:r>
        <w:rPr>
          <w:rFonts w:hint="eastAsia"/>
        </w:rPr>
        <w:br/>
      </w:r>
      <w:r>
        <w:rPr>
          <w:rFonts w:hint="eastAsia"/>
        </w:rPr>
        <w:t>　　图表 2018-2023年华南地区防爆电器行业资产负债率对比图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2018-2023年华南地区防爆电器行业负债与所有者权益比率对比图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2018-2023年华南地区防爆电器行业营运能力对比图</w:t>
      </w:r>
      <w:r>
        <w:rPr>
          <w:rFonts w:hint="eastAsia"/>
        </w:rPr>
        <w:br/>
      </w:r>
      <w:r>
        <w:rPr>
          <w:rFonts w:hint="eastAsia"/>
        </w:rPr>
        <w:t>　　图表 2018-2023年华中地区防爆电器行业盈利能力对比图</w:t>
      </w:r>
      <w:r>
        <w:rPr>
          <w:rFonts w:hint="eastAsia"/>
        </w:rPr>
        <w:br/>
      </w:r>
      <w:r>
        <w:rPr>
          <w:rFonts w:hint="eastAsia"/>
        </w:rPr>
        <w:t>　　图表 2018-2023年华中地区防爆电器行业资产负债率对比图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2018-2023年华中地区防爆电器行业负债与所有者权益比率对比图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2018-2023年华中地区防爆电器行业营运能力对比图</w:t>
      </w:r>
      <w:r>
        <w:rPr>
          <w:rFonts w:hint="eastAsia"/>
        </w:rPr>
        <w:br/>
      </w:r>
      <w:r>
        <w:rPr>
          <w:rFonts w:hint="eastAsia"/>
        </w:rPr>
        <w:t>　　图表 2018-2023年华北地区防爆电器行业盈利能力对比图</w:t>
      </w:r>
      <w:r>
        <w:rPr>
          <w:rFonts w:hint="eastAsia"/>
        </w:rPr>
        <w:br/>
      </w:r>
      <w:r>
        <w:rPr>
          <w:rFonts w:hint="eastAsia"/>
        </w:rPr>
        <w:t>　　图表 2018-2023年华北地区防爆电器行业资产负债率对比图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2018-2023年华北地区防爆电器行业负债与所有者权益比率对比图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2018-2023年华北地区防爆电器行业营运能力对比图</w:t>
      </w:r>
      <w:r>
        <w:rPr>
          <w:rFonts w:hint="eastAsia"/>
        </w:rPr>
        <w:br/>
      </w:r>
      <w:r>
        <w:rPr>
          <w:rFonts w:hint="eastAsia"/>
        </w:rPr>
        <w:t>　　图表 2018-2023年西北地区防爆电器行业盈利能力对比图</w:t>
      </w:r>
      <w:r>
        <w:rPr>
          <w:rFonts w:hint="eastAsia"/>
        </w:rPr>
        <w:br/>
      </w:r>
      <w:r>
        <w:rPr>
          <w:rFonts w:hint="eastAsia"/>
        </w:rPr>
        <w:t>　　图表 2018-2023年西北地区防爆电器行业资产负债率对比图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2018-2023年西北地区防爆电器行业负债与所有者权益比率对比图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2018-2023年西北地区防爆电器行业营运能力对比图</w:t>
      </w:r>
      <w:r>
        <w:rPr>
          <w:rFonts w:hint="eastAsia"/>
        </w:rPr>
        <w:br/>
      </w:r>
      <w:r>
        <w:rPr>
          <w:rFonts w:hint="eastAsia"/>
        </w:rPr>
        <w:t>　　图表 2018-2023年西南地区防爆电器行业盈利能力对比图</w:t>
      </w:r>
      <w:r>
        <w:rPr>
          <w:rFonts w:hint="eastAsia"/>
        </w:rPr>
        <w:br/>
      </w:r>
      <w:r>
        <w:rPr>
          <w:rFonts w:hint="eastAsia"/>
        </w:rPr>
        <w:t>　　图表 2018-2023年西南地区防爆电器行业资产负债率对比图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2018-2023年西南地区防爆电器行业负债与所有者权益比率对比图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2018-2023年西南地区防爆电器行业营运能力对比图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af857bf314e64" w:history="1">
        <w:r>
          <w:rPr>
            <w:rStyle w:val="Hyperlink"/>
          </w:rPr>
          <w:t>2024-2030年中国防爆电器设备市场深度调查分析及发展趋势研究报告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2af857bf314e64" w:history="1">
        <w:r>
          <w:rPr>
            <w:rStyle w:val="Hyperlink"/>
          </w:rPr>
          <w:t>https://www.20087.com/0/62/FangBaoDianQiSheBeiShiChangXuQiu.html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23b3455d24515" w:history="1">
      <w:r>
        <w:rPr>
          <w:rStyle w:val="Hyperlink"/>
        </w:rPr>
        <w:t>2024-2030年中国防爆电器设备市场深度调查分析及发展趋势研究报告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FangBaoDianQiSheBeiShiChangXuQiu.html" TargetMode="External" Id="R302af857bf31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FangBaoDianQiSheBeiShiChangXuQiu.html" TargetMode="External" Id="R0a723b3455d2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2023-07-10T23:11:00Z</dcterms:created>
  <dcterms:modified xsi:type="dcterms:W3CDTF">2023-07-11T00:11:00Z</dcterms:modified>
  <dc:subject>2024-2030年中国防爆电器设备市场深度调查分析及发展趋势研究报告</dc:subject>
  <dc:title>2024-2030年中国防爆电器设备市场深度调查分析及发展趋势研究报告</dc:title>
  <cp:keywords>2024-2030年中国防爆电器设备市场深度调查分析及发展趋势研究报告</cp:keywords>
  <dc:description>2024-2030年中国防爆电器设备市场深度调查分析及发展趋势研究报告</dc:description>
</cp:coreProperties>
</file>