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7021fc0794da9" w:history="1">
              <w:r>
                <w:rPr>
                  <w:rStyle w:val="Hyperlink"/>
                </w:rPr>
                <w:t>2025-2031年全球与中国便携式三坐标测量臂发展现状及市场前景报告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7021fc0794da9" w:history="1">
              <w:r>
                <w:rPr>
                  <w:rStyle w:val="Hyperlink"/>
                </w:rPr>
                <w:t>2025-2031年全球与中国便携式三坐标测量臂发展现状及市场前景报告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7021fc0794da9" w:history="1">
                <w:r>
                  <w:rPr>
                    <w:rStyle w:val="Hyperlink"/>
                  </w:rPr>
                  <w:t>https://www.20087.com/1/82/BianXieShiSanZuoBiaoCeLiangBeiFaZhanQianJingFenXi.html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三坐标测量臂是一种灵活的三维检测工具，适用于现场测量和快速原型制作。它结合了便携性和高精度的优势，可以在车间、生产线甚至户外环境中对物体进行精确的三维扫描和尺寸检测。随着制造业对产品质量控制要求的提高和逆向工程应用的增多，便携式三坐标测量臂的应用范围不断扩大。</w:t>
      </w:r>
      <w:r>
        <w:rPr>
          <w:rFonts w:hint="eastAsia"/>
        </w:rPr>
        <w:br/>
      </w:r>
      <w:r>
        <w:rPr>
          <w:rFonts w:hint="eastAsia"/>
        </w:rPr>
        <w:t>　　未来，便携式三坐标测量臂将更加智能化和用户友好。集成的软件将简化操作流程，实现一键式测量和即时数据分析，即使是没有专业测量知识的人员也能轻松使用。同时，增强的便携性和模块化设计将使其更易于携带和快速部署，适合于更广泛的工业现场应用。此外，与虚拟现实和增强现实技术的融合将提供直观的可视化反馈，改善人机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7021fc0794da9" w:history="1">
        <w:r>
          <w:rPr>
            <w:rStyle w:val="Hyperlink"/>
          </w:rPr>
          <w:t>2025-2031年全球与中国便携式三坐标测量臂发展现状及市场前景报告</w:t>
        </w:r>
      </w:hyperlink>
      <w:r>
        <w:rPr>
          <w:rFonts w:hint="eastAsia"/>
        </w:rPr>
        <w:t>》系统梳理了便携式三坐标测量臂行业的市场规模、技术现状及产业链结构，结合详实数据分析了便携式三坐标测量臂行业需求、价格动态与竞争格局，科学预测了便携式三坐标测量臂发展趋势与市场前景，重点解读了行业内重点企业的战略布局与品牌影响力，同时对市场竞争与集中度进行了评估。此外，报告还细分了市场领域，揭示了便携式三坐标测量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便携式三坐标测量臂市场概述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按照不同产品类型，便携式三坐标测量臂主要可以分为如下几个类别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全球不同产品类型便携式三坐标测量臂销售额增长趋势2020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从不同应用，便携式三坐标测量臂主要包括如下几个方面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全球不同应用便携式三坐标测量臂销售额增长趋势2020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重型机械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便携式三坐标测量臂行业背景、发展历史、现状及趋势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便携式三坐标测量臂行业目前现状分析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便携式三坐标测量臂发展趋势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全球便携式三坐标测量臂总体规模分析</w:t>
      </w:r>
      <w:r>
        <w:rPr>
          <w:rFonts w:hint="eastAsia"/>
        </w:rPr>
        <w:br/>
      </w:r>
      <w:r>
        <w:rPr>
          <w:rFonts w:hint="eastAsia"/>
        </w:rPr>
        <w:t>　　2.1 全球便携式三坐标测量臂供需现状及预测（2020-2031）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全球便携式三坐标测量臂产能、产量、产能利用率及发展趋势（2020-2031）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全球便携式三坐标测量臂产量、需求量及发展趋势（2020-2031）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全球主要地区便携式三坐标测量臂产量及发展趋势（2020-2031）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全球主要地区便携式三坐标测量臂产量（2020-2025）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全球主要地区便携式三坐标测量臂产量（2025-2031）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全球主要地区便携式三坐标测量臂产量市场份额（2020-2031）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中国便携式三坐标测量臂供需现状及预测（2020-2031）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中国便携式三坐标测量臂产能、产量、产能利用率及发展趋势（2020-2031）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中国便携式三坐标测量臂产量、市场需求量及发展趋势（2020-2031）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全球便携式三坐标测量臂销量及销售额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全球市场便携式三坐标测量臂销售额（2020-2031）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全球市场便携式三坐标测量臂销量（2020-2031）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全球市场便携式三坐标测量臂价格趋势（2020-2031）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全球市场主要厂商便携式三坐标测量臂产能市场份额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全球市场主要厂商便携式三坐标测量臂销量（2020-2025）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全球市场主要厂商便携式三坐标测量臂销量（2020-2025）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全球市场主要厂商便携式三坐标测量臂销售收入（2020-2025）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全球市场主要厂商便携式三坐标测量臂销售价格（2020-2025）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2025年全球主要生产商便携式三坐标测量臂收入排名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中国市场主要厂商便携式三坐标测量臂销量（2020-2025）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中国市场主要厂商便携式三坐标测量臂销量（2020-2025）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中国市场主要厂商便携式三坐标测量臂销售收入（2020-2025）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2025年中国主要生产商便携式三坐标测量臂收入排名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中国市场主要厂商便携式三坐标测量臂销售价格（2020-2025）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全球主要厂商便携式三坐标测量臂总部及产地分布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全球主要厂商成立时间及便携式三坐标测量臂商业化日期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全球主要厂商便携式三坐标测量臂产品类型及应用</w:t>
      </w:r>
      <w:r>
        <w:rPr>
          <w:rFonts w:hint="eastAsia"/>
        </w:rPr>
        <w:br/>
      </w:r>
      <w:r>
        <w:rPr>
          <w:rFonts w:hint="eastAsia"/>
        </w:rPr>
        <w:t>　　3.7 便携式三坐标测量臂行业集中度、竞争程度分析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便携式三坐标测量臂行业集中度分析：2025年全球Top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全球便携式三坐标测量臂第一梯队、第二梯队和第三梯队生产商（品牌）及市场份额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全球便携式三坐标测量臂主要地区分析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全球主要地区便携式三坐标测量臂市场规模分析：2020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全球主要地区便携式三坐标测量臂销售收入及市场份额（2020-2025年）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全球主要地区便携式三坐标测量臂销售收入预测（2025-2031年）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全球主要地区便携式三坐标测量臂销量分析：2020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全球主要地区便携式三坐标测量臂销量及市场份额（2020-2025年）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全球主要地区便携式三坐标测量臂销量及市场份额预测（2025-2031）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北美市场便携式三坐标测量臂销量、收入及增长率（2020-2031）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欧洲市场便携式三坐标测量臂销量、收入及增长率（2020-2031）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中国市场便携式三坐标测量臂销量、收入及增长率（2020-2031）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日本市场便携式三坐标测量臂销量、收入及增长率（2020-2031）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东南亚市场便携式三坐标测量臂销量、收入及增长率（2020-2031）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印度市场便携式三坐标测量臂销量、收入及增长率（2020-2031）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便携式三坐标测量臂销量、收入、价格及毛利率（2020-2025）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便携式三坐标测量臂销量、收入、价格及毛利率（2020-2025）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便携式三坐标测量臂销量、收入、价格及毛利率（2020-2025）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便携式三坐标测量臂销量、收入、价格及毛利率（2020-2025）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便携式三坐标测量臂销量、收入、价格及毛利率（2020-2025）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便携式三坐标测量臂销量、收入、价格及毛利率（2020-2025）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便携式三坐标测量臂销量、收入、价格及毛利率（2020-2025）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便携式三坐标测量臂销量、收入、价格及毛利率（2020-2025）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便携式三坐标测量臂销量、收入、价格及毛利率（2020-2025）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便携式三坐标测量臂销量、收入、价格及毛利率（2020-2025）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便携式三坐标测量臂销量、收入、价格及毛利率（2020-2025）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便携式三坐标测量臂销量、收入、价格及毛利率（2020-2025）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便携式三坐标测量臂销量、收入、价格及毛利率（2020-2025）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便携式三坐标测量臂销量、收入、价格及毛利率（2020-2025）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便携式三坐标测量臂销量、收入、价格及毛利率（2020-2025）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便携式三坐标测量臂销量、收入、价格及毛利率（2020-2025）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便携式三坐标测量臂销量、收入、价格及毛利率（2020-2025）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不同产品类型便携式三坐标测量臂分析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全球不同产品类型便携式三坐标测量臂销量（2020-2031）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全球不同产品类型便携式三坐标测量臂销量及市场份额（2020-2025）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全球不同产品类型便携式三坐标测量臂销量预测（2025-2031）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全球不同产品类型便携式三坐标测量臂收入（2020-2031）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全球不同产品类型便携式三坐标测量臂收入及市场份额（2020-2025）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全球不同产品类型便携式三坐标测量臂收入预测（2025-2031）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全球不同产品类型便携式三坐标测量臂价格走势（2020-2031）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不同应用便携式三坐标测量臂分析</w:t>
      </w:r>
      <w:r>
        <w:rPr>
          <w:rFonts w:hint="eastAsia"/>
        </w:rPr>
        <w:br/>
      </w:r>
      <w:r>
        <w:rPr>
          <w:rFonts w:hint="eastAsia"/>
        </w:rPr>
        <w:t>　　7.1 全球不同应用便携式三坐标测量臂销量（2020-2031）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全球不同应用便携式三坐标测量臂销量及市场份额（2020-2025）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全球不同应用便携式三坐标测量臂销量预测（2025-2031）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全球不同应用便携式三坐标测量臂收入（2020-2031）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全球不同应用便携式三坐标测量臂收入及市场份额（2020-2025）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全球不同应用便携式三坐标测量臂收入预测（2025-2031）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全球不同应用便携式三坐标测量臂价格走势（2020-2031）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便携式三坐标测量臂产业链分析</w:t>
      </w:r>
      <w:r>
        <w:rPr>
          <w:rFonts w:hint="eastAsia"/>
        </w:rPr>
        <w:br/>
      </w:r>
      <w:r>
        <w:rPr>
          <w:rFonts w:hint="eastAsia"/>
        </w:rPr>
        <w:t>　　8.2 便携式三坐标测量臂产业上游供应分析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便携式三坐标测量臂下游典型客户</w:t>
      </w:r>
      <w:r>
        <w:rPr>
          <w:rFonts w:hint="eastAsia"/>
        </w:rPr>
        <w:br/>
      </w:r>
      <w:r>
        <w:rPr>
          <w:rFonts w:hint="eastAsia"/>
        </w:rPr>
        <w:t>　　8.4 便携式三坐标测量臂销售渠道分析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便携式三坐标测量臂行业发展机遇及主要驱动因素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便携式三坐标测量臂行业发展面临的风险</w:t>
      </w:r>
      <w:r>
        <w:rPr>
          <w:rFonts w:hint="eastAsia"/>
        </w:rPr>
        <w:br/>
      </w:r>
      <w:r>
        <w:rPr>
          <w:rFonts w:hint="eastAsia"/>
        </w:rPr>
        <w:t>　　9.3 便携式三坐标测量臂行业政策分析</w:t>
      </w:r>
      <w:r>
        <w:rPr>
          <w:rFonts w:hint="eastAsia"/>
        </w:rPr>
        <w:br/>
      </w:r>
      <w:r>
        <w:rPr>
          <w:rFonts w:hint="eastAsia"/>
        </w:rPr>
        <w:t>　　9.4 便携式三坐标测量臂中国企业SWOT分析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全球不同产品类型便携式三坐标测量臂销售额增长（CAGR）趋势2020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便携式三坐标测量臂行业目前发展现状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便携式三坐标测量臂发展趋势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全球主要地区便携式三坐标测量臂产量增速（CAGR）：（2020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全球主要地区便携式三坐标测量臂产量（2020-2025）&amp;（个）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全球主要地区便携式三坐标测量臂产量（2025-2031）&amp;（个）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全球主要地区便携式三坐标测量臂产量市场份额（2020-2025）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全球主要地区便携式三坐标测量臂产量（2025-2031）&amp;（个）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全球市场主要厂商便携式三坐标测量臂产能（2024-2025）&amp;（个）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全球市场主要厂商便携式三坐标测量臂销量（2020-2025）&amp;（个）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全球市场主要厂商便携式三坐标测量臂销量市场份额（2020-2025）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全球市场主要厂商便携式三坐标测量臂销售收入（2020-2025）&amp;（百万美元）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全球市场主要厂商便携式三坐标测量臂销售收入市场份额（2020-2025）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全球市场主要厂商便携式三坐标测量臂销售价格（2020-2025）&amp;（美元/个）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2025年全球主要生产商便携式三坐标测量臂收入排名（百万美元）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中国市场主要厂商便携式三坐标测量臂销量（2020-2025）&amp;（个）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中国市场主要厂商便携式三坐标测量臂销量市场份额（2020-2025）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中国市场主要厂商便携式三坐标测量臂销售收入（2020-2025）&amp;（百万美元）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中国市场主要厂商便携式三坐标测量臂销售收入市场份额（2020-2025）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2025年中国主要生产商便携式三坐标测量臂收入排名（百万美元）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中国市场主要厂商便携式三坐标测量臂销售价格（2020-2025）&amp;（美元/个）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全球主要厂商便携式三坐标测量臂总部及产地分布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全球主要厂商成立时间及便携式三坐标测量臂商业化日期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全球主要厂商便携式三坐标测量臂产品类型及应用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2025年全球便携式三坐标测量臂主要厂商市场地位（第一梯队、第二梯队和第三梯队）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全球便携式三坐标测量臂市场投资、并购等现状分析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全球主要地区便携式三坐标测量臂销售收入增速：（2020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全球主要地区便携式三坐标测量臂销售收入（2020-2025）&amp;（百万美元）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全球主要地区便携式三坐标测量臂销售收入市场份额（2020-2025）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全球主要地区便携式三坐标测量臂收入（2025-2031）&amp;（百万美元）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全球主要地区便携式三坐标测量臂收入市场份额（2025-2031）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全球主要地区便携式三坐标测量臂销量（个）：2020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全球主要地区便携式三坐标测量臂销量（2020-2025）&amp;（个）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全球主要地区便携式三坐标测量臂销量市场份额（2020-2025）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全球主要地区便携式三坐标测量臂销量（2025-2031）&amp;（个）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全球主要地区便携式三坐标测量臂销量份额（2025-2031）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便携式三坐标测量臂销量（个）、收入（百万美元）、价格（美元/个）及毛利率（2020-2025）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便携式三坐标测量臂销量（个）、收入（百万美元）、价格（美元/个）及毛利率（2020-2025）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便携式三坐标测量臂销量（个）、收入（百万美元）、价格（美元/个）及毛利率（2020-2025）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便携式三坐标测量臂销量（个）、收入（百万美元）、价格（美元/个）及毛利率（2020-2025）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便携式三坐标测量臂销量（个）、收入（百万美元）、价格（美元/个）及毛利率（2020-2025）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便携式三坐标测量臂销量（个）、收入（百万美元）、价格（美元/个）及毛利率（2020-2025）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便携式三坐标测量臂销量（个）、收入（百万美元）、价格（美元/个）及毛利率（2020-2025）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便携式三坐标测量臂销量（个）、收入（百万美元）、价格（美元/个）及毛利率（2020-2025）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便携式三坐标测量臂销量（个）、收入（百万美元）、价格（美元/个）及毛利率（2020-2025）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便携式三坐标测量臂销量（个）、收入（百万美元）、价格（美元/个）及毛利率（2020-2025）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便携式三坐标测量臂销量（个）、收入（百万美元）、价格（美元/个）及毛利率（2020-2025）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便携式三坐标测量臂销量（个）、收入（百万美元）、价格（美元/个）及毛利率（2020-2025）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便携式三坐标测量臂销量（个）、收入（百万美元）、价格（美元/个）及毛利率（2020-2025）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便携式三坐标测量臂销量（个）、收入（百万美元）、价格（美元/个）及毛利率（2020-2025）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便携式三坐标测量臂销量（个）、收入（百万美元）、价格（美元/个）及毛利率（2020-2025）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便携式三坐标测量臂销量（个）、收入（百万美元）、价格（美元/个）及毛利率（2020-2025）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便携式三坐标测量臂销量（个）、收入（百万美元）、价格（美元/个）及毛利率（2020-2025）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全球不同产品类型便携式三坐标测量臂销量（2020-2025年）&amp;（个）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124： 全球不同产品类型便携式三坐标测量臂销量市场份额（2020-2025）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全球不同产品类型便携式三坐标测量臂销量预测（2025-2031）&amp;（个）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全球市场不同产品类型便携式三坐标测量臂销量市场份额预测（2025-2031）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全球不同产品类型便携式三坐标测量臂收入（2020-2025年）&amp;（百万美元）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全球不同产品类型便携式三坐标测量臂收入市场份额（2020-2025）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全球不同产品类型便携式三坐标测量臂收入预测（2025-2031）&amp;（百万美元）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全球不同产品类型便携式三坐标测量臂收入市场份额预测（2025-2031）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全球不同应用便携式三坐标测量臂销量（2020-2025年）&amp;（个）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132： 全球不同应用便携式三坐标测量臂销量市场份额（2020-2025）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全球不同应用便携式三坐标测量臂销量预测（2025-2031）&amp;（个）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134： 全球市场不同应用便携式三坐标测量臂销量市场份额预测（2025-2031）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全球不同应用便携式三坐标测量臂收入（2020-2025年）&amp;（百万美元）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全球不同应用便携式三坐标测量臂收入市场份额（2020-2025）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全球不同应用便携式三坐标测量臂收入预测（2025-2031）&amp;（百万美元）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全球不同应用便携式三坐标测量臂收入市场份额预测（2025-2031）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便携式三坐标测量臂上游原料供应商及联系方式列表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便携式三坐标测量臂典型客户列表</w:t>
      </w:r>
      <w:r>
        <w:rPr>
          <w:rFonts w:hint="eastAsia"/>
        </w:rPr>
        <w:br/>
      </w:r>
      <w:r>
        <w:rPr>
          <w:rFonts w:hint="eastAsia"/>
        </w:rPr>
        <w:t>　　表 141： 便携式三坐标测量臂主要销售模式及销售渠道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便携式三坐标测量臂行业发展机遇及主要驱动因素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便携式三坐标测量臂行业发展面临的风险</w:t>
      </w:r>
      <w:r>
        <w:rPr>
          <w:rFonts w:hint="eastAsia"/>
        </w:rPr>
        <w:br/>
      </w:r>
      <w:r>
        <w:rPr>
          <w:rFonts w:hint="eastAsia"/>
        </w:rPr>
        <w:t>　　表 144： 便携式三坐标测量臂行业政策分析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便携式三坐标测量臂产品图片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全球不同产品类型便携式三坐标测量臂销售额2020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全球不同产品类型便携式三坐标测量臂市场份额2024 VS 2025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全球不同应用便携式三坐标测量臂市场份额2024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重型机械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全球便携式三坐标测量臂产能、产量、产能利用率及发展趋势（2020-2031）&amp;（个）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全球便携式三坐标测量臂产量、需求量及发展趋势（2020-2031）&amp;（个）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全球主要地区便携式三坐标测量臂产量（2020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16： 全球主要地区便携式三坐标测量臂产量市场份额（2020-2031）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中国便携式三坐标测量臂产能、产量、产能利用率及发展趋势（2020-2031）&amp;（个）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中国便携式三坐标测量臂产量、市场需求量及发展趋势（2020-2031）&amp;（个）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全球便携式三坐标测量臂市场销售额及增长率：（2020-2031）&amp;（百万美元）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全球市场便携式三坐标测量臂市场规模：2020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全球市场便携式三坐标测量臂销量及增长率（2020-2031）&amp;（个）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22： 全球市场便携式三坐标测量臂价格趋势（2020-2031）&amp;（美元/个）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2025年全球市场主要厂商便携式三坐标测量臂销量市场份额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2025年全球市场主要厂商便携式三坐标测量臂收入市场份额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2025年中国市场主要厂商便携式三坐标测量臂销量市场份额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2025年中国市场主要厂商便携式三坐标测量臂收入市场份额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2025年全球前五大生产商便携式三坐标测量臂市场份额</w:t>
      </w:r>
      <w:r>
        <w:rPr>
          <w:rFonts w:hint="eastAsia"/>
        </w:rPr>
        <w:br/>
      </w:r>
      <w:r>
        <w:rPr>
          <w:rFonts w:hint="eastAsia"/>
        </w:rPr>
        <w:t>　　图 28： 2025年全球便携式三坐标测量臂第一梯队、第二梯队和第三梯队厂商及市场份额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全球主要地区便携式三坐标测量臂销售收入（2020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全球主要地区便携式三坐标测量臂销售收入市场份额（2024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北美市场便携式三坐标测量臂销量及增长率（2020-2031）&amp;（个）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北美市场便携式三坐标测量臂收入及增长率（2020-2031）&amp;（百万美元）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欧洲市场便携式三坐标测量臂销量及增长率（2020-2031）&amp;（个）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欧洲市场便携式三坐标测量臂收入及增长率（2020-2031）&amp;（百万美元）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中国市场便携式三坐标测量臂销量及增长率（2020-2031）&amp;（个）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中国市场便携式三坐标测量臂收入及增长率（2020-2031）&amp;（百万美元）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日本市场便携式三坐标测量臂销量及增长率（2020-2031）&amp;（个）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38： 日本市场便携式三坐标测量臂收入及增长率（2020-2031）&amp;（百万美元）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东南亚市场便携式三坐标测量臂销量及增长率（2020-2031）&amp;（个）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40： 东南亚市场便携式三坐标测量臂收入及增长率（2020-2031）&amp;（百万美元）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印度市场便携式三坐标测量臂销量及增长率（2020-2031）&amp;（个）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42： 印度市场便携式三坐标测量臂收入及增长率（2020-2031）&amp;（百万美元）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全球不同产品类型便携式三坐标测量臂价格走势（2020-2031）&amp;（美元/个）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全球不同应用便携式三坐标测量臂价格走势（2020-2031）&amp;（美元/个）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便携式三坐标测量臂产业链</w:t>
      </w:r>
      <w:r>
        <w:rPr>
          <w:rFonts w:hint="eastAsia"/>
        </w:rPr>
        <w:br/>
      </w:r>
      <w:r>
        <w:rPr>
          <w:rFonts w:hint="eastAsia"/>
        </w:rPr>
        <w:t>　　图 46： 便携式三坐标测量臂中国企业SWOT分析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7021fc0794da9" w:history="1">
        <w:r>
          <w:rPr>
            <w:rStyle w:val="Hyperlink"/>
          </w:rPr>
          <w:t>2025-2031年全球与中国便携式三坐标测量臂发展现状及市场前景报告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7021fc0794da9" w:history="1">
        <w:r>
          <w:rPr>
            <w:rStyle w:val="Hyperlink"/>
          </w:rPr>
          <w:t>https://www.20087.com/1/82/BianXieShiSanZuoBiaoCeLiangBeiFaZhanQianJingFenXi.html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aro便携式三坐标测量仪、便携式三坐标测量臂使用方法、移动式三坐标测量仪、便携式三坐标测量机、便携式三坐标、faro便携式三坐标测量仪测量教程、三坐标测量仪免费教程、便捷式三坐标测量仪、二手三坐标测量仪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6564e1a554fad" w:history="1">
      <w:r>
        <w:rPr>
          <w:rStyle w:val="Hyperlink"/>
        </w:rPr>
        <w:t>2025-2031年全球与中国便携式三坐标测量臂发展现状及市场前景报告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BianXieShiSanZuoBiaoCeLiangBeiFaZhanQianJingFenXi.html" TargetMode="External" Id="R9667021fc079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BianXieShiSanZuoBiaoCeLiangBeiFaZhanQianJingFenXi.html" TargetMode="External" Id="Re9c6564e1a55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2025-04-29T04:59:00Z</dcterms:created>
  <dcterms:modified xsi:type="dcterms:W3CDTF">2025-04-29T05:59:00Z</dcterms:modified>
  <dc:subject>2025-2031年全球与中国便携式三坐标测量臂发展现状及市场前景报告</dc:subject>
  <dc:title>2025-2031年全球与中国便携式三坐标测量臂发展现状及市场前景报告</dc:title>
  <cp:keywords>2025-2031年全球与中国便携式三坐标测量臂发展现状及市场前景报告</cp:keywords>
  <dc:description>2025-2031年全球与中国便携式三坐标测量臂发展现状及市场前景报告</dc:description>
</cp:coreProperties>
</file>