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697e2cdc41a5" w:history="1">
              <w:r>
                <w:rPr>
                  <w:rStyle w:val="Hyperlink"/>
                </w:rPr>
                <w:t>2025-2031年中国大功率变流器市场现状与发展趋势预测报告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697e2cdc41a5" w:history="1">
              <w:r>
                <w:rPr>
                  <w:rStyle w:val="Hyperlink"/>
                </w:rPr>
                <w:t>2025-2031年中国大功率变流器市场现状与发展趋势预测报告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697e2cdc41a5" w:history="1">
                <w:r>
                  <w:rPr>
                    <w:rStyle w:val="Hyperlink"/>
                  </w:rPr>
                  <w:t>https://www.20087.com/1/22/DaGongLvBianLiuQiHangYeQianJingQuShi.html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变流器主要用于电力系统的电能转换，尤其是在风电、光伏等可再生能源发电系统中扮演着关键角色。随着全球对可再生能源的重视程度不断提高，大功率变流器市场需求稳步增长。目前，行业内的企业正致力于提高产品的可靠性和效率，降低运营成本，以适应大规模部署的需求。</w:t>
      </w:r>
      <w:r>
        <w:rPr>
          <w:rFonts w:hint="eastAsia"/>
        </w:rPr>
        <w:br/>
      </w:r>
      <w:r>
        <w:rPr>
          <w:rFonts w:hint="eastAsia"/>
        </w:rPr>
        <w:t>　　未来，大功率变流器行业将更加注重技术创新和效率提升。一方面，随着电力电子技术的进步，变流器将变得更加高效、可靠且易于维护。另一方面，随着储能技术的发展，大功率变流器将与电池储能系统更好地集成，为电网提供灵活的调峰调频服务。此外，智能化和数字化将是行业的重要发展方向，利用大数据和云计算等技术优化变流器的运行状态，提高整个电力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697e2cdc41a5" w:history="1">
        <w:r>
          <w:rPr>
            <w:rStyle w:val="Hyperlink"/>
          </w:rPr>
          <w:t>2025-2031年中国大功率变流器市场现状与发展趋势预测报告</w:t>
        </w:r>
      </w:hyperlink>
      <w:r>
        <w:rPr>
          <w:rFonts w:hint="eastAsia"/>
        </w:rPr>
        <w:t>》系统分析了我国大功率变流器行业的市场规模、市场需求及价格动态，深入探讨了大功率变流器产业链结构与发展特点。报告对大功率变流器细分市场进行了详细剖析，基于科学数据预测了市场前景及未来发展趋势，同时聚焦大功率变流器重点企业，评估了品牌影响力、市场竞争力及行业集中度变化。通过专业分析与客观洞察，报告为投资者、产业链相关企业及政府决策部门提供了重要参考，是把握大功率变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大功率变流器行业界定</w:t>
      </w:r>
      <w:r>
        <w:rPr>
          <w:rFonts w:hint="eastAsia"/>
        </w:rPr>
        <w:br/>
      </w:r>
      <w:r>
        <w:rPr>
          <w:rFonts w:hint="eastAsia"/>
        </w:rPr>
        <w:t>　　第一节 大功率变流器行业定义</w:t>
      </w:r>
      <w:r>
        <w:rPr>
          <w:rFonts w:hint="eastAsia"/>
        </w:rPr>
        <w:br/>
      </w:r>
      <w:r>
        <w:rPr>
          <w:rFonts w:hint="eastAsia"/>
        </w:rPr>
        <w:t>　　第二节 大功率变流器行业特点分析</w:t>
      </w:r>
      <w:r>
        <w:rPr>
          <w:rFonts w:hint="eastAsia"/>
        </w:rPr>
        <w:br/>
      </w:r>
      <w:r>
        <w:rPr>
          <w:rFonts w:hint="eastAsia"/>
        </w:rPr>
        <w:t>　　第三节 大功率变流器行业发展历程</w:t>
      </w:r>
      <w:r>
        <w:rPr>
          <w:rFonts w:hint="eastAsia"/>
        </w:rPr>
        <w:br/>
      </w:r>
      <w:r>
        <w:rPr>
          <w:rFonts w:hint="eastAsia"/>
        </w:rPr>
        <w:t>　　第四节 大功率变流器产业链分析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2024-2025年国外大功率变流器行业发展态势分析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国外大功率变流器行业总体情况</w:t>
      </w:r>
      <w:r>
        <w:rPr>
          <w:rFonts w:hint="eastAsia"/>
        </w:rPr>
        <w:br/>
      </w:r>
      <w:r>
        <w:rPr>
          <w:rFonts w:hint="eastAsia"/>
        </w:rPr>
        <w:t>　　第二节 大功率变流器行业重点国家、地区市场分析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国外大功率变流器行业发展前景预测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大功率变流器行业经济环境分析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大功率变流器行业政策环境分析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一、大功率变流器行业相关政策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二、大功率变流器行业相关标准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2024-2025年大功率变流器行业技术发展现状及趋势分析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大功率变流器行业技术发展现状分析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国内外大功率变流器行业技术差异与原因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大功率变流器行业技术发展方向、趋势预测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提升大功率变流器行业技术能力策略建议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中国大功率变流器行业市场供需状况分析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中国大功率变流器行业市场需求状况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二、大功率变流器行业市场需求特点分析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中国大功率变流器行业产量情况分析与预测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二、2025年大功率变流器行业产量特点分析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三、2025-2031年大功率变流器行业产量预测分析</w:t>
      </w:r>
      <w:r>
        <w:rPr>
          <w:rFonts w:hint="eastAsia"/>
        </w:rPr>
        <w:br/>
      </w:r>
      <w:r>
        <w:rPr>
          <w:rFonts w:hint="eastAsia"/>
        </w:rPr>
        <w:t>　　第四节 大功率变流器行业市场供需平衡状况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中国大功率变流器行业进出口情况分析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大功率变流器行业出口情况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大功率变流器行业进口情况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大功率变流器行业进出口面临的挑战及对策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中国大功率变流器行业产品价格监测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一、大功率变流器市场价格特征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二、当前大功率变流器市场价格评述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三、影响大功率变流器市场价格因素分析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四、未来大功率变流器市场价格走势预测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中国大功率变流器行业重点区域市场分析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大功率变流器行业区域市场分布情况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2024-2025年大功率变流器行业细分市场调研分析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大功率变流器细分产品（一）市场调研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大功率变流器细分产品（二）市场调研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大功率变流器行业上、下游市场分析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大功率变流器行业上游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大功率变流器行业下游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大功率变流器重点企业（一）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大功率变流器重点企业（二）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大功率变流器重点企业（三）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大功率变流器重点企业（四）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大功率变流器重点企业（五）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大功率变流器重点企业（六）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大功率变流器行业风险及对策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2025-2031年大功率变流器行业发展环境分析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2025-2031年大功率变流器行业投资特性分析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一、大功率变流器行业进入壁垒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二、大功率变流器行业盈利模式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三、大功率变流器行业盈利因素</w:t>
      </w:r>
      <w:r>
        <w:rPr>
          <w:rFonts w:hint="eastAsia"/>
        </w:rPr>
        <w:br/>
      </w:r>
      <w:r>
        <w:rPr>
          <w:rFonts w:hint="eastAsia"/>
        </w:rPr>
        <w:t>　　第三节 大功率变流器行业“波特五力模型”分析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2025-2031年大功率变流器行业风险及对策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大功率变流器市场竞争策略分析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一、2025-2031年中国大功率变流器市场增长潜力分析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二、2025-2031年中国大功率变流器主要潜力品种分析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三、现有大功率变流器产品竞争策略分析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四、潜力大功率变流器品种竞争策略选择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一、2025-2031年我国大功率变流器市场竞争趋势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二、2025-2031年大功率变流器行业竞争格局展望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2025-2031年中国大功率变流器行业发展趋势分析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一、2025-2031年大功率变流器技术发展趋势分析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二、2025-2031年大功率变流器产品发展趋势分析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2025-2031年中国大功率变流器市场趋势分析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一、2025-2031年大功率变流器发展趋势预测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二、2025-2025年大功率变流器市场前景分析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三、2025-2031年大功率变流器产业政策趋向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2025-2031年大功率变流器行业投资价值评估分析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大功率变流器行业发展建议分析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大功率变流器行业研究结论及建议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大功率变流器细分行业研究结论及建议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中.智.林.－大功率变流器行业竞争策略总结及建议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大功率变流器行业类别</w:t>
      </w:r>
      <w:r>
        <w:rPr>
          <w:rFonts w:hint="eastAsia"/>
        </w:rPr>
        <w:br/>
      </w:r>
      <w:r>
        <w:rPr>
          <w:rFonts w:hint="eastAsia"/>
        </w:rPr>
        <w:t>　　图表 大功率变流器行业产业链调研</w:t>
      </w:r>
      <w:r>
        <w:rPr>
          <w:rFonts w:hint="eastAsia"/>
        </w:rPr>
        <w:br/>
      </w:r>
      <w:r>
        <w:rPr>
          <w:rFonts w:hint="eastAsia"/>
        </w:rPr>
        <w:t>　　图表 大功率变流器行业现状</w:t>
      </w:r>
      <w:r>
        <w:rPr>
          <w:rFonts w:hint="eastAsia"/>
        </w:rPr>
        <w:br/>
      </w:r>
      <w:r>
        <w:rPr>
          <w:rFonts w:hint="eastAsia"/>
        </w:rPr>
        <w:t>　　图表 大功率变流器行业标准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2024年中国大功率变流器行业产能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2019-2024年中国大功率变流器行业产量统计</w:t>
      </w:r>
      <w:r>
        <w:rPr>
          <w:rFonts w:hint="eastAsia"/>
        </w:rPr>
        <w:br/>
      </w:r>
      <w:r>
        <w:rPr>
          <w:rFonts w:hint="eastAsia"/>
        </w:rPr>
        <w:t>　　图表 大功率变流器行业动态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2024年中国大功率变流器行业需求区域调研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2019-2024年中国大功率变流器行情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**地区大功率变流器市场规模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**地区大功率变流器市场调研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**地区大功率变流器市场规模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**地区大功率变流器市场调研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大功率变流器行业竞争对手分析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大功率变流器行业准入条件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2025-2031年中国大功率变流器行业发展趋势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697e2cdc41a5" w:history="1">
        <w:r>
          <w:rPr>
            <w:rStyle w:val="Hyperlink"/>
          </w:rPr>
          <w:t>2025-2031年中国大功率变流器市场现状与发展趋势预测报告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697e2cdc41a5" w:history="1">
        <w:r>
          <w:rPr>
            <w:rStyle w:val="Hyperlink"/>
          </w:rPr>
          <w:t>https://www.20087.com/1/22/DaGongLvBianLiuQiHangYeQianJingQuShi.html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热点：变流器有什么电器、大功率变流器行业研究、柔性直流输电技术、大功率变流器品牌、全功率变流器、大功率变流器哪里有名、全功率变流器工作原理、大功率变流器的缺点、大功率变压器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a99f49f04281" w:history="1">
      <w:r>
        <w:rPr>
          <w:rStyle w:val="Hyperlink"/>
        </w:rPr>
        <w:t>2025-2031年中国大功率变流器市场现状与发展趋势预测报告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GongLvBianLiuQiHangYeQianJingQuShi.html" TargetMode="External" Id="Rbef6697e2cd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GongLvBianLiuQiHangYeQianJingQuShi.html" TargetMode="External" Id="R8edfa99f49f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2024-08-23T01:02:00Z</dcterms:created>
  <dcterms:modified xsi:type="dcterms:W3CDTF">2024-08-23T02:02:00Z</dcterms:modified>
  <dc:subject>2025-2031年中国大功率变流器市场现状与发展趋势预测报告</dc:subject>
  <dc:title>2025-2031年中国大功率变流器市场现状与发展趋势预测报告</dc:title>
  <cp:keywords>2025-2031年中国大功率变流器市场现状与发展趋势预测报告</cp:keywords>
  <dc:description>2025-2031年中国大功率变流器市场现状与发展趋势预测报告</dc:description>
</cp:coreProperties>
</file>