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5be1788754491" w:history="1">
              <w:r>
                <w:rPr>
                  <w:rStyle w:val="Hyperlink"/>
                </w:rPr>
                <w:t>2025-2031年中国大型粉碎机行业市场调研与前景趋势报告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5be1788754491" w:history="1">
              <w:r>
                <w:rPr>
                  <w:rStyle w:val="Hyperlink"/>
                </w:rPr>
                <w:t>2025-2031年中国大型粉碎机行业市场调研与前景趋势报告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5be1788754491" w:history="1">
                <w:r>
                  <w:rPr>
                    <w:rStyle w:val="Hyperlink"/>
                  </w:rPr>
                  <w:t>https://www.20087.com/1/62/DaXingFenSuiJiDeQianJingQuShi.html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粉碎机是一种用于破碎物料的机械设备，广泛应用于矿山、化工、建材等行业。近年来，随着工业自动化水平的提高和技术进步，大型粉碎机市场呈现出稳步增长的趋势。目前，大型粉碎机不仅在机械性能上实现了突破，如通过优化结构提高粉碎效率和降低能耗，还在智能化方面实现了提升，如集成智能监控系统实现远程控制。随着环保法规的趋严，大型粉碎机生产商也在不断改进生产工艺，减少粉尘排放。</w:t>
      </w:r>
      <w:r>
        <w:rPr>
          <w:rFonts w:hint="eastAsia"/>
        </w:rPr>
        <w:br/>
      </w:r>
      <w:r>
        <w:rPr>
          <w:rFonts w:hint="eastAsia"/>
        </w:rPr>
        <w:t>　　未来，大型粉碎机行业将更加注重技术创新和环保性能。一方面，随着智能制造技术的发展，大型粉碎机将更加智能化，能够实现自动化操作和远程监控，提高生产效率和安全性。另一方面，随着环保法规的趋严，大型粉碎机生产商将更加注重减少生产过程中的环境污染，采用更加环保的生产工艺。此外，随着可持续发展理念的推广，大型粉碎机生产商还将更加注重设备的能效比和维护便利性，以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5be1788754491" w:history="1">
        <w:r>
          <w:rPr>
            <w:rStyle w:val="Hyperlink"/>
          </w:rPr>
          <w:t>2025-2031年中国大型粉碎机行业市场调研与前景趋势报告</w:t>
        </w:r>
      </w:hyperlink>
      <w:r>
        <w:rPr>
          <w:rFonts w:hint="eastAsia"/>
        </w:rPr>
        <w:t>》基于国家统计局及相关协会的详实数据，系统分析了大型粉碎机行业的市场规模、重点企业表现、产业链结构、竞争格局及价格动态。报告内容严谨、数据详实，结合丰富图表，全面呈现大型粉碎机行业现状与未来发展趋势。通过对大型粉碎机技术现状、SWOT分析及市场前景的解读，报告为大型粉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大型粉碎机市场特点分析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大型粉碎机行业发展周期特征分析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一、大型粉碎机行业政策影响分析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全球大型粉碎机行业市场运行环境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全球大型粉碎机行业市场发展情况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一、全球大型粉碎机行业市场供给分析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二、全球大型粉碎机行业市场需求分析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三、全球大型粉碎机行业主要国家地区发展情况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2025-2031年全球大型粉碎机行业市场规模趋势预测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中国大型粉碎机市场现状</w:t>
      </w:r>
      <w:r>
        <w:rPr>
          <w:rFonts w:hint="eastAsia"/>
        </w:rPr>
        <w:br/>
      </w:r>
      <w:r>
        <w:rPr>
          <w:rFonts w:hint="eastAsia"/>
        </w:rPr>
        <w:t>　　第二节 中国大型粉碎机行业产量情况分析及预测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二、2019-2024年中国大型粉碎机产量统计分析</w:t>
      </w:r>
      <w:r>
        <w:rPr>
          <w:rFonts w:hint="eastAsia"/>
        </w:rPr>
        <w:br/>
      </w:r>
      <w:r>
        <w:rPr>
          <w:rFonts w:hint="eastAsia"/>
        </w:rPr>
        <w:t>　　　　三、大型粉碎机行业供给区域分布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四、2025-2031年中国大型粉碎机产量预测分析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中国大型粉碎机市场需求分析及预测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二、中国大型粉碎机市场需求特点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三、2025-2031年中国大型粉碎机市场需求量预测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中国大型粉碎机行业存在的问题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对中国大型粉碎机市场的分析及思考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一、大型粉碎机市场特点</w:t>
      </w:r>
      <w:r>
        <w:rPr>
          <w:rFonts w:hint="eastAsia"/>
        </w:rPr>
        <w:br/>
      </w:r>
      <w:r>
        <w:rPr>
          <w:rFonts w:hint="eastAsia"/>
        </w:rPr>
        <w:t>　　　　二、大型粉碎机市场分析</w:t>
      </w:r>
      <w:r>
        <w:rPr>
          <w:rFonts w:hint="eastAsia"/>
        </w:rPr>
        <w:br/>
      </w:r>
      <w:r>
        <w:rPr>
          <w:rFonts w:hint="eastAsia"/>
        </w:rPr>
        <w:t>　　　　三、大型粉碎机市场变化的方向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2019-2024年中国大型粉碎机产品出口统计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2019-2024年中国大型粉碎机产品进口统计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2019-2024年中国大型粉碎机产品进出口价格对比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中国大型粉碎机主要进口来源地及出口目的地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大型粉碎机细分产品结构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2025年大型粉碎机行业集中度分析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一、大型粉碎机市场集中度分析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三、大型粉碎机区域消费集中度分析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2019-2024年大型粉碎机主要企业竞争力分析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2025年大型粉碎机行业竞争格局分析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二、中外大型粉碎机产品竞争分析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三、国内大型粉碎机行业重点企业发展动向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大型粉碎机上游产业发展分析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提高大型粉碎机企业竞争力的策略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对中国大型粉碎机品牌的战略思考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一、大型粉碎机实施品牌战略的意义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三、中国大型粉碎机企业的品牌战略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四、大型粉碎机品牌战略管理的策略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2025年大型粉碎机行业发展趋势预测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一、2025年大型粉碎机行业市场风险及控制策略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二、2025年大型粉碎机行业政策风险及控制策略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三、2025年大型粉碎机行业经营风险及控制策略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四、2025年大型粉碎机同业竞争风险及控制策略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五、2025年大型粉碎机行业其他风险及控制策略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大型粉碎机市场研究结论</w:t>
      </w:r>
      <w:r>
        <w:rPr>
          <w:rFonts w:hint="eastAsia"/>
        </w:rPr>
        <w:br/>
      </w:r>
      <w:r>
        <w:rPr>
          <w:rFonts w:hint="eastAsia"/>
        </w:rPr>
        <w:t>　　第二节 大型粉碎机子行业研究结论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中智:林:大型粉碎机市场发展建议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大型粉碎机行业历程</w:t>
      </w:r>
      <w:r>
        <w:rPr>
          <w:rFonts w:hint="eastAsia"/>
        </w:rPr>
        <w:br/>
      </w:r>
      <w:r>
        <w:rPr>
          <w:rFonts w:hint="eastAsia"/>
        </w:rPr>
        <w:t>　　图表 大型粉碎机行业生命周期</w:t>
      </w:r>
      <w:r>
        <w:rPr>
          <w:rFonts w:hint="eastAsia"/>
        </w:rPr>
        <w:br/>
      </w:r>
      <w:r>
        <w:rPr>
          <w:rFonts w:hint="eastAsia"/>
        </w:rPr>
        <w:t>　　图表 大型粉碎机行业产业链分析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5be1788754491" w:history="1">
        <w:r>
          <w:rPr>
            <w:rStyle w:val="Hyperlink"/>
          </w:rPr>
          <w:t>2025-2031年中国大型粉碎机行业市场调研与前景趋势报告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5be1788754491" w:history="1">
        <w:r>
          <w:rPr>
            <w:rStyle w:val="Hyperlink"/>
          </w:rPr>
          <w:t>https://www.20087.com/1/62/DaXingFenSuiJiDeQianJingQuShi.html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热点：撕碎机图片及价格、大型粉碎机工作视频、砂石破碎机设备厂家、大型粉碎机械、破碎机型号大全图、大型粉碎机十大品牌、大型打粉机超细研磨机、大型粉碎机安装视频、二手饲料粉碎机转让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907bd342649c7" w:history="1">
      <w:r>
        <w:rPr>
          <w:rStyle w:val="Hyperlink"/>
        </w:rPr>
        <w:t>2025-2031年中国大型粉碎机行业市场调研与前景趋势报告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XingFenSuiJiDeQianJingQuShi.html" TargetMode="External" Id="R1b75be17887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XingFenSuiJiDeQianJingQuShi.html" TargetMode="External" Id="R03a907bd342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2024-08-31T01:32:00Z</dcterms:created>
  <dcterms:modified xsi:type="dcterms:W3CDTF">2024-08-31T02:32:00Z</dcterms:modified>
  <dc:subject>2025-2031年中国大型粉碎机行业市场调研与前景趋势报告</dc:subject>
  <dc:title>2025-2031年中国大型粉碎机行业市场调研与前景趋势报告</dc:title>
  <cp:keywords>2025-2031年中国大型粉碎机行业市场调研与前景趋势报告</cp:keywords>
  <dc:description>2025-2031年中国大型粉碎机行业市场调研与前景趋势报告</dc:description>
</cp:coreProperties>
</file>