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9361dad91451e" w:history="1">
              <w:r>
                <w:rPr>
                  <w:rStyle w:val="Hyperlink"/>
                </w:rPr>
                <w:t>2025-2031年中国客流量计数器市场研究与发展前景报告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9361dad91451e" w:history="1">
              <w:r>
                <w:rPr>
                  <w:rStyle w:val="Hyperlink"/>
                </w:rPr>
                <w:t>2025-2031年中国客流量计数器市场研究与发展前景报告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9361dad91451e" w:history="1">
                <w:r>
                  <w:rPr>
                    <w:rStyle w:val="Hyperlink"/>
                  </w:rPr>
                  <w:t>https://www.20087.com/1/72/KeLiuLiangJiShuQiHangYeQianJingFenXi.html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流量计数器是一种用于实时统计进出特定区域人数的设备，广泛应用于零售商店、博物馆和交通枢纽等场所。近年来，随着智能城市概念的推广和数据分析能力的增强，客流量计数器在准确性、可靠性和智能化程度方面有了显著改进。现代客流量计数器不仅采用了先进的传感器技术，如红外线、热成像和视频分析，提高了计数精度，还通过集成云计算平台实现了数据存储和分析功能，帮助企业优化运营策略。</w:t>
      </w:r>
      <w:r>
        <w:rPr>
          <w:rFonts w:hint="eastAsia"/>
        </w:rPr>
        <w:br/>
      </w:r>
      <w:r>
        <w:rPr>
          <w:rFonts w:hint="eastAsia"/>
        </w:rPr>
        <w:t>　　随着人工智能和大数据技术的发展，预计会有更多基于AI算法的智能客流量计数器出现。这些设备不仅能自动识别并过滤无效数据，如推车或宠物，还能通过对历史数据的学习预测未来的客流趋势，帮助管理者做出更加精准的决策。此外，结合隐私保护措施，确保个人数据的安全和合规使用，将是提升用户信任度的重要举措。同时，考虑到不同行业和场景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9361dad91451e" w:history="1">
        <w:r>
          <w:rPr>
            <w:rStyle w:val="Hyperlink"/>
          </w:rPr>
          <w:t>2025-2031年中国客流量计数器市场研究与发展前景报告</w:t>
        </w:r>
      </w:hyperlink>
      <w:r>
        <w:rPr>
          <w:rFonts w:hint="eastAsia"/>
        </w:rPr>
        <w:t>》系统研究了客流量计数器行业的市场运行态势，并对未来发展趋势进行了科学预测。报告包括行业基础知识、国内外环境分析、运行数据解读及产业链梳理，同时探讨了客流量计数器市场竞争格局与重点企业的表现。基于对客流量计数器行业的全面分析，报告展望了客流量计数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客流量计数器行业概述</w:t>
      </w:r>
      <w:r>
        <w:rPr>
          <w:rFonts w:hint="eastAsia"/>
        </w:rPr>
        <w:br/>
      </w:r>
      <w:r>
        <w:rPr>
          <w:rFonts w:hint="eastAsia"/>
        </w:rPr>
        <w:t>　　第一节 客流量计数器定义与分类</w:t>
      </w:r>
      <w:r>
        <w:rPr>
          <w:rFonts w:hint="eastAsia"/>
        </w:rPr>
        <w:br/>
      </w:r>
      <w:r>
        <w:rPr>
          <w:rFonts w:hint="eastAsia"/>
        </w:rPr>
        <w:t>　　第二节 客流量计数器应用领域</w:t>
      </w:r>
      <w:r>
        <w:rPr>
          <w:rFonts w:hint="eastAsia"/>
        </w:rPr>
        <w:br/>
      </w:r>
      <w:r>
        <w:rPr>
          <w:rFonts w:hint="eastAsia"/>
        </w:rPr>
        <w:t>　　第三节 客流量计数器行业经济指标分析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一、客流量计数器行业赢利性评估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二、客流量计数器行业成长速度分析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三、客流量计数器附加值提升空间探讨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四、客流量计数器行业进入壁垒分析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五、客流量计数器行业风险性评估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六、客流量计数器行业周期性分析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七、客流量计数器行业竞争程度指标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八、客流量计数器行业成熟度综合分析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客流量计数器产业链及经营模式分析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三、客流量计数器销售模式与渠道策略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全球客流量计数器市场发展分析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2024-2025年全球客流量计数器行业发展分析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一、全球客流量计数器行业市场规模与趋势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二、全球客流量计数器行业发展特点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三、全球客流量计数器行业竞争格局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主要国家与地区客流量计数器市场分析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2025-2031年全球客流量计数器行业发展趋势与前景预测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一、客流量计数器行业发展趋势</w:t>
      </w:r>
      <w:r>
        <w:rPr>
          <w:rFonts w:hint="eastAsia"/>
        </w:rPr>
        <w:br/>
      </w:r>
      <w:r>
        <w:rPr>
          <w:rFonts w:hint="eastAsia"/>
        </w:rPr>
        <w:t>　　　　二、客流量计数器行业发展潜力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中国客流量计数器行业市场分析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2024-2025年客流量计数器产能与投资动态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一、国内客流量计数器产能现状与利用效率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二、客流量计数器产能扩张与投资动态分析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2025-2031年客流量计数器行业产量统计与趋势预测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一、2019-2024年客流量计数器行业产量与增长趋势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1、2019-2024年客流量计数器产量及增长趋势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2、2019-2024年客流量计数器细分产品产量及份额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二、客流量计数器产量影响因素分析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三、2025-2031年客流量计数器产量预测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2025-2031年客流量计数器市场需求与销售分析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一、2024-2025年客流量计数器行业需求现状</w:t>
      </w:r>
      <w:r>
        <w:rPr>
          <w:rFonts w:hint="eastAsia"/>
        </w:rPr>
        <w:br/>
      </w:r>
      <w:r>
        <w:rPr>
          <w:rFonts w:hint="eastAsia"/>
        </w:rPr>
        <w:t>　　　　二、客流量计数器客户群体与需求特点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三、2019-2024年客流量计数器行业销售规模分析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四、2025-2031年客流量计数器市场增长潜力与规模预测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2024-2025年客流量计数器行业技术发展现状及趋势分析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客流量计数器行业技术发展现状分析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国内外客流量计数器行业技术差距分析及差距形成的主要原因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客流量计数器行业技术发展方向、趋势预测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提升客流量计数器行业技术能力策略建议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中国客流量计数器细分市场分析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一、2024-2025年客流量计数器主要细分产品市场现状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客流量计数器价格机制与竞争策略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一、2019-2024年客流量计数器市场价格走势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客流量计数器定价策略与方法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2025-2031年客流量计数器价格竞争态势与趋势预测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中国客流量计数器行业重点区域市场研究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2024-2025年重点区域客流量计数器市场发展概况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二、2019-2024年客流量计数器市场需求规模情况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三、2025-2031年客流量计数器行业发展潜力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二、2019-2024年客流量计数器市场需求规模情况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三、2025-2031年客流量计数器行业发展潜力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二、2019-2024年客流量计数器市场需求规模情况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三、2025-2031年客流量计数器行业发展潜力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二、2019-2024年客流量计数器市场需求规模情况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三、2025-2031年客流量计数器行业发展潜力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二、2019-2024年客流量计数器市场需求规模情况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三、2025-2031年客流量计数器行业发展潜力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2019-2024年中国客流量计数器行业进出口情况分析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客流量计数器行业进口规模与来源分析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一、2019-2024年客流量计数器进口规模分析</w:t>
      </w:r>
      <w:r>
        <w:rPr>
          <w:rFonts w:hint="eastAsia"/>
        </w:rPr>
        <w:br/>
      </w:r>
      <w:r>
        <w:rPr>
          <w:rFonts w:hint="eastAsia"/>
        </w:rPr>
        <w:t>　　　　二、客流量计数器主要进口来源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客流量计数器行业出口规模与目的地分析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一、2019-2024年客流量计数器出口规模分析</w:t>
      </w:r>
      <w:r>
        <w:rPr>
          <w:rFonts w:hint="eastAsia"/>
        </w:rPr>
        <w:br/>
      </w:r>
      <w:r>
        <w:rPr>
          <w:rFonts w:hint="eastAsia"/>
        </w:rPr>
        <w:t>　　　　二、客流量计数器主要出口目的地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2019-2024年中国客流量计数器总体规模与财务指标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中国客流量计数器行业总体规模分析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一、客流量计数器企业数量与结构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二、客流量计数器从业人员规模</w:t>
      </w:r>
      <w:r>
        <w:rPr>
          <w:rFonts w:hint="eastAsia"/>
        </w:rPr>
        <w:br/>
      </w:r>
      <w:r>
        <w:rPr>
          <w:rFonts w:hint="eastAsia"/>
        </w:rPr>
        <w:t>　　　　三、客流量计数器行业资产状况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中国客流量计数器行业财务指标总体分析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客流量计数器行业重点企业经营状况分析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客流量计数器重点企业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客流量计数器领先企业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客流量计数器标杆企业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客流量计数器代表企业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客流量计数器龙头企业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客流量计数器重点企业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中国客流量计数器行业竞争格局分析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客流量计数器行业竞争格局总览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2024-2025年客流量计数器行业竞争力分析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一、客流量计数器供应商议价能力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四、客流量计数器替代品威胁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2019-2024年客流量计数器行业企业并购活动分析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2024-2025年客流量计数器行业会展与招投标活动分析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一、客流量计数器行业会展活动及其市场影响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2025年中国客流量计数器企业发展策略分析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客流量计数器市场策略分析</w:t>
      </w:r>
      <w:r>
        <w:rPr>
          <w:rFonts w:hint="eastAsia"/>
        </w:rPr>
        <w:br/>
      </w:r>
      <w:r>
        <w:rPr>
          <w:rFonts w:hint="eastAsia"/>
        </w:rPr>
        <w:t>　　　　一、客流量计数器市场定位与拓展策略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二、客流量计数器市场细分与目标客户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客流量计数器销售策略分析</w:t>
      </w:r>
      <w:r>
        <w:rPr>
          <w:rFonts w:hint="eastAsia"/>
        </w:rPr>
        <w:br/>
      </w:r>
      <w:r>
        <w:rPr>
          <w:rFonts w:hint="eastAsia"/>
        </w:rPr>
        <w:t>　　　　一、客流量计数器销售渠道与网络建设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提高客流量计数器企业竞争力建议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一、客流量计数器技术创新与管理优化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客流量计数器品牌战略思考</w:t>
      </w:r>
      <w:r>
        <w:rPr>
          <w:rFonts w:hint="eastAsia"/>
        </w:rPr>
        <w:br/>
      </w:r>
      <w:r>
        <w:rPr>
          <w:rFonts w:hint="eastAsia"/>
        </w:rPr>
        <w:t>　　　　一、客流量计数器品牌建设与维护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二、客流量计数器品牌影响力与市场竞争力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中国客流量计数器行业风险与对策</w:t>
      </w:r>
      <w:r>
        <w:rPr>
          <w:rFonts w:hint="eastAsia"/>
        </w:rPr>
        <w:br/>
      </w:r>
      <w:r>
        <w:rPr>
          <w:rFonts w:hint="eastAsia"/>
        </w:rPr>
        <w:t>　　第一节 客流量计数器行业SWOT分析</w:t>
      </w:r>
      <w:r>
        <w:rPr>
          <w:rFonts w:hint="eastAsia"/>
        </w:rPr>
        <w:br/>
      </w:r>
      <w:r>
        <w:rPr>
          <w:rFonts w:hint="eastAsia"/>
        </w:rPr>
        <w:t>　　　　一、客流量计数器行业优势分析</w:t>
      </w:r>
      <w:r>
        <w:rPr>
          <w:rFonts w:hint="eastAsia"/>
        </w:rPr>
        <w:br/>
      </w:r>
      <w:r>
        <w:rPr>
          <w:rFonts w:hint="eastAsia"/>
        </w:rPr>
        <w:t>　　　　二、客流量计数器行业劣势分析</w:t>
      </w:r>
      <w:r>
        <w:rPr>
          <w:rFonts w:hint="eastAsia"/>
        </w:rPr>
        <w:br/>
      </w:r>
      <w:r>
        <w:rPr>
          <w:rFonts w:hint="eastAsia"/>
        </w:rPr>
        <w:t>　　　　三、客流量计数器市场机会探索</w:t>
      </w:r>
      <w:r>
        <w:rPr>
          <w:rFonts w:hint="eastAsia"/>
        </w:rPr>
        <w:br/>
      </w:r>
      <w:r>
        <w:rPr>
          <w:rFonts w:hint="eastAsia"/>
        </w:rPr>
        <w:t>　　　　四、客流量计数器市场威胁评估</w:t>
      </w:r>
      <w:r>
        <w:rPr>
          <w:rFonts w:hint="eastAsia"/>
        </w:rPr>
        <w:br/>
      </w:r>
      <w:r>
        <w:rPr>
          <w:rFonts w:hint="eastAsia"/>
        </w:rPr>
        <w:t>　　第二节 客流量计数器行业风险及对策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2025-2031年中国客流量计数器行业前景与发展趋势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客流量计数器行业发展环境分析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2025-2031年客流量计数器行业发展趋势与方向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一、客流量计数器行业发展方向预测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二、客流量计数器发展趋势分析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2025-2031年客流量计数器行业发展潜力与机遇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一、客流量计数器市场发展潜力评估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二、客流量计数器新兴市场与机遇探索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客流量计数器行业研究结论与建议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[^中^智^林^]客流量计数器行业发展建议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2025-2031年中国客流量计数器行业产量预测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2025-2031年中国客流量计数器行业市场需求预测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**地区客流量计数器市场规模及增长情况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**地区客流量计数器行业市场需求情况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**地区客流量计数器市场规模及增长情况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**地区客流量计数器行业市场需求情况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2019-2024年中国客流量计数器行业出口情况分析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客流量计数器重点企业经营情况分析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2025年客流量计数器行业壁垒</w:t>
      </w:r>
      <w:r>
        <w:rPr>
          <w:rFonts w:hint="eastAsia"/>
        </w:rPr>
        <w:br/>
      </w:r>
      <w:r>
        <w:rPr>
          <w:rFonts w:hint="eastAsia"/>
        </w:rPr>
        <w:t>　　图表 2025年客流量计数器市场前景分析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2025-2031年中国客流量计数器市场规模预测</w:t>
      </w:r>
      <w:r>
        <w:rPr>
          <w:rFonts w:hint="eastAsia"/>
        </w:rPr>
        <w:br/>
      </w:r>
      <w:r>
        <w:rPr>
          <w:rFonts w:hint="eastAsia"/>
        </w:rPr>
        <w:t>　　图表 2025年客流量计数器发展趋势预测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9361dad91451e" w:history="1">
        <w:r>
          <w:rPr>
            <w:rStyle w:val="Hyperlink"/>
          </w:rPr>
          <w:t>2025-2031年中国客流量计数器市场研究与发展前景报告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9361dad91451e" w:history="1">
        <w:r>
          <w:rPr>
            <w:rStyle w:val="Hyperlink"/>
          </w:rPr>
          <w:t>https://www.20087.com/1/72/KeLiuLiangJiShuQiHangYeQianJingFenXi.html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热点：客流量监测系统、客流量计数器使用说明、客流计数器属于什么类别、客流量计数器原理、客流器计数器来回算几个人、客流量计数器安装图、客流量查询、客流量计数器人数、人数统计器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d2e212a14f67" w:history="1">
      <w:r>
        <w:rPr>
          <w:rStyle w:val="Hyperlink"/>
        </w:rPr>
        <w:t>2025-2031年中国客流量计数器市场研究与发展前景报告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eLiuLiangJiShuQiHangYeQianJingFenXi.html" TargetMode="External" Id="R86c9361dad91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eLiuLiangJiShuQiHangYeQianJingFenXi.html" TargetMode="External" Id="R9a53d2e212a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2025-03-30T04:50:07Z</dcterms:created>
  <dcterms:modified xsi:type="dcterms:W3CDTF">2025-03-30T05:50:07Z</dcterms:modified>
  <dc:subject>2025-2031年中国客流量计数器市场研究与发展前景报告</dc:subject>
  <dc:title>2025-2031年中国客流量计数器市场研究与发展前景报告</dc:title>
  <cp:keywords>2025-2031年中国客流量计数器市场研究与发展前景报告</cp:keywords>
  <dc:description>2025-2031年中国客流量计数器市场研究与发展前景报告</dc:description>
</cp:coreProperties>
</file>