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a9553cb5c4571" w:history="1">
              <w:r>
                <w:rPr>
                  <w:rStyle w:val="Hyperlink"/>
                </w:rPr>
                <w:t>中国抗浮锚杆行业研究与行业前景分析报告（2025-2031年）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a9553cb5c4571" w:history="1">
              <w:r>
                <w:rPr>
                  <w:rStyle w:val="Hyperlink"/>
                </w:rPr>
                <w:t>中国抗浮锚杆行业研究与行业前景分析报告（2025-2031年）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a9553cb5c4571" w:history="1">
                <w:r>
                  <w:rPr>
                    <w:rStyle w:val="Hyperlink"/>
                  </w:rPr>
                  <w:t>https://www.20087.com/1/72/KangFuMaoGanFaZhanQianJingFenXi.html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浮锚杆是一种地下工程支护结构，近年来在基坑支护、边坡加固、隧道开挖等领域得到了广泛应用。其通过锚固于稳定岩土层中，抵抗地下水压力和浮力，保证地下结构的稳定性和安全性。目前，抗浮锚杆的材料和施工技术不断进步，通过优化锚固系统设计和施工工艺，提高了锚杆的承载能力和耐久性，满足了复杂地质条件下的工程需求。</w:t>
      </w:r>
      <w:r>
        <w:rPr>
          <w:rFonts w:hint="eastAsia"/>
        </w:rPr>
        <w:br/>
      </w:r>
      <w:r>
        <w:rPr>
          <w:rFonts w:hint="eastAsia"/>
        </w:rPr>
        <w:t>　　未来，抗浮锚杆的发展将更加注重技术创新和环境保护。随着城市化进程的加快，地下空间的开发利用日益频繁，对抗浮锚杆的性能和施工效率提出了更高要求。抗浮锚杆将通过材料创新、结构优化等手段，提高承载力和施工速度，减少对周围环境的影响。同时，随着绿色建筑和可持续发展理念的推广，抗浮锚杆的施工将更加注重节能减排和资源循环利用，推动地下工程建设向绿色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a9553cb5c4571" w:history="1">
        <w:r>
          <w:rPr>
            <w:rStyle w:val="Hyperlink"/>
          </w:rPr>
          <w:t>中国抗浮锚杆行业研究与行业前景分析报告（2025-2031年）</w:t>
        </w:r>
      </w:hyperlink>
      <w:r>
        <w:rPr>
          <w:rFonts w:hint="eastAsia"/>
        </w:rPr>
        <w:t>》系统分析了抗浮锚杆行业的市场需求、市场规模及价格动态，全面梳理了抗浮锚杆产业链结构，并对抗浮锚杆细分市场进行了深入探究。报告基于详实数据，科学预测了抗浮锚杆市场前景与发展趋势，重点剖析了品牌竞争格局、市场集中度及重点企业的市场地位。通过SWOT分析，报告识别了行业面临的机遇与风险，并提出了针对性发展策略与建议，为抗浮锚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抗浮锚杆行业界定及应用领域</w:t>
      </w:r>
      <w:r>
        <w:rPr>
          <w:rFonts w:hint="eastAsia"/>
        </w:rPr>
        <w:br/>
      </w:r>
      <w:r>
        <w:rPr>
          <w:rFonts w:hint="eastAsia"/>
        </w:rPr>
        <w:t>　　第一节 抗浮锚杆行业定义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抗浮锚杆主要应用领域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2024-2025年全球抗浮锚杆行业市场调研分析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全球抗浮锚杆行业经济环境分析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全球抗浮锚杆市场总体情况分析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一、全球抗浮锚杆行业的发展特点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二、全球抗浮锚杆市场结构</w:t>
      </w:r>
      <w:r>
        <w:rPr>
          <w:rFonts w:hint="eastAsia"/>
        </w:rPr>
        <w:br/>
      </w:r>
      <w:r>
        <w:rPr>
          <w:rFonts w:hint="eastAsia"/>
        </w:rPr>
        <w:t>　　　　三、全球抗浮锚杆行业竞争格局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全球主要国家（地区）抗浮锚杆市场分析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2025-2031年全球抗浮锚杆行业发展趋势预测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2024-2025年抗浮锚杆行业发展环境分析</w:t>
      </w:r>
      <w:r>
        <w:rPr>
          <w:rFonts w:hint="eastAsia"/>
        </w:rPr>
        <w:br/>
      </w:r>
      <w:r>
        <w:rPr>
          <w:rFonts w:hint="eastAsia"/>
        </w:rPr>
        <w:t>　　第一节 抗浮锚杆行业环境分析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抗浮锚杆行业相关政策、法规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2024-2025年抗浮锚杆行业技术发展现状及趋势分析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抗浮锚杆行业技术发展现状分析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国内外抗浮锚杆行业技术差异与原因</w:t>
      </w:r>
      <w:r>
        <w:rPr>
          <w:rFonts w:hint="eastAsia"/>
        </w:rPr>
        <w:br/>
      </w:r>
      <w:r>
        <w:rPr>
          <w:rFonts w:hint="eastAsia"/>
        </w:rPr>
        <w:t>　　第三节 抗浮锚杆行业技术发展方向、趋势预测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提升抗浮锚杆行业技术能力策略建议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中国抗浮锚杆行业供给、需求分析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2024-2025年中国抗浮锚杆市场现状</w:t>
      </w:r>
      <w:r>
        <w:rPr>
          <w:rFonts w:hint="eastAsia"/>
        </w:rPr>
        <w:br/>
      </w:r>
      <w:r>
        <w:rPr>
          <w:rFonts w:hint="eastAsia"/>
        </w:rPr>
        <w:t>　　第二节 中国抗浮锚杆行业产量情况分析及预测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一、抗浮锚杆总体产能规模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、2019-2024年中国抗浮锚杆产量统计</w:t>
      </w:r>
      <w:r>
        <w:rPr>
          <w:rFonts w:hint="eastAsia"/>
        </w:rPr>
        <w:br/>
      </w:r>
      <w:r>
        <w:rPr>
          <w:rFonts w:hint="eastAsia"/>
        </w:rPr>
        <w:t>　　　　三、抗浮锚杆生产区域分布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四、2025-2031年中国抗浮锚杆产量预测</w:t>
      </w:r>
      <w:r>
        <w:rPr>
          <w:rFonts w:hint="eastAsia"/>
        </w:rPr>
        <w:br/>
      </w:r>
      <w:r>
        <w:rPr>
          <w:rFonts w:hint="eastAsia"/>
        </w:rPr>
        <w:t>　　第三节 中国抗浮锚杆市场需求分析及预测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一、中国抗浮锚杆市场需求特点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二、2019-2024年中国抗浮锚杆市场需求统计</w:t>
      </w:r>
      <w:r>
        <w:rPr>
          <w:rFonts w:hint="eastAsia"/>
        </w:rPr>
        <w:br/>
      </w:r>
      <w:r>
        <w:rPr>
          <w:rFonts w:hint="eastAsia"/>
        </w:rPr>
        <w:t>　　　　三、抗浮锚杆市场饱和度</w:t>
      </w:r>
      <w:r>
        <w:rPr>
          <w:rFonts w:hint="eastAsia"/>
        </w:rPr>
        <w:br/>
      </w:r>
      <w:r>
        <w:rPr>
          <w:rFonts w:hint="eastAsia"/>
        </w:rPr>
        <w:t>　　　　四、影响抗浮锚杆市场需求的因素</w:t>
      </w:r>
      <w:r>
        <w:rPr>
          <w:rFonts w:hint="eastAsia"/>
        </w:rPr>
        <w:br/>
      </w:r>
      <w:r>
        <w:rPr>
          <w:rFonts w:hint="eastAsia"/>
        </w:rPr>
        <w:t>　　　　五、抗浮锚杆市场潜力分析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六、2025-2031年中国抗浮锚杆市场需求预测分析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中国抗浮锚杆行业进出口分析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一、2019-2024年抗浮锚杆进口量及增速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三、2025-2031年抗浮锚杆进口量及增速预测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一、2019-2024年抗浮锚杆出口量及增速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三、2025-2031年抗浮锚杆出口量及增速预测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中国抗浮锚杆行业重点地区调研分析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一、中国抗浮锚杆行业区域市场分布情况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二、**地区抗浮锚杆行业市场需求规模情况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三、**地区抗浮锚杆行业市场需求规模情况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四、**地区抗浮锚杆行业市场需求规模情况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五、**地区抗浮锚杆行业市场需求规模情况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六、**地区抗浮锚杆行业市场需求规模情况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2024-2025年中国抗浮锚杆细分行业调研</w:t>
      </w:r>
      <w:r>
        <w:rPr>
          <w:rFonts w:hint="eastAsia"/>
        </w:rPr>
        <w:br/>
      </w:r>
      <w:r>
        <w:rPr>
          <w:rFonts w:hint="eastAsia"/>
        </w:rPr>
        <w:t>　　第一节 主要抗浮锚杆细分行业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抗浮锚杆行业重点企业发展调研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中国抗浮锚杆企业营销及发展建议</w:t>
      </w:r>
      <w:r>
        <w:rPr>
          <w:rFonts w:hint="eastAsia"/>
        </w:rPr>
        <w:br/>
      </w:r>
      <w:r>
        <w:rPr>
          <w:rFonts w:hint="eastAsia"/>
        </w:rPr>
        <w:t>　　第一节 抗浮锚杆企业营销策略分析及建议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抗浮锚杆企业营销策略分析</w:t>
      </w:r>
      <w:r>
        <w:rPr>
          <w:rFonts w:hint="eastAsia"/>
        </w:rPr>
        <w:br/>
      </w:r>
      <w:r>
        <w:rPr>
          <w:rFonts w:hint="eastAsia"/>
        </w:rPr>
        <w:t>　　　　一、抗浮锚杆企业营销策略</w:t>
      </w:r>
      <w:r>
        <w:rPr>
          <w:rFonts w:hint="eastAsia"/>
        </w:rPr>
        <w:br/>
      </w:r>
      <w:r>
        <w:rPr>
          <w:rFonts w:hint="eastAsia"/>
        </w:rPr>
        <w:t>　　　　二、抗浮锚杆企业经验借鉴</w:t>
      </w:r>
      <w:r>
        <w:rPr>
          <w:rFonts w:hint="eastAsia"/>
        </w:rPr>
        <w:br/>
      </w:r>
      <w:r>
        <w:rPr>
          <w:rFonts w:hint="eastAsia"/>
        </w:rPr>
        <w:t>　　第三节 抗浮锚杆企业营销模式演化与创新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抗浮锚杆企业经营发展分析及建议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一、抗浮锚杆企业存在的问题</w:t>
      </w:r>
      <w:r>
        <w:rPr>
          <w:rFonts w:hint="eastAsia"/>
        </w:rPr>
        <w:br/>
      </w:r>
      <w:r>
        <w:rPr>
          <w:rFonts w:hint="eastAsia"/>
        </w:rPr>
        <w:t>　　　　二、抗浮锚杆企业应对的策略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抗浮锚杆行业发展趋势及投资风险预警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2025年抗浮锚杆市场前景分析</w:t>
      </w:r>
      <w:r>
        <w:rPr>
          <w:rFonts w:hint="eastAsia"/>
        </w:rPr>
        <w:br/>
      </w:r>
      <w:r>
        <w:rPr>
          <w:rFonts w:hint="eastAsia"/>
        </w:rPr>
        <w:t>　　第二节 2025年抗浮锚杆行业发展趋势预测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影响抗浮锚杆行业发展的主要因素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一、2025年影响抗浮锚杆行业运行的有利因素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二、2025年影响抗浮锚杆行业运行的稳定因素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三、2025年影响抗浮锚杆行业运行的不利因素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四、2025年中国抗浮锚杆行业发展面临的挑战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五、2025年中国抗浮锚杆行业发展面临的机遇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专家对抗浮锚杆行业投资风险预警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一、2025-2031年抗浮锚杆行业市场风险及控制策略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二、2025-2031年抗浮锚杆行业政策风险及控制策略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三、2025-2031年抗浮锚杆行业经营风险及控制策略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四、2025-2031年抗浮锚杆同业竞争风险及控制策略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五、2025-2031年抗浮锚杆行业其他风险及控制策略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抗浮锚杆行业投资战略研究</w:t>
      </w:r>
      <w:r>
        <w:rPr>
          <w:rFonts w:hint="eastAsia"/>
        </w:rPr>
        <w:br/>
      </w:r>
      <w:r>
        <w:rPr>
          <w:rFonts w:hint="eastAsia"/>
        </w:rPr>
        <w:t>　　第一节 抗浮锚杆行业发展战略研究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对我国抗浮锚杆品牌的战略思考</w:t>
      </w:r>
      <w:r>
        <w:rPr>
          <w:rFonts w:hint="eastAsia"/>
        </w:rPr>
        <w:br/>
      </w:r>
      <w:r>
        <w:rPr>
          <w:rFonts w:hint="eastAsia"/>
        </w:rPr>
        <w:t>　　　　一、抗浮锚杆品牌的重要性</w:t>
      </w:r>
      <w:r>
        <w:rPr>
          <w:rFonts w:hint="eastAsia"/>
        </w:rPr>
        <w:br/>
      </w:r>
      <w:r>
        <w:rPr>
          <w:rFonts w:hint="eastAsia"/>
        </w:rPr>
        <w:t>　　　　二、抗浮锚杆实施品牌战略的意义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三、抗浮锚杆企业品牌的现状分析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四、我国抗浮锚杆企业的品牌战略</w:t>
      </w:r>
      <w:r>
        <w:rPr>
          <w:rFonts w:hint="eastAsia"/>
        </w:rPr>
        <w:br/>
      </w:r>
      <w:r>
        <w:rPr>
          <w:rFonts w:hint="eastAsia"/>
        </w:rPr>
        <w:t>　　　　五、抗浮锚杆品牌战略管理的策略</w:t>
      </w:r>
      <w:r>
        <w:rPr>
          <w:rFonts w:hint="eastAsia"/>
        </w:rPr>
        <w:br/>
      </w:r>
      <w:r>
        <w:rPr>
          <w:rFonts w:hint="eastAsia"/>
        </w:rPr>
        <w:t>　　第三节 抗浮锚杆经营策略分析</w:t>
      </w:r>
      <w:r>
        <w:rPr>
          <w:rFonts w:hint="eastAsia"/>
        </w:rPr>
        <w:br/>
      </w:r>
      <w:r>
        <w:rPr>
          <w:rFonts w:hint="eastAsia"/>
        </w:rPr>
        <w:t>　　　　一、抗浮锚杆市场细分策略</w:t>
      </w:r>
      <w:r>
        <w:rPr>
          <w:rFonts w:hint="eastAsia"/>
        </w:rPr>
        <w:br/>
      </w:r>
      <w:r>
        <w:rPr>
          <w:rFonts w:hint="eastAsia"/>
        </w:rPr>
        <w:t>　　　　二、抗浮锚杆市场创新策略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四、抗浮锚杆新产品差异化战略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中^智林：抗浮锚杆行业投资战略研究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一、2025-2031年抗浮锚杆行业投资战略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2019-2024年中国抗浮锚杆市场规模及增长情况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2019-2024年中国抗浮锚杆行业产能及增长趋势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2025-2031年中国抗浮锚杆行业产能预测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2019-2024年中国抗浮锚杆行业产量及增长趋势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2025-2031年中国抗浮锚杆行业产量预测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2019-2024年中国抗浮锚杆行业市场需求及增长情况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2025-2031年中国抗浮锚杆行业市场需求预测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2019-2024年中国抗浮锚杆行业利润及增长情况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**地区抗浮锚杆市场规模及增长情况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**地区抗浮锚杆行业市场需求情况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**地区抗浮锚杆市场规模及增长情况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**地区抗浮锚杆行业市场需求情况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2019-2024年中国抗浮锚杆行业进口量及增速统计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2019-2024年中国抗浮锚杆行业出口量及增速统计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抗浮锚杆重点企业经营情况分析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2025年抗浮锚杆行业壁垒</w:t>
      </w:r>
      <w:r>
        <w:rPr>
          <w:rFonts w:hint="eastAsia"/>
        </w:rPr>
        <w:br/>
      </w:r>
      <w:r>
        <w:rPr>
          <w:rFonts w:hint="eastAsia"/>
        </w:rPr>
        <w:t>　　图表 2025年抗浮锚杆市场前景分析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2025-2031年中国抗浮锚杆市场需求预测</w:t>
      </w:r>
      <w:r>
        <w:rPr>
          <w:rFonts w:hint="eastAsia"/>
        </w:rPr>
        <w:br/>
      </w:r>
      <w:r>
        <w:rPr>
          <w:rFonts w:hint="eastAsia"/>
        </w:rPr>
        <w:t>　　图表 2025年抗浮锚杆发展趋势预测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a9553cb5c4571" w:history="1">
        <w:r>
          <w:rPr>
            <w:rStyle w:val="Hyperlink"/>
          </w:rPr>
          <w:t>中国抗浮锚杆行业研究与行业前景分析报告（2025-2031年）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a9553cb5c4571" w:history="1">
        <w:r>
          <w:rPr>
            <w:rStyle w:val="Hyperlink"/>
          </w:rPr>
          <w:t>https://www.20087.com/1/72/KangFuMaoGanFaZhanQianJingFenXi.html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热点：中空锚杆图片、抗浮锚杆施工工艺、抗浮锚杆包工包料价格明细表、抗浮锚杆规范、抗浮锚杆技术标准、抗浮锚杆施工、芜湖抗浮锚杆、抗浮锚杆技术规程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c844d420a42e4" w:history="1">
      <w:r>
        <w:rPr>
          <w:rStyle w:val="Hyperlink"/>
        </w:rPr>
        <w:t>中国抗浮锚杆行业研究与行业前景分析报告（2025-2031年）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KangFuMaoGanFaZhanQianJingFenXi.html" TargetMode="External" Id="Rdc1a9553cb5c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KangFuMaoGanFaZhanQianJingFenXi.html" TargetMode="External" Id="Rbb0c844d420a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2025-02-13T03:20:00Z</dcterms:created>
  <dcterms:modified xsi:type="dcterms:W3CDTF">2025-02-13T04:20:00Z</dcterms:modified>
  <dc:subject>中国抗浮锚杆行业研究与行业前景分析报告（2025-2031年）</dc:subject>
  <dc:title>中国抗浮锚杆行业研究与行业前景分析报告（2025-2031年）</dc:title>
  <cp:keywords>中国抗浮锚杆行业研究与行业前景分析报告（2025-2031年）</cp:keywords>
  <dc:description>中国抗浮锚杆行业研究与行业前景分析报告（2025-2031年）</dc:description>
</cp:coreProperties>
</file>