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25d045443486b" w:history="1">
              <w:r>
                <w:rPr>
                  <w:rStyle w:val="Hyperlink"/>
                </w:rPr>
                <w:t>2025-2031年全球与中国液压虎钳行业现状调研及前景分析报告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25d045443486b" w:history="1">
              <w:r>
                <w:rPr>
                  <w:rStyle w:val="Hyperlink"/>
                </w:rPr>
                <w:t>2025-2031年全球与中国液压虎钳行业现状调研及前景分析报告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25d045443486b" w:history="1">
                <w:r>
                  <w:rPr>
                    <w:rStyle w:val="Hyperlink"/>
                  </w:rPr>
                  <w:t>https://www.20087.com/1/12/YeYaHuQianDeQianJingQuShi.html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虎钳是一种用于固定工件以便进行精密加工操作的工具，广泛应用于机械加工、模具制造及汽车维修等行业。液压虎钳通过液压系统提供强大的夹紧力，确保工件在加工过程中保持稳定。现代液压虎钳不仅具备更高的精度和可靠性，还配备了自动调节和安全锁定功能，提高了工作效率和安全性。然而，复杂的结构设计和较高的维护成本限制了其在一些中小企业的应用。</w:t>
      </w:r>
      <w:r>
        <w:rPr>
          <w:rFonts w:hint="eastAsia"/>
        </w:rPr>
        <w:br/>
      </w:r>
      <w:r>
        <w:rPr>
          <w:rFonts w:hint="eastAsia"/>
        </w:rPr>
        <w:t>　　未来，液压虎钳将更加注重高效能与智能化。一方面，通过改进液压系统和材料选择，进一步提高夹紧力和耐久性，满足高负荷工作需求；另一方面，结合传感器技术和智能控制系统，实现对夹紧状态的实时监测和故障预警，提升设备维护效率。此外，随着智能制造概念的推进，探索液压虎钳与其他自动化设备的集成应用，提供全面的加工解决方案，将是推动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25d045443486b" w:history="1">
        <w:r>
          <w:rPr>
            <w:rStyle w:val="Hyperlink"/>
          </w:rPr>
          <w:t>2025-2031年全球与中国液压虎钳行业现状调研及前景分析报告</w:t>
        </w:r>
      </w:hyperlink>
      <w:r>
        <w:rPr>
          <w:rFonts w:hint="eastAsia"/>
        </w:rPr>
        <w:t>》系统分析了液压虎钳行业的产业链结构、市场规模及需求特征，详细解读了价格体系与行业现状。基于严谨的数据分析与市场洞察，报告科学预测了液压虎钳行业前景与发展趋势。同时，重点剖析了液压虎钳重点企业的竞争格局、市场集中度及品牌影响力，并对液压虎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液压虎钳市场概述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按照不同产品类型，液压虎钳主要可以分为如下几个类别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全球不同产品类型液压虎钳销售额增长趋势2020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卧式虎钳</w:t>
      </w:r>
      <w:r>
        <w:rPr>
          <w:rFonts w:hint="eastAsia"/>
        </w:rPr>
        <w:br/>
      </w:r>
      <w:r>
        <w:rPr>
          <w:rFonts w:hint="eastAsia"/>
        </w:rPr>
        <w:t>　　　　1.2.3 立式虎钳</w:t>
      </w:r>
      <w:r>
        <w:rPr>
          <w:rFonts w:hint="eastAsia"/>
        </w:rPr>
        <w:br/>
      </w:r>
      <w:r>
        <w:rPr>
          <w:rFonts w:hint="eastAsia"/>
        </w:rPr>
        <w:t>　　1.3 从不同应用，液压虎钳主要包括如下几个方面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全球不同应用液压虎钳销售额增长趋势2020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车床</w:t>
      </w:r>
      <w:r>
        <w:rPr>
          <w:rFonts w:hint="eastAsia"/>
        </w:rPr>
        <w:br/>
      </w:r>
      <w:r>
        <w:rPr>
          <w:rFonts w:hint="eastAsia"/>
        </w:rPr>
        <w:t>　　　　1.3.3 铣床</w:t>
      </w:r>
      <w:r>
        <w:rPr>
          <w:rFonts w:hint="eastAsia"/>
        </w:rPr>
        <w:br/>
      </w:r>
      <w:r>
        <w:rPr>
          <w:rFonts w:hint="eastAsia"/>
        </w:rPr>
        <w:t>　　　　1.3.4 磨床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液压虎钳行业背景、发展历史、现状及趋势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液压虎钳行业目前现状分析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液压虎钳发展趋势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全球液压虎钳总体规模分析</w:t>
      </w:r>
      <w:r>
        <w:rPr>
          <w:rFonts w:hint="eastAsia"/>
        </w:rPr>
        <w:br/>
      </w:r>
      <w:r>
        <w:rPr>
          <w:rFonts w:hint="eastAsia"/>
        </w:rPr>
        <w:t>　　2.1 全球液压虎钳供需现状及预测（2020-2031）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全球液压虎钳产能、产量、产能利用率及发展趋势（2020-2031）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全球液压虎钳产量、需求量及发展趋势（2020-2031）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全球主要地区液压虎钳产量及发展趋势（2020-2031）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全球主要地区液压虎钳产量（2020-2025）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全球主要地区液压虎钳产量（2026-2031）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全球主要地区液压虎钳产量市场份额（2020-2031）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中国液压虎钳供需现状及预测（2020-2031）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中国液压虎钳产能、产量、产能利用率及发展趋势（2020-2031）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中国液压虎钳产量、市场需求量及发展趋势（2020-2031）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全球液压虎钳销量及销售额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全球市场液压虎钳销售额（2020-2031）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全球市场液压虎钳销量（2020-2031）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全球市场液压虎钳价格趋势（2020-2031）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全球液压虎钳主要地区分析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全球主要地区液压虎钳市场规模分析：2020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全球主要地区液压虎钳销售收入及市场份额（2020-2025年）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全球主要地区液压虎钳销售收入预测（2026-2031年）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全球主要地区液压虎钳销量分析：2020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全球主要地区液压虎钳销量及市场份额（2020-2025年）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全球主要地区液压虎钳销量及市场份额预测（2026-2031）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北美市场液压虎钳销量、收入及增长率（2020-2031）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欧洲市场液压虎钳销量、收入及增长率（2020-2031）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中国市场液压虎钳销量、收入及增长率（2020-2031）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日本市场液压虎钳销量、收入及增长率（2020-2031）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东南亚市场液压虎钳销量、收入及增长率（2020-2031）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印度市场液压虎钳销量、收入及增长率（2020-2031）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全球市场主要厂商液压虎钳产能市场份额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全球市场主要厂商液压虎钳销量（2020-2025）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全球市场主要厂商液压虎钳销量（2020-2025）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全球市场主要厂商液压虎钳销售收入（2020-2025）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全球市场主要厂商液压虎钳销售价格（2020-2025）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2024年全球主要生产商液压虎钳收入排名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中国市场主要厂商液压虎钳销量（2020-2025）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中国市场主要厂商液压虎钳销量（2020-2025）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中国市场主要厂商液压虎钳销售收入（2020-2025）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2024年中国主要生产商液压虎钳收入排名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中国市场主要厂商液压虎钳销售价格（2020-2025）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全球主要厂商液压虎钳总部及产地分布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全球主要厂商成立时间及液压虎钳商业化日期</w:t>
      </w:r>
      <w:r>
        <w:rPr>
          <w:rFonts w:hint="eastAsia"/>
        </w:rPr>
        <w:br/>
      </w:r>
      <w:r>
        <w:rPr>
          <w:rFonts w:hint="eastAsia"/>
        </w:rPr>
        <w:t>　　4.6 全球主要厂商液压虎钳产品类型及应用</w:t>
      </w:r>
      <w:r>
        <w:rPr>
          <w:rFonts w:hint="eastAsia"/>
        </w:rPr>
        <w:br/>
      </w:r>
      <w:r>
        <w:rPr>
          <w:rFonts w:hint="eastAsia"/>
        </w:rPr>
        <w:t>　　4.7 液压虎钳行业集中度、竞争程度分析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液压虎钳行业集中度分析：2024年全球Top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全球液压虎钳第一梯队、第二梯队和第三梯队生产商（品牌）及市场份额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不同产品类型液压虎钳分析</w:t>
      </w:r>
      <w:r>
        <w:rPr>
          <w:rFonts w:hint="eastAsia"/>
        </w:rPr>
        <w:br/>
      </w:r>
      <w:r>
        <w:rPr>
          <w:rFonts w:hint="eastAsia"/>
        </w:rPr>
        <w:t>　　6.1 全球不同产品类型液压虎钳销量（2020-2031）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全球不同产品类型液压虎钳销量预测（2026-2031）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全球不同产品类型液压虎钳收入（2020-2031）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全球不同产品类型液压虎钳收入及市场份额（2020-2025）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全球不同产品类型液压虎钳收入预测（2026-2031）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全球不同产品类型液压虎钳价格走势（2020-2031）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不同应用液压虎钳分析</w:t>
      </w:r>
      <w:r>
        <w:rPr>
          <w:rFonts w:hint="eastAsia"/>
        </w:rPr>
        <w:br/>
      </w:r>
      <w:r>
        <w:rPr>
          <w:rFonts w:hint="eastAsia"/>
        </w:rPr>
        <w:t>　　7.1 全球不同应用液压虎钳销量（2020-2031）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全球不同应用液压虎钳销量预测（2026-2031）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全球不同应用液压虎钳收入（2020-2031）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全球不同应用液压虎钳收入及市场份额（2020-2025）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全球不同应用液压虎钳收入预测（2026-2031）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全球不同应用液压虎钳价格走势（2020-2031）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液压虎钳产业链分析</w:t>
      </w:r>
      <w:r>
        <w:rPr>
          <w:rFonts w:hint="eastAsia"/>
        </w:rPr>
        <w:br/>
      </w:r>
      <w:r>
        <w:rPr>
          <w:rFonts w:hint="eastAsia"/>
        </w:rPr>
        <w:t>　　8.2 液压虎钳工艺制造技术分析</w:t>
      </w:r>
      <w:r>
        <w:rPr>
          <w:rFonts w:hint="eastAsia"/>
        </w:rPr>
        <w:br/>
      </w:r>
      <w:r>
        <w:rPr>
          <w:rFonts w:hint="eastAsia"/>
        </w:rPr>
        <w:t>　　8.3 液压虎钳产业上游供应分析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液压虎钳下游客户分析</w:t>
      </w:r>
      <w:r>
        <w:rPr>
          <w:rFonts w:hint="eastAsia"/>
        </w:rPr>
        <w:br/>
      </w:r>
      <w:r>
        <w:rPr>
          <w:rFonts w:hint="eastAsia"/>
        </w:rPr>
        <w:t>　　8.5 液压虎钳销售渠道分析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液压虎钳行业发展机遇及主要驱动因素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液压虎钳行业发展面临的风险</w:t>
      </w:r>
      <w:r>
        <w:rPr>
          <w:rFonts w:hint="eastAsia"/>
        </w:rPr>
        <w:br/>
      </w:r>
      <w:r>
        <w:rPr>
          <w:rFonts w:hint="eastAsia"/>
        </w:rPr>
        <w:t>　　9.3 液压虎钳行业政策分析</w:t>
      </w:r>
      <w:r>
        <w:rPr>
          <w:rFonts w:hint="eastAsia"/>
        </w:rPr>
        <w:br/>
      </w:r>
      <w:r>
        <w:rPr>
          <w:rFonts w:hint="eastAsia"/>
        </w:rPr>
        <w:t>　　9.4 液压虎钳中国企业SWOT分析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全球不同产品类型液压虎钳销售额增长（CAGR）趋势2020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液压虎钳行业目前发展现状</w:t>
      </w:r>
      <w:r>
        <w:rPr>
          <w:rFonts w:hint="eastAsia"/>
        </w:rPr>
        <w:br/>
      </w:r>
      <w:r>
        <w:rPr>
          <w:rFonts w:hint="eastAsia"/>
        </w:rPr>
        <w:t>　　表 4： 液压虎钳发展趋势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全球主要地区液压虎钳产量增速（CAGR）：（2020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全球主要地区液压虎钳产量（2020-2025）&amp;（千个）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全球主要地区液压虎钳产量（2026-2031）&amp;（千个）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全球主要地区液压虎钳产量市场份额（2020-2025）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全球主要地区液压虎钳产量（2026-2031）&amp;（千个）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全球主要地区液压虎钳销售收入增速：（2020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全球主要地区液压虎钳销售收入（2020-2025）&amp;（百万美元）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全球主要地区液压虎钳收入（2026-2031）&amp;（百万美元）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全球主要地区液压虎钳收入市场份额（2026-2031）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全球主要地区液压虎钳销量（千个）：2020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全球主要地区液压虎钳销量（2020-2025）&amp;（千个）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全球主要地区液压虎钳销量市场份额（2020-2025）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全球主要地区液压虎钳销量（2026-2031）&amp;（千个）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全球主要地区液压虎钳销量份额（2026-2031）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全球市场主要厂商液压虎钳产能（2024-2025）&amp;（千个）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全球市场主要厂商液压虎钳销量（2020-2025）&amp;（千个）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全球市场主要厂商液压虎钳销量市场份额（2020-2025）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全球市场主要厂商液压虎钳销售收入（2020-2025）&amp;（百万美元）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全球市场主要厂商液压虎钳销售收入市场份额（2020-2025）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全球市场主要厂商液压虎钳销售价格（2020-2025）&amp;（美元/个）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2024年全球主要生产商液压虎钳收入排名（百万美元）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中国市场主要厂商液压虎钳销量（2020-2025）&amp;（千个）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中国市场主要厂商液压虎钳销量市场份额（2020-2025）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中国市场主要厂商液压虎钳销售收入（2020-2025）&amp;（百万美元）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中国市场主要厂商液压虎钳销售收入市场份额（2020-2025）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2024年中国主要生产商液压虎钳收入排名（百万美元）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中国市场主要厂商液压虎钳销售价格（2020-2025）&amp;（美元/个）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全球主要厂商液压虎钳总部及产地分布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全球主要厂商成立时间及液压虎钳商业化日期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全球主要厂商液压虎钳产品类型及应用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2024年全球液压虎钳主要厂商市场地位（第一梯队、第二梯队和第三梯队）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全球液压虎钳市场投资、并购等现状分析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液压虎钳销量（千个）、收入（百万美元）、价格（美元/个）及毛利率（2020-2025）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全球不同产品类型液压虎钳销量（2020-2025年）&amp;（千个）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全球不同产品类型液压虎钳销量市场份额（2020-2025）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全球不同产品类型液压虎钳销量预测（2026-2031）&amp;（千个）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全球市场不同产品类型液压虎钳销量市场份额预测（2026-2031）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全球不同产品类型液压虎钳收入（2020-2025年）&amp;（百万美元）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全球不同产品类型液压虎钳收入市场份额（2020-2025）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全球不同产品类型液压虎钳收入预测（2026-2031）&amp;（百万美元）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全球不同产品类型液压虎钳收入市场份额预测（2026-2031）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全球不同应用液压虎钳销量（2020-2025年）&amp;（千个）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全球不同应用液压虎钳销量市场份额（2020-2025）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全球不同应用液压虎钳销量预测（2026-2031）&amp;（千个）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全球市场不同应用液压虎钳销量市场份额预测（2026-2031）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全球不同应用液压虎钳收入（2020-2025年）&amp;（百万美元）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全球不同应用液压虎钳收入市场份额（2020-2025）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全球不同应用液压虎钳收入预测（2026-2031）&amp;（百万美元）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全球不同应用液压虎钳收入市场份额预测（2026-2031）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液压虎钳上游原料供应商及联系方式列表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液压虎钳典型客户列表</w:t>
      </w:r>
      <w:r>
        <w:rPr>
          <w:rFonts w:hint="eastAsia"/>
        </w:rPr>
        <w:br/>
      </w:r>
      <w:r>
        <w:rPr>
          <w:rFonts w:hint="eastAsia"/>
        </w:rPr>
        <w:t>　　表 126： 液压虎钳主要销售模式及销售渠道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液压虎钳行业发展机遇及主要驱动因素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液压虎钳行业发展面临的风险</w:t>
      </w:r>
      <w:r>
        <w:rPr>
          <w:rFonts w:hint="eastAsia"/>
        </w:rPr>
        <w:br/>
      </w:r>
      <w:r>
        <w:rPr>
          <w:rFonts w:hint="eastAsia"/>
        </w:rPr>
        <w:t>　　表 129： 液压虎钳行业政策分析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液压虎钳产品图片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全球不同产品类型液压虎钳销售额2020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全球不同产品类型液压虎钳市场份额2024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卧式虎钳产品图片</w:t>
      </w:r>
      <w:r>
        <w:rPr>
          <w:rFonts w:hint="eastAsia"/>
        </w:rPr>
        <w:br/>
      </w:r>
      <w:r>
        <w:rPr>
          <w:rFonts w:hint="eastAsia"/>
        </w:rPr>
        <w:t>　　图 5： 立式虎钳产品图片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全球不同应用液压虎钳市场份额2024 &amp; 2031</w:t>
      </w:r>
      <w:r>
        <w:rPr>
          <w:rFonts w:hint="eastAsia"/>
        </w:rPr>
        <w:br/>
      </w:r>
      <w:r>
        <w:rPr>
          <w:rFonts w:hint="eastAsia"/>
        </w:rPr>
        <w:t>　　图 8： 车床</w:t>
      </w:r>
      <w:r>
        <w:rPr>
          <w:rFonts w:hint="eastAsia"/>
        </w:rPr>
        <w:br/>
      </w:r>
      <w:r>
        <w:rPr>
          <w:rFonts w:hint="eastAsia"/>
        </w:rPr>
        <w:t>　　图 9： 铣床</w:t>
      </w:r>
      <w:r>
        <w:rPr>
          <w:rFonts w:hint="eastAsia"/>
        </w:rPr>
        <w:br/>
      </w:r>
      <w:r>
        <w:rPr>
          <w:rFonts w:hint="eastAsia"/>
        </w:rPr>
        <w:t>　　图 10： 磨床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全球液压虎钳产能、产量、产能利用率及发展趋势（2020-2031）&amp;（千个）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全球液压虎钳产量、需求量及发展趋势（2020-2031）&amp;（千个）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全球主要地区液压虎钳产量（2020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全球主要地区液压虎钳产量市场份额（2020-2031）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中国液压虎钳产能、产量、产能利用率及发展趋势（2020-2031）&amp;（千个）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中国液压虎钳产量、市场需求量及发展趋势（2020-2031）&amp;（千个）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全球液压虎钳市场销售额及增长率：（2020-2031）&amp;（百万美元）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全球市场液压虎钳市场规模：2020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全球市场液压虎钳销量及增长率（2020-2031）&amp;（千个）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全球市场液压虎钳价格趋势（2020-2031）&amp;（美元/个）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全球主要地区液压虎钳销售收入（2020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全球主要地区液压虎钳销售收入市场份额（2020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北美市场液压虎钳销量及增长率（2020-2031）&amp;（千个）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北美市场液压虎钳收入及增长率（2020-2031）&amp;（百万美元）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欧洲市场液压虎钳销量及增长率（2020-2031）&amp;（千个）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欧洲市场液压虎钳收入及增长率（2020-2031）&amp;（百万美元）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中国市场液压虎钳销量及增长率（2020-2031）&amp;（千个）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中国市场液压虎钳收入及增长率（2020-2031）&amp;（百万美元）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日本市场液压虎钳销量及增长率（2020-2031）&amp;（千个）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日本市场液压虎钳收入及增长率（2020-2031）&amp;（百万美元）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东南亚市场液压虎钳销量及增长率（2020-2031）&amp;（千个）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东南亚市场液压虎钳收入及增长率（2020-2031）&amp;（百万美元）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印度市场液压虎钳销量及增长率（2020-2031）&amp;（千个）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印度市场液压虎钳收入及增长率（2020-2031）&amp;（百万美元）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2024年全球市场主要厂商液压虎钳销量市场份额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2024年全球市场主要厂商液压虎钳收入市场份额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2024年中国市场主要厂商液压虎钳销量市场份额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2024年中国市场主要厂商液压虎钳收入市场份额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2024年全球前五大生产商液压虎钳市场份额</w:t>
      </w:r>
      <w:r>
        <w:rPr>
          <w:rFonts w:hint="eastAsia"/>
        </w:rPr>
        <w:br/>
      </w:r>
      <w:r>
        <w:rPr>
          <w:rFonts w:hint="eastAsia"/>
        </w:rPr>
        <w:t>　　图 41： 2024年全球液压虎钳第一梯队、第二梯队和第三梯队厂商及市场份额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全球不同产品类型液压虎钳价格走势（2020-2031）&amp;（美元/个）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全球不同应用液压虎钳价格走势（2020-2031）&amp;（美元/个）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液压虎钳产业链</w:t>
      </w:r>
      <w:r>
        <w:rPr>
          <w:rFonts w:hint="eastAsia"/>
        </w:rPr>
        <w:br/>
      </w:r>
      <w:r>
        <w:rPr>
          <w:rFonts w:hint="eastAsia"/>
        </w:rPr>
        <w:t>　　图 45： 液压虎钳中国企业SWOT分析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25d045443486b" w:history="1">
        <w:r>
          <w:rPr>
            <w:rStyle w:val="Hyperlink"/>
          </w:rPr>
          <w:t>2025-2031年全球与中国液压虎钳行业现状调研及前景分析报告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25d045443486b" w:history="1">
        <w:r>
          <w:rPr>
            <w:rStyle w:val="Hyperlink"/>
          </w:rPr>
          <w:t>https://www.20087.com/1/12/YeYaHuQianDeQianJingQuShi.html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热点：手动液压钳、液压虎钳没有液压什么情况、液压机、液压虎钳夹不紧怎么办、快速夹钳、液压虎钳拆开维修视频、液压推杆、液压虎钳坏了怎么维修、液压钳子图片大全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3287db9ad471b" w:history="1">
      <w:r>
        <w:rPr>
          <w:rStyle w:val="Hyperlink"/>
        </w:rPr>
        <w:t>2025-2031年全球与中国液压虎钳行业现状调研及前景分析报告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eYaHuQianDeQianJingQuShi.html" TargetMode="External" Id="Rdf025d045443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eYaHuQianDeQianJingQuShi.html" TargetMode="External" Id="R00c3287db9ad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2024-12-26T08:17:44Z</dcterms:created>
  <dcterms:modified xsi:type="dcterms:W3CDTF">2024-12-26T09:17:44Z</dcterms:modified>
  <dc:subject>2025-2031年全球与中国液压虎钳行业现状调研及前景分析报告</dc:subject>
  <dc:title>2025-2031年全球与中国液压虎钳行业现状调研及前景分析报告</dc:title>
  <cp:keywords>2025-2031年全球与中国液压虎钳行业现状调研及前景分析报告</cp:keywords>
  <dc:description>2025-2031年全球与中国液压虎钳行业现状调研及前景分析报告</dc:description>
</cp:coreProperties>
</file>