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f5a730db642c6" w:history="1">
              <w:r>
                <w:rPr>
                  <w:rStyle w:val="Hyperlink"/>
                </w:rPr>
                <w:t>2024-2030年中国激光水平仪三脚架市场现状与前景趋势分析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f5a730db642c6" w:history="1">
              <w:r>
                <w:rPr>
                  <w:rStyle w:val="Hyperlink"/>
                </w:rPr>
                <w:t>2024-2030年中国激光水平仪三脚架市场现状与前景趋势分析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f5a730db642c6" w:history="1">
                <w:r>
                  <w:rPr>
                    <w:rStyle w:val="Hyperlink"/>
                  </w:rPr>
                  <w:t>https://www.20087.com/1/72/JiGuangShuiPingYiSanJiaoJiaFaZhanXianZhuangQianJing.html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水平仪三脚架作为建筑、装修、工程测量等领域不可或缺的工具，结合了激光技术和稳定的支撑平台，提高了测量精度和效率。目前市场上的产品多采用铝合金材质，轻便且坚固，快速调节机制和广角平头设计，方便在不同地形和角度快速定位。</w:t>
      </w:r>
      <w:r>
        <w:rPr>
          <w:rFonts w:hint="eastAsia"/>
        </w:rPr>
        <w:br/>
      </w:r>
      <w:r>
        <w:rPr>
          <w:rFonts w:hint="eastAsia"/>
        </w:rPr>
        <w:t>　　未来激光水平仪三脚架将集成更多智能化元素，如蓝牙连接智能手机或平板，通过专用App实现远程控制和数据记录，提高工作效率。材质和结构设计将更加注重耐用性和人性化，如采用碳纤维材料减轻重量，自适应腿部适应更多复杂环境。随着AR技术的发展，三脚架与增强现实测量系统的结合，将为用户带来直观的三维空间测量体验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f5a730db642c6" w:history="1">
        <w:r>
          <w:rPr>
            <w:rStyle w:val="Hyperlink"/>
          </w:rPr>
          <w:t>2024-2030年中国激光水平仪三脚架市场现状与前景趋势分析</w:t>
        </w:r>
      </w:hyperlink>
      <w:r>
        <w:rPr>
          <w:rFonts w:hint="eastAsia"/>
        </w:rPr>
        <w:t>》系统分析了我国激光水平仪三脚架行业的市场规模、市场需求及价格动态，深入探讨了激光水平仪三脚架产业链结构与发展特点。报告对激光水平仪三脚架细分市场进行了详细剖析，基于科学数据预测了市场前景及未来发展趋势，同时聚焦激光水平仪三脚架重点企业，评估了品牌影响力、市场竞争力及行业集中度变化。通过专业分析与客观洞察，报告为投资者、产业链相关企业及政府决策部门提供了重要参考，是把握激光水平仪三脚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激光水平仪三脚架行业界定及应用领域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激光水平仪三脚架行业定义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激光水平仪三脚架主要应用领域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全球激光水平仪三脚架行业市场调研分析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全球激光水平仪三脚架行业经济环境分析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全球激光水平仪三脚架市场总体情况分析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一、全球激光水平仪三脚架行业的发展特点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二、全球激光水平仪三脚架市场结构</w:t>
      </w:r>
      <w:r>
        <w:rPr>
          <w:rFonts w:hint="eastAsia"/>
        </w:rPr>
        <w:br/>
      </w:r>
      <w:r>
        <w:rPr>
          <w:rFonts w:hint="eastAsia"/>
        </w:rPr>
        <w:t>　　　　三、全球激光水平仪三脚架行业竞争格局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全球主要国家（地区）激光水平仪三脚架市场分析</w:t>
      </w:r>
      <w:r>
        <w:rPr>
          <w:rFonts w:hint="eastAsia"/>
        </w:rPr>
        <w:br/>
      </w:r>
      <w:r>
        <w:rPr>
          <w:rFonts w:hint="eastAsia"/>
        </w:rPr>
        <w:t>　　第四节 2024-2030年全球激光水平仪三脚架行业发展趋势预测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激光水平仪三脚架行业发展环境分析</w:t>
      </w:r>
      <w:r>
        <w:rPr>
          <w:rFonts w:hint="eastAsia"/>
        </w:rPr>
        <w:br/>
      </w:r>
      <w:r>
        <w:rPr>
          <w:rFonts w:hint="eastAsia"/>
        </w:rPr>
        <w:t>　　第一节 激光水平仪三脚架行业环境分析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激光水平仪三脚架行业相关政策、法规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中国激光水平仪三脚架行业供给、需求分析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2023年中国激光水平仪三脚架市场现状</w:t>
      </w:r>
      <w:r>
        <w:rPr>
          <w:rFonts w:hint="eastAsia"/>
        </w:rPr>
        <w:br/>
      </w:r>
      <w:r>
        <w:rPr>
          <w:rFonts w:hint="eastAsia"/>
        </w:rPr>
        <w:t>　　第二节 中国激光水平仪三脚架行业产量情况分析及预测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一、激光水平仪三脚架总体产能规模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、2018-2023年中国激光水平仪三脚架产量统计</w:t>
      </w:r>
      <w:r>
        <w:rPr>
          <w:rFonts w:hint="eastAsia"/>
        </w:rPr>
        <w:br/>
      </w:r>
      <w:r>
        <w:rPr>
          <w:rFonts w:hint="eastAsia"/>
        </w:rPr>
        <w:t>　　　　三、激光水平仪三脚架生产区域分布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四、2024-2030年中国激光水平仪三脚架产量预测</w:t>
      </w:r>
      <w:r>
        <w:rPr>
          <w:rFonts w:hint="eastAsia"/>
        </w:rPr>
        <w:br/>
      </w:r>
      <w:r>
        <w:rPr>
          <w:rFonts w:hint="eastAsia"/>
        </w:rPr>
        <w:t>　　第三节 中国激光水平仪三脚架市场需求分析及预测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一、中国激光水平仪三脚架市场需求特点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二、2018-2023年中国激光水平仪三脚架市场需求统计</w:t>
      </w:r>
      <w:r>
        <w:rPr>
          <w:rFonts w:hint="eastAsia"/>
        </w:rPr>
        <w:br/>
      </w:r>
      <w:r>
        <w:rPr>
          <w:rFonts w:hint="eastAsia"/>
        </w:rPr>
        <w:t>　　　　三、激光水平仪三脚架市场饱和度</w:t>
      </w:r>
      <w:r>
        <w:rPr>
          <w:rFonts w:hint="eastAsia"/>
        </w:rPr>
        <w:br/>
      </w:r>
      <w:r>
        <w:rPr>
          <w:rFonts w:hint="eastAsia"/>
        </w:rPr>
        <w:t>　　　　四、影响激光水平仪三脚架市场需求的因素</w:t>
      </w:r>
      <w:r>
        <w:rPr>
          <w:rFonts w:hint="eastAsia"/>
        </w:rPr>
        <w:br/>
      </w:r>
      <w:r>
        <w:rPr>
          <w:rFonts w:hint="eastAsia"/>
        </w:rPr>
        <w:t>　　　　五、激光水平仪三脚架市场潜力分析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六、2024-2030年中国激光水平仪三脚架市场需求预测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中国激光水平仪三脚架行业进出口分析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一、2018-2023年激光水平仪三脚架进口量及增速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三、2024-2030年激光水平仪三脚架进口量及增速预测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一、2018-2023年激光水平仪三脚架出口量及增速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三、2024-2030年激光水平仪三脚架出口量及增速预测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中国激光水平仪三脚架行业重点地区调研分析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一、中国激光水平仪三脚架行业区域市场分布情况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二、**地区激光水平仪三脚架行业市场需求规模情况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三、**地区激光水平仪三脚架行业市场需求规模情况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四、**地区激光水平仪三脚架行业市场需求规模情况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五、**地区激光水平仪三脚架行业市场需求规模情况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六、**地区激光水平仪三脚架行业市场需求规模情况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中国激光水平仪三脚架细分行业调研</w:t>
      </w:r>
      <w:r>
        <w:rPr>
          <w:rFonts w:hint="eastAsia"/>
        </w:rPr>
        <w:br/>
      </w:r>
      <w:r>
        <w:rPr>
          <w:rFonts w:hint="eastAsia"/>
        </w:rPr>
        <w:t>　　第一节 主要激光水平仪三脚架细分行业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激光水平仪三脚架行业重点企业发展调研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中国激光水平仪三脚架企业营销及发展建议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激光水平仪三脚架企业营销策略分析及建议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激光水平仪三脚架企业营销策略分析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一、激光水平仪三脚架企业营销策略</w:t>
      </w:r>
      <w:r>
        <w:rPr>
          <w:rFonts w:hint="eastAsia"/>
        </w:rPr>
        <w:br/>
      </w:r>
      <w:r>
        <w:rPr>
          <w:rFonts w:hint="eastAsia"/>
        </w:rPr>
        <w:t>　　　　二、激光水平仪三脚架企业经验借鉴</w:t>
      </w:r>
      <w:r>
        <w:rPr>
          <w:rFonts w:hint="eastAsia"/>
        </w:rPr>
        <w:br/>
      </w:r>
      <w:r>
        <w:rPr>
          <w:rFonts w:hint="eastAsia"/>
        </w:rPr>
        <w:t>　　第三节 激光水平仪三脚架企业营销模式演化与创新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激光水平仪三脚架企业经营发展分析及建议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一、激光水平仪三脚架企业存在的问题</w:t>
      </w:r>
      <w:r>
        <w:rPr>
          <w:rFonts w:hint="eastAsia"/>
        </w:rPr>
        <w:br/>
      </w:r>
      <w:r>
        <w:rPr>
          <w:rFonts w:hint="eastAsia"/>
        </w:rPr>
        <w:t>　　　　二、激光水平仪三脚架企业应对的策略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激光水平仪三脚架行业发展趋势及投资风险预警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2024年激光水平仪三脚架市场前景分析</w:t>
      </w:r>
      <w:r>
        <w:rPr>
          <w:rFonts w:hint="eastAsia"/>
        </w:rPr>
        <w:br/>
      </w:r>
      <w:r>
        <w:rPr>
          <w:rFonts w:hint="eastAsia"/>
        </w:rPr>
        <w:t>　　第二节 2024年激光水平仪三脚架行业发展趋势预测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影响激光水平仪三脚架行业发展的主要因素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一、2024年影响激光水平仪三脚架行业运行的有利因素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二、2024年影响激光水平仪三脚架行业运行的稳定因素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三、2024年影响激光水平仪三脚架行业运行的不利因素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四、2024年我国激光水平仪三脚架行业发展面临的挑战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五、2024年我国激光水平仪三脚架行业发展面临的机遇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专家对激光水平仪三脚架行业投资风险预警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一、2024-2030年激光水平仪三脚架行业市场风险及控制策略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二、2024-2030年激光水平仪三脚架行业政策风险及控制策略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三、2024-2030年激光水平仪三脚架行业经营风险及控制策略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四、2024-2030年激光水平仪三脚架同业竞争风险及控制策略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五、2024-2030年激光水平仪三脚架行业其他风险及控制策略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激光水平仪三脚架行业投资战略研究</w:t>
      </w:r>
      <w:r>
        <w:rPr>
          <w:rFonts w:hint="eastAsia"/>
        </w:rPr>
        <w:br/>
      </w:r>
      <w:r>
        <w:rPr>
          <w:rFonts w:hint="eastAsia"/>
        </w:rPr>
        <w:t>　　第一节 激光水平仪三脚架行业发展战略研究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对我国激光水平仪三脚架品牌的战略思考</w:t>
      </w:r>
      <w:r>
        <w:rPr>
          <w:rFonts w:hint="eastAsia"/>
        </w:rPr>
        <w:br/>
      </w:r>
      <w:r>
        <w:rPr>
          <w:rFonts w:hint="eastAsia"/>
        </w:rPr>
        <w:t>　　　　一、激光水平仪三脚架品牌的重要性</w:t>
      </w:r>
      <w:r>
        <w:rPr>
          <w:rFonts w:hint="eastAsia"/>
        </w:rPr>
        <w:br/>
      </w:r>
      <w:r>
        <w:rPr>
          <w:rFonts w:hint="eastAsia"/>
        </w:rPr>
        <w:t>　　　　二、激光水平仪三脚架实施品牌战略的意义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三、激光水平仪三脚架企业品牌的现状分析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四、我国激光水平仪三脚架企业的品牌战略</w:t>
      </w:r>
      <w:r>
        <w:rPr>
          <w:rFonts w:hint="eastAsia"/>
        </w:rPr>
        <w:br/>
      </w:r>
      <w:r>
        <w:rPr>
          <w:rFonts w:hint="eastAsia"/>
        </w:rPr>
        <w:t>　　　　五、激光水平仪三脚架品牌战略管理的策略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激光水平仪三脚架经营策略分析</w:t>
      </w:r>
      <w:r>
        <w:rPr>
          <w:rFonts w:hint="eastAsia"/>
        </w:rPr>
        <w:br/>
      </w:r>
      <w:r>
        <w:rPr>
          <w:rFonts w:hint="eastAsia"/>
        </w:rPr>
        <w:t>　　　　一、激光水平仪三脚架市场细分策略</w:t>
      </w:r>
      <w:r>
        <w:rPr>
          <w:rFonts w:hint="eastAsia"/>
        </w:rPr>
        <w:br/>
      </w:r>
      <w:r>
        <w:rPr>
          <w:rFonts w:hint="eastAsia"/>
        </w:rPr>
        <w:t>　　　　二、激光水平仪三脚架市场创新策略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四、激光水平仪三脚架新产品差异化战略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激光水平仪三脚架行业投资战略研究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一、2024-2030年激光水平仪三脚架行业投资战略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激光水平仪三脚架行业类别</w:t>
      </w:r>
      <w:r>
        <w:rPr>
          <w:rFonts w:hint="eastAsia"/>
        </w:rPr>
        <w:br/>
      </w:r>
      <w:r>
        <w:rPr>
          <w:rFonts w:hint="eastAsia"/>
        </w:rPr>
        <w:t>　　图表 激光水平仪三脚架行业产业链调研</w:t>
      </w:r>
      <w:r>
        <w:rPr>
          <w:rFonts w:hint="eastAsia"/>
        </w:rPr>
        <w:br/>
      </w:r>
      <w:r>
        <w:rPr>
          <w:rFonts w:hint="eastAsia"/>
        </w:rPr>
        <w:t>　　图表 激光水平仪三脚架行业现状</w:t>
      </w:r>
      <w:r>
        <w:rPr>
          <w:rFonts w:hint="eastAsia"/>
        </w:rPr>
        <w:br/>
      </w:r>
      <w:r>
        <w:rPr>
          <w:rFonts w:hint="eastAsia"/>
        </w:rPr>
        <w:t>　　图表 激光水平仪三脚架行业标准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2018-2023年中国激光水平仪三脚架行业市场规模</w:t>
      </w:r>
      <w:r>
        <w:rPr>
          <w:rFonts w:hint="eastAsia"/>
        </w:rPr>
        <w:br/>
      </w:r>
      <w:r>
        <w:rPr>
          <w:rFonts w:hint="eastAsia"/>
        </w:rPr>
        <w:t>　　图表 2023年中国激光水平仪三脚架行业产能</w:t>
      </w:r>
      <w:r>
        <w:rPr>
          <w:rFonts w:hint="eastAsia"/>
        </w:rPr>
        <w:br/>
      </w:r>
      <w:r>
        <w:rPr>
          <w:rFonts w:hint="eastAsia"/>
        </w:rPr>
        <w:t>　　图表 2018-2023年中国激光水平仪三脚架行业产量统计</w:t>
      </w:r>
      <w:r>
        <w:rPr>
          <w:rFonts w:hint="eastAsia"/>
        </w:rPr>
        <w:br/>
      </w:r>
      <w:r>
        <w:rPr>
          <w:rFonts w:hint="eastAsia"/>
        </w:rPr>
        <w:t>　　图表 激光水平仪三脚架行业动态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2018-2023年中国激光水平仪三脚架市场需求量</w:t>
      </w:r>
      <w:r>
        <w:rPr>
          <w:rFonts w:hint="eastAsia"/>
        </w:rPr>
        <w:br/>
      </w:r>
      <w:r>
        <w:rPr>
          <w:rFonts w:hint="eastAsia"/>
        </w:rPr>
        <w:t>　　图表 2023年中国激光水平仪三脚架行业需求区域调研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2018-2023年中国激光水平仪三脚架行情</w:t>
      </w:r>
      <w:r>
        <w:rPr>
          <w:rFonts w:hint="eastAsia"/>
        </w:rPr>
        <w:br/>
      </w:r>
      <w:r>
        <w:rPr>
          <w:rFonts w:hint="eastAsia"/>
        </w:rPr>
        <w:t>　　图表 2018-2023年中国激光水平仪三脚架价格走势图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2018-2023年中国激光水平仪三脚架行业销售收入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2018-2023年中国激光水平仪三脚架行业盈利情况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2018-2023年中国激光水平仪三脚架行业利润总额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2018-2023年中国激光水平仪三脚架进口统计</w:t>
      </w:r>
      <w:r>
        <w:rPr>
          <w:rFonts w:hint="eastAsia"/>
        </w:rPr>
        <w:br/>
      </w:r>
      <w:r>
        <w:rPr>
          <w:rFonts w:hint="eastAsia"/>
        </w:rPr>
        <w:t>　　图表 2018-2023年中国激光水平仪三脚架出口统计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2018-2023年中国激光水平仪三脚架行业企业数量统计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**地区激光水平仪三脚架市场规模</w:t>
      </w:r>
      <w:r>
        <w:rPr>
          <w:rFonts w:hint="eastAsia"/>
        </w:rPr>
        <w:br/>
      </w:r>
      <w:r>
        <w:rPr>
          <w:rFonts w:hint="eastAsia"/>
        </w:rPr>
        <w:t>　　图表 **地区激光水平仪三脚架行业市场需求</w:t>
      </w:r>
      <w:r>
        <w:rPr>
          <w:rFonts w:hint="eastAsia"/>
        </w:rPr>
        <w:br/>
      </w:r>
      <w:r>
        <w:rPr>
          <w:rFonts w:hint="eastAsia"/>
        </w:rPr>
        <w:t>　　图表 **地区激光水平仪三脚架市场调研</w:t>
      </w:r>
      <w:r>
        <w:rPr>
          <w:rFonts w:hint="eastAsia"/>
        </w:rPr>
        <w:br/>
      </w:r>
      <w:r>
        <w:rPr>
          <w:rFonts w:hint="eastAsia"/>
        </w:rPr>
        <w:t>　　图表 **地区激光水平仪三脚架行业市场需求分析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**地区激光水平仪三脚架市场规模</w:t>
      </w:r>
      <w:r>
        <w:rPr>
          <w:rFonts w:hint="eastAsia"/>
        </w:rPr>
        <w:br/>
      </w:r>
      <w:r>
        <w:rPr>
          <w:rFonts w:hint="eastAsia"/>
        </w:rPr>
        <w:t>　　图表 **地区激光水平仪三脚架行业市场需求</w:t>
      </w:r>
      <w:r>
        <w:rPr>
          <w:rFonts w:hint="eastAsia"/>
        </w:rPr>
        <w:br/>
      </w:r>
      <w:r>
        <w:rPr>
          <w:rFonts w:hint="eastAsia"/>
        </w:rPr>
        <w:t>　　图表 **地区激光水平仪三脚架市场调研</w:t>
      </w:r>
      <w:r>
        <w:rPr>
          <w:rFonts w:hint="eastAsia"/>
        </w:rPr>
        <w:br/>
      </w:r>
      <w:r>
        <w:rPr>
          <w:rFonts w:hint="eastAsia"/>
        </w:rPr>
        <w:t>　　图表 **地区激光水平仪三脚架行业市场需求分析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激光水平仪三脚架行业竞争对手分析</w:t>
      </w:r>
      <w:r>
        <w:rPr>
          <w:rFonts w:hint="eastAsia"/>
        </w:rPr>
        <w:br/>
      </w:r>
      <w:r>
        <w:rPr>
          <w:rFonts w:hint="eastAsia"/>
        </w:rPr>
        <w:t>　　图表 激光水平仪三脚架重点企业（一）基本信息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激光水平仪三脚架重点企业（一）经营情况分析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激光水平仪三脚架重点企业（一）主要经济指标情况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激光水平仪三脚架重点企业（一）盈利能力情况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激光水平仪三脚架重点企业（一）偿债能力情况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激光水平仪三脚架重点企业（一）运营能力情况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激光水平仪三脚架重点企业（一）成长能力情况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激光水平仪三脚架重点企业（二）基本信息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激光水平仪三脚架重点企业（二）经营情况分析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激光水平仪三脚架重点企业（二）主要经济指标情况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激光水平仪三脚架重点企业（二）盈利能力情况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激光水平仪三脚架重点企业（二）偿债能力情况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激光水平仪三脚架重点企业（二）运营能力情况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激光水平仪三脚架重点企业（二）成长能力情况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激光水平仪三脚架重点企业（三）基本信息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激光水平仪三脚架重点企业（三）经营情况分析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激光水平仪三脚架重点企业（三）主要经济指标情况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激光水平仪三脚架重点企业（三）盈利能力情况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激光水平仪三脚架重点企业（三）偿债能力情况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激光水平仪三脚架重点企业（三）运营能力情况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激光水平仪三脚架重点企业（三）成长能力情况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2024-2030年中国激光水平仪三脚架行业产能预测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2024-2030年中国激光水平仪三脚架行业产量预测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2024-2030年中国激光水平仪三脚架市场需求预测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2024-2030年中国激光水平仪三脚架行业市场规模预测</w:t>
      </w:r>
      <w:r>
        <w:rPr>
          <w:rFonts w:hint="eastAsia"/>
        </w:rPr>
        <w:br/>
      </w:r>
      <w:r>
        <w:rPr>
          <w:rFonts w:hint="eastAsia"/>
        </w:rPr>
        <w:t>　　图表 激光水平仪三脚架行业准入条件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2024-2030年中国激光水平仪三脚架市场前景</w:t>
      </w:r>
      <w:r>
        <w:rPr>
          <w:rFonts w:hint="eastAsia"/>
        </w:rPr>
        <w:br/>
      </w:r>
      <w:r>
        <w:rPr>
          <w:rFonts w:hint="eastAsia"/>
        </w:rPr>
        <w:t>　　图表 2024-2030年中国激光水平仪三脚架行业信息化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2024-2030年中国激光水平仪三脚架行业风险分析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2024-2030年中国激光水平仪三脚架行业发展趋势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f5a730db642c6" w:history="1">
        <w:r>
          <w:rPr>
            <w:rStyle w:val="Hyperlink"/>
          </w:rPr>
          <w:t>2024-2030年中国激光水平仪三脚架市场现状与前景趋势分析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f5a730db642c6" w:history="1">
        <w:r>
          <w:rPr>
            <w:rStyle w:val="Hyperlink"/>
          </w:rPr>
          <w:t>https://www.20087.com/1/72/JiGuangShuiPingYiSanJiaoJiaFaZhanXianZhuangQianJing.html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强光水平仪、激光水平仪三脚架多高好用、三脚架水平仪使用方法图解、激光水平仪三脚架的作用什么、水平仪三角支架价格表、激光水平仪三脚架怎么安装、水平仪的全部配件图片、激光水平仪三脚架安装视频、水平仪支架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78139cecc4d00" w:history="1">
      <w:r>
        <w:rPr>
          <w:rStyle w:val="Hyperlink"/>
        </w:rPr>
        <w:t>2024-2030年中国激光水平仪三脚架市场现状与前景趋势分析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GuangShuiPingYiSanJiaoJiaFaZhanXianZhuangQianJing.html" TargetMode="External" Id="R84df5a730db6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GuangShuiPingYiSanJiaoJiaFaZhanXianZhuangQianJing.html" TargetMode="External" Id="R32478139cecc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2024-02-04T23:04:28Z</dcterms:created>
  <dcterms:modified xsi:type="dcterms:W3CDTF">2024-02-05T00:04:28Z</dcterms:modified>
  <dc:subject>2024-2030年中国激光水平仪三脚架市场现状与前景趋势分析</dc:subject>
  <dc:title>2024-2030年中国激光水平仪三脚架市场现状与前景趋势分析</dc:title>
  <cp:keywords>2024-2030年中国激光水平仪三脚架市场现状与前景趋势分析</cp:keywords>
  <dc:description>2024-2030年中国激光水平仪三脚架市场现状与前景趋势分析</dc:description>
</cp:coreProperties>
</file>