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8b078e06b44cb" w:history="1">
              <w:r>
                <w:rPr>
                  <w:rStyle w:val="Hyperlink"/>
                </w:rPr>
                <w:t>2025-2031年全球与中国生物质燃烧器市场研究及前景趋势分析报告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8b078e06b44cb" w:history="1">
              <w:r>
                <w:rPr>
                  <w:rStyle w:val="Hyperlink"/>
                </w:rPr>
                <w:t>2025-2031年全球与中国生物质燃烧器市场研究及前景趋势分析报告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8b078e06b44cb" w:history="1">
                <w:r>
                  <w:rPr>
                    <w:rStyle w:val="Hyperlink"/>
                  </w:rPr>
                  <w:t>https://www.20087.com/1/62/ShengWuZhiRanShaoQiFaZhanQuShiFenXi.html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烧器利用生物质燃料（如木材废料、农业废弃物等）产生热能，是可再生能源领域的重要组成部分。近年来，随着全球对减少温室气体排放的承诺，生物质燃烧器作为低碳替代能源的解决方案，受到广泛关注。技术进步，如高效燃烧和排放控制技术，提高了燃烧器的能源效率和环保性能。</w:t>
      </w:r>
      <w:r>
        <w:rPr>
          <w:rFonts w:hint="eastAsia"/>
        </w:rPr>
        <w:br/>
      </w:r>
      <w:r>
        <w:rPr>
          <w:rFonts w:hint="eastAsia"/>
        </w:rPr>
        <w:t>　　未来，生物质燃烧器的发展将更加聚焦于能效提升和多能源融合。通过优化燃烧过程，减少未完全燃烧产物的排放，提高热转化效率。同时，生物质燃烧器将与太阳能、风能等其他可再生能源系统结合，构建更加灵活和可持续的能源供应体系。此外，智能控制系统和远程监控技术的应用，将提高燃烧器的自动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8b078e06b44cb" w:history="1">
        <w:r>
          <w:rPr>
            <w:rStyle w:val="Hyperlink"/>
          </w:rPr>
          <w:t>2025-2031年全球与中国生物质燃烧器市场研究及前景趋势分析报告</w:t>
        </w:r>
      </w:hyperlink>
      <w:r>
        <w:rPr>
          <w:rFonts w:hint="eastAsia"/>
        </w:rPr>
        <w:t>》从产业链视角出发，系统分析了生物质燃烧器行业的市场现状与需求动态，详细解读了生物质燃烧器市场规模、价格波动及上下游影响因素。报告深入剖析了生物质燃烧器细分领域的发展特点，基于权威数据对市场前景及未来趋势进行了科学预测，同时揭示了生物质燃烧器重点企业的竞争格局与市场集中度变化。报告客观翔实地指出了生物质燃烧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生物质燃烧器行业概述及发展现状</w:t>
      </w:r>
      <w:r>
        <w:rPr>
          <w:rFonts w:hint="eastAsia"/>
        </w:rPr>
        <w:br/>
      </w:r>
      <w:r>
        <w:rPr>
          <w:rFonts w:hint="eastAsia"/>
        </w:rPr>
        <w:t>　　1.1 生物质燃烧器行业介绍</w:t>
      </w:r>
      <w:r>
        <w:rPr>
          <w:rFonts w:hint="eastAsia"/>
        </w:rPr>
        <w:br/>
      </w:r>
      <w:r>
        <w:rPr>
          <w:rFonts w:hint="eastAsia"/>
        </w:rPr>
        <w:t>　　1.2 生物质燃烧器主要种类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2024年不同种类生物质燃烧器产量占比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2020-2031年不同种类生物质燃烧器价格走势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生物质燃烧器主要应用领域分析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生物质燃烧器主要应用领域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2024年全球生物质燃烧器不同应用领域消费量占比分析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全球与中国生物质燃烧器市场发展现状对比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2020-2031年全球生物质燃烧器市场现状及发展趋势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2020-2031年中国生物质燃烧器市场现状及发展趋势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2020-2031年全球生物质燃烧器供需现状及趋势预测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2020-2031年全球生物质燃烧器产能、产量、产能利用率情况及趋势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2020-2031年全球生物质燃烧器产量、表观消费量情况及趋势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2020-2031年中国生物质燃烧器供需现状及趋势预测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2020-2031年中国生物质燃烧器产能、产量、产能利用率情况及趋势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2020-2031年中国生物质燃烧器产量、表观消费量情况及趋势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2020-2031年中国生物质燃烧器产量、需求量、市场缺口情况及趋势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中国生物质燃烧器行业政策分析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全球与中国生物质燃烧器重点企业产量、产值、集中度分析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全球市场生物质燃烧器重点企业2024和2025年产量、产值对比分析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全球市场生物质燃烧器重点企业2024和2025年产量对比分析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全球市场生物质燃烧器重点企业2024和2025年产值对比分析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全球市场生物质燃烧器重点企业2024和2025年产品价格分析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中国市场生物质燃烧器重点企业2024和2025年产量、产值对比分析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中国市场生物质燃烧器重点企业2024和2025年产量对比分析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中国市场生物质燃烧器重点企业2024和2025年产值对比分析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生物质燃烧器重点厂商总部</w:t>
      </w:r>
      <w:r>
        <w:rPr>
          <w:rFonts w:hint="eastAsia"/>
        </w:rPr>
        <w:br/>
      </w:r>
      <w:r>
        <w:rPr>
          <w:rFonts w:hint="eastAsia"/>
        </w:rPr>
        <w:t>　　2.4 生物质燃烧器行业企业集中度分析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全球重点生物质燃烧器企业SWOT分析</w:t>
      </w:r>
      <w:r>
        <w:rPr>
          <w:rFonts w:hint="eastAsia"/>
        </w:rPr>
        <w:br/>
      </w:r>
      <w:r>
        <w:rPr>
          <w:rFonts w:hint="eastAsia"/>
        </w:rPr>
        <w:t>　　2.6 中国重点生物质燃烧器企业SWOT分析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2020-2031年全球主要地区生物质燃烧器产量、产值、市场份额情况及趋势预测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2020-2031年全球主要地区生物质燃烧器产量、产值及市场份额情况及趋势预测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2020-2031年全球主要地区生物质燃烧器产量及市场份额情况及趋势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2020-2031年全球主要地区生物质燃烧器产值及市场份额情况及趋势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2020-2031年中国市场生物质燃烧器产量、产值情况及趋势预测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2020-2031年北美市场生物质燃烧器产量、产值情况及趋势预测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2020-2031年欧洲市场生物质燃烧器产量、产值情况及趋势预测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2020-2031年日本市场生物质燃烧器产量、产值情况及趋势预测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2020-2031年全球主要地区生物质燃烧器消费量、市场份额及发展趋势分析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2020-2031年全球主要地区生物质燃烧器消费量、市场份额及发展趋势预测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2020-2031年中国市场生物质燃烧器消费情况及发展趋势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2020-2031年北美市场生物质燃烧器消费情况及发展趋势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2020-2031年欧洲市场生物质燃烧器消费情况及发展趋势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2020-2031年日本市场生物质燃烧器消费情况及发展趋势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生物质燃烧器行业重点企业调研分析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企业生物质燃烧器产品</w:t>
      </w:r>
      <w:r>
        <w:rPr>
          <w:rFonts w:hint="eastAsia"/>
        </w:rPr>
        <w:br/>
      </w:r>
      <w:r>
        <w:rPr>
          <w:rFonts w:hint="eastAsia"/>
        </w:rPr>
        <w:t>　　　　5.1.3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企业生物质燃烧器产品</w:t>
      </w:r>
      <w:r>
        <w:rPr>
          <w:rFonts w:hint="eastAsia"/>
        </w:rPr>
        <w:br/>
      </w:r>
      <w:r>
        <w:rPr>
          <w:rFonts w:hint="eastAsia"/>
        </w:rPr>
        <w:t>　　　　5.2.3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企业生物质燃烧器产品</w:t>
      </w:r>
      <w:r>
        <w:rPr>
          <w:rFonts w:hint="eastAsia"/>
        </w:rPr>
        <w:br/>
      </w:r>
      <w:r>
        <w:rPr>
          <w:rFonts w:hint="eastAsia"/>
        </w:rPr>
        <w:t>　　　　5.3.3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企业生物质燃烧器产品</w:t>
      </w:r>
      <w:r>
        <w:rPr>
          <w:rFonts w:hint="eastAsia"/>
        </w:rPr>
        <w:br/>
      </w:r>
      <w:r>
        <w:rPr>
          <w:rFonts w:hint="eastAsia"/>
        </w:rPr>
        <w:t>　　　　5.4.3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企业生物质燃烧器产品</w:t>
      </w:r>
      <w:r>
        <w:rPr>
          <w:rFonts w:hint="eastAsia"/>
        </w:rPr>
        <w:br/>
      </w:r>
      <w:r>
        <w:rPr>
          <w:rFonts w:hint="eastAsia"/>
        </w:rPr>
        <w:t>　　　　5.5.3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企业生物质燃烧器产品</w:t>
      </w:r>
      <w:r>
        <w:rPr>
          <w:rFonts w:hint="eastAsia"/>
        </w:rPr>
        <w:br/>
      </w:r>
      <w:r>
        <w:rPr>
          <w:rFonts w:hint="eastAsia"/>
        </w:rPr>
        <w:t>　　　　5.6.3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企业生物质燃烧器产品</w:t>
      </w:r>
      <w:r>
        <w:rPr>
          <w:rFonts w:hint="eastAsia"/>
        </w:rPr>
        <w:br/>
      </w:r>
      <w:r>
        <w:rPr>
          <w:rFonts w:hint="eastAsia"/>
        </w:rPr>
        <w:t>　　　　5.7.3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企业生物质燃烧器产品</w:t>
      </w:r>
      <w:r>
        <w:rPr>
          <w:rFonts w:hint="eastAsia"/>
        </w:rPr>
        <w:br/>
      </w:r>
      <w:r>
        <w:rPr>
          <w:rFonts w:hint="eastAsia"/>
        </w:rPr>
        <w:t>　　　　5.8.3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企业生物质燃烧器产品</w:t>
      </w:r>
      <w:r>
        <w:rPr>
          <w:rFonts w:hint="eastAsia"/>
        </w:rPr>
        <w:br/>
      </w:r>
      <w:r>
        <w:rPr>
          <w:rFonts w:hint="eastAsia"/>
        </w:rPr>
        <w:t>　　　　5.9.3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企业生物质燃烧器产品</w:t>
      </w:r>
      <w:r>
        <w:rPr>
          <w:rFonts w:hint="eastAsia"/>
        </w:rPr>
        <w:br/>
      </w:r>
      <w:r>
        <w:rPr>
          <w:rFonts w:hint="eastAsia"/>
        </w:rPr>
        <w:t>　　　　5.10.3 企业生物质燃烧器产量、价格、收入、成本、毛利情况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2020-2031不同种类生物质燃烧器产量、价格、产值及市场份额情况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全球市场不同种类生物质燃烧器产量、产值及市场份额情况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2020-2031年全球市场不同种类生物质燃烧器产量、市场份额情况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2020-2031年全球市场不同种类生物质燃烧器产值、市场份额情况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2020-2031年全球市场不同种类生物质燃烧器价格走势分析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中国市场不同种类生物质燃烧器产量、产值及市场份额情况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2020-2031年中国市场不同种类生物质燃烧器产量、市场份额情况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2020-2031年中国市场不同种类生物质燃烧器产值、市场份额情况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2020-2031年中国市场不同种类生物质燃烧器价格走势分析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生物质燃烧器上游原料及下游主要应用领域分析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生物质燃烧器产业链分析</w:t>
      </w:r>
      <w:r>
        <w:rPr>
          <w:rFonts w:hint="eastAsia"/>
        </w:rPr>
        <w:br/>
      </w:r>
      <w:r>
        <w:rPr>
          <w:rFonts w:hint="eastAsia"/>
        </w:rPr>
        <w:t>　　7.2 生物质燃烧器产业上游供应分析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2020-2031年全球市场生物质燃烧器下游主要应用领域消费量、市场份额情况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2020-2031年中国市场生物质燃烧器下游主要应用领域消费量、市场份额及增长情况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2020-2031年中国市场生物质燃烧器产量、消费量、进出口分析及发展趋势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2020-2031年中国市场生物质燃烧器产量、消费量、进出口分析及发展趋势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2020-2031年中国市场生物质燃烧器进出口贸易趋势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中国市场生物质燃烧器主要进口来源</w:t>
      </w:r>
      <w:r>
        <w:rPr>
          <w:rFonts w:hint="eastAsia"/>
        </w:rPr>
        <w:br/>
      </w:r>
      <w:r>
        <w:rPr>
          <w:rFonts w:hint="eastAsia"/>
        </w:rPr>
        <w:t>　　8.4 中国市场生物质燃烧器主要出口目的地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2025年中国市场生物质燃烧器主要地区分布</w:t>
      </w:r>
      <w:r>
        <w:rPr>
          <w:rFonts w:hint="eastAsia"/>
        </w:rPr>
        <w:br/>
      </w:r>
      <w:r>
        <w:rPr>
          <w:rFonts w:hint="eastAsia"/>
        </w:rPr>
        <w:t>　　9.1 中国生物质燃烧器生产地区分布</w:t>
      </w:r>
      <w:r>
        <w:rPr>
          <w:rFonts w:hint="eastAsia"/>
        </w:rPr>
        <w:br/>
      </w:r>
      <w:r>
        <w:rPr>
          <w:rFonts w:hint="eastAsia"/>
        </w:rPr>
        <w:t>　　9.2 中国生物质燃烧器消费地区分布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影响中国市场生物质燃烧器供需因素分析</w:t>
      </w:r>
      <w:r>
        <w:rPr>
          <w:rFonts w:hint="eastAsia"/>
        </w:rPr>
        <w:br/>
      </w:r>
      <w:r>
        <w:rPr>
          <w:rFonts w:hint="eastAsia"/>
        </w:rPr>
        <w:t>　　10.1 生物质燃烧器及相关行业技术发展概况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2020-2031年生物质燃烧器进出口贸易现状及趋势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2020-2031年生物质燃烧器产品技术趋势与价格走势预测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生物质燃烧器行业市场环境发展趋势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2020-2031年不同种类生物质燃烧器产品技术发展趋势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2020-2031年生物质燃烧器价格走势预测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生物质燃烧器销售渠道分析及建议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国内市场生物质燃烧器销售渠道分析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当前生物质燃烧器主要销售模式及销售渠道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2020-2031年国内市场生物质燃烧器销售模式及销售渠道趋势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海外市场生物质燃烧器销售渠道分析</w:t>
      </w:r>
      <w:r>
        <w:rPr>
          <w:rFonts w:hint="eastAsia"/>
        </w:rPr>
        <w:br/>
      </w:r>
      <w:r>
        <w:rPr>
          <w:rFonts w:hint="eastAsia"/>
        </w:rPr>
        <w:t>　　12.3 生物质燃烧器行业营销策略建议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生物质燃烧器市场定位及目标消费者分析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生物质燃烧器行业营销模式及销售渠道建议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生物质燃烧器产品介绍</w:t>
      </w:r>
      <w:r>
        <w:rPr>
          <w:rFonts w:hint="eastAsia"/>
        </w:rPr>
        <w:br/>
      </w:r>
      <w:r>
        <w:rPr>
          <w:rFonts w:hint="eastAsia"/>
        </w:rPr>
        <w:t>　　表 生物质燃烧器产品分类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2025年全球不同种类生物质燃烧器产量份额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2020-2031年不同种类生物质燃烧器价格及趋势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生物质燃烧器主要应用领域</w:t>
      </w:r>
      <w:r>
        <w:rPr>
          <w:rFonts w:hint="eastAsia"/>
        </w:rPr>
        <w:br/>
      </w:r>
      <w:r>
        <w:rPr>
          <w:rFonts w:hint="eastAsia"/>
        </w:rPr>
        <w:t>　　图 全球2025年生物质燃烧器不同应用领域消费量份额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2020-2031年全球市场生物质燃烧器产值及增长情况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2020-2031年中国市场生物质燃烧器产量、增长率及趋势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2020-2031年中国市场生物质燃烧器产值、增长率及趋势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2020-2031年全球生物质燃烧器产能、产量、产能利用率及趋势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2020-2031年全球生物质燃烧器产量、表观消费量及趋势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2020-2031年中国生物质燃烧器产能、产量、产能利用率及趋势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2020-2031年中国生物质燃烧器产量、表观消费量及趋势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2020-2031年中国生物质燃烧器产量、市场需求量及趋势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生物质燃烧器行业政策分析</w:t>
      </w:r>
      <w:r>
        <w:rPr>
          <w:rFonts w:hint="eastAsia"/>
        </w:rPr>
        <w:br/>
      </w:r>
      <w:r>
        <w:rPr>
          <w:rFonts w:hint="eastAsia"/>
        </w:rPr>
        <w:t>　　表 全球市场生物质燃烧器重点企业2024和2025年产量对比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全球市场生物质燃烧器重点企业2024和2025年产量、市场份额统计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全球市场生物质燃烧器重点企业2025年产量、市场份额统计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全球市场生物质燃烧器重点企业2025年产量、市场份额统计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全球市场生物质燃烧器重点企业2024和2025年产值对比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全球市场生物质燃烧器重点企业2024和2025年产值市场份额统计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全球市场生物质燃烧器重点企业2025年产值、市场份额统计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全球市场生物质燃烧器重点企业2025年产值、市场份额统计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全球市场生物质燃烧器重点企业2024和2025年产品价格统计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中国市场生物质燃烧器重点企业2024和2025年产量对比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中国市场生物质燃烧器重点企业2024和2025年产量市场份额统计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中国市场生物质燃烧器重点企业2025年产量、市场份额统计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中国市场生物质燃烧器重点企业2025年产量、市场份额统计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中国市场生物质燃烧器重点企业2024和2025年产值对比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中国市场生物质燃烧器重点企业2024和2025年产值市场份额统计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中国市场生物质燃烧器重点企业2025年产值、市场份额统计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中国市场生物质燃烧器重点企业2025年产值、市场份额统计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生物质燃烧器企业总部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2024和2025年全球市场生物质燃烧器重点企业产值市场份额对比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全球生物质燃烧器重点企业SWOT分析</w:t>
      </w:r>
      <w:r>
        <w:rPr>
          <w:rFonts w:hint="eastAsia"/>
        </w:rPr>
        <w:br/>
      </w:r>
      <w:r>
        <w:rPr>
          <w:rFonts w:hint="eastAsia"/>
        </w:rPr>
        <w:t>　　表 中国生物质燃烧器重点企业SWOT分析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2020-2025年全球主要地区生物质燃烧器产量统计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2025-2031年全球主要地区生物质燃烧器产量预测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2020-2031年全球主要地区生物质燃烧器产量市场份额统计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2025年全球主要地区生物质燃烧器产量市场份额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2020-2025年全球主要地区生物质燃烧器产值统计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2025-2031年全球主要地区生物质燃烧器产值预测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2020-2031年全球主要地区生物质燃烧器产值市场份额统计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2025年全球主要地区生物质燃烧器产值市场份额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2020-2031年中国市场生物质燃烧器产值及增长情况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2020-2031年北美市场生物质燃烧器产值及增长情况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2020-2031年欧洲市场生物质燃烧器产值及增长情况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2020-2031年日本市场生物质燃烧器产值及增长情况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2020-2025年全球主要地区生物质燃烧器消费量统计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2025-2031年全球主要地区生物质燃烧器消费量预测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2020-2031年全球主要地区生物质燃烧器消费量市场份额统计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2025年全球主要地区生物质燃烧器消费量市场份额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2020-2031年日本市场生物质燃烧器消费量、增长率及趋势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重点企业（十）生物质燃烧器产品情况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重点企业（十）2024-2025年生物质燃烧器产量、价格、收入、成本、毛利情况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2020-2025年全球市场不同种类生物质燃烧器产量统计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2025-2031年全球市场不同种类生物质燃烧器产量预测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2020-2031年全球市场不同种类生物质燃烧器产量市场份额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2020-2025年全球市场不同种类生物质燃烧器产值统计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2025-2031年全球市场不同种类生物质燃烧器产值预测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2020-2031年全球市场不同种类生物质燃烧器产值市场份额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2020-2031年全球市场不同种类生物质燃烧器价格走势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2020-2025年中国市场不同种类生物质燃烧器产量统计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2025-2031年中国市场不同种类生物质燃烧器产量预测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2020-2031年中国市场不同种类生物质燃烧器产量市场份额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2020-2025年中国市场不同种类生物质燃烧器产值统计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2025-2031年中国市场不同种类生物质燃烧器产值预测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2020-2031年中国市场不同种类生物质燃烧器产值市场份额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2020-2031年中国市场不同种类生物质燃烧器价格走势</w:t>
      </w:r>
      <w:r>
        <w:rPr>
          <w:rFonts w:hint="eastAsia"/>
        </w:rPr>
        <w:br/>
      </w:r>
      <w:r>
        <w:rPr>
          <w:rFonts w:hint="eastAsia"/>
        </w:rPr>
        <w:t>　　图 生物质燃烧器产业链</w:t>
      </w:r>
      <w:r>
        <w:rPr>
          <w:rFonts w:hint="eastAsia"/>
        </w:rPr>
        <w:br/>
      </w:r>
      <w:r>
        <w:rPr>
          <w:rFonts w:hint="eastAsia"/>
        </w:rPr>
        <w:t>　　表 生物质燃烧器原材料</w:t>
      </w:r>
      <w:r>
        <w:rPr>
          <w:rFonts w:hint="eastAsia"/>
        </w:rPr>
        <w:br/>
      </w:r>
      <w:r>
        <w:rPr>
          <w:rFonts w:hint="eastAsia"/>
        </w:rPr>
        <w:t>　　表 生物质燃烧器上游原料供应商及联系方式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2020-2025年全球市场生物质燃烧器主要应用领域消费量统计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2025-2031年全球市场生物质燃烧器主要应用领域消费量预测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2020-2031年全球市场生物质燃烧器主要应用领域消费量市场份额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2025年全球市场生物质燃烧器主要应用领域消费量市场份额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2020-2031年全球市场生物质燃烧器主要应用领域消费量增长率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2020-2025年中国市场生物质燃烧器主要应用领域消费量统计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2025-2031年中国市场生物质燃烧器主要应用领域消费量预测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2020-2031年中国市场生物质燃烧器主要应用领域消费量市场份额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2020-2031年中国市场生物质燃烧器主要应用领域消费量增长率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2020-2025年中国市场生物质燃烧器产量、消费量、进出口情况分析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2025-2031年中国市场生物质燃烧器产量、消费量、进出口情况预测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2020-2031年中国市场生物质燃烧器进出口量</w:t>
      </w:r>
      <w:r>
        <w:rPr>
          <w:rFonts w:hint="eastAsia"/>
        </w:rPr>
        <w:br/>
      </w:r>
      <w:r>
        <w:rPr>
          <w:rFonts w:hint="eastAsia"/>
        </w:rPr>
        <w:t>　　图 2025年生物质燃烧器生产地区分布</w:t>
      </w:r>
      <w:r>
        <w:rPr>
          <w:rFonts w:hint="eastAsia"/>
        </w:rPr>
        <w:br/>
      </w:r>
      <w:r>
        <w:rPr>
          <w:rFonts w:hint="eastAsia"/>
        </w:rPr>
        <w:t>　　图 2025年生物质燃烧器消费地区分布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2020-2031年中国生物质燃烧器进口量及趋势预测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2020-2031年中国生物质燃烧器出口量及趋势预测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2025-2031年不同种类生物质燃烧器产量占比</w:t>
      </w:r>
      <w:r>
        <w:rPr>
          <w:rFonts w:hint="eastAsia"/>
        </w:rPr>
        <w:br/>
      </w:r>
      <w:r>
        <w:rPr>
          <w:rFonts w:hint="eastAsia"/>
        </w:rPr>
        <w:t>　　图 2025-2031年生物质燃烧器价格走势预测</w:t>
      </w:r>
      <w:r>
        <w:rPr>
          <w:rFonts w:hint="eastAsia"/>
        </w:rPr>
        <w:br/>
      </w:r>
      <w:r>
        <w:rPr>
          <w:rFonts w:hint="eastAsia"/>
        </w:rPr>
        <w:t>　　图 国内市场生物质燃烧器未来销售渠道趋势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8b078e06b44cb" w:history="1">
        <w:r>
          <w:rPr>
            <w:rStyle w:val="Hyperlink"/>
          </w:rPr>
          <w:t>2025-2031年全球与中国生物质燃烧器市场研究及前景趋势分析报告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8b078e06b44cb" w:history="1">
        <w:r>
          <w:rPr>
            <w:rStyle w:val="Hyperlink"/>
          </w:rPr>
          <w:t>https://www.20087.com/1/62/ShengWuZhiRanShaoQiFaZhanQuShiFenXi.html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热点：最先进的生物质燃烧机、生物质燃烧器 生物质燃烧炉、2024年生物质锅炉政策、生物质燃烧器规格型号、生物燃烧颗粒设备价格、生物质燃烧器属于淘汰设备吗2024年、生物质颗粒锅炉、生物质燃烧器对燃料的要求、电热管生产厂家加热管厂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ce579dd5e4948" w:history="1">
      <w:r>
        <w:rPr>
          <w:rStyle w:val="Hyperlink"/>
        </w:rPr>
        <w:t>2025-2031年全球与中国生物质燃烧器市场研究及前景趋势分析报告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engWuZhiRanShaoQiFaZhanQuShiFenXi.html" TargetMode="External" Id="R9b48b078e06b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engWuZhiRanShaoQiFaZhanQuShiFenXi.html" TargetMode="External" Id="Rc2ace579dd5e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2024-12-21T04:12:00Z</dcterms:created>
  <dcterms:modified xsi:type="dcterms:W3CDTF">2024-12-21T05:12:00Z</dcterms:modified>
  <dc:subject>2025-2031年全球与中国生物质燃烧器市场研究及前景趋势分析报告</dc:subject>
  <dc:title>2025-2031年全球与中国生物质燃烧器市场研究及前景趋势分析报告</dc:title>
  <cp:keywords>2025-2031年全球与中国生物质燃烧器市场研究及前景趋势分析报告</cp:keywords>
  <dc:description>2025-2031年全球与中国生物质燃烧器市场研究及前景趋势分析报告</dc:description>
</cp:coreProperties>
</file>