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0deedd15f4fc7" w:history="1">
              <w:r>
                <w:rPr>
                  <w:rStyle w:val="Hyperlink"/>
                </w:rPr>
                <w:t>全球与中国笑气检测仪行业发展调研及行业前景分析报告（2024-2030年）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0deedd15f4fc7" w:history="1">
              <w:r>
                <w:rPr>
                  <w:rStyle w:val="Hyperlink"/>
                </w:rPr>
                <w:t>全球与中国笑气检测仪行业发展调研及行业前景分析报告（2024-2030年）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0deedd15f4fc7" w:history="1">
                <w:r>
                  <w:rPr>
                    <w:rStyle w:val="Hyperlink"/>
                  </w:rPr>
                  <w:t>https://www.20087.com/1/82/XiaoQiJianCeYiFaZhanQianJingFenXi.html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笑气检测仪是一种专门用于检测环境中一氧化二氮（N?O，俗称“笑气”）浓度的便携式或固定式仪器，常用于医疗麻醉、食品加工、科研实验室、娱乐场所安全监管等场合。当前，笑气检测仪在灵敏度、响应速度、稳定性、操作便利性等方面均有显著提升。采用高性能传感器技术和先进的信号处理算法，能够快速准确地检测低至ppm级别的笑气浓度。仪器具备自动校准、数据记录、无线传输等功能，简化操作流程，提高检测效率。部分高端型号还具备气体泄漏定位、实时报警、远程监控等高级功能，有效保障人员健康和生产安全。</w:t>
      </w:r>
      <w:r>
        <w:rPr>
          <w:rFonts w:hint="eastAsia"/>
        </w:rPr>
        <w:br/>
      </w:r>
      <w:r>
        <w:rPr>
          <w:rFonts w:hint="eastAsia"/>
        </w:rPr>
        <w:t>　　笑气检测仪行业将沿着小型化、智能化、专业化及法规适应性方向发展。一是小型化趋势明显，检测仪体积将进一步减小，轻便易携，适应更多应用场景。二是智能化水平提升，将集成人工智能、云计算等技术，实现自动数据分析、风险评估、预测预警等功能，为用户提供全面的气体安全解决方案。三是专业化设计将更加突出，针对不同行业需求开发专用型笑气检测仪，如医疗专用型、食品安全型、环境监测型等，提供针对性强、功能契合的专业化服务。四是法规适应性增强，随着各国对笑气监管政策的收紧，检测仪将更紧密贴合法规要求，如加强数据安全性、符合特定标准认证、支持法规报告导出等，确保用户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0deedd15f4fc7" w:history="1">
        <w:r>
          <w:rPr>
            <w:rStyle w:val="Hyperlink"/>
          </w:rPr>
          <w:t>全球与中国笑气检测仪行业发展调研及行业前景分析报告（2024-2030年）</w:t>
        </w:r>
      </w:hyperlink>
      <w:r>
        <w:rPr>
          <w:rFonts w:hint="eastAsia"/>
        </w:rPr>
        <w:t>》基于国家统计局及相关协会的权威数据，系统研究了笑气检测仪行业的市场需求、市场规模及产业链现状，分析了笑气检测仪价格波动、细分市场动态及重点企业的经营表现，科学预测了笑气检测仪市场前景与发展趋势，揭示了潜在需求与投资机会，同时指出了笑气检测仪行业可能面临的风险。通过对笑气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中国笑气检测仪概述</w:t>
      </w:r>
      <w:r>
        <w:rPr>
          <w:rFonts w:hint="eastAsia"/>
        </w:rPr>
        <w:br/>
      </w:r>
      <w:r>
        <w:rPr>
          <w:rFonts w:hint="eastAsia"/>
        </w:rPr>
        <w:t>　　第一节 笑气检测仪行业定义</w:t>
      </w:r>
      <w:r>
        <w:rPr>
          <w:rFonts w:hint="eastAsia"/>
        </w:rPr>
        <w:br/>
      </w:r>
      <w:r>
        <w:rPr>
          <w:rFonts w:hint="eastAsia"/>
        </w:rPr>
        <w:t>　　第二节 笑气检测仪行业发展特性</w:t>
      </w:r>
      <w:r>
        <w:rPr>
          <w:rFonts w:hint="eastAsia"/>
        </w:rPr>
        <w:br/>
      </w:r>
      <w:r>
        <w:rPr>
          <w:rFonts w:hint="eastAsia"/>
        </w:rPr>
        <w:t>　　第三节 笑气检测仪产业链分析</w:t>
      </w:r>
      <w:r>
        <w:rPr>
          <w:rFonts w:hint="eastAsia"/>
        </w:rPr>
        <w:br/>
      </w:r>
      <w:r>
        <w:rPr>
          <w:rFonts w:hint="eastAsia"/>
        </w:rPr>
        <w:t>　　第四节 笑气检测仪行业生命周期分析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国外主要笑气检测仪市场发展概况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全球笑气检测仪市场发展分析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欧洲地区主要国家笑气检测仪市场概况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北美地区笑气检测仪市场概况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亚洲地区主要国家笑气检测仪市场概况</w:t>
      </w:r>
      <w:r>
        <w:rPr>
          <w:rFonts w:hint="eastAsia"/>
        </w:rPr>
        <w:br/>
      </w:r>
      <w:r>
        <w:rPr>
          <w:rFonts w:hint="eastAsia"/>
        </w:rPr>
        <w:t>　　第五节 全球笑气检测仪市场发展预测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中国笑气检测仪发展环境分析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笑气检测仪行业相关政策、标准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笑气检测仪行业相关发展规划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中国笑气检测仪技术发展分析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当前笑气检测仪技术发展现状分析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笑气检测仪生产中需注意的问题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笑气检测仪行业主要技术发展趋势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笑气检测仪市场特性分析</w:t>
      </w:r>
      <w:r>
        <w:rPr>
          <w:rFonts w:hint="eastAsia"/>
        </w:rPr>
        <w:br/>
      </w:r>
      <w:r>
        <w:rPr>
          <w:rFonts w:hint="eastAsia"/>
        </w:rPr>
        <w:t>　　第一节 笑气检测仪行业集中度分析</w:t>
      </w:r>
      <w:r>
        <w:rPr>
          <w:rFonts w:hint="eastAsia"/>
        </w:rPr>
        <w:br/>
      </w:r>
      <w:r>
        <w:rPr>
          <w:rFonts w:hint="eastAsia"/>
        </w:rPr>
        <w:t>　　第二节 笑气检测仪行业SWOT分析</w:t>
      </w:r>
      <w:r>
        <w:rPr>
          <w:rFonts w:hint="eastAsia"/>
        </w:rPr>
        <w:br/>
      </w:r>
      <w:r>
        <w:rPr>
          <w:rFonts w:hint="eastAsia"/>
        </w:rPr>
        <w:t>　　　　一、笑气检测仪行业优势</w:t>
      </w:r>
      <w:r>
        <w:rPr>
          <w:rFonts w:hint="eastAsia"/>
        </w:rPr>
        <w:br/>
      </w:r>
      <w:r>
        <w:rPr>
          <w:rFonts w:hint="eastAsia"/>
        </w:rPr>
        <w:t>　　　　二、笑气检测仪行业劣势</w:t>
      </w:r>
      <w:r>
        <w:rPr>
          <w:rFonts w:hint="eastAsia"/>
        </w:rPr>
        <w:br/>
      </w:r>
      <w:r>
        <w:rPr>
          <w:rFonts w:hint="eastAsia"/>
        </w:rPr>
        <w:t>　　　　三、笑气检测仪行业机会</w:t>
      </w:r>
      <w:r>
        <w:rPr>
          <w:rFonts w:hint="eastAsia"/>
        </w:rPr>
        <w:br/>
      </w:r>
      <w:r>
        <w:rPr>
          <w:rFonts w:hint="eastAsia"/>
        </w:rPr>
        <w:t>　　　　四、笑气检测仪行业风险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中国笑气检测仪发展现状</w:t>
      </w:r>
      <w:r>
        <w:rPr>
          <w:rFonts w:hint="eastAsia"/>
        </w:rPr>
        <w:br/>
      </w:r>
      <w:r>
        <w:rPr>
          <w:rFonts w:hint="eastAsia"/>
        </w:rPr>
        <w:t>　　第一节 中国笑气检测仪市场现状分析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中国笑气检测仪行业产量情况分析及预测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一、笑气检测仪总体产能规模</w:t>
      </w:r>
      <w:r>
        <w:rPr>
          <w:rFonts w:hint="eastAsia"/>
        </w:rPr>
        <w:br/>
      </w:r>
      <w:r>
        <w:rPr>
          <w:rFonts w:hint="eastAsia"/>
        </w:rPr>
        <w:t>　　　　二、笑气检测仪生产区域分布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三、2018-2023年中国笑气检测仪产量统计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四、2024-2030年中国笑气检测仪产量预测</w:t>
      </w:r>
      <w:r>
        <w:rPr>
          <w:rFonts w:hint="eastAsia"/>
        </w:rPr>
        <w:br/>
      </w:r>
      <w:r>
        <w:rPr>
          <w:rFonts w:hint="eastAsia"/>
        </w:rPr>
        <w:t>　　第三节 中国笑气检测仪市场需求分析及预测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一、中国笑气检测仪市场需求特点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二、2018-2023年中国笑气检测仪市场需求量统计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三、2024-2030年中国笑气检测仪市场需求量预测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中国笑气检测仪价格趋势分析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一、2018-2023年中国笑气检测仪市场价格趋势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二、2024-2030年中国笑气检测仪市场价格走势预测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2018-2023年笑气检测仪行业经济运行状况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2018-2023年中国笑气检测仪行业盈利能力分析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2018-2023年中国笑气检测仪行业发展能力分析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2018-2023年笑气检测仪行业偿债能力分析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2018-2023年笑气检测仪制造企业数量分析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笑气检测仪行业上、下游市场分析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笑气检测仪行业上游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笑气检测仪行业下游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中国笑气检测仪行业重点地区发展分析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笑气检测仪行业重点区域市场结构调研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**地区笑气检测仪市场发展分析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**地区笑气检测仪市场发展分析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**地区笑气检测仪市场发展分析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**地区笑气检测仪市场发展分析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**地区笑气检测仪市场发展分析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2018-2023年中国笑气检测仪进出口分析</w:t>
      </w:r>
      <w:r>
        <w:rPr>
          <w:rFonts w:hint="eastAsia"/>
        </w:rPr>
        <w:br/>
      </w:r>
      <w:r>
        <w:rPr>
          <w:rFonts w:hint="eastAsia"/>
        </w:rPr>
        <w:t>　　第一节 笑气检测仪进口情况分析</w:t>
      </w:r>
      <w:r>
        <w:rPr>
          <w:rFonts w:hint="eastAsia"/>
        </w:rPr>
        <w:br/>
      </w:r>
      <w:r>
        <w:rPr>
          <w:rFonts w:hint="eastAsia"/>
        </w:rPr>
        <w:t>　　第二节 笑气检测仪出口情况分析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影响笑气检测仪进出口因素分析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笑气检测仪行业重点企业竞争力分析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三、企业笑气检测仪经营状况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笑气检测仪行业企业经营策略研究分析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笑气检测仪企业多样化经营策略分析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一、笑气检测仪企业多样化经营情况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二、现行笑气检测仪行业多样化经营的方向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大型笑气检测仪企业集团未来发展策略分析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对中小笑气检测仪企业生产经营的建议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笑气检测仪行业投资风险预警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影响笑气检测仪行业发展的主要因素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一、2023影响笑气检测仪行业运行的有利因素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二、2023影响笑气检测仪行业运行的稳定因素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三、2023影响笑气检测仪行业运行的不利因素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四、2023我国笑气检测仪行业发展面临的挑战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五、2023我国笑气检测仪行业发展面临的机遇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笑气检测仪行业投资风险预警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一、笑气检测仪行业市场风险预测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二、笑气检测仪行业政策风险预测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三、笑气检测仪行业经营风险预测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四、笑气检测仪行业技术风险预测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五、笑气检测仪行业竞争风险预测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六、笑气检测仪行业其他风险预测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笑气检测仪投资建议</w:t>
      </w:r>
      <w:r>
        <w:rPr>
          <w:rFonts w:hint="eastAsia"/>
        </w:rPr>
        <w:br/>
      </w:r>
      <w:r>
        <w:rPr>
          <w:rFonts w:hint="eastAsia"/>
        </w:rPr>
        <w:t>　　第一节 2024年笑气检测仪市场前景分析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2024年笑气检测仪发展趋势预测</w:t>
      </w:r>
      <w:r>
        <w:rPr>
          <w:rFonts w:hint="eastAsia"/>
        </w:rPr>
        <w:br/>
      </w:r>
      <w:r>
        <w:rPr>
          <w:rFonts w:hint="eastAsia"/>
        </w:rPr>
        <w:t>　　第三节 笑气检测仪行业投资进入壁垒分析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笑气检测仪行业历程</w:t>
      </w:r>
      <w:r>
        <w:rPr>
          <w:rFonts w:hint="eastAsia"/>
        </w:rPr>
        <w:br/>
      </w:r>
      <w:r>
        <w:rPr>
          <w:rFonts w:hint="eastAsia"/>
        </w:rPr>
        <w:t>　　图表 笑气检测仪行业生命周期</w:t>
      </w:r>
      <w:r>
        <w:rPr>
          <w:rFonts w:hint="eastAsia"/>
        </w:rPr>
        <w:br/>
      </w:r>
      <w:r>
        <w:rPr>
          <w:rFonts w:hint="eastAsia"/>
        </w:rPr>
        <w:t>　　图表 笑气检测仪行业产业链分析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2018-2023年笑气检测仪行业市场容量分析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2018-2023年中国笑气检测仪市场需求量及增速统计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2023年中国笑气检测仪行业需求领域分布格局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2018-2023年中国笑气检测仪进口数量分析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2018-2023年中国笑气检测仪进口金额分析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2018-2023年中国笑气检测仪出口数量分析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2018-2023年中国笑气检测仪出口金额分析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2023年中国笑气检测仪进口国家及地区分析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2023年中国笑气检测仪出口国家及地区分析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2018-2023年中国笑气检测仪行业企业平均规模情况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**地区笑气检测仪市场规模及增长情况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**地区笑气检测仪行业市场需求情况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**地区笑气检测仪市场规模及增长情况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**地区笑气检测仪行业市场需求情况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**地区笑气检测仪市场规模及增长情况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**地区笑气检测仪行业市场需求情况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**地区笑气检测仪市场规模及增长情况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**地区笑气检测仪行业市场需求情况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笑气检测仪重点企业（三）成长能力情况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2024-2030年中国笑气检测仪市场需求量预测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2024-2030年中国笑气检测仪市场前景分析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2024-2030年中国笑气检测仪行业发展趋势预测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0deedd15f4fc7" w:history="1">
        <w:r>
          <w:rPr>
            <w:rStyle w:val="Hyperlink"/>
          </w:rPr>
          <w:t>全球与中国笑气检测仪行业发展调研及行业前景分析报告（2024-2030年）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0deedd15f4fc7" w:history="1">
        <w:r>
          <w:rPr>
            <w:rStyle w:val="Hyperlink"/>
          </w:rPr>
          <w:t>https://www.20087.com/1/82/XiaoQiJianCeYiFaZhanQianJingFenXi.html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热点：如何在n个气体中找出笑气、笑气厂家直销、吸笑气多长时间验不出来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cc1925b544bde" w:history="1">
      <w:r>
        <w:rPr>
          <w:rStyle w:val="Hyperlink"/>
        </w:rPr>
        <w:t>全球与中国笑气检测仪行业发展调研及行业前景分析报告（2024-2030年）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aoQiJianCeYiFaZhanQianJingFenXi.html" TargetMode="External" Id="R3e10deedd15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aoQiJianCeYiFaZhanQianJingFenXi.html" TargetMode="External" Id="Rcd6cc1925b5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2024-02-13T06:49:12Z</dcterms:created>
  <dcterms:modified xsi:type="dcterms:W3CDTF">2024-02-13T07:49:12Z</dcterms:modified>
  <dc:subject>全球与中国笑气检测仪行业发展调研及行业前景分析报告（2024-2030年）</dc:subject>
  <dc:title>全球与中国笑气检测仪行业发展调研及行业前景分析报告（2024-2030年）</dc:title>
  <cp:keywords>全球与中国笑气检测仪行业发展调研及行业前景分析报告（2024-2030年）</cp:keywords>
  <dc:description>全球与中国笑气检测仪行业发展调研及行业前景分析报告（2024-2030年）</dc:description>
</cp:coreProperties>
</file>