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781359b15c4896" w:history="1">
              <w:r>
                <w:rPr>
                  <w:rStyle w:val="Hyperlink"/>
                </w:rPr>
                <w:t>2022-2028年中国自组织网路（SON）设备行业现状研究分析及市场前景预测报告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781359b15c4896" w:history="1">
              <w:r>
                <w:rPr>
                  <w:rStyle w:val="Hyperlink"/>
                </w:rPr>
                <w:t>2022-2028年中国自组织网路（SON）设备行业现状研究分析及市场前景预测报告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781359b15c4896" w:history="1">
                <w:r>
                  <w:rPr>
                    <w:rStyle w:val="Hyperlink"/>
                  </w:rPr>
                  <w:t>https://www.20087.com/M_JiXieJiDian/21/ZiZuZhiWangLuSONSheBeiDeFaZhanQuShi.html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组织网络（SON）设备是现代无线通信网络中的关键技术之一，主要用于自动化网络的规划、配置、优化和维护。随着5G网络的部署，SON技术的重要性日益凸显，它能够支持大规模的设备连接、超低延迟和高数据传输速率。SON设备的先进功能，如自愈合、自配置和自优化，极大地减少了网络运营商的运营成本和人工干预，提高了网络效率和用户体验。</w:t>
      </w:r>
      <w:r>
        <w:rPr>
          <w:rFonts w:hint="eastAsia"/>
        </w:rPr>
        <w:br/>
      </w:r>
      <w:r>
        <w:rPr>
          <w:rFonts w:hint="eastAsia"/>
        </w:rPr>
        <w:t>　　未来，SON设备将更加智能化和集成化，与AI和机器学习技术深度融合，以实现更高级别的自动化和自适应网络管理。随着6G通信技术的预研，SON设备将面对更复杂的网络架构和更严格的性能要求，需要在多接入边缘计算（MEC）、网络切片等方面提供更强大的支持。此外，SON技术还将向更广泛的垂直行业拓展，如工业互联网、智慧城市和自动驾驶，提供定制化的网络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781359b15c4896" w:history="1">
        <w:r>
          <w:rPr>
            <w:rStyle w:val="Hyperlink"/>
          </w:rPr>
          <w:t>2022-2028年中国自组织网路（SON）设备行业现状研究分析及市场前景预测报告</w:t>
        </w:r>
      </w:hyperlink>
      <w:r>
        <w:rPr>
          <w:rFonts w:hint="eastAsia"/>
        </w:rPr>
        <w:t>》基于对自组织网路（SON）设备行业的深入研究和市场监测数据，全面分析了自组织网路（SON）设备行业现状、市场需求与市场规模。自组织网路（SON）设备报告详细探讨了产业链结构，价格动态，以及自组织网路（SON）设备各细分市场的特点。同时，还科学预测了市场前景与发展趋势，深入剖析了自组织网路（SON）设备品牌竞争格局，市场集中度，以及重点企业的经营状况。自组织网路（SON）设备报告旨在挖掘行业投资价值，揭示潜在风险与机遇，为投资者和决策者提供专业、科学、客观的战略建议，是了解自组织网路（SON）设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自组织网路（SON）设备产业概述</w:t>
      </w:r>
      <w:r>
        <w:rPr>
          <w:rFonts w:hint="eastAsia"/>
        </w:rPr>
        <w:br/>
      </w:r>
      <w:r>
        <w:rPr>
          <w:rFonts w:hint="eastAsia"/>
        </w:rPr>
        <w:t>　　1.1 自组织网路（SON）设备定义及产品技术参数</w:t>
      </w:r>
      <w:r>
        <w:rPr>
          <w:rFonts w:hint="eastAsia"/>
        </w:rPr>
        <w:br/>
      </w:r>
      <w:r>
        <w:rPr>
          <w:rFonts w:hint="eastAsia"/>
        </w:rPr>
        <w:t>　　1.2 自组织网路（SON）设备分类</w:t>
      </w:r>
      <w:r>
        <w:rPr>
          <w:rFonts w:hint="eastAsia"/>
        </w:rPr>
        <w:br/>
      </w:r>
      <w:r>
        <w:rPr>
          <w:rFonts w:hint="eastAsia"/>
        </w:rPr>
        <w:t>　　1.3 自组织网路（SON）设备应用领域</w:t>
      </w:r>
      <w:r>
        <w:rPr>
          <w:rFonts w:hint="eastAsia"/>
        </w:rPr>
        <w:br/>
      </w:r>
      <w:r>
        <w:rPr>
          <w:rFonts w:hint="eastAsia"/>
        </w:rPr>
        <w:t>　　1.4 自组织网路（SON）设备产业链结构</w:t>
      </w:r>
      <w:r>
        <w:rPr>
          <w:rFonts w:hint="eastAsia"/>
        </w:rPr>
        <w:br/>
      </w:r>
      <w:r>
        <w:rPr>
          <w:rFonts w:hint="eastAsia"/>
        </w:rPr>
        <w:t>　　1.5 自组织网路（SON）设备产业概述</w:t>
      </w:r>
      <w:r>
        <w:rPr>
          <w:rFonts w:hint="eastAsia"/>
        </w:rPr>
        <w:br/>
      </w:r>
      <w:r>
        <w:rPr>
          <w:rFonts w:hint="eastAsia"/>
        </w:rPr>
        <w:t>　　1.6 自组织网路（SON）设备产业政策</w:t>
      </w:r>
      <w:r>
        <w:rPr>
          <w:rFonts w:hint="eastAsia"/>
        </w:rPr>
        <w:br/>
      </w:r>
      <w:r>
        <w:rPr>
          <w:rFonts w:hint="eastAsia"/>
        </w:rPr>
        <w:t>　　1.7 自组织网路（SON）设备产业动态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自组织网路（SON）设备生产成本分析</w:t>
      </w:r>
      <w:r>
        <w:rPr>
          <w:rFonts w:hint="eastAsia"/>
        </w:rPr>
        <w:br/>
      </w:r>
      <w:r>
        <w:rPr>
          <w:rFonts w:hint="eastAsia"/>
        </w:rPr>
        <w:t>　　2.1 自组织网路（SON）设备物料清单（BOM）</w:t>
      </w:r>
      <w:r>
        <w:rPr>
          <w:rFonts w:hint="eastAsia"/>
        </w:rPr>
        <w:br/>
      </w:r>
      <w:r>
        <w:rPr>
          <w:rFonts w:hint="eastAsia"/>
        </w:rPr>
        <w:t>　　2.2 自组织网路（SON）设备物料清单价格分析</w:t>
      </w:r>
      <w:r>
        <w:rPr>
          <w:rFonts w:hint="eastAsia"/>
        </w:rPr>
        <w:br/>
      </w:r>
      <w:r>
        <w:rPr>
          <w:rFonts w:hint="eastAsia"/>
        </w:rPr>
        <w:t>　　2.3 自组织网路（SON）设备生产劳动力成本分析</w:t>
      </w:r>
      <w:r>
        <w:rPr>
          <w:rFonts w:hint="eastAsia"/>
        </w:rPr>
        <w:br/>
      </w:r>
      <w:r>
        <w:rPr>
          <w:rFonts w:hint="eastAsia"/>
        </w:rPr>
        <w:t>　　2.4 自组织网路（SON）设备设备折旧成本分析</w:t>
      </w:r>
      <w:r>
        <w:rPr>
          <w:rFonts w:hint="eastAsia"/>
        </w:rPr>
        <w:br/>
      </w:r>
      <w:r>
        <w:rPr>
          <w:rFonts w:hint="eastAsia"/>
        </w:rPr>
        <w:t>　　2.5 自组织网路（SON）设备生产成本结构分析</w:t>
      </w:r>
      <w:r>
        <w:rPr>
          <w:rFonts w:hint="eastAsia"/>
        </w:rPr>
        <w:br/>
      </w:r>
      <w:r>
        <w:rPr>
          <w:rFonts w:hint="eastAsia"/>
        </w:rPr>
        <w:t>　　2.6 自组织网路（SON）设备制造工艺分析</w:t>
      </w:r>
      <w:r>
        <w:rPr>
          <w:rFonts w:hint="eastAsia"/>
        </w:rPr>
        <w:br/>
      </w:r>
      <w:r>
        <w:rPr>
          <w:rFonts w:hint="eastAsia"/>
        </w:rPr>
        <w:t>　　2.7 中国2017-2021年自组织网路（SON）设备价格、成本及毛利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中国自组织网路（SON）设备技术数据和生产基地分析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中国2021年自组织网路（SON）设备各企业产能及投产时间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中国2021年自组织网路（SON）设备主要企业生产基地及产能分布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中国2021年主要自组织网路（SON）设备企业研发状态及技术来源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中国2021年主要自组织网路（SON）设备企业原料来源分布（原料供应商及比重）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中国2017-2021年自组织网路（SON）设备不同地区、不同规格及不同应用的产量分析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中国2017-2021年不同地区（主要省份）自组织网路（SON）设备产量分布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2017-2021年中国不同规格自组织网路（SON）设备产量分布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中国2017-2021年不同应用自组织网路（SON）设备销量分布</w:t>
      </w:r>
      <w:r>
        <w:rPr>
          <w:rFonts w:hint="eastAsia"/>
        </w:rPr>
        <w:br/>
      </w:r>
      <w:r>
        <w:rPr>
          <w:rFonts w:hint="eastAsia"/>
        </w:rPr>
        <w:t>　　4.4 中国2021年自组织网路（SON）设备主要企业价格分析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中国2017-2021年自组织网路（SON）设备产能、产量（中国生产量）进口量、出口量、销量（中国国内销量）、价格、成本、销售收入及毛利率分析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自组织网路（SON）设备消费量及消费额的地区分析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中国主要地区2017-2021年自组织网路（SON）设备消费量分析</w:t>
      </w:r>
      <w:r>
        <w:rPr>
          <w:rFonts w:hint="eastAsia"/>
        </w:rPr>
        <w:br/>
      </w:r>
      <w:r>
        <w:rPr>
          <w:rFonts w:hint="eastAsia"/>
        </w:rPr>
        <w:t>　　5.2 中国2017-2021年自组织网路（SON）设备消费额的地区分析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中国2017-2021年自组织网路（SON）设备消费价格的地区分析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中国2017-2021年自组织网路（SON）设备产供销需市场分析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中国2017-2021年自组织网路（SON）设备产能、产量、销量和产值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中国2017-2021年自组织网路（SON）设备产量和销量的市场份额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中国2017-2021年自组织网路（SON）设备需求量综述</w:t>
      </w:r>
      <w:r>
        <w:rPr>
          <w:rFonts w:hint="eastAsia"/>
        </w:rPr>
        <w:br/>
      </w:r>
      <w:r>
        <w:rPr>
          <w:rFonts w:hint="eastAsia"/>
        </w:rPr>
        <w:t>　　6.4 中国2017-2021年自组织网路（SON）设备供应、消费及短缺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中国2017-2021年自组织网路（SON）设备进口、出口和消费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中国2017-2021年自组织网路（SON）设备成本、价格、产值及毛利率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自组织网路（SON）设备主要企业分析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自组织网路（SON）设备产品图片及技术参数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自组织网路（SON）设备产能、产量、价格、成本、利润、收入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自组织网路（SON）设备产品图片及技术参数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自组织网路（SON）设备产能、产量、价格、成本、利润、收入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自组织网路（SON）设备产品图片及技术参数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自组织网路（SON）设备产能、产量、价格、成本、利润、收入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自组织网路（SON）设备产品图片及技术参数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自组织网路（SON）设备产能、产量、价格、成本、利润、收入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自组织网路（SON）设备产品图片及技术参数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自组织网路（SON）设备产能、产量、价格、成本、利润、收入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自组织网路（SON）设备产品图片及技术参数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自组织网路（SON）设备产能、产量、价格、成本、利润、收入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自组织网路（SON）设备产品图片及技术参数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自组织网路（SON）设备产能、产量、价格、成本、利润、收入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自组织网路（SON）设备不同产品价格分析</w:t>
      </w:r>
      <w:r>
        <w:rPr>
          <w:rFonts w:hint="eastAsia"/>
        </w:rPr>
        <w:br/>
      </w:r>
      <w:r>
        <w:rPr>
          <w:rFonts w:hint="eastAsia"/>
        </w:rPr>
        <w:t>　　8.5 自组织网路（SON）设备不同价格水平的市场份额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自组织网路（SON）设备不同应用的利润率分析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自组织网路（SON）设备销售渠道分析</w:t>
      </w:r>
      <w:r>
        <w:rPr>
          <w:rFonts w:hint="eastAsia"/>
        </w:rPr>
        <w:br/>
      </w:r>
      <w:r>
        <w:rPr>
          <w:rFonts w:hint="eastAsia"/>
        </w:rPr>
        <w:t>　　9.1 自组织网路（SON）设备销售渠道现状分析</w:t>
      </w:r>
      <w:r>
        <w:rPr>
          <w:rFonts w:hint="eastAsia"/>
        </w:rPr>
        <w:br/>
      </w:r>
      <w:r>
        <w:rPr>
          <w:rFonts w:hint="eastAsia"/>
        </w:rPr>
        <w:t>　　9.2 中国自组织网路（SON）设备经销商及联系方式</w:t>
      </w:r>
      <w:r>
        <w:rPr>
          <w:rFonts w:hint="eastAsia"/>
        </w:rPr>
        <w:br/>
      </w:r>
      <w:r>
        <w:rPr>
          <w:rFonts w:hint="eastAsia"/>
        </w:rPr>
        <w:t>　　9.3 中国自组织网路（SON）设备出厂价、渠道价及终端价分析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中国自组织网路（SON）设备进口、出口及贸易情况分析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中国2022-2028年自组织网路（SON）设备发展趋势</w:t>
      </w:r>
      <w:r>
        <w:rPr>
          <w:rFonts w:hint="eastAsia"/>
        </w:rPr>
        <w:br/>
      </w:r>
      <w:r>
        <w:rPr>
          <w:rFonts w:hint="eastAsia"/>
        </w:rPr>
        <w:t>　　10.1 中国2022-2028年自组织网路（SON）设备产能产量预测分析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中国2022-2028年不同规格自组织网路（SON）设备产量分布</w:t>
      </w:r>
      <w:r>
        <w:rPr>
          <w:rFonts w:hint="eastAsia"/>
        </w:rPr>
        <w:br/>
      </w:r>
      <w:r>
        <w:rPr>
          <w:rFonts w:hint="eastAsia"/>
        </w:rPr>
        <w:t>　　10.3 中国2022-2028年自组织网路（SON）设备销量及销售收入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中国2022-2028年自组织网路（SON）设备不同应用销量分布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中国2022-2028年自组织网路（SON）设备进口、出口及消费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中国2022-2028年自组织网路（SON）设备成本、价格、产值及利润率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自组织网路（SON）设备产业链供应商及联系方式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自组织网路（SON）设备主要原料供应商及联系方式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自组织网路（SON）设备主要设备供应商及联系方式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自组织网路（SON）设备主要供应商及联系方式</w:t>
      </w:r>
      <w:r>
        <w:rPr>
          <w:rFonts w:hint="eastAsia"/>
        </w:rPr>
        <w:br/>
      </w:r>
      <w:r>
        <w:rPr>
          <w:rFonts w:hint="eastAsia"/>
        </w:rPr>
        <w:t>　　11.4 自组织网路（SON）设备主要买家及联系方式</w:t>
      </w:r>
      <w:r>
        <w:rPr>
          <w:rFonts w:hint="eastAsia"/>
        </w:rPr>
        <w:br/>
      </w:r>
      <w:r>
        <w:rPr>
          <w:rFonts w:hint="eastAsia"/>
        </w:rPr>
        <w:t>　　11.5 自组织网路（SON）设备供应链关系分析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自组织网路（SON）设备新项目可行性分析</w:t>
      </w:r>
      <w:r>
        <w:rPr>
          <w:rFonts w:hint="eastAsia"/>
        </w:rPr>
        <w:br/>
      </w:r>
      <w:r>
        <w:rPr>
          <w:rFonts w:hint="eastAsia"/>
        </w:rPr>
        <w:t>　　12.1 自组织网路（SON）设备新项目SWOT分析</w:t>
      </w:r>
      <w:r>
        <w:rPr>
          <w:rFonts w:hint="eastAsia"/>
        </w:rPr>
        <w:br/>
      </w:r>
      <w:r>
        <w:rPr>
          <w:rFonts w:hint="eastAsia"/>
        </w:rPr>
        <w:t>　　12.2 自组织网路（SON）设备新项目可行性分析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中.智.林.中国自组织网路（SON）设备产业研究总结</w:t>
      </w:r>
      <w:r>
        <w:rPr>
          <w:rFonts w:hint="eastAsia"/>
        </w:rPr>
        <w:br/>
      </w:r>
      <w:r>
        <w:rPr>
          <w:rFonts w:hint="eastAsia"/>
        </w:rPr>
        <w:t>　　图 自组织网路（SON）设备产品图片</w:t>
      </w:r>
      <w:r>
        <w:rPr>
          <w:rFonts w:hint="eastAsia"/>
        </w:rPr>
        <w:br/>
      </w:r>
      <w:r>
        <w:rPr>
          <w:rFonts w:hint="eastAsia"/>
        </w:rPr>
        <w:t>　　表 自组织网路（SON）设备产品技术参数</w:t>
      </w:r>
      <w:r>
        <w:rPr>
          <w:rFonts w:hint="eastAsia"/>
        </w:rPr>
        <w:br/>
      </w:r>
      <w:r>
        <w:rPr>
          <w:rFonts w:hint="eastAsia"/>
        </w:rPr>
        <w:t>　　表 自组织网路（SON）设备产品分类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图2021年中国年不同种类自组织网路（SON）设备销量市场份额</w:t>
      </w:r>
      <w:r>
        <w:rPr>
          <w:rFonts w:hint="eastAsia"/>
        </w:rPr>
        <w:br/>
      </w:r>
      <w:r>
        <w:rPr>
          <w:rFonts w:hint="eastAsia"/>
        </w:rPr>
        <w:t>　　表 自组织网路（SON）设备应用领域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中国2021年不同应用自组织网路（SON）设备销量市场份额</w:t>
      </w:r>
      <w:r>
        <w:rPr>
          <w:rFonts w:hint="eastAsia"/>
        </w:rPr>
        <w:br/>
      </w:r>
      <w:r>
        <w:rPr>
          <w:rFonts w:hint="eastAsia"/>
        </w:rPr>
        <w:t>　　图 自组织网路（SON）设备产业链结构图</w:t>
      </w:r>
      <w:r>
        <w:rPr>
          <w:rFonts w:hint="eastAsia"/>
        </w:rPr>
        <w:br/>
      </w:r>
      <w:r>
        <w:rPr>
          <w:rFonts w:hint="eastAsia"/>
        </w:rPr>
        <w:t>　　表 中国自组织网路（SON）设备产业概述</w:t>
      </w:r>
      <w:r>
        <w:rPr>
          <w:rFonts w:hint="eastAsia"/>
        </w:rPr>
        <w:br/>
      </w:r>
      <w:r>
        <w:rPr>
          <w:rFonts w:hint="eastAsia"/>
        </w:rPr>
        <w:t>　　表 中国自组织网路（SON）设备产业政策</w:t>
      </w:r>
      <w:r>
        <w:rPr>
          <w:rFonts w:hint="eastAsia"/>
        </w:rPr>
        <w:br/>
      </w:r>
      <w:r>
        <w:rPr>
          <w:rFonts w:hint="eastAsia"/>
        </w:rPr>
        <w:t>　　表 中国自组织网路（SON）设备产业动态</w:t>
      </w:r>
      <w:r>
        <w:rPr>
          <w:rFonts w:hint="eastAsia"/>
        </w:rPr>
        <w:br/>
      </w:r>
      <w:r>
        <w:rPr>
          <w:rFonts w:hint="eastAsia"/>
        </w:rPr>
        <w:t>　　表 自组织网路（SON）设备生产物料清单</w:t>
      </w:r>
      <w:r>
        <w:rPr>
          <w:rFonts w:hint="eastAsia"/>
        </w:rPr>
        <w:br/>
      </w:r>
      <w:r>
        <w:rPr>
          <w:rFonts w:hint="eastAsia"/>
        </w:rPr>
        <w:t>　　表 中国自组织网路（SON）设备物料清单价格分析</w:t>
      </w:r>
      <w:r>
        <w:rPr>
          <w:rFonts w:hint="eastAsia"/>
        </w:rPr>
        <w:br/>
      </w:r>
      <w:r>
        <w:rPr>
          <w:rFonts w:hint="eastAsia"/>
        </w:rPr>
        <w:t>　　表 中国自组织网路（SON）设备劳动力成本分析</w:t>
      </w:r>
      <w:r>
        <w:rPr>
          <w:rFonts w:hint="eastAsia"/>
        </w:rPr>
        <w:br/>
      </w:r>
      <w:r>
        <w:rPr>
          <w:rFonts w:hint="eastAsia"/>
        </w:rPr>
        <w:t>　　表 中国自组织网路（SON）设备设备折旧成本分析</w:t>
      </w:r>
      <w:r>
        <w:rPr>
          <w:rFonts w:hint="eastAsia"/>
        </w:rPr>
        <w:br/>
      </w:r>
      <w:r>
        <w:rPr>
          <w:rFonts w:hint="eastAsia"/>
        </w:rPr>
        <w:t>　　表 自组织网路（SON）设备2015年生产成本结构</w:t>
      </w:r>
      <w:r>
        <w:rPr>
          <w:rFonts w:hint="eastAsia"/>
        </w:rPr>
        <w:br/>
      </w:r>
      <w:r>
        <w:rPr>
          <w:rFonts w:hint="eastAsia"/>
        </w:rPr>
        <w:t>　　图 中国自组织网路（SON）设备生产工艺流程图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中国2017-2021年自组织网路（SON）设备价格（元/台）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中国2017-2021年自组织网路（SON）设备成本（元/台）</w:t>
      </w:r>
      <w:r>
        <w:rPr>
          <w:rFonts w:hint="eastAsia"/>
        </w:rPr>
        <w:br/>
      </w:r>
      <w:r>
        <w:rPr>
          <w:rFonts w:hint="eastAsia"/>
        </w:rPr>
        <w:t>　　表 中国2017-2021年自组织网路（SON）设备毛利</w:t>
      </w:r>
      <w:r>
        <w:rPr>
          <w:rFonts w:hint="eastAsia"/>
        </w:rPr>
        <w:br/>
      </w:r>
      <w:r>
        <w:rPr>
          <w:rFonts w:hint="eastAsia"/>
        </w:rPr>
        <w:t>　　表 中国2021年主要企业自组织网路（SON）设备产能（台）及投产时间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中国2021年自组织网路（SON）设备主要企业生产基地及产能分布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中国2021年主要自组织网路（SON）设备企业研发状态及技术来源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中国2021年自组织网路（SON）设备主要企业原料来源分布（原料供应商及比重）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中国2017-2021年不同地区自组织网路（SON）设备产量（台）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中国2017-2021年不同地区自组织网路（SON）设备销量市场份额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中国2021年不同地区自组织网路（SON）设备销量市场份额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表2017-2021年中国不同规格自组织网路（SON）设备产量（台）</w:t>
      </w:r>
      <w:r>
        <w:rPr>
          <w:rFonts w:hint="eastAsia"/>
        </w:rPr>
        <w:br/>
      </w:r>
      <w:r>
        <w:rPr>
          <w:rFonts w:hint="eastAsia"/>
        </w:rPr>
        <w:t>　　表2017-2021年中国不同规格自组织网路（SON）设备产量市场份额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2021年中国不同规格自组织网路（SON）设备产量市场份额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中国2017-2021年不同应用自组织网路（SON）设备销量（台）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中国2017-2021年不同应用自组织网路（SON）设备销量市场份额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中国2021年不同应用自组织网路（SON）设备销量市场份额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中国2021年自组织网路（SON）设备主要企业价格分析（元/台）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中国2017-2021年自组织网路（SON）设备产能（台）、产量（台）、进口（台）、出口（台）、销量（台）、价格（元/台）、成本（元/台）、销售收入（亿元）及毛利率分析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中国主要地区2017-2021年自组织网路（SON）设备消费量（台）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中国主要地区2017-2021年自组织网路（SON）设备消费量份额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中国不同地区2021年自组织网路（SON）设备消费量市场份额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中国2017-2021年主要地区自组织网路（SON）设备消费额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中国2017-2021年主要地区自组织网路（SON）设备消费额份额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中国2021年主要地区自组织网路（SON）设备消费额份额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表2017-2021年自组织网路（SON）设备消费价格的地区分析（元/台）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中国2017-2021年主要企业自组织网路（SON）设备产能及总产能（台）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中国2017-2021年主要企业自组织网路（SON）设备产能市场份额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中国2017-2021年主要企业自组织网路（SON）设备产量及总产量（台）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中国2017-2021年主要企业自组织网路（SON）设备产量市场份额</w:t>
      </w:r>
      <w:r>
        <w:rPr>
          <w:rFonts w:hint="eastAsia"/>
        </w:rPr>
        <w:br/>
      </w:r>
      <w:r>
        <w:rPr>
          <w:rFonts w:hint="eastAsia"/>
        </w:rPr>
        <w:t>　　表 中国2017-2021年自组织网路（SON）设备主要企业销量及总销量（台）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中国2017-2021年主要企业自组织网路（SON）设备销量市场份额</w:t>
      </w:r>
      <w:r>
        <w:rPr>
          <w:rFonts w:hint="eastAsia"/>
        </w:rPr>
        <w:br/>
      </w:r>
      <w:r>
        <w:rPr>
          <w:rFonts w:hint="eastAsia"/>
        </w:rPr>
        <w:t>　　表 中国2017-2021年自组织网路（SON）设备主要企业销售收入及总销售收入（亿元）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中国2017-2021年自组织网路（SON）设备主要企业销售收入市场份额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中国2017-2021年自组织网路（SON）设备产能（台）、产量（台）及增长率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中国2017-2021年自组织网路（SON）设备产能利用率</w:t>
      </w:r>
      <w:r>
        <w:rPr>
          <w:rFonts w:hint="eastAsia"/>
        </w:rPr>
        <w:br/>
      </w:r>
      <w:r>
        <w:rPr>
          <w:rFonts w:hint="eastAsia"/>
        </w:rPr>
        <w:t>　　图 中国2017-2021年自组织网路（SON）设备国内销售收入（亿元）及增长率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中国2021年自组织网路（SON）设备主要企业产量市场份额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中国2017-2021年自组织网路（SON）设备销量及增长率</w:t>
      </w:r>
      <w:r>
        <w:rPr>
          <w:rFonts w:hint="eastAsia"/>
        </w:rPr>
        <w:br/>
      </w:r>
      <w:r>
        <w:rPr>
          <w:rFonts w:hint="eastAsia"/>
        </w:rPr>
        <w:t>　　表 中国2017-2021年自组织网路（SON）设备供应、消费及短缺（台）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中国2017-2021年自组织网路（SON）设备进口量、出口量和消费量（台）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中国2017-2021年自组织网路（SON）设备主要企业价格（元/台）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中国2017-2021年自组织网路（SON）设备主要企业毛利率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中国2017-2021年自组织网路（SON）设备主要企业产值（亿元）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中国2017-2021年自组织网路（SON）设备产能（台）、产量（台）、产值（亿元）、价格（元/台）、成本（元/台）、利润（元/台）及毛利率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表重点企业（1）2017-2021年自组织网路（SON）设备产能（台），产量（台），成本（元/台），价格（元/台），毛利（元/台），产值（亿元）及毛利率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图重点企业（1）2017-2021年自组织网路（SON）设备产能（台），产量（台）及增长率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图重点企业（1）2017-2021年自组织网路（SON）设备产量（台）及中国市场份额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表重点企业（1）自组织网路（SON）设备SWOT分析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重点企业（2）自组织网路（SON）设备产品图片及技术参数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重点企业（2）2017-2021年自组织网路（SON）设备产能（台），产量（台），成本（元/台），价格（元/台），毛利（元/台），产值（亿元）及毛利率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重点企业（2）2017-2021年自组织网路（SON）设备产能（台），产量（台）及增长率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重点企业（2）2017-2021年自组织网路（SON）设备产量（台）及中国市场份额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重点企业（2）自组织网路（SON）设备SWOT分析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图重点企业（3）自组织网路（SON）设备产品图片及技术参数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表重点企业（3）2017-2021年自组织网路（SON）设备产能（台），产量（台），成本（元/台），价格（元/台），毛利（元/台），产值（亿元）及毛利率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图重点企业（3）2017-2021年自组织网路（SON）设备产能（台），产量（台）及增长率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图重点企业（3）2017-2021年自组织网路（SON）设备产量（台）及中国市场份额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表重点企业（3）自组织网路（SON）设备SWOT分析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重点企业（4）自组织网路（SON）设备产品图片及技术参数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重点企业（4）2017-2021年自组织网路（SON）设备产能（台），产量（台），成本（元/台），价格（元/台），毛利（元/台），产值（亿元）及毛利率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重点企业（4）2017-2021年自组织网路（SON）设备产能（台），产量（台）及增长率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重点企业（4）2017-2021年自组织网路（SON）设备产量（台）及中国市场份额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重点企业（4）自组织网路（SON）设备SWOT分析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重点企业（5）自组织网路（SON）设备产品图片及技术参数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重点企业（5）2017-2021年自组织网路（SON）设备产能（台），产量（台），成本（元/台），价格（元/台），毛利（元/台），产值（亿元）及毛利率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重点企业（5）2017-2021年自组织网路（SON）设备产能（台），产量（台）及增长率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重点企业（5）2017-2021年自组织网路（SON）设备产量（台）及中国市场份额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重点企业（5）自组织网路（SON）设备SWOT分析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重点企业（6）自组织网路（SON）设备产品图片及技术参数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重点企业（6）2017-2021年自组织网路（SON）设备产能（台），产量（台），成本（元/台），价格（元/台），毛利（元/台），产值（亿元）及毛利率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重点企业（6）2017-2021年自组织网路（SON）设备产能（台），产量（台）及增长率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重点企业（6）2017-2021年自组织网路（SON）设备产量（台）及中国市场份额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重点企业（6）自组织网路（SON）设备SWOT分析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图重点企业（7）自组织网路（SON）设备产品图片及技术参数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表重点企业（7）2017-2021年自组织网路（SON）设备产能（台），产量（台），成本（元/台），价格（元/台），毛利（元/台），产值（亿元）及毛利率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图重点企业（7）2017-2021年自组织网路（SON）设备产能（台），产量（台）及增长率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图重点企业（7）2017-2021年自组织网路（SON）设备产量（台）及中国市场份额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表重点企业（7）自组织网路（SON）设备SWOT分析</w:t>
      </w:r>
      <w:r>
        <w:rPr>
          <w:rFonts w:hint="eastAsia"/>
        </w:rPr>
        <w:br/>
      </w:r>
      <w:r>
        <w:rPr>
          <w:rFonts w:hint="eastAsia"/>
        </w:rPr>
        <w:t>　　表 中国2017-2021年自组织网路（SON）设备不同地区的价格（元/台）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中国2017-2021年自组织网路（SON）设备不同规格产品的价格（元/台）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中国2017-2021年自组织网路（SON）设备不同生产商的价格（元/台）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中国2017-2021年自组织网路（SON）设备不同生产商的利润率</w:t>
      </w:r>
      <w:r>
        <w:rPr>
          <w:rFonts w:hint="eastAsia"/>
        </w:rPr>
        <w:br/>
      </w:r>
      <w:r>
        <w:rPr>
          <w:rFonts w:hint="eastAsia"/>
        </w:rPr>
        <w:t>　　表 自组织网路（SON）设备不同地区价格（元/台）</w:t>
      </w:r>
      <w:r>
        <w:rPr>
          <w:rFonts w:hint="eastAsia"/>
        </w:rPr>
        <w:br/>
      </w:r>
      <w:r>
        <w:rPr>
          <w:rFonts w:hint="eastAsia"/>
        </w:rPr>
        <w:t>　　表 自组织网路（SON）设备不同产品价格（元/台）</w:t>
      </w:r>
      <w:r>
        <w:rPr>
          <w:rFonts w:hint="eastAsia"/>
        </w:rPr>
        <w:br/>
      </w:r>
      <w:r>
        <w:rPr>
          <w:rFonts w:hint="eastAsia"/>
        </w:rPr>
        <w:t>　　表 自组织网路（SON）设备不同价格水平的市场份额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自组织网路（SON）设备不同应用的毛利率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中国2017-2021年自组织网路（SON）设备销售渠道现状</w:t>
      </w:r>
      <w:r>
        <w:rPr>
          <w:rFonts w:hint="eastAsia"/>
        </w:rPr>
        <w:br/>
      </w:r>
      <w:r>
        <w:rPr>
          <w:rFonts w:hint="eastAsia"/>
        </w:rPr>
        <w:t>　　表 中国自组织网路（SON）设备经销商及联系方式</w:t>
      </w:r>
      <w:r>
        <w:rPr>
          <w:rFonts w:hint="eastAsia"/>
        </w:rPr>
        <w:br/>
      </w:r>
      <w:r>
        <w:rPr>
          <w:rFonts w:hint="eastAsia"/>
        </w:rPr>
        <w:t>　　表 2021年中国自组织网路（SON）设备出厂价、渠道价及终端价（元/台）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中国自组织网路（SON）设备进口、出口及贸易量（台）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中国2022-2028年自组织网路（SON）设备产能（台），产量（台）及增长率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中国2022-2028年自组织网路（SON）设备产能利用率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中国2022-2028年不同规格自组织网路（SON）设备产量分布（台）</w:t>
      </w:r>
      <w:r>
        <w:rPr>
          <w:rFonts w:hint="eastAsia"/>
        </w:rPr>
        <w:br/>
      </w:r>
      <w:r>
        <w:rPr>
          <w:rFonts w:hint="eastAsia"/>
        </w:rPr>
        <w:t>　　表 中国2022-2028年不同规格自组织网路（SON）设备产量市场份额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中国2021年不同规格自组织网路（SON）设备产量市场份额</w:t>
      </w:r>
      <w:r>
        <w:rPr>
          <w:rFonts w:hint="eastAsia"/>
        </w:rPr>
        <w:br/>
      </w:r>
      <w:r>
        <w:rPr>
          <w:rFonts w:hint="eastAsia"/>
        </w:rPr>
        <w:t>　　图 中国2022-2028年自组织网路（SON）设备销量（台）及增长率</w:t>
      </w:r>
      <w:r>
        <w:rPr>
          <w:rFonts w:hint="eastAsia"/>
        </w:rPr>
        <w:br/>
      </w:r>
      <w:r>
        <w:rPr>
          <w:rFonts w:hint="eastAsia"/>
        </w:rPr>
        <w:t>　　图 中国2022-2028年自组织网路（SON）设备销售收入（亿元）及增长率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中国2022-2028年自组织网路（SON）设备不同应用销量分布（台）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中国2022-2028年自组织网路（SON）设备不同应用销量市场份额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中国2021年自组织网路（SON）设备不同应用销量市场份额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中国2022-2028年自组织网路（SON）设备产量、进口量、出口量、及消费（台）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中国2022-2028年自组织网路（SON）设备产能（台）、产量（台）、产值（亿元）、价格（元/台）、成本（元/台）、利润（元/台）及毛利率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自组织网路（SON）设备主要原料供应商及联系方式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自组织网路（SON）设备主要设备供应商及联系方式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自组织网路（SON）设备主要供应商及联系方式</w:t>
      </w:r>
      <w:r>
        <w:rPr>
          <w:rFonts w:hint="eastAsia"/>
        </w:rPr>
        <w:br/>
      </w:r>
      <w:r>
        <w:rPr>
          <w:rFonts w:hint="eastAsia"/>
        </w:rPr>
        <w:t>　　表 自组织网路（SON）设备主要买家及联系方式</w:t>
      </w:r>
      <w:r>
        <w:rPr>
          <w:rFonts w:hint="eastAsia"/>
        </w:rPr>
        <w:br/>
      </w:r>
      <w:r>
        <w:rPr>
          <w:rFonts w:hint="eastAsia"/>
        </w:rPr>
        <w:t>　　表 自组织网路（SON）设备供应链关系分析</w:t>
      </w:r>
      <w:r>
        <w:rPr>
          <w:rFonts w:hint="eastAsia"/>
        </w:rPr>
        <w:br/>
      </w:r>
      <w:r>
        <w:rPr>
          <w:rFonts w:hint="eastAsia"/>
        </w:rPr>
        <w:t>　　表 自组织网路（SON）设备新项目SWOT分析</w:t>
      </w:r>
      <w:r>
        <w:rPr>
          <w:rFonts w:hint="eastAsia"/>
        </w:rPr>
        <w:br/>
      </w:r>
      <w:r>
        <w:rPr>
          <w:rFonts w:hint="eastAsia"/>
        </w:rPr>
        <w:t>　　表 自组织网路（SON）设备新项目可行性分析</w:t>
      </w:r>
      <w:r>
        <w:rPr>
          <w:rFonts w:hint="eastAsia"/>
        </w:rPr>
        <w:br/>
      </w:r>
      <w:r>
        <w:rPr>
          <w:rFonts w:hint="eastAsia"/>
        </w:rPr>
        <w:t>　　表 自组织网路（SON）设备部分采访记录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781359b15c4896" w:history="1">
        <w:r>
          <w:rPr>
            <w:rStyle w:val="Hyperlink"/>
          </w:rPr>
          <w:t>2022-2028年中国自组织网路（SON）设备行业现状研究分析及市场前景预测报告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781359b15c4896" w:history="1">
        <w:r>
          <w:rPr>
            <w:rStyle w:val="Hyperlink"/>
          </w:rPr>
          <w:t>https://www.20087.com/M_JiXieJiDian/21/ZiZuZhiWangLuSONSheBeiDeFaZhanQuShi.html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8e921058ab4e41" w:history="1">
      <w:r>
        <w:rPr>
          <w:rStyle w:val="Hyperlink"/>
        </w:rPr>
        <w:t>2022-2028年中国自组织网路（SON）设备行业现状研究分析及市场前景预测报告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1/ZiZuZhiWangLuSONSheBeiDeFaZhanQuShi.html" TargetMode="External" Id="Raf781359b15c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1/ZiZuZhiWangLuSONSheBeiDeFaZhanQuShi.html" TargetMode="External" Id="Red8e921058ab4e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2021-10-21T01:28:00Z</dcterms:created>
  <dcterms:modified xsi:type="dcterms:W3CDTF">2021-10-21T02:28:00Z</dcterms:modified>
  <dc:subject>2022-2028年中国自组织网路（SON）设备行业现状研究分析及市场前景预测报告</dc:subject>
  <dc:title>2022-2028年中国自组织网路（SON）设备行业现状研究分析及市场前景预测报告</dc:title>
  <cp:keywords>2022-2028年中国自组织网路（SON）设备行业现状研究分析及市场前景预测报告</cp:keywords>
  <dc:description>2022-2028年中国自组织网路（SON）设备行业现状研究分析及市场前景预测报告</dc:description>
</cp:coreProperties>
</file>