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5c572cffd541aa" w:history="1">
              <w:r>
                <w:rPr>
                  <w:rStyle w:val="Hyperlink"/>
                </w:rPr>
                <w:t>2025年中国地暖模块市场现状调查与未来发展趋势报告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5c572cffd541aa" w:history="1">
              <w:r>
                <w:rPr>
                  <w:rStyle w:val="Hyperlink"/>
                </w:rPr>
                <w:t>2025年中国地暖模块市场现状调查与未来发展趋势报告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1869670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5c572cffd541aa" w:history="1">
                <w:r>
                  <w:rPr>
                    <w:rStyle w:val="Hyperlink"/>
                  </w:rPr>
                  <w:t>https://www.20087.com/M_JiaYongDianQi/70/DiNuanMoKuaiHangYeXianZhuangYuFaZhanQuShi.html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暖模块是地暖系统中的重要组成部分，用于均匀分布热量并提高加热效率，广泛应用于住宅和商业建筑。近年来，随着人们对舒适生活追求的增加和节能要求的提高，地暖模块在材料创新、热传导效率及安装便捷性方面取得了长足进步。现代地暖模块不仅采用了高效的保温材料和优化的设计结构，提高了热量传递效率和节能效果，还通过模块化设计简化了安装流程，降低了施工难度。一些高端产品还具备智能温控功能，可以根据室内外温度自动调节加热功率。</w:t>
      </w:r>
      <w:r>
        <w:rPr>
          <w:rFonts w:hint="eastAsia"/>
        </w:rPr>
        <w:br/>
      </w:r>
      <w:r>
        <w:rPr>
          <w:rFonts w:hint="eastAsia"/>
        </w:rPr>
        <w:t>　　未来，地暖模块将更加注重高效能与智能化发展。一方面，通过采用更先进的材料科学和热传导技术，进一步提高模块的热效率和使用寿命，满足高标准的质量控制需求；另一方面，结合物联网(IoT)和大数据分析，开发具有更高附加值和更好用户体验的新一代地暖模块解决方案，拓宽应用领域。例如，利用AI进行实时数据分析和自动优化运行策略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5c572cffd541aa" w:history="1">
        <w:r>
          <w:rPr>
            <w:rStyle w:val="Hyperlink"/>
          </w:rPr>
          <w:t>2025年中国地暖模块市场现状调查与未来发展趋势报告</w:t>
        </w:r>
      </w:hyperlink>
      <w:r>
        <w:rPr>
          <w:rFonts w:hint="eastAsia"/>
        </w:rPr>
        <w:t>》基于科学的市场调研与数据分析，全面解析了地暖模块行业的市场规模、市场需求及发展现状。报告深入探讨了地暖模块产业链结构、细分市场特点及技术发展方向，并结合宏观经济环境与消费者需求变化，对地暖模块行业前景与未来趋势进行了科学预测，揭示了潜在增长空间。通过对地暖模块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地暖模块行业产品/行业基本概况</w:t>
      </w:r>
      <w:r>
        <w:rPr>
          <w:rFonts w:hint="eastAsia"/>
        </w:rPr>
        <w:br/>
      </w:r>
      <w:r>
        <w:rPr>
          <w:rFonts w:hint="eastAsia"/>
        </w:rPr>
        <w:t>　　第一节 地暖模块行业定义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地暖模块行业产业的发展生命周期判研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地暖模块行业产业链分析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二、地暖模块行业产业链模型分析</w:t>
      </w:r>
      <w:r>
        <w:rPr>
          <w:rFonts w:hint="eastAsia"/>
        </w:rPr>
        <w:br/>
      </w:r>
      <w:r>
        <w:rPr>
          <w:rFonts w:hint="eastAsia"/>
        </w:rPr>
        <w:t>　　第四节 我国地暖模块行业产业发展的“波特五力模型”分析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二、地暖模块行业产业环境的“波特五力模型”分析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我国地暖模块行业市场发展“SWOT”分析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二、地暖模块行业市场发展的“SWOT”分析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地暖模块行业宏观环境发展分析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一、2025-2031年宏观经济</w:t>
      </w:r>
      <w:r>
        <w:rPr>
          <w:rFonts w:hint="eastAsia"/>
        </w:rPr>
        <w:br/>
      </w:r>
      <w:r>
        <w:rPr>
          <w:rFonts w:hint="eastAsia"/>
        </w:rPr>
        <w:t>　　　　二、2025-2031年工业形势</w:t>
      </w:r>
      <w:r>
        <w:rPr>
          <w:rFonts w:hint="eastAsia"/>
        </w:rPr>
        <w:br/>
      </w:r>
      <w:r>
        <w:rPr>
          <w:rFonts w:hint="eastAsia"/>
        </w:rPr>
        <w:t>　　　　三、2025-2031年固定资产投资</w:t>
      </w:r>
      <w:r>
        <w:rPr>
          <w:rFonts w:hint="eastAsia"/>
        </w:rPr>
        <w:br/>
      </w:r>
      <w:r>
        <w:rPr>
          <w:rFonts w:hint="eastAsia"/>
        </w:rPr>
        <w:t>　　第二节 2025-2031年中国地暖模块行业发展政策环境分析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2025-2031年中国地暖模块行业发展社会环境分析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二、2025-2031年工业发展形势分析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地暖模块行业生产环境分析</w:t>
      </w:r>
      <w:r>
        <w:rPr>
          <w:rFonts w:hint="eastAsia"/>
        </w:rPr>
        <w:br/>
      </w:r>
      <w:r>
        <w:rPr>
          <w:rFonts w:hint="eastAsia"/>
        </w:rPr>
        <w:t>　　第一节 地暖模块行业总体规模</w:t>
      </w:r>
      <w:r>
        <w:rPr>
          <w:rFonts w:hint="eastAsia"/>
        </w:rPr>
        <w:br/>
      </w:r>
      <w:r>
        <w:rPr>
          <w:rFonts w:hint="eastAsia"/>
        </w:rPr>
        <w:t>　　第二节 地暖模块行业产能概况</w:t>
      </w:r>
      <w:r>
        <w:rPr>
          <w:rFonts w:hint="eastAsia"/>
        </w:rPr>
        <w:br/>
      </w:r>
      <w:r>
        <w:rPr>
          <w:rFonts w:hint="eastAsia"/>
        </w:rPr>
        <w:t>　　　　一、2025-2031年产能分析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地暖模块行业市场容量发展分析</w:t>
      </w:r>
      <w:r>
        <w:rPr>
          <w:rFonts w:hint="eastAsia"/>
        </w:rPr>
        <w:br/>
      </w:r>
      <w:r>
        <w:rPr>
          <w:rFonts w:hint="eastAsia"/>
        </w:rPr>
        <w:t>　　　　一、2025-2031年市场容量分析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　　地暖模块行业产量发展及趋势预测</w:t>
      </w:r>
      <w:r>
        <w:rPr>
          <w:rFonts w:hint="eastAsia"/>
        </w:rPr>
        <w:br/>
      </w:r>
      <w:r>
        <w:rPr>
          <w:rFonts w:hint="eastAsia"/>
        </w:rPr>
        <w:t>　　　　一、2025-2031年产量分析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地暖模块行业产品价格影响因素分析及价格趋势预测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国内产品2025-2031年价格回顾</w:t>
      </w:r>
      <w:r>
        <w:rPr>
          <w:rFonts w:hint="eastAsia"/>
        </w:rPr>
        <w:br/>
      </w:r>
      <w:r>
        <w:rPr>
          <w:rFonts w:hint="eastAsia"/>
        </w:rPr>
        <w:t>　　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地暖模块行业技术发展环境分析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地暖模块行业产品国内外技术比较分析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一、2025年地暖模块行业产品技术变化特点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　　地暖模块行业技术发展趋势预测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地暖模块行业产业供需发展环境分析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2025-2031年市场供需状况分析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一、2025-2031年地暖模块行业产量发展分析</w:t>
      </w:r>
      <w:r>
        <w:rPr>
          <w:rFonts w:hint="eastAsia"/>
        </w:rPr>
        <w:br/>
      </w:r>
      <w:r>
        <w:rPr>
          <w:rFonts w:hint="eastAsia"/>
        </w:rPr>
        <w:t>　　　　二、2025-2031年地暖模块行业消费量发展分析</w:t>
      </w:r>
      <w:r>
        <w:rPr>
          <w:rFonts w:hint="eastAsia"/>
        </w:rPr>
        <w:br/>
      </w:r>
      <w:r>
        <w:rPr>
          <w:rFonts w:hint="eastAsia"/>
        </w:rPr>
        <w:t>　　第二节 地暖模块行业的经销模式</w:t>
      </w:r>
      <w:r>
        <w:rPr>
          <w:rFonts w:hint="eastAsia"/>
        </w:rPr>
        <w:br/>
      </w:r>
      <w:r>
        <w:rPr>
          <w:rFonts w:hint="eastAsia"/>
        </w:rPr>
        <w:t>　　　　一、地暖模块行业营销模式分析</w:t>
      </w:r>
      <w:r>
        <w:rPr>
          <w:rFonts w:hint="eastAsia"/>
        </w:rPr>
        <w:br/>
      </w:r>
      <w:r>
        <w:rPr>
          <w:rFonts w:hint="eastAsia"/>
        </w:rPr>
        <w:t>　　　　二、地暖模块行业主要销售渠道分析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三、地暖模块行业广告促销方式分析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四、地暖模块行业价格竞争方式分析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五、地暖模块行业国际化营销模式分析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六、地暖模块行业渠道策略分析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中国地暖模块行业需求特点及地域分布分析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未来5年内中国地暖模块行业市场供需格局预测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地暖模块行业进出口市场分析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中国地暖模块行业历史进出口总量变化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一、地暖模块行业近3年内进口总量变化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二、地暖模块行业近3年内出口总量变化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三、近三年内地暖模块行业进出口差量变动情况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中国地暖模块行业历史进出口结构变化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一、地暖模块行业当年内进口来源情况分析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二、地暖模块行业当年内出口去向分析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中国地暖模块行业进出口态势展望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一、中国地暖模块行业进出口的主要影响因素分析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二、地暖模块行业未来5年内中国进口预测分析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三、地暖模块行业未来5年内中国出口态势展望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地暖模块行业地区市场竞争分析</w:t>
      </w:r>
      <w:r>
        <w:rPr>
          <w:rFonts w:hint="eastAsia"/>
        </w:rPr>
        <w:br/>
      </w:r>
      <w:r>
        <w:rPr>
          <w:rFonts w:hint="eastAsia"/>
        </w:rPr>
        <w:t>　　第一节 中国地暖模块行业区域销售市场结构变化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三、2025-2031年华北地区地暖模块行业产业市场规模发展趋势分析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三、2025-2031年华东地区地暖模块行业产业市场规模发展趋势分析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三、2025-2031年华南地区地暖模块行业产业市场规模发展趋势分析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三、2025-2031年西北地区地暖模块行业产业市场规模发展趋势分析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三、2025-2031年东北地区地暖模块行业产业市场规模发展趋势分析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三、2025-2031年华中地区地暖模块行业产业市场规模发展趋势分析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三、2025-2031年西南地区地暖模块行业产业市场规模发展趋势分析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地暖模块行业上下游产业链发展环境分析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地暖模块行业上游行业分析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四、行业新动态及其对地暖模块行业的影响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五、行业竞争状况及其对地暖模块行业的意义</w:t>
      </w:r>
      <w:r>
        <w:rPr>
          <w:rFonts w:hint="eastAsia"/>
        </w:rPr>
        <w:br/>
      </w:r>
      <w:r>
        <w:rPr>
          <w:rFonts w:hint="eastAsia"/>
        </w:rPr>
        <w:t>　　第二节 地暖模块行业下游行业分析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五、行业新动态及其对地暖模块行业的影响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六、行业竞争状况及其对地暖模块行业的意义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地暖模块行业特色生产及销售厂家分析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地暖模块行业产业政策及贸易预警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国内地暖模块行业税收政策分析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　　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地暖模块行业未来五年内投资趋势及投资风险分析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2025年地暖模块行业投资情况分析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地暖模块行业投资机会分析</w:t>
      </w:r>
      <w:r>
        <w:rPr>
          <w:rFonts w:hint="eastAsia"/>
        </w:rPr>
        <w:br/>
      </w:r>
      <w:r>
        <w:rPr>
          <w:rFonts w:hint="eastAsia"/>
        </w:rPr>
        <w:t>　　　　一、地暖模块行业投资项目分析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二、可以投资的地暖模块行业模式</w:t>
      </w:r>
      <w:r>
        <w:rPr>
          <w:rFonts w:hint="eastAsia"/>
        </w:rPr>
        <w:br/>
      </w:r>
      <w:r>
        <w:rPr>
          <w:rFonts w:hint="eastAsia"/>
        </w:rPr>
        <w:t>　　　　三、2025年地暖模块行业投资机会</w:t>
      </w:r>
      <w:r>
        <w:rPr>
          <w:rFonts w:hint="eastAsia"/>
        </w:rPr>
        <w:br/>
      </w:r>
      <w:r>
        <w:rPr>
          <w:rFonts w:hint="eastAsia"/>
        </w:rPr>
        <w:t>　　　　四、2025年地暖模块行业投资新方向</w:t>
      </w:r>
      <w:r>
        <w:rPr>
          <w:rFonts w:hint="eastAsia"/>
        </w:rPr>
        <w:br/>
      </w:r>
      <w:r>
        <w:rPr>
          <w:rFonts w:hint="eastAsia"/>
        </w:rPr>
        <w:t>　　第三节 2025-2031年中国地暖模块行业投资方向分析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一、未来地暖模块行业投资方向分析</w:t>
      </w:r>
      <w:r>
        <w:rPr>
          <w:rFonts w:hint="eastAsia"/>
        </w:rPr>
        <w:br/>
      </w:r>
      <w:r>
        <w:rPr>
          <w:rFonts w:hint="eastAsia"/>
        </w:rPr>
        <w:t>　　　　二、未来地暖模块行业技术开发方向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2025-2031年中国地暖模块行业投资风险分析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地暖模块行业未来五年内投资战略研究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2025-2031年中国地暖模块行业投资策略分析</w:t>
      </w:r>
      <w:r>
        <w:rPr>
          <w:rFonts w:hint="eastAsia"/>
        </w:rPr>
        <w:br/>
      </w:r>
      <w:r>
        <w:rPr>
          <w:rFonts w:hint="eastAsia"/>
        </w:rPr>
        <w:t>　　　　一、地暖模块行业投资策略</w:t>
      </w:r>
      <w:r>
        <w:rPr>
          <w:rFonts w:hint="eastAsia"/>
        </w:rPr>
        <w:br/>
      </w:r>
      <w:r>
        <w:rPr>
          <w:rFonts w:hint="eastAsia"/>
        </w:rPr>
        <w:t>　　　　二、地暖模块行业投资筹划策略</w:t>
      </w:r>
      <w:r>
        <w:rPr>
          <w:rFonts w:hint="eastAsia"/>
        </w:rPr>
        <w:br/>
      </w:r>
      <w:r>
        <w:rPr>
          <w:rFonts w:hint="eastAsia"/>
        </w:rPr>
        <w:t>　　　　三、地暖模块行业品牌竞争战略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2025-2031年中国地暖模块行业“十五五”建设策略</w:t>
      </w:r>
      <w:r>
        <w:rPr>
          <w:rFonts w:hint="eastAsia"/>
        </w:rPr>
        <w:br/>
      </w:r>
      <w:r>
        <w:rPr>
          <w:rFonts w:hint="eastAsia"/>
        </w:rPr>
        <w:t>　　　　一、地暖模块行业发展规划</w:t>
      </w:r>
      <w:r>
        <w:rPr>
          <w:rFonts w:hint="eastAsia"/>
        </w:rPr>
        <w:br/>
      </w:r>
      <w:r>
        <w:rPr>
          <w:rFonts w:hint="eastAsia"/>
        </w:rPr>
        <w:t>　　　　二、地暖模块行业建设重点</w:t>
      </w:r>
      <w:r>
        <w:rPr>
          <w:rFonts w:hint="eastAsia"/>
        </w:rPr>
        <w:br/>
      </w:r>
      <w:r>
        <w:rPr>
          <w:rFonts w:hint="eastAsia"/>
        </w:rPr>
        <w:t>　　　　三、地暖模块行业优秀企业成功之道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地暖模块行业市场发展预测及行业项目投资建议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地暖模块行业未来5年内中国市场规模及增长趋势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地暖模块行业未来5年内中国净投资规模预测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地暖模块行业未来5年内市场盈利预测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[-中-智-林-]地暖模块行业项目投资建议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四、地暖模块行业项目注意事项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地暖模块行业产业的发展生命周期判研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2025-2031年GDP及增长变化图</w:t>
      </w:r>
      <w:r>
        <w:rPr>
          <w:rFonts w:hint="eastAsia"/>
        </w:rPr>
        <w:br/>
      </w:r>
      <w:r>
        <w:rPr>
          <w:rFonts w:hint="eastAsia"/>
        </w:rPr>
        <w:t>　　图表 2025-2031年工业形势</w:t>
      </w:r>
      <w:r>
        <w:rPr>
          <w:rFonts w:hint="eastAsia"/>
        </w:rPr>
        <w:br/>
      </w:r>
      <w:r>
        <w:rPr>
          <w:rFonts w:hint="eastAsia"/>
        </w:rPr>
        <w:t>　　图表 2025-2031年国内固定资产投资及增长变化图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2025-2031年居民消费价格指数（CPI）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2025-2031年工业增加值增长速度</w:t>
      </w:r>
      <w:r>
        <w:rPr>
          <w:rFonts w:hint="eastAsia"/>
        </w:rPr>
        <w:br/>
      </w:r>
      <w:r>
        <w:rPr>
          <w:rFonts w:hint="eastAsia"/>
        </w:rPr>
        <w:t>　　图表 2025-2031年地暖模块行业产能分析</w:t>
      </w:r>
      <w:r>
        <w:rPr>
          <w:rFonts w:hint="eastAsia"/>
        </w:rPr>
        <w:br/>
      </w:r>
      <w:r>
        <w:rPr>
          <w:rFonts w:hint="eastAsia"/>
        </w:rPr>
        <w:t>　　图表 2025-2031年地暖模块行业产能预测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2025-2031年地暖模块行业市场容量分析</w:t>
      </w:r>
      <w:r>
        <w:rPr>
          <w:rFonts w:hint="eastAsia"/>
        </w:rPr>
        <w:br/>
      </w:r>
      <w:r>
        <w:rPr>
          <w:rFonts w:hint="eastAsia"/>
        </w:rPr>
        <w:t>　　图表 2025-2031年地暖模块行业市场容量预测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2025-2031年地暖模块行业产量分析</w:t>
      </w:r>
      <w:r>
        <w:rPr>
          <w:rFonts w:hint="eastAsia"/>
        </w:rPr>
        <w:br/>
      </w:r>
      <w:r>
        <w:rPr>
          <w:rFonts w:hint="eastAsia"/>
        </w:rPr>
        <w:t>　　图表 2025-2031年地暖模块行业产量预测</w:t>
      </w:r>
      <w:r>
        <w:rPr>
          <w:rFonts w:hint="eastAsia"/>
        </w:rPr>
        <w:br/>
      </w:r>
      <w:r>
        <w:rPr>
          <w:rFonts w:hint="eastAsia"/>
        </w:rPr>
        <w:t>　　图表 地暖模块行业产品价格影响因素示意图</w:t>
      </w:r>
      <w:r>
        <w:rPr>
          <w:rFonts w:hint="eastAsia"/>
        </w:rPr>
        <w:br/>
      </w:r>
      <w:r>
        <w:rPr>
          <w:rFonts w:hint="eastAsia"/>
        </w:rPr>
        <w:t>　　图表 地暖模块行业产品2025-2031年价格走势图</w:t>
      </w:r>
      <w:r>
        <w:rPr>
          <w:rFonts w:hint="eastAsia"/>
        </w:rPr>
        <w:br/>
      </w:r>
      <w:r>
        <w:rPr>
          <w:rFonts w:hint="eastAsia"/>
        </w:rPr>
        <w:t>　　地暖模块行业项目中国市场形势发展（投资）分析预测报告</w:t>
      </w:r>
      <w:r>
        <w:rPr>
          <w:rFonts w:hint="eastAsia"/>
        </w:rPr>
        <w:br/>
      </w:r>
      <w:r>
        <w:rPr>
          <w:rFonts w:hint="eastAsia"/>
        </w:rPr>
        <w:t>　　图表 地暖模块行业产品2025-2031年期间价格趋势预测变化图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2025-2031年地暖模块行业产量发展分析</w:t>
      </w:r>
      <w:r>
        <w:rPr>
          <w:rFonts w:hint="eastAsia"/>
        </w:rPr>
        <w:br/>
      </w:r>
      <w:r>
        <w:rPr>
          <w:rFonts w:hint="eastAsia"/>
        </w:rPr>
        <w:t>　　图表 2025-2031年地暖模块行业消费量发展分析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未来5年内中国地暖模块行业市场供需格局预测</w:t>
      </w:r>
      <w:r>
        <w:rPr>
          <w:rFonts w:hint="eastAsia"/>
        </w:rPr>
        <w:br/>
      </w:r>
      <w:r>
        <w:rPr>
          <w:rFonts w:hint="eastAsia"/>
        </w:rPr>
        <w:t>　　图表 2025-2031年地暖模块行业供给预测</w:t>
      </w:r>
      <w:r>
        <w:rPr>
          <w:rFonts w:hint="eastAsia"/>
        </w:rPr>
        <w:br/>
      </w:r>
      <w:r>
        <w:rPr>
          <w:rFonts w:hint="eastAsia"/>
        </w:rPr>
        <w:t>　　图表 2025-2031年地暖模块行业需求预测</w:t>
      </w:r>
      <w:r>
        <w:rPr>
          <w:rFonts w:hint="eastAsia"/>
        </w:rPr>
        <w:br/>
      </w:r>
      <w:r>
        <w:rPr>
          <w:rFonts w:hint="eastAsia"/>
        </w:rPr>
        <w:t>　　图表 2025-2031年地暖模块行业供需格局预测</w:t>
      </w:r>
      <w:r>
        <w:rPr>
          <w:rFonts w:hint="eastAsia"/>
        </w:rPr>
        <w:br/>
      </w:r>
      <w:r>
        <w:rPr>
          <w:rFonts w:hint="eastAsia"/>
        </w:rPr>
        <w:t>　　图表 地暖模块行业近三年内进口总量变化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地暖模块行业近三年内出口总量变化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地暖模块行业近三年内进出口差量变动情况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地暖模块行业中国历史进出口结构变化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地暖模块行业近年内进口来源情况分析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地暖模块行业近年内出口去向分析</w:t>
      </w:r>
      <w:r>
        <w:rPr>
          <w:rFonts w:hint="eastAsia"/>
        </w:rPr>
        <w:br/>
      </w:r>
      <w:r>
        <w:rPr>
          <w:rFonts w:hint="eastAsia"/>
        </w:rPr>
        <w:t>　　图表 地暖模块行业未来5年内中国进口态势展望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地暖模块行业未来5年内中国出口态势展望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中国地暖模块行业区域销售市场结构变化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2025-2031年华北地区地暖模块行业产业市场规模发展趋势分析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2025-2031年华东地区地暖模块行业产业市场规模发展趋势分析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2025-2031年华南地区地暖模块行业产业市场规模发展趋势分析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2025-2031年西北地区地暖模块行业产业市场规模发展趋势分析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2025-2031年东北地区地暖模块行业产业市场规模发展趋势分析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2025-2031年华中地区地暖模块行业产业市场规模发展趋势分析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2025-2031年西南地区地暖模块行业产业市场规模发展趋势分析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地暖模块行业未来5年内中国净投资收益预测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地暖模块行业未来5年内市场盈利预测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5c572cffd541aa" w:history="1">
        <w:r>
          <w:rPr>
            <w:rStyle w:val="Hyperlink"/>
          </w:rPr>
          <w:t>2025年中国地暖模块市场现状调查与未来发展趋势报告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1869670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5c572cffd541aa" w:history="1">
        <w:r>
          <w:rPr>
            <w:rStyle w:val="Hyperlink"/>
          </w:rPr>
          <w:t>https://www.20087.com/M_JiaYongDianQi/70/DiNuanMoKuaiHangYeXianZhuangYuFaZhanQuShi.html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热点：地暖模块图片、地暖模块和挤塑板哪个好、地暖模块的优缺点、地暖模块多少钱一平米、空气能地暖100平费用、地暖模块好还是回填好、地暖新型材料、干式地暖模块、地暖一平米价格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86f6f4f254de6" w:history="1">
      <w:r>
        <w:rPr>
          <w:rStyle w:val="Hyperlink"/>
        </w:rPr>
        <w:t>2025年中国地暖模块市场现状调查与未来发展趋势报告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70/DiNuanMoKuaiHangYeXianZhuangYuFaZhanQuShi.html" TargetMode="External" Id="R275c572cffd5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70/DiNuanMoKuaiHangYeXianZhuangYuFaZhanQuShi.html" TargetMode="External" Id="R1da86f6f4f25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2025-05-12T23:01:00Z</dcterms:created>
  <dcterms:modified xsi:type="dcterms:W3CDTF">2025-05-13T00:01:00Z</dcterms:modified>
  <dc:subject>2025年中国地暖模块市场现状调查与未来发展趋势报告</dc:subject>
  <dc:title>2025年中国地暖模块市场现状调查与未来发展趋势报告</dc:title>
  <cp:keywords>2025年中国地暖模块市场现状调查与未来发展趋势报告</cp:keywords>
  <dc:description>2025年中国地暖模块市场现状调查与未来发展趋势报告</dc:description>
</cp:coreProperties>
</file>