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5301f411b4a62" w:history="1">
              <w:r>
                <w:rPr>
                  <w:rStyle w:val="Hyperlink"/>
                </w:rPr>
                <w:t>2025-2031年全球与中国带灯按钮开关行业发展研究及前景趋势分析报告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5301f411b4a62" w:history="1">
              <w:r>
                <w:rPr>
                  <w:rStyle w:val="Hyperlink"/>
                </w:rPr>
                <w:t>2025-2031年全球与中国带灯按钮开关行业发展研究及前景趋势分析报告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5301f411b4a62" w:history="1">
                <w:r>
                  <w:rPr>
                    <w:rStyle w:val="Hyperlink"/>
                  </w:rPr>
                  <w:t>https://www.20087.com/2/62/DaiDengAnNiuKaiGuanDeFaZhanQuShi.html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灯按钮开关广泛应用于各类电子设备、家用电器及工业控制面板中，其结合了指示灯与开关功能，提高了操作直观性和使用便捷性。随着技术的发展，这类开关在防水、防尘等级、耐用性以及色彩、形状多样性方面都有了显著提升。智能化趋势下，越来越多的带灯按钮开关支持触控感应、状态反馈和远程控制功能。</w:t>
      </w:r>
      <w:r>
        <w:rPr>
          <w:rFonts w:hint="eastAsia"/>
        </w:rPr>
        <w:br/>
      </w:r>
      <w:r>
        <w:rPr>
          <w:rFonts w:hint="eastAsia"/>
        </w:rPr>
        <w:t>　　未来，带灯按钮开关将更加注重与物联网技术的融合，实现智能互联，如集成蓝牙、Wi-Fi模块，使开关不仅能作为控制终端，还能作为数据采集点，反馈使用情况至云端。人机交互设计将更加人性化，如通过颜色、亮度变化传递更多信息，增强用户体验。同时，随着能源效率要求的提高，低功耗设计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5301f411b4a62" w:history="1">
        <w:r>
          <w:rPr>
            <w:rStyle w:val="Hyperlink"/>
          </w:rPr>
          <w:t>2025-2031年全球与中国带灯按钮开关行业发展研究及前景趋势分析报告</w:t>
        </w:r>
      </w:hyperlink>
      <w:r>
        <w:rPr>
          <w:rFonts w:hint="eastAsia"/>
        </w:rPr>
        <w:t>》依托行业权威数据及长期市场监测信息，系统分析了带灯按钮开关行业的市场规模、供需关系、竞争格局及重点企业经营状况，并结合带灯按钮开关行业发展现状，科学预测了带灯按钮开关市场前景与技术发展方向。报告通过SWOT分析，揭示了带灯按钮开关行业机遇与潜在风险，为投资者提供了全面的现状分析与前景评估，助力挖掘投资价值并优化决策。同时，报告从投资、生产及营销等角度提出可行性建议，为带灯按钮开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中国带灯按钮开关概述</w:t>
      </w:r>
      <w:r>
        <w:rPr>
          <w:rFonts w:hint="eastAsia"/>
        </w:rPr>
        <w:br/>
      </w:r>
      <w:r>
        <w:rPr>
          <w:rFonts w:hint="eastAsia"/>
        </w:rPr>
        <w:t>　　第一节 带灯按钮开关行业定义</w:t>
      </w:r>
      <w:r>
        <w:rPr>
          <w:rFonts w:hint="eastAsia"/>
        </w:rPr>
        <w:br/>
      </w:r>
      <w:r>
        <w:rPr>
          <w:rFonts w:hint="eastAsia"/>
        </w:rPr>
        <w:t>　　第二节 带灯按钮开关行业发展特性</w:t>
      </w:r>
      <w:r>
        <w:rPr>
          <w:rFonts w:hint="eastAsia"/>
        </w:rPr>
        <w:br/>
      </w:r>
      <w:r>
        <w:rPr>
          <w:rFonts w:hint="eastAsia"/>
        </w:rPr>
        <w:t>　　第三节 带灯按钮开关产业链分析</w:t>
      </w:r>
      <w:r>
        <w:rPr>
          <w:rFonts w:hint="eastAsia"/>
        </w:rPr>
        <w:br/>
      </w:r>
      <w:r>
        <w:rPr>
          <w:rFonts w:hint="eastAsia"/>
        </w:rPr>
        <w:t>　　第四节 带灯按钮开关行业生命周期分析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2024-2025年国外带灯按钮开关市场发展概况</w:t>
      </w:r>
      <w:r>
        <w:rPr>
          <w:rFonts w:hint="eastAsia"/>
        </w:rPr>
        <w:br/>
      </w:r>
      <w:r>
        <w:rPr>
          <w:rFonts w:hint="eastAsia"/>
        </w:rPr>
        <w:t>　　第一节 全球带灯按钮开关市场发展分析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北美地区主要国家带灯按钮开关市场概况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欧洲地区主要国家带灯按钮开关市场概况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亚洲地区主要国家带灯按钮开关市场概况</w:t>
      </w:r>
      <w:r>
        <w:rPr>
          <w:rFonts w:hint="eastAsia"/>
        </w:rPr>
        <w:br/>
      </w:r>
      <w:r>
        <w:rPr>
          <w:rFonts w:hint="eastAsia"/>
        </w:rPr>
        <w:t>　　第五节 全球带灯按钮开关市场发展预测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2024-2025年中国带灯按钮开关发展环境分析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带灯按钮开关行业相关政策、标准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带灯按钮开关行业相关发展规划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中国带灯按钮开关技术发展分析</w:t>
      </w:r>
      <w:r>
        <w:rPr>
          <w:rFonts w:hint="eastAsia"/>
        </w:rPr>
        <w:br/>
      </w:r>
      <w:r>
        <w:rPr>
          <w:rFonts w:hint="eastAsia"/>
        </w:rPr>
        <w:t>　　第一节 当前带灯按钮开关技术发展现状分析</w:t>
      </w:r>
      <w:r>
        <w:rPr>
          <w:rFonts w:hint="eastAsia"/>
        </w:rPr>
        <w:br/>
      </w:r>
      <w:r>
        <w:rPr>
          <w:rFonts w:hint="eastAsia"/>
        </w:rPr>
        <w:t>　　第二节 带灯按钮开关生产中需注意的问题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带灯按钮开关行业主要技术趋势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带灯按钮开关市场特性分析</w:t>
      </w:r>
      <w:r>
        <w:rPr>
          <w:rFonts w:hint="eastAsia"/>
        </w:rPr>
        <w:br/>
      </w:r>
      <w:r>
        <w:rPr>
          <w:rFonts w:hint="eastAsia"/>
        </w:rPr>
        <w:t>　　第一节 带灯按钮开关行业集中度分析</w:t>
      </w:r>
      <w:r>
        <w:rPr>
          <w:rFonts w:hint="eastAsia"/>
        </w:rPr>
        <w:br/>
      </w:r>
      <w:r>
        <w:rPr>
          <w:rFonts w:hint="eastAsia"/>
        </w:rPr>
        <w:t>　　第二节 带灯按钮开关行业SWOT分析</w:t>
      </w:r>
      <w:r>
        <w:rPr>
          <w:rFonts w:hint="eastAsia"/>
        </w:rPr>
        <w:br/>
      </w:r>
      <w:r>
        <w:rPr>
          <w:rFonts w:hint="eastAsia"/>
        </w:rPr>
        <w:t>　　　　一、带灯按钮开关行业优势</w:t>
      </w:r>
      <w:r>
        <w:rPr>
          <w:rFonts w:hint="eastAsia"/>
        </w:rPr>
        <w:br/>
      </w:r>
      <w:r>
        <w:rPr>
          <w:rFonts w:hint="eastAsia"/>
        </w:rPr>
        <w:t>　　　　二、带灯按钮开关行业劣势</w:t>
      </w:r>
      <w:r>
        <w:rPr>
          <w:rFonts w:hint="eastAsia"/>
        </w:rPr>
        <w:br/>
      </w:r>
      <w:r>
        <w:rPr>
          <w:rFonts w:hint="eastAsia"/>
        </w:rPr>
        <w:t>　　　　三、带灯按钮开关行业机会</w:t>
      </w:r>
      <w:r>
        <w:rPr>
          <w:rFonts w:hint="eastAsia"/>
        </w:rPr>
        <w:br/>
      </w:r>
      <w:r>
        <w:rPr>
          <w:rFonts w:hint="eastAsia"/>
        </w:rPr>
        <w:t>　　　　四、带灯按钮开关行业风险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中国带灯按钮开关发展现状</w:t>
      </w:r>
      <w:r>
        <w:rPr>
          <w:rFonts w:hint="eastAsia"/>
        </w:rPr>
        <w:br/>
      </w:r>
      <w:r>
        <w:rPr>
          <w:rFonts w:hint="eastAsia"/>
        </w:rPr>
        <w:t>　　第一节 中国带灯按钮开关市场现状分析</w:t>
      </w:r>
      <w:r>
        <w:rPr>
          <w:rFonts w:hint="eastAsia"/>
        </w:rPr>
        <w:br/>
      </w:r>
      <w:r>
        <w:rPr>
          <w:rFonts w:hint="eastAsia"/>
        </w:rPr>
        <w:t>　　第二节 中国带灯按钮开关行业产量情况分析及预测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一、带灯按钮开关总体产能规模</w:t>
      </w:r>
      <w:r>
        <w:rPr>
          <w:rFonts w:hint="eastAsia"/>
        </w:rPr>
        <w:br/>
      </w:r>
      <w:r>
        <w:rPr>
          <w:rFonts w:hint="eastAsia"/>
        </w:rPr>
        <w:t>　　　　二、带灯按钮开关生产区域分布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三、2019-2024年中国带灯按钮开关产量统计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三、2025-2031年中国带灯按钮开关产量预测</w:t>
      </w:r>
      <w:r>
        <w:rPr>
          <w:rFonts w:hint="eastAsia"/>
        </w:rPr>
        <w:br/>
      </w:r>
      <w:r>
        <w:rPr>
          <w:rFonts w:hint="eastAsia"/>
        </w:rPr>
        <w:t>　　第三节 中国带灯按钮开关市场需求分析及预测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一、中国带灯按钮开关市场需求特点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二、2019-2024年中国带灯按钮开关市场需求量统计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三、2025-2031年中国带灯按钮开关市场需求量预测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中国带灯按钮开关价格趋势分析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一、2019-2024年中国带灯按钮开关市场价格趋势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二、2025-2031年中国带灯按钮开关市场价格走势预测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2019-2024年带灯按钮开关行业经济运行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2019-2024年中国带灯按钮开关行业盈利能力分析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2019-2024年中国带灯按钮开关行业发展能力分析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2019-2024年带灯按钮开关行业偿债能力分析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2019-2024年带灯按钮开关制造企业数量分析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中国带灯按钮开关行业重点地区发展分析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**地区带灯按钮开关市场发展分析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**地区带灯按钮开关市场发展分析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**地区带灯按钮开关市场发展分析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**地区带灯按钮开关市场发展分析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**地区带灯按钮开关市场发展分析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2019-2024年中国带灯按钮开关进出口分析</w:t>
      </w:r>
      <w:r>
        <w:rPr>
          <w:rFonts w:hint="eastAsia"/>
        </w:rPr>
        <w:br/>
      </w:r>
      <w:r>
        <w:rPr>
          <w:rFonts w:hint="eastAsia"/>
        </w:rPr>
        <w:t>　　第一节 带灯按钮开关进口情况分析</w:t>
      </w:r>
      <w:r>
        <w:rPr>
          <w:rFonts w:hint="eastAsia"/>
        </w:rPr>
        <w:br/>
      </w:r>
      <w:r>
        <w:rPr>
          <w:rFonts w:hint="eastAsia"/>
        </w:rPr>
        <w:t>　　第二节 带灯按钮开关出口情况分析</w:t>
      </w:r>
      <w:r>
        <w:rPr>
          <w:rFonts w:hint="eastAsia"/>
        </w:rPr>
        <w:br/>
      </w:r>
      <w:r>
        <w:rPr>
          <w:rFonts w:hint="eastAsia"/>
        </w:rPr>
        <w:t>　　第三节 影响带灯按钮开关进出口因素分析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主要带灯按钮开关生产企业及竞争格局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三、企业带灯按钮开关经营状况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三、企业带灯按钮开关经营状况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三、企业带灯按钮开关经营状况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三、企业带灯按钮开关经营状况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三、企业带灯按钮开关经营状况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三、企业带灯按钮开关经营状况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带灯按钮开关行业投资战略研究</w:t>
      </w:r>
      <w:r>
        <w:rPr>
          <w:rFonts w:hint="eastAsia"/>
        </w:rPr>
        <w:br/>
      </w:r>
      <w:r>
        <w:rPr>
          <w:rFonts w:hint="eastAsia"/>
        </w:rPr>
        <w:t>　　第一节 带灯按钮开关行业发展战略研究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对我国带灯按钮开关品牌的战略思考</w:t>
      </w:r>
      <w:r>
        <w:rPr>
          <w:rFonts w:hint="eastAsia"/>
        </w:rPr>
        <w:br/>
      </w:r>
      <w:r>
        <w:rPr>
          <w:rFonts w:hint="eastAsia"/>
        </w:rPr>
        <w:t>　　　　一、带灯按钮开关品牌的重要性</w:t>
      </w:r>
      <w:r>
        <w:rPr>
          <w:rFonts w:hint="eastAsia"/>
        </w:rPr>
        <w:br/>
      </w:r>
      <w:r>
        <w:rPr>
          <w:rFonts w:hint="eastAsia"/>
        </w:rPr>
        <w:t>　　　　二、带灯按钮开关实施品牌战略的意义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三、带灯按钮开关企业品牌的现状分析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四、我国带灯按钮开关企业的品牌战略</w:t>
      </w:r>
      <w:r>
        <w:rPr>
          <w:rFonts w:hint="eastAsia"/>
        </w:rPr>
        <w:br/>
      </w:r>
      <w:r>
        <w:rPr>
          <w:rFonts w:hint="eastAsia"/>
        </w:rPr>
        <w:t>　　　　五、带灯按钮开关品牌战略管理的策略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带灯按钮开关经营策略分析</w:t>
      </w:r>
      <w:r>
        <w:rPr>
          <w:rFonts w:hint="eastAsia"/>
        </w:rPr>
        <w:br/>
      </w:r>
      <w:r>
        <w:rPr>
          <w:rFonts w:hint="eastAsia"/>
        </w:rPr>
        <w:t>　　　　一、带灯按钮开关市场细分策略</w:t>
      </w:r>
      <w:r>
        <w:rPr>
          <w:rFonts w:hint="eastAsia"/>
        </w:rPr>
        <w:br/>
      </w:r>
      <w:r>
        <w:rPr>
          <w:rFonts w:hint="eastAsia"/>
        </w:rPr>
        <w:t>　　　　二、带灯按钮开关市场创新策略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四、带灯按钮开关新产品差异化战略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2025-2031年中国带灯按钮开关发展趋势预测及投资风险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2025年带灯按钮开关市场前景分析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2025年带灯按钮开关行业发展趋势预测</w:t>
      </w:r>
      <w:r>
        <w:rPr>
          <w:rFonts w:hint="eastAsia"/>
        </w:rPr>
        <w:br/>
      </w:r>
      <w:r>
        <w:rPr>
          <w:rFonts w:hint="eastAsia"/>
        </w:rPr>
        <w:t>　　第三节 带灯按钮开关行业投资风险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带灯按钮开关投资建议</w:t>
      </w:r>
      <w:r>
        <w:rPr>
          <w:rFonts w:hint="eastAsia"/>
        </w:rPr>
        <w:br/>
      </w:r>
      <w:r>
        <w:rPr>
          <w:rFonts w:hint="eastAsia"/>
        </w:rPr>
        <w:t>　　第一节 带灯按钮开关行业投资环境分析</w:t>
      </w:r>
      <w:r>
        <w:rPr>
          <w:rFonts w:hint="eastAsia"/>
        </w:rPr>
        <w:br/>
      </w:r>
      <w:r>
        <w:rPr>
          <w:rFonts w:hint="eastAsia"/>
        </w:rPr>
        <w:t>　　第二节 带灯按钮开关行业投资进入壁垒分析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2019-2024年中国带灯按钮开关市场规模及增长情况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2019-2024年中国带灯按钮开关行业产能及增长趋势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2025-2031年中国带灯按钮开关行业产能预测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2019-2024年中国带灯按钮开关行业产量及增长趋势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2025-2031年中国带灯按钮开关行业产量预测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2019-2024年中国带灯按钮开关行业市场需求及增长情况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2025-2031年中国带灯按钮开关行业市场需求预测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2019-2024年中国带灯按钮开关行业利润及增长情况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**地区带灯按钮开关市场规模及增长情况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**地区带灯按钮开关行业市场需求情况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**地区带灯按钮开关市场规模及增长情况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**地区带灯按钮开关行业市场需求情况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2019-2024年中国带灯按钮开关行业进口量及增速统计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2019-2024年中国带灯按钮开关行业出口量及增速统计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带灯按钮开关重点企业经营情况分析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2025年带灯按钮开关行业壁垒</w:t>
      </w:r>
      <w:r>
        <w:rPr>
          <w:rFonts w:hint="eastAsia"/>
        </w:rPr>
        <w:br/>
      </w:r>
      <w:r>
        <w:rPr>
          <w:rFonts w:hint="eastAsia"/>
        </w:rPr>
        <w:t>　　图表 2025年带灯按钮开关市场前景分析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2025-2031年中国带灯按钮开关市场需求预测</w:t>
      </w:r>
      <w:r>
        <w:rPr>
          <w:rFonts w:hint="eastAsia"/>
        </w:rPr>
        <w:br/>
      </w:r>
      <w:r>
        <w:rPr>
          <w:rFonts w:hint="eastAsia"/>
        </w:rPr>
        <w:t>　　图表 2025年带灯按钮开关发展趋势预测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5301f411b4a62" w:history="1">
        <w:r>
          <w:rPr>
            <w:rStyle w:val="Hyperlink"/>
          </w:rPr>
          <w:t>2025-2031年全球与中国带灯按钮开关行业发展研究及前景趋势分析报告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5301f411b4a62" w:history="1">
        <w:r>
          <w:rPr>
            <w:rStyle w:val="Hyperlink"/>
          </w:rPr>
          <w:t>https://www.20087.com/2/62/DaiDengAnNiuKaiGuanDeFaZhanQuShi.html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插一开开关怎么接线视频、带灯按钮开关接线图、带灯按钮开关内部电路原理图、带灯按钮开关220v实物接线图、换30瓦灯开关爆炸视频、带灯按钮开关原理图、临时电灯开关怎么接、带灯按钮开关怎么接线视频、带灯的按钮开关如何接灯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de7c1ac664097" w:history="1">
      <w:r>
        <w:rPr>
          <w:rStyle w:val="Hyperlink"/>
        </w:rPr>
        <w:t>2025-2031年全球与中国带灯按钮开关行业发展研究及前景趋势分析报告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aiDengAnNiuKaiGuanDeFaZhanQuShi.html" TargetMode="External" Id="R4015301f411b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aiDengAnNiuKaiGuanDeFaZhanQuShi.html" TargetMode="External" Id="R460de7c1ac66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2025-02-04T08:29:00Z</dcterms:created>
  <dcterms:modified xsi:type="dcterms:W3CDTF">2025-02-04T09:29:00Z</dcterms:modified>
  <dc:subject>2025-2031年全球与中国带灯按钮开关行业发展研究及前景趋势分析报告</dc:subject>
  <dc:title>2025-2031年全球与中国带灯按钮开关行业发展研究及前景趋势分析报告</dc:title>
  <cp:keywords>2025-2031年全球与中国带灯按钮开关行业发展研究及前景趋势分析报告</cp:keywords>
  <dc:description>2025-2031年全球与中国带灯按钮开关行业发展研究及前景趋势分析报告</dc:description>
</cp:coreProperties>
</file>