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f5b25be834688" w:history="1">
              <w:r>
                <w:rPr>
                  <w:rStyle w:val="Hyperlink"/>
                </w:rPr>
                <w:t>中国3D玻璃热弯机行业市场调查研究及发展前景预测报告（2025年版）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f5b25be834688" w:history="1">
              <w:r>
                <w:rPr>
                  <w:rStyle w:val="Hyperlink"/>
                </w:rPr>
                <w:t>中国3D玻璃热弯机行业市场调查研究及发展前景预测报告（2025年版）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f5b25be834688" w:history="1">
                <w:r>
                  <w:rPr>
                    <w:rStyle w:val="Hyperlink"/>
                  </w:rPr>
                  <w:t>https://www.20087.com/2/12/3DBoLiReWanJiWeiLaiFaZhanQuShiYu.html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热弯机主要用于手机屏幕、智能手表、车载显示屏等曲面玻璃产品的成型加工。近年来，随着消费电子产品对美观性和用户体验的追求，3D曲面玻璃因其独特的视觉效果和手感而受到市场的青睐，从而带动了3D玻璃热弯机市场的快速发展。目前，3D玻璃热弯机的技术已经相当成熟，能够满足高精度、大批量生产的需要。此外，随着材料科学的进步，热弯机的加热效率和成型精度也在不断提高。</w:t>
      </w:r>
      <w:r>
        <w:rPr>
          <w:rFonts w:hint="eastAsia"/>
        </w:rPr>
        <w:br/>
      </w:r>
      <w:r>
        <w:rPr>
          <w:rFonts w:hint="eastAsia"/>
        </w:rPr>
        <w:t>　　未来，3D玻璃热弯机的发展将更加注重技术创新和智能化生产。一方面，随着5G、折叠屏等新技术的发展，3D玻璃热弯机将需要适应更加复杂的设计要求，提高加工灵活性和定制化能力。另一方面，随着工业4.0的推进，3D玻璃热弯机将更加智能化，通过集成传感器、数据分析等技术实现自动化生产流程，提高生产效率和降低不良品率。此外，随着环保要求的提高，3D玻璃热弯机还将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f5b25be834688" w:history="1">
        <w:r>
          <w:rPr>
            <w:rStyle w:val="Hyperlink"/>
          </w:rPr>
          <w:t>中国3D玻璃热弯机行业市场调查研究及发展前景预测报告（2025年版）</w:t>
        </w:r>
      </w:hyperlink>
      <w:r>
        <w:rPr>
          <w:rFonts w:hint="eastAsia"/>
        </w:rPr>
        <w:t>》通过详实的数据分析，全面解析了3D玻璃热弯机行业的市场规模、需求动态及价格趋势，深入探讨了3D玻璃热弯机产业链上下游的协同关系与竞争格局变化。报告对3D玻璃热弯机细分市场进行精准划分，结合重点企业研究，揭示了品牌影响力与市场集中度的现状，为行业参与者提供了清晰的竞争态势洞察。同时，报告结合宏观经济环境、技术发展路径及消费者需求演变，科学预测了3D玻璃热弯机行业的未来发展方向，并针对潜在风险提出了切实可行的应对策略。报告为3D玻璃热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3D玻璃热弯机行业界定</w:t>
      </w:r>
      <w:r>
        <w:rPr>
          <w:rFonts w:hint="eastAsia"/>
        </w:rPr>
        <w:br/>
      </w:r>
      <w:r>
        <w:rPr>
          <w:rFonts w:hint="eastAsia"/>
        </w:rPr>
        <w:t>　　第一节 3D玻璃热弯机行业定义</w:t>
      </w:r>
      <w:r>
        <w:rPr>
          <w:rFonts w:hint="eastAsia"/>
        </w:rPr>
        <w:br/>
      </w:r>
      <w:r>
        <w:rPr>
          <w:rFonts w:hint="eastAsia"/>
        </w:rPr>
        <w:t>　　第二节 3D玻璃热弯机行业特点分析</w:t>
      </w:r>
      <w:r>
        <w:rPr>
          <w:rFonts w:hint="eastAsia"/>
        </w:rPr>
        <w:br/>
      </w:r>
      <w:r>
        <w:rPr>
          <w:rFonts w:hint="eastAsia"/>
        </w:rPr>
        <w:t>　　第三节 3D玻璃热弯机行业发展历程</w:t>
      </w:r>
      <w:r>
        <w:rPr>
          <w:rFonts w:hint="eastAsia"/>
        </w:rPr>
        <w:br/>
      </w:r>
      <w:r>
        <w:rPr>
          <w:rFonts w:hint="eastAsia"/>
        </w:rPr>
        <w:t>　　第四节 3D玻璃热弯机产业链分析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二、3D玻璃热弯机产业链模型分析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国际3D玻璃热弯机行业发展态势分析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国际3D玻璃热弯机行业总体情况</w:t>
      </w:r>
      <w:r>
        <w:rPr>
          <w:rFonts w:hint="eastAsia"/>
        </w:rPr>
        <w:br/>
      </w:r>
      <w:r>
        <w:rPr>
          <w:rFonts w:hint="eastAsia"/>
        </w:rPr>
        <w:t>　　第二节 3D玻璃热弯机行业重点市场分析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国际3D玻璃热弯机行业发展前景预测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中国3D玻璃热弯机行业发展环境分析</w:t>
      </w:r>
      <w:r>
        <w:rPr>
          <w:rFonts w:hint="eastAsia"/>
        </w:rPr>
        <w:br/>
      </w:r>
      <w:r>
        <w:rPr>
          <w:rFonts w:hint="eastAsia"/>
        </w:rPr>
        <w:t>　　第一节 3D玻璃热弯机行业经济环境分析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3D玻璃热弯机行业政策环境分析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3D玻璃热弯机行业技术发展现状及趋势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当前我国3D玻璃热弯机技术发展现状</w:t>
      </w:r>
      <w:r>
        <w:rPr>
          <w:rFonts w:hint="eastAsia"/>
        </w:rPr>
        <w:br/>
      </w:r>
      <w:r>
        <w:rPr>
          <w:rFonts w:hint="eastAsia"/>
        </w:rPr>
        <w:t>　　第二节 中外3D玻璃热弯机技术差距及产生差距的主要原因分析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提高我国3D玻璃热弯机技术的对策</w:t>
      </w:r>
      <w:r>
        <w:rPr>
          <w:rFonts w:hint="eastAsia"/>
        </w:rPr>
        <w:br/>
      </w:r>
      <w:r>
        <w:rPr>
          <w:rFonts w:hint="eastAsia"/>
        </w:rPr>
        <w:t>　　第四节 我国3D玻璃热弯机研发、设计发展趋势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中国3D玻璃热弯机行业市场供需状况分析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2025年中国3D玻璃热弯机行业市场情况</w:t>
      </w:r>
      <w:r>
        <w:rPr>
          <w:rFonts w:hint="eastAsia"/>
        </w:rPr>
        <w:br/>
      </w:r>
      <w:r>
        <w:rPr>
          <w:rFonts w:hint="eastAsia"/>
        </w:rPr>
        <w:t>　　第二节 中国3D玻璃热弯机行业市场需求状况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一、2020-2025年3D玻璃热弯机行业市场需求情况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二、2025-2031年3D玻璃热弯机行业市场需求预测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中国3D玻璃热弯机行业市场供给状况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一、2020-2025年3D玻璃热弯机行业市场供给情况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二、2025-2031年3D玻璃热弯机行业市场供给预测</w:t>
      </w:r>
      <w:r>
        <w:rPr>
          <w:rFonts w:hint="eastAsia"/>
        </w:rPr>
        <w:br/>
      </w:r>
      <w:r>
        <w:rPr>
          <w:rFonts w:hint="eastAsia"/>
        </w:rPr>
        <w:t>　　第四节 3D玻璃热弯机行业市场供需平衡状况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3D玻璃热弯机行业经济运行分析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2020-2025年3D玻璃热弯机行业偿债能力分析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2020-2025年3D玻璃热弯机行业盈利能力分析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2020-2025年3D玻璃热弯机行业发展能力分析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2020-2025年3D玻璃热弯机行业企业数量及变化趋势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中国3D玻璃热弯机行业重点区域市场分析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中国3D玻璃热弯机行业产品价格监测</w:t>
      </w:r>
      <w:r>
        <w:rPr>
          <w:rFonts w:hint="eastAsia"/>
        </w:rPr>
        <w:br/>
      </w:r>
      <w:r>
        <w:rPr>
          <w:rFonts w:hint="eastAsia"/>
        </w:rPr>
        <w:t>　　　　一、3D玻璃热弯机市场价格特征</w:t>
      </w:r>
      <w:r>
        <w:rPr>
          <w:rFonts w:hint="eastAsia"/>
        </w:rPr>
        <w:br/>
      </w:r>
      <w:r>
        <w:rPr>
          <w:rFonts w:hint="eastAsia"/>
        </w:rPr>
        <w:t>　　　　二、影响3D玻璃热弯机市场价格因素分析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三、未来3D玻璃热弯机市场价格走势预测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3D玻璃热弯机行业上、下游市场分析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3D玻璃热弯机行业上游</w:t>
      </w:r>
      <w:r>
        <w:rPr>
          <w:rFonts w:hint="eastAsia"/>
        </w:rPr>
        <w:br/>
      </w:r>
      <w:r>
        <w:rPr>
          <w:rFonts w:hint="eastAsia"/>
        </w:rPr>
        <w:t>　　第二节 3D玻璃热弯机行业下游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3D玻璃热弯机行业重点企业发展调研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韩国DTK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中国台湾盟立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韩国JNT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奥瑞德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环球机械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美华机器人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深圳诺峰先电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3D玻璃热弯机行业风险及对策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2025-2031年3D玻璃热弯机行业发展环境分析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2025-2031年3D玻璃热弯机行业壁垒分析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3D玻璃热弯机行业“波特五力模型”分析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2025-2031年3D玻璃热弯机行业风险及对策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3D玻璃热弯机行业发展及竞争策略分析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2025-2031年3D玻璃热弯机行业发展战略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2025-2031年3D玻璃热弯机企业竞争策略分析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一、提高我国3D玻璃热弯机企业核心竞争力的对策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二、影响3D玻璃热弯机企业核心竞争力的因素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三、提高3D玻璃热弯机企业竞争力的策略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对我国3D玻璃热弯机品牌的战略思考</w:t>
      </w:r>
      <w:r>
        <w:rPr>
          <w:rFonts w:hint="eastAsia"/>
        </w:rPr>
        <w:br/>
      </w:r>
      <w:r>
        <w:rPr>
          <w:rFonts w:hint="eastAsia"/>
        </w:rPr>
        <w:t>　　　　一、3D玻璃热弯机实施品牌战略的意义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二、我国3D玻璃热弯机企业的品牌战略</w:t>
      </w:r>
      <w:r>
        <w:rPr>
          <w:rFonts w:hint="eastAsia"/>
        </w:rPr>
        <w:br/>
      </w:r>
      <w:r>
        <w:rPr>
          <w:rFonts w:hint="eastAsia"/>
        </w:rPr>
        <w:t>　　　　三、3D玻璃热弯机品牌战略管理的策略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3D玻璃热弯机行业发展前景及投资建议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2025-2031年3D玻璃热弯机行业市场前景展望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2025-2031年3D玻璃热弯机行业融资环境分析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3D玻璃热弯机项目投资建议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三、3D玻璃热弯机项目注意事项</w:t>
      </w:r>
      <w:r>
        <w:rPr>
          <w:rFonts w:hint="eastAsia"/>
        </w:rPr>
        <w:br/>
      </w:r>
      <w:r>
        <w:rPr>
          <w:rFonts w:hint="eastAsia"/>
        </w:rPr>
        <w:t>　　第四节 (中~智~林)3D玻璃热弯机行业重点客户战略实施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3D玻璃热弯机产业链示意图</w:t>
      </w:r>
      <w:r>
        <w:rPr>
          <w:rFonts w:hint="eastAsia"/>
        </w:rPr>
        <w:br/>
      </w:r>
      <w:r>
        <w:rPr>
          <w:rFonts w:hint="eastAsia"/>
        </w:rPr>
        <w:t>　　图表 3D玻璃热弯机产业生命周期一览表</w:t>
      </w:r>
      <w:r>
        <w:rPr>
          <w:rFonts w:hint="eastAsia"/>
        </w:rPr>
        <w:br/>
      </w:r>
      <w:r>
        <w:rPr>
          <w:rFonts w:hint="eastAsia"/>
        </w:rPr>
        <w:t>　　图表 3D玻璃热弯机行业相关政策法规</w:t>
      </w:r>
      <w:r>
        <w:rPr>
          <w:rFonts w:hint="eastAsia"/>
        </w:rPr>
        <w:br/>
      </w:r>
      <w:r>
        <w:rPr>
          <w:rFonts w:hint="eastAsia"/>
        </w:rPr>
        <w:t>　　图表 3D玻璃热弯机下游领域中的应用占比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2020-2025年我国3D玻璃热弯机价格</w:t>
      </w:r>
      <w:r>
        <w:rPr>
          <w:rFonts w:hint="eastAsia"/>
        </w:rPr>
        <w:br/>
      </w:r>
      <w:r>
        <w:rPr>
          <w:rFonts w:hint="eastAsia"/>
        </w:rPr>
        <w:t>　　图表 2020-2025年3D玻璃热弯机市场规模</w:t>
      </w:r>
      <w:r>
        <w:rPr>
          <w:rFonts w:hint="eastAsia"/>
        </w:rPr>
        <w:br/>
      </w:r>
      <w:r>
        <w:rPr>
          <w:rFonts w:hint="eastAsia"/>
        </w:rPr>
        <w:t>　　图表 2020-2025年中国3D玻璃热弯机行业产能</w:t>
      </w:r>
      <w:r>
        <w:rPr>
          <w:rFonts w:hint="eastAsia"/>
        </w:rPr>
        <w:br/>
      </w:r>
      <w:r>
        <w:rPr>
          <w:rFonts w:hint="eastAsia"/>
        </w:rPr>
        <w:t>　　图表 2020-2025年3D玻璃热弯机产量</w:t>
      </w:r>
      <w:r>
        <w:rPr>
          <w:rFonts w:hint="eastAsia"/>
        </w:rPr>
        <w:br/>
      </w:r>
      <w:r>
        <w:rPr>
          <w:rFonts w:hint="eastAsia"/>
        </w:rPr>
        <w:t>　　图表 2020-2025年3D玻璃热弯机市场需求量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2020-2025年我国3D玻璃热弯机产销率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2020-2025年我国3D玻璃热弯机企业数量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2020-2025年我国3D玻璃热弯机企业毛利率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2020-2025年华东地区3D玻璃热弯机行业运行现状数据分析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2020-2025年东北地区3D玻璃热弯机行业运行现状数据分析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2020-2025年西部地区3D玻璃热弯机行业运行现状数据分析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3D玻璃热弯机产销统计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2020-2025年我国3D玻璃热弯机价格</w:t>
      </w:r>
      <w:r>
        <w:rPr>
          <w:rFonts w:hint="eastAsia"/>
        </w:rPr>
        <w:br/>
      </w:r>
      <w:r>
        <w:rPr>
          <w:rFonts w:hint="eastAsia"/>
        </w:rPr>
        <w:t>　　图表 2025-2031年我国3D玻璃热弯机市场价格预测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2020-2025年我国3D玻璃热弯机进口统计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2025-2031年我国3D玻璃热弯机市场规模预测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2025-2031年我国3D玻璃热弯机市场毛利率预测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2025-2031年我国3D玻璃热弯机市场产量预测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2025-2031年我国3D玻璃热弯机市场进出口预测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f5b25be834688" w:history="1">
        <w:r>
          <w:rPr>
            <w:rStyle w:val="Hyperlink"/>
          </w:rPr>
          <w:t>中国3D玻璃热弯机行业市场调查研究及发展前景预测报告（2025年版）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f5b25be834688" w:history="1">
        <w:r>
          <w:rPr>
            <w:rStyle w:val="Hyperlink"/>
          </w:rPr>
          <w:t>https://www.20087.com/2/12/3DBoLiReWanJiWeiLaiFaZhanQuShiYu.html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热点：先进的玻璃热弯炉价格、3D玻璃热弯机参数、热弯机图片、3D玻璃热弯机安全隐患、3d玻璃贴合、3D玻璃热弯机硬质合金加热板、大尺寸3D玻璃加工、3D玻璃热弯机公司、3d玻璃盖板龙头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6f702f1b44ccc" w:history="1">
      <w:r>
        <w:rPr>
          <w:rStyle w:val="Hyperlink"/>
        </w:rPr>
        <w:t>中国3D玻璃热弯机行业市场调查研究及发展前景预测报告（2025年版）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3DBoLiReWanJiWeiLaiFaZhanQuShiYu.html" TargetMode="External" Id="Rf00f5b25be83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3DBoLiReWanJiWeiLaiFaZhanQuShiYu.html" TargetMode="External" Id="R49e6f702f1b4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2025-01-13T04:57:00Z</dcterms:created>
  <dcterms:modified xsi:type="dcterms:W3CDTF">2025-01-13T05:57:00Z</dcterms:modified>
  <dc:subject>中国3D玻璃热弯机行业市场调查研究及发展前景预测报告（2025年版）</dc:subject>
  <dc:title>中国3D玻璃热弯机行业市场调查研究及发展前景预测报告（2025年版）</dc:title>
  <cp:keywords>中国3D玻璃热弯机行业市场调查研究及发展前景预测报告（2025年版）</cp:keywords>
  <dc:description>中国3D玻璃热弯机行业市场调查研究及发展前景预测报告（2025年版）</dc:description>
</cp:coreProperties>
</file>