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64477b17f4b4b" w:history="1">
              <w:r>
                <w:rPr>
                  <w:rStyle w:val="Hyperlink"/>
                </w:rPr>
                <w:t>2025-2031年全球与中国5G射频芯片行业现状分析及前景趋势预测报告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64477b17f4b4b" w:history="1">
              <w:r>
                <w:rPr>
                  <w:rStyle w:val="Hyperlink"/>
                </w:rPr>
                <w:t>2025-2031年全球与中国5G射频芯片行业现状分析及前景趋势预测报告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64477b17f4b4b" w:history="1">
                <w:r>
                  <w:rPr>
                    <w:rStyle w:val="Hyperlink"/>
                  </w:rPr>
                  <w:t>https://www.20087.com/2/22/5GShePinXinPianHangYeQuShi.html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射频芯片是支持第五代移动通信技术的关键组件之一，主要用于智能手机、基站以及其他5G设备中。近年来，随着5G网络在全球范围内的部署加速，5G射频芯片的技术和性能不断提升，不仅提高了信号传输的效率和稳定性，还在设计上更加人性化，如采用小型化设计和低功耗技术。现代5G射频芯片不仅在材料上更加耐用，采用先进的半导体材料和优化的电路设计，还在功能上更加丰富，如集成多频段支持、毫米波技术等。此外，随着环保法规的趋严，5G射频芯片的生产也在向更加环保的方向发展，通过改进生产工艺，减少能源消耗和废弃物排放。然而，5G射频芯片的制造成本较高，特别是高性能材料的应用增加了成本。</w:t>
      </w:r>
      <w:r>
        <w:rPr>
          <w:rFonts w:hint="eastAsia"/>
        </w:rPr>
        <w:br/>
      </w:r>
      <w:r>
        <w:rPr>
          <w:rFonts w:hint="eastAsia"/>
        </w:rPr>
        <w:t>　　未来，5G射频芯片的发展将更加注重高效性和智能化。随着新材料技术的应用，5G射频芯片将采用更多高性能材料，如第三代半导体材料，提高设备的稳定性和耐用性。同时，随着智能控制技术的进步，5G射频芯片将集成更多的传感器和控制系统，实现远程监控和自动化操作，提高设备的运行效率和安全性。此外，为了适应可持续发展的要求，5G射频芯片将采用更加环保的设计，如使用可回收材料和改进生产工艺，减少对环境的影响。为了提高产品的市场竞争力，制造商将加强与电信设备制造商的合作，共同研发适应市场需求的高性能5G射频芯片产品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64477b17f4b4b" w:history="1">
        <w:r>
          <w:rPr>
            <w:rStyle w:val="Hyperlink"/>
          </w:rPr>
          <w:t>2025-2031年全球与中国5G射频芯片行业现状分析及前景趋势预测报告</w:t>
        </w:r>
      </w:hyperlink>
      <w:r>
        <w:rPr>
          <w:rFonts w:hint="eastAsia"/>
        </w:rPr>
        <w:t>》系统分析了全球及我国5G射频芯片行业的市场规模、市场需求及价格动态，深入探讨了5G射频芯片产业链结构与发展特点。报告对5G射频芯片细分市场进行了详细剖析，基于科学数据预测了市场前景及未来发展趋势，同时聚焦5G射频芯片重点企业，评估了品牌影响力、市场竞争力及行业集中度变化。通过专业分析与客观洞察，报告为投资者、产业链相关企业及政府决策部门提供了重要参考，是把握5G射频芯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5G射频芯片行业概述及市场现状分析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5G射频芯片行业介绍</w:t>
      </w:r>
      <w:r>
        <w:rPr>
          <w:rFonts w:hint="eastAsia"/>
        </w:rPr>
        <w:br/>
      </w:r>
      <w:r>
        <w:rPr>
          <w:rFonts w:hint="eastAsia"/>
        </w:rPr>
        <w:t>　　第二节 5G射频芯片产品主要分类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一、不同种类5G射频芯片产量占比（2024年）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二、不同种类5G射频芯片价格走势（2020-2031年）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5G射频芯片主要应用领域分析</w:t>
      </w:r>
      <w:r>
        <w:rPr>
          <w:rFonts w:hint="eastAsia"/>
        </w:rPr>
        <w:br/>
      </w:r>
      <w:r>
        <w:rPr>
          <w:rFonts w:hint="eastAsia"/>
        </w:rPr>
        <w:t>　　　　一、5G射频芯片主要应用领域</w:t>
      </w:r>
      <w:r>
        <w:rPr>
          <w:rFonts w:hint="eastAsia"/>
        </w:rPr>
        <w:br/>
      </w:r>
      <w:r>
        <w:rPr>
          <w:rFonts w:hint="eastAsia"/>
        </w:rPr>
        <w:t>　　　　二、全球5G射频芯片不同应用领域消费量占比（2024年）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全球与中国5G射频芯片市场发展现状对比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一、全球5G射频芯片市场现状及发展趋势（2020-2031年）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二、中国5G射频芯片市场现状及发展趋势（2020-2031年）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全球5G射频芯片供需现状及趋势预测（2020-2031年）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一、全球5G射频芯片产能、产量、产能利用率情况及趋势（2020-2031年）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二、全球5G射频芯片产量、表观消费量情况及趋势（2020-2031年）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中国5G射频芯片供需现状及趋势预测（2020-2031年）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一、中国5G射频芯片产能、产量、产能利用率情况及趋势（2020-2031年）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二、中国5G射频芯片产量、表观消费量情况及趋势（2020-2031年）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三、中国5G射频芯片产量、需求量、市场缺口情况及趋势（2020-2031年）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中国5G射频芯片行业政策分析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全球与中国5G射频芯片重点企业产量、产值、集中度分析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全球市场5G射频芯片重点企业2024和2025年产量、产值统计分析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一、全球市场5G射频芯片重点企业2024和2025年产量统计分析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二、全球市场5G射频芯片重点企业2024和2025年产值统计分析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三、全球市场5G射频芯片重点企业2024和2025年产品价格分析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中国市场5G射频芯片重点企业2024和2025年产量、产值统计分析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一、中国市场5G射频芯片重点企业2024和2025年产量统计分析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二、中国市场5G射频芯片重点企业2024和2025年产值统计分析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5G射频芯片重点厂商总部</w:t>
      </w:r>
      <w:r>
        <w:rPr>
          <w:rFonts w:hint="eastAsia"/>
        </w:rPr>
        <w:br/>
      </w:r>
      <w:r>
        <w:rPr>
          <w:rFonts w:hint="eastAsia"/>
        </w:rPr>
        <w:t>　　第四节 5G射频芯片行业企业集中度分析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全球重点5G射频芯片企业SWOT分析</w:t>
      </w:r>
      <w:r>
        <w:rPr>
          <w:rFonts w:hint="eastAsia"/>
        </w:rPr>
        <w:br/>
      </w:r>
      <w:r>
        <w:rPr>
          <w:rFonts w:hint="eastAsia"/>
        </w:rPr>
        <w:t>　　第六节 中国重点5G射频芯片企业SWOT分析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全球主要地区5G射频芯片产量、产值、市场份额情况及趋势预测（2020-2031年）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全球主要地区5G射频芯片产量、产值及市场份额情况及趋势（2020-2031年）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一、全球主要地区5G射频芯片产量及市场份额情况及趋势（2020-2031年）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二、全球主要地区5G射频芯片产值及市场份额情况及趋势（2020-2031年）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中国市场2020-2031年5G射频芯片产量、产值情况及趋势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北美市场2020-2031年5G射频芯片产量、产值情况及趋势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欧洲市场2020-2031年5G射频芯片产量、产值情况及趋势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日本市场2020-2031年5G射频芯片产量、产值情况及趋势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全球主要地区5G射频芯片消费量、市场份额及发展趋势分析（2020-2031年）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全球主要地区5G射频芯片消费量、市场份额及发展趋势（2020-2031年）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中国市场2020-2031年5G射频芯片消费情况及发展趋势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北美市场2020-2031年5G射频芯片消费情况及发展趋势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欧洲市场2020-2031年5G射频芯片消费情况及发展趋势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日本市场2020-2031年5G射频芯片消费情况及发展趋势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主要5G射频芯片企业调研分析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二、企业5G射频芯片产品</w:t>
      </w:r>
      <w:r>
        <w:rPr>
          <w:rFonts w:hint="eastAsia"/>
        </w:rPr>
        <w:br/>
      </w:r>
      <w:r>
        <w:rPr>
          <w:rFonts w:hint="eastAsia"/>
        </w:rPr>
        <w:t>　　　　三、企业5G射频芯片产量、价格、收入、成本、毛利情况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二、企业5G射频芯片产品</w:t>
      </w:r>
      <w:r>
        <w:rPr>
          <w:rFonts w:hint="eastAsia"/>
        </w:rPr>
        <w:br/>
      </w:r>
      <w:r>
        <w:rPr>
          <w:rFonts w:hint="eastAsia"/>
        </w:rPr>
        <w:t>　　　　三、企业5G射频芯片产量、价格、收入、成本、毛利情况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二、企业5G射频芯片产品</w:t>
      </w:r>
      <w:r>
        <w:rPr>
          <w:rFonts w:hint="eastAsia"/>
        </w:rPr>
        <w:br/>
      </w:r>
      <w:r>
        <w:rPr>
          <w:rFonts w:hint="eastAsia"/>
        </w:rPr>
        <w:t>　　　　三、企业5G射频芯片产量、价格、收入、成本、毛利情况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二、企业5G射频芯片产品</w:t>
      </w:r>
      <w:r>
        <w:rPr>
          <w:rFonts w:hint="eastAsia"/>
        </w:rPr>
        <w:br/>
      </w:r>
      <w:r>
        <w:rPr>
          <w:rFonts w:hint="eastAsia"/>
        </w:rPr>
        <w:t>　　　　三、企业5G射频芯片产量、价格、收入、成本、毛利情况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二、企业5G射频芯片产品</w:t>
      </w:r>
      <w:r>
        <w:rPr>
          <w:rFonts w:hint="eastAsia"/>
        </w:rPr>
        <w:br/>
      </w:r>
      <w:r>
        <w:rPr>
          <w:rFonts w:hint="eastAsia"/>
        </w:rPr>
        <w:t>　　　　三、企业5G射频芯片产量、价格、收入、成本、毛利情况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二、企业5G射频芯片产品</w:t>
      </w:r>
      <w:r>
        <w:rPr>
          <w:rFonts w:hint="eastAsia"/>
        </w:rPr>
        <w:br/>
      </w:r>
      <w:r>
        <w:rPr>
          <w:rFonts w:hint="eastAsia"/>
        </w:rPr>
        <w:t>　　　　三、企业5G射频芯片产量、价格、收入、成本、毛利情况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二、企业5G射频芯片产品</w:t>
      </w:r>
      <w:r>
        <w:rPr>
          <w:rFonts w:hint="eastAsia"/>
        </w:rPr>
        <w:br/>
      </w:r>
      <w:r>
        <w:rPr>
          <w:rFonts w:hint="eastAsia"/>
        </w:rPr>
        <w:t>　　　　三、企业5G射频芯片产量、价格、收入、成本、毛利情况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二、企业5G射频芯片产品</w:t>
      </w:r>
      <w:r>
        <w:rPr>
          <w:rFonts w:hint="eastAsia"/>
        </w:rPr>
        <w:br/>
      </w:r>
      <w:r>
        <w:rPr>
          <w:rFonts w:hint="eastAsia"/>
        </w:rPr>
        <w:t>　　　　三、企业5G射频芯片产量、价格、收入、成本、毛利情况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二、企业5G射频芯片产品</w:t>
      </w:r>
      <w:r>
        <w:rPr>
          <w:rFonts w:hint="eastAsia"/>
        </w:rPr>
        <w:br/>
      </w:r>
      <w:r>
        <w:rPr>
          <w:rFonts w:hint="eastAsia"/>
        </w:rPr>
        <w:t>　　　　三、企业5G射频芯片产量、价格、收入、成本、毛利情况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二、企业5G射频芯片产品</w:t>
      </w:r>
      <w:r>
        <w:rPr>
          <w:rFonts w:hint="eastAsia"/>
        </w:rPr>
        <w:br/>
      </w:r>
      <w:r>
        <w:rPr>
          <w:rFonts w:hint="eastAsia"/>
        </w:rPr>
        <w:t>　　　　三、企业5G射频芯片产量、价格、收入、成本、毛利情况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不同种类5G射频芯片产量、价格、产值及市场份额情况（2020-2031）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全球市场不同种类5G射频芯片产量、产值及市场份额情况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一、全球市场不同种类5G射频芯片产量、市场份额情况（2020-2031年）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二、全球市场不同种类5G射频芯片产值、市场份额情况（2020-2031年）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三、全球市场不同种类5G射频芯片价格走势分析（2020-2031年）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中国市场不同种类5G射频芯片产量、产值及市场份额情况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一、中国市场不同种类5G射频芯片产量、市场份额情况（2020-2031年）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二、中国市场不同种类5G射频芯片产值、市场份额情况（2020-2031年）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三、中国市场不同种类5G射频芯片价格走势分析（2020-2031年）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5G射频芯片上游原料及下游主要应用领域分析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5G射频芯片产业链分析</w:t>
      </w:r>
      <w:r>
        <w:rPr>
          <w:rFonts w:hint="eastAsia"/>
        </w:rPr>
        <w:br/>
      </w:r>
      <w:r>
        <w:rPr>
          <w:rFonts w:hint="eastAsia"/>
        </w:rPr>
        <w:t>　　第二节 5G射频芯片产业上游供应分析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全球市场5G射频芯片下游主要应用领域消费量、市场份额及增长情况（2020-2031年）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中国市场5G射频芯片下游主要应用领域消费量、市场份额及增长情况（2020-2031年）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中国市场5G射频芯片产量、消费量、进出口分析及发展趋势（2020-2031年）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中国市场5G射频芯片产量、消费量、进出口分析及发展趋势（2020-2031年）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中国市场5G射频芯片进出口贸易趋势（2020-2031年）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中国市场5G射频芯片主要进口来源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中国市场5G射频芯片主要出口目的地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中国市场5G射频芯片主要地区分布（2025年）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中国5G射频芯片生产地区分布</w:t>
      </w:r>
      <w:r>
        <w:rPr>
          <w:rFonts w:hint="eastAsia"/>
        </w:rPr>
        <w:br/>
      </w:r>
      <w:r>
        <w:rPr>
          <w:rFonts w:hint="eastAsia"/>
        </w:rPr>
        <w:t>　　第二节 中国5G射频芯片消费地区分布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影响中国市场5G射频芯片供需因素分析</w:t>
      </w:r>
      <w:r>
        <w:rPr>
          <w:rFonts w:hint="eastAsia"/>
        </w:rPr>
        <w:br/>
      </w:r>
      <w:r>
        <w:rPr>
          <w:rFonts w:hint="eastAsia"/>
        </w:rPr>
        <w:t>　　第一节 5G射频芯片及相关行业技术发展概况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5G射频芯片进出口贸易现状及趋势（2020-2031年）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5G射频芯片产品技术趋势与价格走势预测（2020-2031年）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5G射频芯片行业市场环境发展趋势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不同种类5G射频芯片产品技术发展趋势（2020-2031年）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5G射频芯片价格走势预测（2020-2031年）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5G射频芯片销售渠道分析及建议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国内市场5G射频芯片销售渠道分析</w:t>
      </w:r>
      <w:r>
        <w:rPr>
          <w:rFonts w:hint="eastAsia"/>
        </w:rPr>
        <w:br/>
      </w:r>
      <w:r>
        <w:rPr>
          <w:rFonts w:hint="eastAsia"/>
        </w:rPr>
        <w:t>　　　　一、当前5G射频芯片主要销售模式及销售渠道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二、国内市场5G射频芯片销售模式及销售渠道趋势（2020-2031年）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海外市场5G射频芯片销售渠道分析</w:t>
      </w:r>
      <w:r>
        <w:rPr>
          <w:rFonts w:hint="eastAsia"/>
        </w:rPr>
        <w:br/>
      </w:r>
      <w:r>
        <w:rPr>
          <w:rFonts w:hint="eastAsia"/>
        </w:rPr>
        <w:t>　　第三节 中~智~林 5G射频芯片行业营销策略建议</w:t>
      </w:r>
      <w:r>
        <w:rPr>
          <w:rFonts w:hint="eastAsia"/>
        </w:rPr>
        <w:br/>
      </w:r>
      <w:r>
        <w:rPr>
          <w:rFonts w:hint="eastAsia"/>
        </w:rPr>
        <w:t>　　　　一、5G射频芯片市场定位及目标消费者分析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二、5G射频芯片行业营销模式及销售渠道建议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5G射频芯片产品介绍</w:t>
      </w:r>
      <w:r>
        <w:rPr>
          <w:rFonts w:hint="eastAsia"/>
        </w:rPr>
        <w:br/>
      </w:r>
      <w:r>
        <w:rPr>
          <w:rFonts w:hint="eastAsia"/>
        </w:rPr>
        <w:t>　　表 5G射频芯片产品分类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2024年全球不同种类5G射频芯片产量份额</w:t>
      </w:r>
      <w:r>
        <w:rPr>
          <w:rFonts w:hint="eastAsia"/>
        </w:rPr>
        <w:br/>
      </w:r>
      <w:r>
        <w:rPr>
          <w:rFonts w:hint="eastAsia"/>
        </w:rPr>
        <w:t>　　表 不同种类5G射频芯片价格及趋势（2020-2031年）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5G射频芯片主要应用领域</w:t>
      </w:r>
      <w:r>
        <w:rPr>
          <w:rFonts w:hint="eastAsia"/>
        </w:rPr>
        <w:br/>
      </w:r>
      <w:r>
        <w:rPr>
          <w:rFonts w:hint="eastAsia"/>
        </w:rPr>
        <w:t>　　图 全球2024年5G射频芯片不同应用领域消费量份额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全球市场5G射频芯片产量及增长情况（2020-2031年）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全球市场5G射频芯片产值及增长情况（2020-2031年）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中国市场5G射频芯片产量、增长率及趋势（2020-2031年）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中国市场5G射频芯片产值、增长率及趋势（2020-2031年）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全球5G射频芯片产能、产量、产能利用率及趋势（2020-2031年）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全球5G射频芯片产量、表观消费量及趋势（2020-2031年）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中国5G射频芯片产能、产量、产能利用率及趋势（2020-2031年）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中国5G射频芯片产量、表观消费量及趋势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中国5G射频芯片产量、市场需求量及趋势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5G射频芯片行业政策分析</w:t>
      </w:r>
      <w:r>
        <w:rPr>
          <w:rFonts w:hint="eastAsia"/>
        </w:rPr>
        <w:br/>
      </w:r>
      <w:r>
        <w:rPr>
          <w:rFonts w:hint="eastAsia"/>
        </w:rPr>
        <w:t>　　表 全球市场5G射频芯片重点企业2024和2025年产量统计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全球市场5G射频芯片重点企业2024和2025年产量、市场份额统计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全球市场5G射频芯片重点企业2025年产量、市场份额统计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全球市场5G射频芯片重点企业2025年产量、市场份额统计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全球市场5G射频芯片重点企业2024和2025年产值统计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全球市场5G射频芯片重点企业2024和2025年产值市场份额统计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全球市场5G射频芯片重点企业2025年产值、市场份额统计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全球市场5G射频芯片重点企业2025年产值、市场份额统计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全球市场5G射频芯片重点企业2024和2025年产品价格统计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中国市场5G射频芯片重点企业2024和2025年产量统计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中国市场5G射频芯片重点企业2024和2025年产量市场份额统计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中国市场5G射频芯片重点企业2025年产量、市场份额统计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中国市场5G射频芯片重点企业2025年产量、市场份额统计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中国市场5G射频芯片重点企业2024和2025年产值统计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中国市场5G射频芯片重点企业2024和2025年产值市场份额统计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中国市场5G射频芯片重点企业2025年产值、市场份额统计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中国市场5G射频芯片重点企业2025年产值、市场份额统计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5G射频芯片企业总部</w:t>
      </w:r>
      <w:r>
        <w:rPr>
          <w:rFonts w:hint="eastAsia"/>
        </w:rPr>
        <w:br/>
      </w:r>
      <w:r>
        <w:rPr>
          <w:rFonts w:hint="eastAsia"/>
        </w:rPr>
        <w:t>　　表 全球市场5G射频芯片重点企业2024和2025年产值市场份额统计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全球5G射频芯片重点企业SWOT分析</w:t>
      </w:r>
      <w:r>
        <w:rPr>
          <w:rFonts w:hint="eastAsia"/>
        </w:rPr>
        <w:br/>
      </w:r>
      <w:r>
        <w:rPr>
          <w:rFonts w:hint="eastAsia"/>
        </w:rPr>
        <w:t>　　表 中国5G射频芯片重点企业SWOT分析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全球主要地区2020-2025年5G射频芯片产量统计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全球主要地区2025-2031年5G射频芯片产量预测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全球主要地区2020-2031年5G射频芯片产量市场份额统计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全球主要地区2025年5G射频芯片产量市场份额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全球主要地区2020-2025年5G射频芯片产值统计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全球主要地区2025-2031年5G射频芯片产值预测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全球主要地区2020-2031年5G射频芯片产值市场份额统计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全球主要地区2025年5G射频芯片产值市场份额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中国市场2020-2031年5G射频芯片产量及增长情况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中国市场2020-2031年5G射频芯片产值及增长情况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北美市场2020-2031年5G射频芯片产量及增长情况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北美市场2020-2031年5G射频芯片产值及增长情况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欧洲市场2020-2031年5G射频芯片产量及增长情况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欧洲市场2020-2031年5G射频芯片产值及增长情况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日本市场2020-2031年5G射频芯片产量及增长情况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日本市场2020-2031年5G射频芯片产值及增长情况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全球主要地区2020-2025年5G射频芯片消费量统计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全球主要地区2025-2031年5G射频芯片消费量预测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全球主要地区2020-2031年5G射频芯片消费量市场份额统计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全球主要地区2025年5G射频芯片消费量市场份额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中国市场2020-2031年5G射频芯片消费量、增长率及趋势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北美市场2020-2031年5G射频芯片消费量、增长率及趋势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欧洲市场2020-2031年5G射频芯片消费量、增长率及趋势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日本市场2020-2031年5G射频芯片消费量、增长率及趋势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企业（一）5G射频芯片产品情况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企业（一）2020-2025年5G射频芯片产量、价格、收入、成本、毛利情况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企业（二）5G射频芯片产品情况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企业（二）2020-2025年5G射频芯片产量、价格、收入、成本、毛利情况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企业（三）5G射频芯片产品情况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企业（三）2020-2025年5G射频芯片产量、价格、收入、成本、毛利情况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企业（四）5G射频芯片产品情况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企业（四）2020-2025年5G射频芯片产量、价格、收入、成本、毛利情况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企业（五）5G射频芯片产品情况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企业（五）2020-2025年5G射频芯片产量、价格、收入、成本、毛利情况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企业（六）5G射频芯片产品情况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企业（六）2020-2025年5G射频芯片产量、价格、收入、成本、毛利情况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企业（七）5G射频芯片产品情况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企业（七）2020-2025年5G射频芯片产量、价格、收入、成本、毛利情况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企业（八）5G射频芯片产品情况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企业（八）2020-2025年5G射频芯片产量、价格、收入、成本、毛利情况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企业（九）5G射频芯片产品情况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企业（九）2020-2025年5G射频芯片产量、价格、收入、成本、毛利情况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企业（十）5G射频芯片产品情况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企业（十）2020-2025年5G射频芯片产量、价格、收入、成本、毛利情况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全球市场不同种类5G射频芯片产量统计（2020-2025年）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全球市场不同种类5G射频芯片产量预测（2025-2031年）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全球市场不同种类5G射频芯片产量市场份额（2020-2031年）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全球市场不同种类5G射频芯片产值统计（2020-2025年）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全球市场不同种类5G射频芯片产值预测（2025-2031年）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全球市场不同种类5G射频芯片产值市场份额（2020-2031年）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全球市场不同种类5G射频芯片价格走势（2020-2031年）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中国市场不同种类5G射频芯片产量统计（2020-2025年）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中国市场不同种类5G射频芯片产量预测（2025-2031年）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中国市场不同种类5G射频芯片产量市场份额（2020-2031年）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中国市场不同种类5G射频芯片产值统计（2020-2025年）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中国市场不同种类5G射频芯片产值预测（2025-2031年）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中国市场不同种类5G射频芯片产值市场份额（2020-2031年）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中国市场不同种类5G射频芯片价格走势（2020-2031年）</w:t>
      </w:r>
      <w:r>
        <w:rPr>
          <w:rFonts w:hint="eastAsia"/>
        </w:rPr>
        <w:br/>
      </w:r>
      <w:r>
        <w:rPr>
          <w:rFonts w:hint="eastAsia"/>
        </w:rPr>
        <w:t>　　图 5G射频芯片产业链</w:t>
      </w:r>
      <w:r>
        <w:rPr>
          <w:rFonts w:hint="eastAsia"/>
        </w:rPr>
        <w:br/>
      </w:r>
      <w:r>
        <w:rPr>
          <w:rFonts w:hint="eastAsia"/>
        </w:rPr>
        <w:t>　　表 5G射频芯片原材料</w:t>
      </w:r>
      <w:r>
        <w:rPr>
          <w:rFonts w:hint="eastAsia"/>
        </w:rPr>
        <w:br/>
      </w:r>
      <w:r>
        <w:rPr>
          <w:rFonts w:hint="eastAsia"/>
        </w:rPr>
        <w:t>　　表 5G射频芯片上游原料供应商及联系方式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全球市场5G射频芯片主要应用领域消费量统计（2020-2025年）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全球市场5G射频芯片主要应用领域消费量预测（2025-2031年）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全球市场5G射频芯片主要应用领域消费量市场份额（2020-2031年）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2025年全球市场5G射频芯片主要应用领域消费量市场份额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全球市场5G射频芯片主要应用领域消费量增长率（2020-2031年）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中国市场5G射频芯片主要应用领域消费量统计（2020-2025年）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中国市场5G射频芯片主要应用领域消费量预测（2025-2031年）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中国市场5G射频芯片主要应用领域消费量市场份额（2020-2031年）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中国市场5G射频芯片主要应用领域消费量增长率（2020-2031年）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中国市场5G射频芯片产量、消费量、进出口情况分析（2020-2025年）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中国市场5G射频芯片产量、消费量、进出口情况预测（2025-2031年）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2020-2031年中国市场5G射频芯片进出口量</w:t>
      </w:r>
      <w:r>
        <w:rPr>
          <w:rFonts w:hint="eastAsia"/>
        </w:rPr>
        <w:br/>
      </w:r>
      <w:r>
        <w:rPr>
          <w:rFonts w:hint="eastAsia"/>
        </w:rPr>
        <w:t>　　图 2025年5G射频芯片生产地区分布</w:t>
      </w:r>
      <w:r>
        <w:rPr>
          <w:rFonts w:hint="eastAsia"/>
        </w:rPr>
        <w:br/>
      </w:r>
      <w:r>
        <w:rPr>
          <w:rFonts w:hint="eastAsia"/>
        </w:rPr>
        <w:t>　　图 2025年5G射频芯片消费地区分布</w:t>
      </w:r>
      <w:r>
        <w:rPr>
          <w:rFonts w:hint="eastAsia"/>
        </w:rPr>
        <w:br/>
      </w:r>
      <w:r>
        <w:rPr>
          <w:rFonts w:hint="eastAsia"/>
        </w:rPr>
        <w:t>　　图 中国5G射频芯片进口量及趋势预测（2020-2031年）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中国5G射频芯片出口量及趋势预测（2020-2031年）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不同种类5G射频芯片产量占比（2025-2031年）</w:t>
      </w:r>
      <w:r>
        <w:rPr>
          <w:rFonts w:hint="eastAsia"/>
        </w:rPr>
        <w:br/>
      </w:r>
      <w:r>
        <w:rPr>
          <w:rFonts w:hint="eastAsia"/>
        </w:rPr>
        <w:t>　　图 5G射频芯片价格走势预测（2025-2031年）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国内市场5G射频芯片未来销售渠道趋势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64477b17f4b4b" w:history="1">
        <w:r>
          <w:rPr>
            <w:rStyle w:val="Hyperlink"/>
          </w:rPr>
          <w:t>2025-2031年全球与中国5G射频芯片行业现状分析及前景趋势预测报告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64477b17f4b4b" w:history="1">
        <w:r>
          <w:rPr>
            <w:rStyle w:val="Hyperlink"/>
          </w:rPr>
          <w:t>https://www.20087.com/2/22/5GShePinXinPianHangYeQuShi.html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热点：5g手机射频芯片、5G射频芯片 国产、国产5G射频芯片、5G射频芯片龙头股、5g需要芯片、5G射频芯片龙头企业、5G射频芯片 受制于人、5G射频芯片为什么不能国产、5G射频芯片国产化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7612996a544b1" w:history="1">
      <w:r>
        <w:rPr>
          <w:rStyle w:val="Hyperlink"/>
        </w:rPr>
        <w:t>2025-2031年全球与中国5G射频芯片行业现状分析及前景趋势预测报告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5GShePinXinPianHangYeQuShi.html" TargetMode="External" Id="Rc5e64477b17f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5GShePinXinPianHangYeQuShi.html" TargetMode="External" Id="R9fd7612996a5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2025-04-24T06:04:00Z</dcterms:created>
  <dcterms:modified xsi:type="dcterms:W3CDTF">2025-04-24T07:04:00Z</dcterms:modified>
  <dc:subject>2025-2031年全球与中国5G射频芯片行业现状分析及前景趋势预测报告</dc:subject>
  <dc:title>2025-2031年全球与中国5G射频芯片行业现状分析及前景趋势预测报告</dc:title>
  <cp:keywords>2025-2031年全球与中国5G射频芯片行业现状分析及前景趋势预测报告</cp:keywords>
  <dc:description>2025-2031年全球与中国5G射频芯片行业现状分析及前景趋势预测报告</dc:description>
</cp:coreProperties>
</file>