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a9ca7f87b4f7b" w:history="1">
              <w:r>
                <w:rPr>
                  <w:rStyle w:val="Hyperlink"/>
                </w:rPr>
                <w:t>2026-2032年全球与中国微差压传感器行业现状及发展前景报告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a9ca7f87b4f7b" w:history="1">
              <w:r>
                <w:rPr>
                  <w:rStyle w:val="Hyperlink"/>
                </w:rPr>
                <w:t>2026-2032年全球与中国微差压传感器行业现状及发展前景报告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a9ca7f87b4f7b" w:history="1">
                <w:r>
                  <w:rPr>
                    <w:rStyle w:val="Hyperlink"/>
                  </w:rPr>
                  <w:t>https://www.20087.com/2/22/WeiChaYaChuanGanQiDeQianJing.html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差压传感器是一种用于测量微小压力差异的精密仪器，广泛应用于医疗设备、环境监测和工业自动化等领域。该产品以其高精度、稳定性和广泛的适用性而著称，适用于多种不同的应用场景。近年来，随着各行业对精确测量需求的增加以及对高效能传感器的需求上升，微差压传感器市场需求稳步增长，并逐步成为许多企业提升产品质量的重要工具之一。</w:t>
      </w:r>
      <w:r>
        <w:rPr>
          <w:rFonts w:hint="eastAsia"/>
        </w:rPr>
        <w:br/>
      </w:r>
      <w:r>
        <w:rPr>
          <w:rFonts w:hint="eastAsia"/>
        </w:rPr>
        <w:t>　　未来，微差压传感器的发展将更加注重技术创新和多功能性的提升。市场调研网认为，一方面，通过改进材料配方和制造工艺，有望进一步提高产品的灵敏度、耐用性和环保性能，使其能够在更复杂的环境中使用。例如，采用新型纳米材料和先进的封装技术，可以显著提升微差压传感器的质量和环保性能。另一方面，随着智能制造、物联网和大数据分析技术的快速发展，微差压传感器将在更多新兴领域中找到应用机会，如智能医疗设备、无人值守设备和全程追溯系统等。例如，开发具备智能监控和数据分析功能的智能微差压传感器系统，提供更加高效和可靠的生产管理解决方案。此外，结合绿色环保和社会责任理念，微差压传感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da9ca7f87b4f7b" w:history="1">
        <w:r>
          <w:rPr>
            <w:rStyle w:val="Hyperlink"/>
          </w:rPr>
          <w:t>2026-2032年全球与中国微差压传感器行业现状及发展前景报告</w:t>
        </w:r>
      </w:hyperlink>
      <w:r>
        <w:rPr>
          <w:rFonts w:hint="eastAsia"/>
        </w:rPr>
        <w:t>》，2025年微差压传感器行业市场规模达 亿元，预计2032年市场规模将达 亿元，期间年均复合增长率（CAGR）达 %。报告系统分析了微差压传感器行业的市场规模、供需关系及产业链结构，详细梳理了微差压传感器细分市场的品牌竞争态势与价格变化，重点剖析了行业内主要企业的经营状况，揭示了微差压传感器市场集中度与竞争格局。报告结合微差压传感器技术现状及未来发展方向，对行业前景进行了科学预测，明确了微差压传感器发展趋势、潜在机遇与风险。通过SWOT分析，为微差压传感器企业、投资者及政府部门提供了权威、客观的行业洞察与决策支持，助力把握微差压传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按产品类型细分，全球微差压传感器市场规模2021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数字类型</w:t>
      </w:r>
      <w:r>
        <w:rPr>
          <w:rFonts w:hint="eastAsia"/>
        </w:rPr>
        <w:br/>
      </w:r>
      <w:r>
        <w:rPr>
          <w:rFonts w:hint="eastAsia"/>
        </w:rPr>
        <w:t>　　　　1.3.3 模拟类型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按应用细分，全球微差压传感器市场规模2021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医学</w:t>
      </w:r>
      <w:r>
        <w:rPr>
          <w:rFonts w:hint="eastAsia"/>
        </w:rPr>
        <w:br/>
      </w:r>
      <w:r>
        <w:rPr>
          <w:rFonts w:hint="eastAsia"/>
        </w:rPr>
        <w:t>　　　　1.4.4 暖通空调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军事与国防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微差压传感器行业发展总体概况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微差压传感器行业发展主要特点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微差压传感器行业发展影响因素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微差压传感器有利因素</w:t>
      </w:r>
      <w:r>
        <w:rPr>
          <w:rFonts w:hint="eastAsia"/>
        </w:rPr>
        <w:br/>
      </w:r>
      <w:r>
        <w:rPr>
          <w:rFonts w:hint="eastAsia"/>
        </w:rPr>
        <w:t>　　　　1.5.3 .2 微差压传感器不利因素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全球市场，近三年微差压传感器主要企业占有率及排名（按销量）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微差压传感器主要企业在国际市场占有率（按销量，2023-2026）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2025年微差压传感器主要企业在国际市场排名（按销量）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全球市场主要企业微差压传感器销量（2023-2026）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全球市场，近三年微差压传感器主要企业占有率及排名（按收入）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微差压传感器主要企业在国际市场占有率（按收入，2023-2026）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2025年微差压传感器主要企业在国际市场排名（按收入）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全球市场主要企业微差压传感器销售收入（2023-2026）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全球市场主要企业微差压传感器销售价格（2023-2026）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中国市场，近三年微差压传感器主要企业占有率及排名（按销量）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微差压传感器主要企业在中国市场占有率（按销量，2023-2026）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2025年微差压传感器主要企业在中国市场排名（按销量）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中国市场主要企业微差压传感器销量（2023-2026）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中国市场，近三年微差压传感器主要企业占有率及排名（按收入）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微差压传感器主要企业在中国市场占有率（按收入，2023-2026）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2025年微差压传感器主要企业在中国市场排名（按收入）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中国市场主要企业微差压传感器销售收入（2023-2026）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全球主要厂商微差压传感器总部及产地分布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全球主要厂商成立时间及微差压传感器商业化日期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全球主要厂商微差压传感器产品类型及应用</w:t>
      </w:r>
      <w:r>
        <w:rPr>
          <w:rFonts w:hint="eastAsia"/>
        </w:rPr>
        <w:br/>
      </w:r>
      <w:r>
        <w:rPr>
          <w:rFonts w:hint="eastAsia"/>
        </w:rPr>
        <w:t>　　2.9 微差压传感器行业集中度、竞争程度分析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微差压传感器行业集中度分析：2025年全球Top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全球微差压传感器第一梯队、第二梯队和第三梯队生产商（品牌）及市场份额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全球微差压传感器总体规模分析</w:t>
      </w:r>
      <w:r>
        <w:rPr>
          <w:rFonts w:hint="eastAsia"/>
        </w:rPr>
        <w:br/>
      </w:r>
      <w:r>
        <w:rPr>
          <w:rFonts w:hint="eastAsia"/>
        </w:rPr>
        <w:t>　　3.1 全球微差压传感器供需现状及预测（2021-2032）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全球微差压传感器产能、产量、产能利用率及发展趋势（2021-2032）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全球微差压传感器产量、需求量及发展趋势（2021-2032）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全球主要地区微差压传感器产量及发展趋势（2021-2032）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全球主要地区微差压传感器产量（2021-2026）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全球主要地区微差压传感器产量（2027-2032）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全球主要地区微差压传感器产量市场份额（2021-2032）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中国微差压传感器供需现状及预测（2021-2032）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中国微差压传感器产能、产量、产能利用率及发展趋势（2021-2032）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中国微差压传感器产量、市场需求量及发展趋势（2021-2032）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中国市场微差压传感器进出口（2021-2032）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全球微差压传感器销量及销售额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全球市场微差压传感器销售额（2021-2032）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全球市场微差压传感器价格趋势（2021-2032）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全球微差压传感器主要地区分析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全球主要地区微差压传感器市场规模分析：2021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全球主要地区微差压传感器销售收入及市场份额（2021-2026）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全球主要地区微差压传感器销售收入预测（2027-2032）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全球主要地区微差压传感器销量分析：2021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全球主要地区微差压传感器销量及市场份额预测（2027-2032）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中东市场微差压传感器销量、收入及增长率（2021-2032）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微差压传感器销量、收入、价格及毛利率（2021-2026）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不同产品类型微差压传感器分析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全球不同产品类型微差压传感器销量（2021-2032）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全球不同产品类型微差压传感器收入预测（2027-2032）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全球不同产品类型微差压传感器价格走势（2021-2032）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中国不同产品类型微差压传感器收入预测（2027-2032）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不同应用微差压传感器分析</w:t>
      </w:r>
      <w:r>
        <w:rPr>
          <w:rFonts w:hint="eastAsia"/>
        </w:rPr>
        <w:br/>
      </w:r>
      <w:r>
        <w:rPr>
          <w:rFonts w:hint="eastAsia"/>
        </w:rPr>
        <w:t>　　7.1 全球不同应用微差压传感器销量（2021-2032）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全球不同应用微差压传感器收入预测（2027-2032）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全球不同应用微差压传感器价格走势（2021-2032）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中国不同应用微差压传感器销量（2021-2032）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中国不同应用微差压传感器销量及市场份额（2021-2026）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中国不同应用微差压传感器销量预测（2027-2032）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中国不同应用微差压传感器收入（2021-2032）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中国不同应用微差压传感器收入及市场份额（2021-2026）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中国不同应用微差压传感器收入预测（2027-2032）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微差压传感器行业发展趋势</w:t>
      </w:r>
      <w:r>
        <w:rPr>
          <w:rFonts w:hint="eastAsia"/>
        </w:rPr>
        <w:br/>
      </w:r>
      <w:r>
        <w:rPr>
          <w:rFonts w:hint="eastAsia"/>
        </w:rPr>
        <w:t>　　8.2 微差压传感器行业主要驱动因素</w:t>
      </w:r>
      <w:r>
        <w:rPr>
          <w:rFonts w:hint="eastAsia"/>
        </w:rPr>
        <w:br/>
      </w:r>
      <w:r>
        <w:rPr>
          <w:rFonts w:hint="eastAsia"/>
        </w:rPr>
        <w:t>　　8.3 微差压传感器中国企业SWOT分析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中国微差压传感器行业政策环境分析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微差压传感器行业产业链简介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微差压传感器行业供应链分析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微差压传感器主要原料及供应情况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微差压传感器行业采购模式</w:t>
      </w:r>
      <w:r>
        <w:rPr>
          <w:rFonts w:hint="eastAsia"/>
        </w:rPr>
        <w:br/>
      </w:r>
      <w:r>
        <w:rPr>
          <w:rFonts w:hint="eastAsia"/>
        </w:rPr>
        <w:t>　　9.3 微差压传感器行业生产模式</w:t>
      </w:r>
      <w:r>
        <w:rPr>
          <w:rFonts w:hint="eastAsia"/>
        </w:rPr>
        <w:br/>
      </w:r>
      <w:r>
        <w:rPr>
          <w:rFonts w:hint="eastAsia"/>
        </w:rPr>
        <w:t>　　9.4 微差压传感器行业销售模式及销售渠道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按产品类型细分，全球微差压传感器市场规模2021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按应用细分，全球微差压传感器市场规模（CAGR）2021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微差压传感器行业发展主要特点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微差压传感器行业发展有利因素分析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微差压传感器行业发展不利因素分析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进入微差压传感器行业壁垒</w:t>
      </w:r>
      <w:r>
        <w:rPr>
          <w:rFonts w:hint="eastAsia"/>
        </w:rPr>
        <w:br/>
      </w:r>
      <w:r>
        <w:rPr>
          <w:rFonts w:hint="eastAsia"/>
        </w:rPr>
        <w:t>　　表 7： 微差压传感器主要企业在国际市场占有率（按销量，2023-2026）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2025年微差压传感器主要企业在国际市场排名（按销量）&amp;（千件）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全球市场主要企业微差压传感器销量（2023-2026）&amp;（千件）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微差压传感器主要企业在国际市场占有率（按收入，2023-2026）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2025年微差压传感器主要企业在国际市场排名（按收入）&amp;（万元）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全球市场主要企业微差压传感器销售收入（2023-2026）&amp;（万元）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全球市场主要企业微差压传感器销售价格（2023-2026）&amp;（元/件）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微差压传感器主要企业在中国市场占有率（按销量，2023-2026）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2025年微差压传感器主要企业在中国市场排名（按销量）&amp;（千件）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中国市场主要企业微差压传感器销量（2023-2026）&amp;（千件）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微差压传感器主要企业在中国市场占有率（按收入，2023-2026）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2025年微差压传感器主要企业在中国市场排名（按收入）&amp;（万元）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中国市场主要企业微差压传感器销售收入（2023-2026）&amp;（万元）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全球主要厂商微差压传感器总部及产地分布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全球主要厂商成立时间及微差压传感器商业化日期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全球主要厂商微差压传感器产品类型及应用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2025年全球微差压传感器主要厂商市场地位（第一梯队、第二梯队和第三梯队）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全球微差压传感器市场投资、并购等现状分析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全球主要地区微差压传感器产量增速（CAGR）：（2021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全球主要地区微差压传感器产量（2021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全球主要地区微差压传感器产量（2021-2026）&amp;（千件）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全球主要地区微差压传感器产量（2027-2032）&amp;（千件）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全球主要地区微差压传感器产量市场份额（2021-2026）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全球主要地区微差压传感器产量市场份额（2027-2032）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中国市场微差压传感器产量、销量、进出口（2021-2026）&amp;（千件）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中国市场微差压传感器产量、销量、进出口预测（2027-2032）&amp;（千件）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全球主要地区微差压传感器销售收入增速：（2021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全球主要地区微差压传感器销售收入（2021-2026）&amp;（万元）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全球主要地区微差压传感器销售收入市场份额（2021-2026）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全球主要地区微差压传感器收入（2027-2032）&amp;（万元）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全球主要地区微差压传感器收入市场份额（2027-2032）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全球主要地区微差压传感器销量（千件）：2021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全球主要地区微差压传感器销量（2027-2032）&amp;（千件）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全球主要地区微差压传感器销量份额（2027-2032）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微差压传感器生产基地、销售区域、竞争对手及市场地位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微差压传感器产品规格、参数及市场应用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微差压传感器销量（千件）、收入（万元）、价格（元/件）及毛利率（2021-2026）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全球不同产品类型微差压传感器销量（2021-2026）&amp;（千件）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全球不同产品类型微差压传感器销量市场份额（2021-2026）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全球不同产品类型微差压传感器销量预测（2027-2032）&amp;（千件）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全球市场不同产品类型微差压传感器销量市场份额预测（2027-2032）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全球不同产品类型微差压传感器收入（2021-2026）&amp;（万元）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全球不同产品类型微差压传感器收入市场份额（2021-2026）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全球不同产品类型微差压传感器收入预测（2027-2032）&amp;（万元）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全球不同产品类型微差压传感器收入市场份额预测（2027-2032）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中国不同产品类型微差压传感器销量（2021-2026）&amp;（千件）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中国不同产品类型微差压传感器销量市场份额（2021-2026）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中国不同产品类型微差压传感器销量预测（2027-2032）&amp;（千件）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全球市场不同产品类型微差压传感器销量市场份额预测（2027-2032）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中国不同产品类型微差压传感器收入（2021-2026）&amp;（万元）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中国不同产品类型微差压传感器收入市场份额（2021-2026）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中国不同产品类型微差压传感器收入预测（2027-2032）&amp;（万元）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中国不同产品类型微差压传感器收入市场份额预测（2027-2032）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全球不同应用微差压传感器销量（2021-2026）&amp;（千件）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全球不同应用微差压传感器销量市场份额（2021-2026）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全球不同应用微差压传感器销量预测（2027-2032）&amp;（千件）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全球市场不同应用微差压传感器销量市场份额预测（2027-2032）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全球不同应用微差压传感器收入（2021-2026）&amp;（万元）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全球不同应用微差压传感器收入市场份额（2021-2026）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全球不同应用微差压传感器收入预测（2027-2032）&amp;（万元）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全球不同应用微差压传感器收入市场份额预测（2027-2032）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中国不同应用微差压传感器销量（2021-2026）&amp;（千件）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中国不同应用微差压传感器销量市场份额（2021-2026）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中国不同应用微差压传感器销量预测（2027-2032）&amp;（千件）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中国市场不同应用微差压传感器销量市场份额预测（2027-2032）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中国不同应用微差压传感器收入（2021-2026）&amp;（万元）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中国不同应用微差压传感器收入市场份额（2021-2026）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中国不同应用微差压传感器收入预测（2027-2032）&amp;（万元）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中国不同应用微差压传感器收入市场份额预测（2027-2032）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微差压传感器行业发展趋势</w:t>
      </w:r>
      <w:r>
        <w:rPr>
          <w:rFonts w:hint="eastAsia"/>
        </w:rPr>
        <w:br/>
      </w:r>
      <w:r>
        <w:rPr>
          <w:rFonts w:hint="eastAsia"/>
        </w:rPr>
        <w:t>　　表 206： 微差压传感器行业主要驱动因素</w:t>
      </w:r>
      <w:r>
        <w:rPr>
          <w:rFonts w:hint="eastAsia"/>
        </w:rPr>
        <w:br/>
      </w:r>
      <w:r>
        <w:rPr>
          <w:rFonts w:hint="eastAsia"/>
        </w:rPr>
        <w:t>　　表 207： 微差压传感器行业供应链分析</w:t>
      </w:r>
      <w:r>
        <w:rPr>
          <w:rFonts w:hint="eastAsia"/>
        </w:rPr>
        <w:br/>
      </w:r>
      <w:r>
        <w:rPr>
          <w:rFonts w:hint="eastAsia"/>
        </w:rPr>
        <w:t>　　表 208： 微差压传感器上游原料供应商</w:t>
      </w:r>
      <w:r>
        <w:rPr>
          <w:rFonts w:hint="eastAsia"/>
        </w:rPr>
        <w:br/>
      </w:r>
      <w:r>
        <w:rPr>
          <w:rFonts w:hint="eastAsia"/>
        </w:rPr>
        <w:t>　　表 209： 微差压传感器主要地区不同应用客户分析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微差压传感器典型经销商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微差压传感器产品图片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全球不同产品类型微差压传感器销售额2021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全球不同产品类型微差压传感器市场份额2025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数字类型产品图片</w:t>
      </w:r>
      <w:r>
        <w:rPr>
          <w:rFonts w:hint="eastAsia"/>
        </w:rPr>
        <w:br/>
      </w:r>
      <w:r>
        <w:rPr>
          <w:rFonts w:hint="eastAsia"/>
        </w:rPr>
        <w:t>　　图 5： 模拟类型产品图片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全球不同应用微差压传感器市场份额2025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暖通空调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军事与国防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2025年全球前五大生产商微差压传感器市场份额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2025年全球微差压传感器第一梯队、第二梯队和第三梯队厂商及市场份额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全球微差压传感器产能、产量、产能利用率及发展趋势（2021-2032）&amp;（千件）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全球微差压传感器产量、需求量及发展趋势（2021-2032）&amp;（千件）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全球主要地区微差压传感器产量市场份额（2021-2032）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中国微差压传感器产能、产量、产能利用率及发展趋势（2021-2032）&amp;（千件）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中国微差压传感器产量、市场需求量及发展趋势（2021-2032）&amp;（千件）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全球微差压传感器市场销售额及增长率：（2021-2032）&amp;（万元）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全球市场微差压传感器市场规模：2021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全球市场微差压传感器价格趋势（2021-2032）&amp;（元/件）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全球主要地区微差压传感器销售收入（2021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全球主要地区微差压传感器销售收入市场份额（2021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中东市场微差压传感器销量及增长率（2021-2032）&amp;（千件）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中东市场微差压传感器收入及增长率（2021-2032）&amp;（万元）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全球不同产品类型微差压传感器价格走势（2021-2032）&amp;（元/件）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全球不同应用微差压传感器价格走势（2021-2032）&amp;（元/件）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微差压传感器中国企业SWOT分析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微差压传感器产业链</w:t>
      </w:r>
      <w:r>
        <w:rPr>
          <w:rFonts w:hint="eastAsia"/>
        </w:rPr>
        <w:br/>
      </w:r>
      <w:r>
        <w:rPr>
          <w:rFonts w:hint="eastAsia"/>
        </w:rPr>
        <w:t>　　图 47： 微差压传感器行业采购模式分析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微差压传感器行业生产模式</w:t>
      </w:r>
      <w:r>
        <w:rPr>
          <w:rFonts w:hint="eastAsia"/>
        </w:rPr>
        <w:br/>
      </w:r>
      <w:r>
        <w:rPr>
          <w:rFonts w:hint="eastAsia"/>
        </w:rPr>
        <w:t>　　图 49： 微差压传感器行业销售模式分析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a9ca7f87b4f7b" w:history="1">
        <w:r>
          <w:rPr>
            <w:rStyle w:val="Hyperlink"/>
          </w:rPr>
          <w:t>2026-2032年全球与中国微差压传感器行业现状及发展前景报告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a9ca7f87b4f7b" w:history="1">
        <w:r>
          <w:rPr>
            <w:rStyle w:val="Hyperlink"/>
          </w:rPr>
          <w:t>https://www.20087.com/2/22/WeiChaYaChuanGanQiDeQianJing.html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热点：外夹式超声波流量计、微差压传感器 导压管 长度、压力变送器型号及参数、微差压传感器测流速、压力传感器结构、微差压传感器工作原理、罗斯蒙特3051型压力变送器、微差压传感器 安装方向、位移测量传感器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50bd40f8d4953" w:history="1">
      <w:r>
        <w:rPr>
          <w:rStyle w:val="Hyperlink"/>
        </w:rPr>
        <w:t>2026-2032年全球与中国微差压传感器行业现状及发展前景报告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eiChaYaChuanGanQiDeQianJing.html" TargetMode="External" Id="R6bda9ca7f87b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eiChaYaChuanGanQiDeQianJing.html" TargetMode="External" Id="R4d550bd40f8d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2026-01-28T06:39:00Z</dcterms:created>
  <dcterms:modified xsi:type="dcterms:W3CDTF">2026-01-28T07:39:00Z</dcterms:modified>
  <dc:subject>2026-2032年全球与中国微差压传感器行业现状及发展前景报告</dc:subject>
  <dc:title>2026-2032年全球与中国微差压传感器行业现状及发展前景报告</dc:title>
  <cp:keywords>2026-2032年全球与中国微差压传感器行业现状及发展前景报告</cp:keywords>
  <dc:description>2026-2032年全球与中国微差压传感器行业现状及发展前景报告</dc:description>
</cp:coreProperties>
</file>