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d42c5bd1c4002" w:history="1">
              <w:r>
                <w:rPr>
                  <w:rStyle w:val="Hyperlink"/>
                </w:rPr>
                <w:t>2025-2031年中国片式铝电解电容器市场全面调研及发展趋势预测报告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d42c5bd1c4002" w:history="1">
              <w:r>
                <w:rPr>
                  <w:rStyle w:val="Hyperlink"/>
                </w:rPr>
                <w:t>2025-2031年中国片式铝电解电容器市场全面调研及发展趋势预测报告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d42c5bd1c4002" w:history="1">
                <w:r>
                  <w:rPr>
                    <w:rStyle w:val="Hyperlink"/>
                  </w:rPr>
                  <w:t>https://www.20087.com/2/92/PianShiLvDianJieDianRongQiFaZhanQuShiFenXi.html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铝电解电容器是一种广泛应用在电子产品中的电容元件，由于其体积小、容量大等特点，在电源滤波、信号耦合等方面有着不可替代的作用。近年来，随着电子产品向小型化、高性能化方向发展，片式铝电解电容器的技术也在不断进步，例如采用更高效的电解质材料和更精密的制造工艺。</w:t>
      </w:r>
      <w:r>
        <w:rPr>
          <w:rFonts w:hint="eastAsia"/>
        </w:rPr>
        <w:br/>
      </w:r>
      <w:r>
        <w:rPr>
          <w:rFonts w:hint="eastAsia"/>
        </w:rPr>
        <w:t>　　未来，片式铝电解电容器的发展将更加注重技术创新和应用领域的扩展。一方面，随着新能源汽车和可再生能源技术的发展，对高可靠性和高耐温性的电容器需求增加，推动了片式铝电解电容器的技术革新。另一方面，随着5G通信和物联网技术的进步，对高频、低阻抗电容器的需求也在增加，这将促使片式铝电解电容器向着更高性能的方向发展。此外，随着智能制造的发展，自动化和智能化的生产工艺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d42c5bd1c4002" w:history="1">
        <w:r>
          <w:rPr>
            <w:rStyle w:val="Hyperlink"/>
          </w:rPr>
          <w:t>2025-2031年中国片式铝电解电容器市场全面调研及发展趋势预测报告</w:t>
        </w:r>
      </w:hyperlink>
      <w:r>
        <w:rPr>
          <w:rFonts w:hint="eastAsia"/>
        </w:rPr>
        <w:t>》基于多年片式铝电解电容器行业研究积累，结合片式铝电解电容器行业市场现状，通过资深研究团队对片式铝电解电容器市场资讯的系统整理与分析，依托权威数据资源及长期市场监测数据库，对片式铝电解电容器行业进行了全面调研。报告详细分析了片式铝电解电容器市场规模、市场前景、技术现状及未来发展方向，重点评估了片式铝电解电容器行业内企业的竞争格局及经营表现，并通过SWOT分析揭示了片式铝电解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d42c5bd1c4002" w:history="1">
        <w:r>
          <w:rPr>
            <w:rStyle w:val="Hyperlink"/>
          </w:rPr>
          <w:t>2025-2031年中国片式铝电解电容器市场全面调研及发展趋势预测报告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》为投资者提供了准确的市场现状分析及前景预判，帮助挖掘行业投资价值，并提出投资策略与营销策略建议，是把握片式铝电解电容器行业动态、优化决策的重要工具。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片式铝电解电容器行业发展概述</w:t>
      </w:r>
      <w:r>
        <w:rPr>
          <w:rFonts w:hint="eastAsia"/>
        </w:rPr>
        <w:br/>
      </w:r>
      <w:r>
        <w:rPr>
          <w:rFonts w:hint="eastAsia"/>
        </w:rPr>
        <w:t>　　第一节 片式铝电解电容器的概念</w:t>
      </w:r>
      <w:r>
        <w:rPr>
          <w:rFonts w:hint="eastAsia"/>
        </w:rPr>
        <w:br/>
      </w:r>
      <w:r>
        <w:rPr>
          <w:rFonts w:hint="eastAsia"/>
        </w:rPr>
        <w:t>　　　　一、片式铝电解电容器的特点</w:t>
      </w:r>
      <w:r>
        <w:rPr>
          <w:rFonts w:hint="eastAsia"/>
        </w:rPr>
        <w:br/>
      </w:r>
      <w:r>
        <w:rPr>
          <w:rFonts w:hint="eastAsia"/>
        </w:rPr>
        <w:t>　　　　二、片式铝电解电容器的分类</w:t>
      </w:r>
      <w:r>
        <w:rPr>
          <w:rFonts w:hint="eastAsia"/>
        </w:rPr>
        <w:br/>
      </w:r>
      <w:r>
        <w:rPr>
          <w:rFonts w:hint="eastAsia"/>
        </w:rPr>
        <w:t>　　第二节 片式铝电解电容器行业发展成熟度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片式铝电解电容器市场特征分析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全球片式铝电解电容器所属行业发展分析</w:t>
      </w:r>
      <w:r>
        <w:rPr>
          <w:rFonts w:hint="eastAsia"/>
        </w:rPr>
        <w:br/>
      </w:r>
      <w:r>
        <w:rPr>
          <w:rFonts w:hint="eastAsia"/>
        </w:rPr>
        <w:t>　　第一节 全球片式铝电解电容器行业发展分析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全球片式铝电解电容器市场分析</w:t>
      </w:r>
      <w:r>
        <w:rPr>
          <w:rFonts w:hint="eastAsia"/>
        </w:rPr>
        <w:br/>
      </w:r>
      <w:r>
        <w:rPr>
          <w:rFonts w:hint="eastAsia"/>
        </w:rPr>
        <w:t>　　　　一、2025年全球片式铝电解电容器需求分析</w:t>
      </w:r>
      <w:r>
        <w:rPr>
          <w:rFonts w:hint="eastAsia"/>
        </w:rPr>
        <w:br/>
      </w:r>
      <w:r>
        <w:rPr>
          <w:rFonts w:hint="eastAsia"/>
        </w:rPr>
        <w:t>　　　　二、2025年欧美片式铝电解电容器需求分析</w:t>
      </w:r>
      <w:r>
        <w:rPr>
          <w:rFonts w:hint="eastAsia"/>
        </w:rPr>
        <w:br/>
      </w:r>
      <w:r>
        <w:rPr>
          <w:rFonts w:hint="eastAsia"/>
        </w:rPr>
        <w:t>　　　　三、2025年中外片式铝电解电容器市场对比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一、2020-2025年美国片式铝电解电容器行业分析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二、2020-2025年日本片式铝电解电容器行业分析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三、2020-2025年欧洲片式铝电解电容器行业分析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第一节 中国片式铝电解电容器行业发展状况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一、2025年片式铝电解电容器行业发展状况分析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二、2025年中国片式铝电解电容器行业发展动态</w:t>
      </w:r>
      <w:r>
        <w:rPr>
          <w:rFonts w:hint="eastAsia"/>
        </w:rPr>
        <w:br/>
      </w:r>
      <w:r>
        <w:rPr>
          <w:rFonts w:hint="eastAsia"/>
        </w:rPr>
        <w:t>　　　　三、2025年片式铝电解电容器行业经营业绩分析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四、2025年我国片式铝电解电容器行业发展热点</w:t>
      </w:r>
      <w:r>
        <w:rPr>
          <w:rFonts w:hint="eastAsia"/>
        </w:rPr>
        <w:br/>
      </w:r>
      <w:r>
        <w:rPr>
          <w:rFonts w:hint="eastAsia"/>
        </w:rPr>
        <w:t>　　第二节 中国片式铝电解电容器市场供需状况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一、2025年中国片式铝电解电容器行业供给能力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二、2025年中国片式铝电解电容器市场供给分析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三、2025年中国片式铝电解电容器市场需求分析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片式铝电解电容是一种电容器用具。</w:t>
      </w:r>
      <w:r>
        <w:rPr>
          <w:rFonts w:hint="eastAsia"/>
        </w:rPr>
        <w:br/>
      </w:r>
      <w:r>
        <w:rPr>
          <w:rFonts w:hint="eastAsia"/>
        </w:rPr>
        <w:t>　　　　随着科学技术的发展，铝电解电容器既有来自集成电路、整机电路改进的压力，也有在高压、高频、长寿命、小容量应用领域中其他电容器相互渗透的压力。但铝电解电容器自身也在不断改进、完善和创新。</w:t>
      </w:r>
      <w:r>
        <w:rPr>
          <w:rFonts w:hint="eastAsia"/>
        </w:rPr>
        <w:br/>
      </w:r>
      <w:r>
        <w:rPr>
          <w:rFonts w:hint="eastAsia"/>
        </w:rPr>
        <w:t>　　第三节 2020-2025年我国片式铝电解电容器市场分析</w:t>
      </w:r>
      <w:r>
        <w:rPr>
          <w:rFonts w:hint="eastAsia"/>
        </w:rPr>
        <w:br/>
      </w:r>
      <w:r>
        <w:rPr>
          <w:rFonts w:hint="eastAsia"/>
        </w:rPr>
        <w:t>　　　　一、2025年片式铝电解电容器市场分析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片式铝电解电容器行业竞争格局分析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片式铝电解电容器行业主要企业竞争力分析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2020-2025年片式铝电解电容器行业竞争格局分析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一、2025年片式铝电解电容器行业竞争分析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二、2025年中外片式铝电解电容器产品竞争分析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三、2020-2025年国内外片式铝电解电容器竞争分析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四、2020-2025年我国片式铝电解电容器市场竞争分析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五、2025-2031年国内主要片式铝电解电容器企业动向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片式铝电解电容器企业竞争策略分析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片式铝电解电容器市场竞争策略分析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一、2025年片式铝电解电容器市场增长潜力分析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二、现有片式铝电解电容器行业竞争策略分析</w:t>
      </w:r>
      <w:r>
        <w:rPr>
          <w:rFonts w:hint="eastAsia"/>
        </w:rPr>
        <w:br/>
      </w:r>
      <w:r>
        <w:rPr>
          <w:rFonts w:hint="eastAsia"/>
        </w:rPr>
        <w:t>　　第二节 片式铝电解电容器企业竞争策略分析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一、2025-2031年我国片式铝电解电容器市场竞争趋势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二、2025-2031年片式铝电解电容器行业竞争格局展望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三、2025-2031年片式铝电解电容器行业竞争策略分析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主要片式铝电解电容器企业竞争分析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德普科技发展有限公司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青岛三莹电子有限公司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厦门信达电子有限公司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南通同飞电容器有限公司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海门市三鑫电子有限责任公司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益阳资江电子元件有限公司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2025年片式铝电解电容器行业发展趋势分析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2025-2031年中国片式铝电解电容器市场趋势分析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一、2020-2025年片式铝电解电容器市场趋势总结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二、2025-2031年片式铝电解电容器发展趋势分析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三、2025-2031年片式铝电解电容器市场发展空间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四、2025-2031年片式铝电解电容器产业政策趋向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未来片式铝电解电容器行业发展预测</w:t>
      </w:r>
      <w:r>
        <w:rPr>
          <w:rFonts w:hint="eastAsia"/>
        </w:rPr>
        <w:br/>
      </w:r>
      <w:r>
        <w:rPr>
          <w:rFonts w:hint="eastAsia"/>
        </w:rPr>
        <w:t>　　第一节 未来片式铝电解电容器需求与市场预测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一、2025-2031年片式铝电解电容器市场规模预测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二、2025-2031年片式铝电解电容器行业总资产预测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2025-2031年中国片式铝电解电容器行业供需预测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一、2025-2031年中国片式铝电解电容器供给预测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二、2025-2031年中国片式铝电解电容器需求预测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三、2025-2031年中国片式铝电解电容器供需平衡预测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2020-2025年片式铝电解电容器行业投资现状分析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2025年片式铝电解电容器行业投资情况分析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2025年片式铝电解电容器行业投资情况分析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片式铝电解电容器行业投资环境分析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一、2025年片式铝电解电容器行业政策环境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片式铝电解电容器行业投资机会与风险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片式铝电解电容器行业投资效益分析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一、2020-2025年片式铝电解电容器行业投资状况分析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二、2025-2031年片式铝电解电容器行业投资效益分析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三、2025-2031年片式铝电解电容器行业投资趋势预测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四、2025-2031年片式铝电解电容器行业的投资方向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五、2025-2031年片式铝电解电容器行业投资的建议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影响片式铝电解电容器行业发展的主要因素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一、2025-2031年影响片式铝电解电容器行业运行的有利因素分析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二、2025-2031年影响片式铝电解电容器行业运行的稳定因素分析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三、2025-2031年影响片式铝电解电容器行业运行的不利因素分析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四、2025-2031年我国片式铝电解电容器行业发展面临的挑战分析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五、2025-2031年我国片式铝电解电容器行业发展面临的机遇分析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片式铝电解电容器行业投资风险及控制策略分析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一、2025-2031年片式铝电解电容器行业市场风险及控制策略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二、2025-2031年片式铝电解电容器行业政策风险及控制策略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三、2025-2031年片式铝电解电容器行业经营风险及控制策略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四、2025-2031年片式铝电解电容器行业技术风险及控制策略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五、2025-2031年片式铝电解电容器同业竞争风险及控制策略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六、2025-2031年片式铝电解电容器行业其他风险及控制策略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片式铝电解电容器行业发展战略研究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(中~智~林)片式铝电解电容器行业投资战略研究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一、2025年片式铝电解电容器行业投资战略研究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三、2025-2031年片式铝电解电容器行业投资形势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四、2025-2031年片式铝电解电容器行业投资战略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片式铝电解电容器行业历程</w:t>
      </w:r>
      <w:r>
        <w:rPr>
          <w:rFonts w:hint="eastAsia"/>
        </w:rPr>
        <w:br/>
      </w:r>
      <w:r>
        <w:rPr>
          <w:rFonts w:hint="eastAsia"/>
        </w:rPr>
        <w:t>　　图表 片式铝电解电容器行业生命周期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片式铝电解电容器行业产业链分析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2020-2025年片式铝电解电容器行业市场容量分析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片式铝电解电容器行业动态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2025年中国片式铝电解电容器行业需求领域分布格局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2025年中国片式铝电解电容器进口国家及地区分析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2025年中国片式铝电解电容器出口国家及地区分析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2020-2025年中国片式铝电解电容器行业企业平均规模情况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2025-2031年中国片式铝电解电容器行业发展趋势预测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d42c5bd1c4002" w:history="1">
        <w:r>
          <w:rPr>
            <w:rStyle w:val="Hyperlink"/>
          </w:rPr>
          <w:t>2025-2031年中国片式铝电解电容器市场全面调研及发展趋势预测报告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d42c5bd1c4002" w:history="1">
        <w:r>
          <w:rPr>
            <w:rStyle w:val="Hyperlink"/>
          </w:rPr>
          <w:t>https://www.20087.com/2/92/PianShiLvDianJieDianRongQiFaZhanQuShiFenXi.html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电解电容器生产流程、片式铝电解电容器引脚、什么是电解电容器、片式铝电解电容器的作用、做电容器的卷绕机、片式铝电解电容器的优点、铝电解电容器生产商、铝电解电容器原理、铝电解电容器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308323adf45cd" w:history="1">
      <w:r>
        <w:rPr>
          <w:rStyle w:val="Hyperlink"/>
        </w:rPr>
        <w:t>2025-2031年中国片式铝电解电容器市场全面调研及发展趋势预测报告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ianShiLvDianJieDianRongQiFaZhanQuShiFenXi.html" TargetMode="External" Id="Rd6dd42c5bd1c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ianShiLvDianJieDianRongQiFaZhanQuShiFenXi.html" TargetMode="External" Id="R02f308323adf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2025-05-04T02:00:00Z</dcterms:created>
  <dcterms:modified xsi:type="dcterms:W3CDTF">2025-05-04T03:00:00Z</dcterms:modified>
  <dc:subject>2025-2031年中国片式铝电解电容器市场全面调研及发展趋势预测报告</dc:subject>
  <dc:title>2025-2031年中国片式铝电解电容器市场全面调研及发展趋势预测报告</dc:title>
  <cp:keywords>2025-2031年中国片式铝电解电容器市场全面调研及发展趋势预测报告</cp:keywords>
  <dc:description>2025-2031年中国片式铝电解电容器市场全面调研及发展趋势预测报告</dc:description>
</cp:coreProperties>
</file>