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b3a5606a0450f" w:history="1">
              <w:r>
                <w:rPr>
                  <w:rStyle w:val="Hyperlink"/>
                </w:rPr>
                <w:t>全球与中国粉底灌装机市场研究分析及发展前景报告（2024-2030年）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b3a5606a0450f" w:history="1">
              <w:r>
                <w:rPr>
                  <w:rStyle w:val="Hyperlink"/>
                </w:rPr>
                <w:t>全球与中国粉底灌装机市场研究分析及发展前景报告（2024-2030年）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b3a5606a0450f" w:history="1">
                <w:r>
                  <w:rPr>
                    <w:rStyle w:val="Hyperlink"/>
                  </w:rPr>
                  <w:t>https://www.20087.com/2/92/FenDiGuanZhuangJiXianZhuangYuQianJingFenXi.html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底灌装机作为化妆品生产的关键设备，其性能直接影响到生产效率与产品质量。目前，机器集成了自动化、智能化技术，如视觉识别、精密计量与封口一体化，以提高灌装精度与减少浪费。设备设计趋向于模块化与灵活性，便于快速切换不同规格与类型的化妆品灌装。</w:t>
      </w:r>
      <w:r>
        <w:rPr>
          <w:rFonts w:hint="eastAsia"/>
        </w:rPr>
        <w:br/>
      </w:r>
      <w:r>
        <w:rPr>
          <w:rFonts w:hint="eastAsia"/>
        </w:rPr>
        <w:t>　　未来粉底灌装机将更加注重个性化与定制化生产的需求。随着消费者对化妆品个性化定制的兴趣增加，灌装机将具备更高的灵活性，支持小批量、多品种的快速转换。卫生设计与无菌灌装技术将成为行业标准，以确保产品安全。同时，通过AI与大数据分析优化生产流程，实现预测性维护与效能最大化，将大幅提高整个生产线的智能化水平。环保设计，如节能降耗与使用可回收材料，亦将成为设备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b3a5606a0450f" w:history="1">
        <w:r>
          <w:rPr>
            <w:rStyle w:val="Hyperlink"/>
          </w:rPr>
          <w:t>全球与中国粉底灌装机市场研究分析及发展前景报告（2024-2030年）</w:t>
        </w:r>
      </w:hyperlink>
      <w:r>
        <w:rPr>
          <w:rFonts w:hint="eastAsia"/>
        </w:rPr>
        <w:t>》基于国家统计局及相关协会的权威数据，系统研究了粉底灌装机行业的市场需求、市场规模及产业链现状，分析了粉底灌装机价格波动、细分市场动态及重点企业的经营表现，科学预测了粉底灌装机市场前景与发展趋势，揭示了潜在需求与投资机会，同时指出了粉底灌装机行业可能面临的风险。通过对粉底灌装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中国粉底灌装机概述</w:t>
      </w:r>
      <w:r>
        <w:rPr>
          <w:rFonts w:hint="eastAsia"/>
        </w:rPr>
        <w:br/>
      </w:r>
      <w:r>
        <w:rPr>
          <w:rFonts w:hint="eastAsia"/>
        </w:rPr>
        <w:t>　　第一节 粉底灌装机行业定义</w:t>
      </w:r>
      <w:r>
        <w:rPr>
          <w:rFonts w:hint="eastAsia"/>
        </w:rPr>
        <w:br/>
      </w:r>
      <w:r>
        <w:rPr>
          <w:rFonts w:hint="eastAsia"/>
        </w:rPr>
        <w:t>　　第二节 粉底灌装机行业发展特性</w:t>
      </w:r>
      <w:r>
        <w:rPr>
          <w:rFonts w:hint="eastAsia"/>
        </w:rPr>
        <w:br/>
      </w:r>
      <w:r>
        <w:rPr>
          <w:rFonts w:hint="eastAsia"/>
        </w:rPr>
        <w:t>　　第三节 粉底灌装机产业链分析</w:t>
      </w:r>
      <w:r>
        <w:rPr>
          <w:rFonts w:hint="eastAsia"/>
        </w:rPr>
        <w:br/>
      </w:r>
      <w:r>
        <w:rPr>
          <w:rFonts w:hint="eastAsia"/>
        </w:rPr>
        <w:t>　　第四节 粉底灌装机行业生命周期分析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国外主要粉底灌装机市场发展概况</w:t>
      </w:r>
      <w:r>
        <w:rPr>
          <w:rFonts w:hint="eastAsia"/>
        </w:rPr>
        <w:br/>
      </w:r>
      <w:r>
        <w:rPr>
          <w:rFonts w:hint="eastAsia"/>
        </w:rPr>
        <w:t>　　第一节 全球粉底灌装机市场发展分析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欧洲地区主要国家粉底灌装机市场概况</w:t>
      </w:r>
      <w:r>
        <w:rPr>
          <w:rFonts w:hint="eastAsia"/>
        </w:rPr>
        <w:br/>
      </w:r>
      <w:r>
        <w:rPr>
          <w:rFonts w:hint="eastAsia"/>
        </w:rPr>
        <w:t>　　第三节 北美地区粉底灌装机市场概况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亚洲地区主要国家粉底灌装机市场概况</w:t>
      </w:r>
      <w:r>
        <w:rPr>
          <w:rFonts w:hint="eastAsia"/>
        </w:rPr>
        <w:br/>
      </w:r>
      <w:r>
        <w:rPr>
          <w:rFonts w:hint="eastAsia"/>
        </w:rPr>
        <w:t>　　第五节 全球粉底灌装机市场发展预测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中国粉底灌装机发展环境分析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粉底灌装机行业相关政策、标准</w:t>
      </w:r>
      <w:r>
        <w:rPr>
          <w:rFonts w:hint="eastAsia"/>
        </w:rPr>
        <w:br/>
      </w:r>
      <w:r>
        <w:rPr>
          <w:rFonts w:hint="eastAsia"/>
        </w:rPr>
        <w:t>　　第三节 粉底灌装机行业相关发展规划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中国粉底灌装机技术发展分析</w:t>
      </w:r>
      <w:r>
        <w:rPr>
          <w:rFonts w:hint="eastAsia"/>
        </w:rPr>
        <w:br/>
      </w:r>
      <w:r>
        <w:rPr>
          <w:rFonts w:hint="eastAsia"/>
        </w:rPr>
        <w:t>　　第一节 当前粉底灌装机技术发展现状分析</w:t>
      </w:r>
      <w:r>
        <w:rPr>
          <w:rFonts w:hint="eastAsia"/>
        </w:rPr>
        <w:br/>
      </w:r>
      <w:r>
        <w:rPr>
          <w:rFonts w:hint="eastAsia"/>
        </w:rPr>
        <w:t>　　第二节 粉底灌装机生产中需注意的问题</w:t>
      </w:r>
      <w:r>
        <w:rPr>
          <w:rFonts w:hint="eastAsia"/>
        </w:rPr>
        <w:br/>
      </w:r>
      <w:r>
        <w:rPr>
          <w:rFonts w:hint="eastAsia"/>
        </w:rPr>
        <w:t>　　第三节 粉底灌装机行业主要技术发展趋势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粉底灌装机市场特性分析</w:t>
      </w:r>
      <w:r>
        <w:rPr>
          <w:rFonts w:hint="eastAsia"/>
        </w:rPr>
        <w:br/>
      </w:r>
      <w:r>
        <w:rPr>
          <w:rFonts w:hint="eastAsia"/>
        </w:rPr>
        <w:t>　　第一节 粉底灌装机行业集中度分析</w:t>
      </w:r>
      <w:r>
        <w:rPr>
          <w:rFonts w:hint="eastAsia"/>
        </w:rPr>
        <w:br/>
      </w:r>
      <w:r>
        <w:rPr>
          <w:rFonts w:hint="eastAsia"/>
        </w:rPr>
        <w:t>　　第二节 粉底灌装机行业SWOT分析</w:t>
      </w:r>
      <w:r>
        <w:rPr>
          <w:rFonts w:hint="eastAsia"/>
        </w:rPr>
        <w:br/>
      </w:r>
      <w:r>
        <w:rPr>
          <w:rFonts w:hint="eastAsia"/>
        </w:rPr>
        <w:t>　　　　一、粉底灌装机行业优势</w:t>
      </w:r>
      <w:r>
        <w:rPr>
          <w:rFonts w:hint="eastAsia"/>
        </w:rPr>
        <w:br/>
      </w:r>
      <w:r>
        <w:rPr>
          <w:rFonts w:hint="eastAsia"/>
        </w:rPr>
        <w:t>　　　　二、粉底灌装机行业劣势</w:t>
      </w:r>
      <w:r>
        <w:rPr>
          <w:rFonts w:hint="eastAsia"/>
        </w:rPr>
        <w:br/>
      </w:r>
      <w:r>
        <w:rPr>
          <w:rFonts w:hint="eastAsia"/>
        </w:rPr>
        <w:t>　　　　三、粉底灌装机行业机会</w:t>
      </w:r>
      <w:r>
        <w:rPr>
          <w:rFonts w:hint="eastAsia"/>
        </w:rPr>
        <w:br/>
      </w:r>
      <w:r>
        <w:rPr>
          <w:rFonts w:hint="eastAsia"/>
        </w:rPr>
        <w:t>　　　　四、粉底灌装机行业风险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中国粉底灌装机发展现状</w:t>
      </w:r>
      <w:r>
        <w:rPr>
          <w:rFonts w:hint="eastAsia"/>
        </w:rPr>
        <w:br/>
      </w:r>
      <w:r>
        <w:rPr>
          <w:rFonts w:hint="eastAsia"/>
        </w:rPr>
        <w:t>　　第一节 中国粉底灌装机市场现状分析</w:t>
      </w:r>
      <w:r>
        <w:rPr>
          <w:rFonts w:hint="eastAsia"/>
        </w:rPr>
        <w:br/>
      </w:r>
      <w:r>
        <w:rPr>
          <w:rFonts w:hint="eastAsia"/>
        </w:rPr>
        <w:t>　　第二节 中国粉底灌装机行业产量情况分析及预测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一、粉底灌装机总体产能规模</w:t>
      </w:r>
      <w:r>
        <w:rPr>
          <w:rFonts w:hint="eastAsia"/>
        </w:rPr>
        <w:br/>
      </w:r>
      <w:r>
        <w:rPr>
          <w:rFonts w:hint="eastAsia"/>
        </w:rPr>
        <w:t>　　　　二、粉底灌装机生产区域分布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三、2018-2023年中国粉底灌装机产量统计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四、2024-2030年中国粉底灌装机产量预测</w:t>
      </w:r>
      <w:r>
        <w:rPr>
          <w:rFonts w:hint="eastAsia"/>
        </w:rPr>
        <w:br/>
      </w:r>
      <w:r>
        <w:rPr>
          <w:rFonts w:hint="eastAsia"/>
        </w:rPr>
        <w:t>　　第三节 中国粉底灌装机市场需求分析及预测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一、中国粉底灌装机市场需求特点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二、2018-2023年中国粉底灌装机市场需求量统计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三、2024-2030年中国粉底灌装机市场需求量预测</w:t>
      </w:r>
      <w:r>
        <w:rPr>
          <w:rFonts w:hint="eastAsia"/>
        </w:rPr>
        <w:br/>
      </w:r>
      <w:r>
        <w:rPr>
          <w:rFonts w:hint="eastAsia"/>
        </w:rPr>
        <w:t>　　第四节 中国粉底灌装机价格趋势分析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一、2018-2023年中国粉底灌装机市场价格趋势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二、2024-2030年中国粉底灌装机市场价格走势预测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2018-2023年粉底灌装机行业经济运行状况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2018-2023年中国粉底灌装机行业盈利能力分析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2018-2023年中国粉底灌装机行业发展能力分析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2018-2023年粉底灌装机行业偿债能力分析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2018-2023年粉底灌装机制造企业数量分析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粉底灌装机行业上、下游市场分析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粉底灌装机行业上游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粉底灌装机行业下游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中国粉底灌装机行业重点地区发展分析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粉底灌装机行业重点区域市场结构调研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**地区粉底灌装机市场发展分析</w:t>
      </w:r>
      <w:r>
        <w:rPr>
          <w:rFonts w:hint="eastAsia"/>
        </w:rPr>
        <w:br/>
      </w:r>
      <w:r>
        <w:rPr>
          <w:rFonts w:hint="eastAsia"/>
        </w:rPr>
        <w:t>　　第三节 **地区粉底灌装机市场发展分析</w:t>
      </w:r>
      <w:r>
        <w:rPr>
          <w:rFonts w:hint="eastAsia"/>
        </w:rPr>
        <w:br/>
      </w:r>
      <w:r>
        <w:rPr>
          <w:rFonts w:hint="eastAsia"/>
        </w:rPr>
        <w:t>　　第四节 **地区粉底灌装机市场发展分析</w:t>
      </w:r>
      <w:r>
        <w:rPr>
          <w:rFonts w:hint="eastAsia"/>
        </w:rPr>
        <w:br/>
      </w:r>
      <w:r>
        <w:rPr>
          <w:rFonts w:hint="eastAsia"/>
        </w:rPr>
        <w:t>　　第五节 **地区粉底灌装机市场发展分析</w:t>
      </w:r>
      <w:r>
        <w:rPr>
          <w:rFonts w:hint="eastAsia"/>
        </w:rPr>
        <w:br/>
      </w:r>
      <w:r>
        <w:rPr>
          <w:rFonts w:hint="eastAsia"/>
        </w:rPr>
        <w:t>　　第六节 **地区粉底灌装机市场发展分析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2018-2023年中国粉底灌装机进出口分析</w:t>
      </w:r>
      <w:r>
        <w:rPr>
          <w:rFonts w:hint="eastAsia"/>
        </w:rPr>
        <w:br/>
      </w:r>
      <w:r>
        <w:rPr>
          <w:rFonts w:hint="eastAsia"/>
        </w:rPr>
        <w:t>　　第一节 粉底灌装机进口情况分析</w:t>
      </w:r>
      <w:r>
        <w:rPr>
          <w:rFonts w:hint="eastAsia"/>
        </w:rPr>
        <w:br/>
      </w:r>
      <w:r>
        <w:rPr>
          <w:rFonts w:hint="eastAsia"/>
        </w:rPr>
        <w:t>　　第二节 粉底灌装机出口情况分析</w:t>
      </w:r>
      <w:r>
        <w:rPr>
          <w:rFonts w:hint="eastAsia"/>
        </w:rPr>
        <w:br/>
      </w:r>
      <w:r>
        <w:rPr>
          <w:rFonts w:hint="eastAsia"/>
        </w:rPr>
        <w:t>　　第三节 影响粉底灌装机进出口因素分析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粉底灌装机行业重点企业竞争力分析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三、企业粉底灌装机经营状况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三、企业粉底灌装机经营状况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三、企业粉底灌装机经营状况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三、企业粉底灌装机经营状况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三、企业粉底灌装机经营状况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三、企业粉底灌装机经营状况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粉底灌装机行业企业经营策略研究分析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粉底灌装机企业多样化经营策略分析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一、粉底灌装机企业多样化经营情况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二、现行粉底灌装机行业多样化经营的方向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大型粉底灌装机企业集团未来发展策略分析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对中小粉底灌装机企业生产经营的建议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粉底灌装机行业投资风险预警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影响粉底灌装机行业发展的主要因素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一、2023影响粉底灌装机行业运行的有利因素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二、2023影响粉底灌装机行业运行的稳定因素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三、2023影响粉底灌装机行业运行的不利因素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四、2023我国粉底灌装机行业发展面临的挑战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五、2023我国粉底灌装机行业发展面临的机遇</w:t>
      </w:r>
      <w:r>
        <w:rPr>
          <w:rFonts w:hint="eastAsia"/>
        </w:rPr>
        <w:br/>
      </w:r>
      <w:r>
        <w:rPr>
          <w:rFonts w:hint="eastAsia"/>
        </w:rPr>
        <w:t>　　第二节 粉底灌装机行业投资风险预警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一、粉底灌装机行业市场风险预测</w:t>
      </w:r>
      <w:r>
        <w:rPr>
          <w:rFonts w:hint="eastAsia"/>
        </w:rPr>
        <w:br/>
      </w:r>
      <w:r>
        <w:rPr>
          <w:rFonts w:hint="eastAsia"/>
        </w:rPr>
        <w:t>　　　　二、粉底灌装机行业政策风险预测</w:t>
      </w:r>
      <w:r>
        <w:rPr>
          <w:rFonts w:hint="eastAsia"/>
        </w:rPr>
        <w:br/>
      </w:r>
      <w:r>
        <w:rPr>
          <w:rFonts w:hint="eastAsia"/>
        </w:rPr>
        <w:t>　　　　三、粉底灌装机行业经营风险预测</w:t>
      </w:r>
      <w:r>
        <w:rPr>
          <w:rFonts w:hint="eastAsia"/>
        </w:rPr>
        <w:br/>
      </w:r>
      <w:r>
        <w:rPr>
          <w:rFonts w:hint="eastAsia"/>
        </w:rPr>
        <w:t>　　　　四、粉底灌装机行业技术风险预测</w:t>
      </w:r>
      <w:r>
        <w:rPr>
          <w:rFonts w:hint="eastAsia"/>
        </w:rPr>
        <w:br/>
      </w:r>
      <w:r>
        <w:rPr>
          <w:rFonts w:hint="eastAsia"/>
        </w:rPr>
        <w:t>　　　　五、粉底灌装机行业竞争风险预测</w:t>
      </w:r>
      <w:r>
        <w:rPr>
          <w:rFonts w:hint="eastAsia"/>
        </w:rPr>
        <w:br/>
      </w:r>
      <w:r>
        <w:rPr>
          <w:rFonts w:hint="eastAsia"/>
        </w:rPr>
        <w:t>　　　　六、粉底灌装机行业其他风险预测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粉底灌装机投资建议</w:t>
      </w:r>
      <w:r>
        <w:rPr>
          <w:rFonts w:hint="eastAsia"/>
        </w:rPr>
        <w:br/>
      </w:r>
      <w:r>
        <w:rPr>
          <w:rFonts w:hint="eastAsia"/>
        </w:rPr>
        <w:t>　　第一节 2024年粉底灌装机市场前景分析</w:t>
      </w:r>
      <w:r>
        <w:rPr>
          <w:rFonts w:hint="eastAsia"/>
        </w:rPr>
        <w:br/>
      </w:r>
      <w:r>
        <w:rPr>
          <w:rFonts w:hint="eastAsia"/>
        </w:rPr>
        <w:t>　　第二节 2024年粉底灌装机发展趋势预测</w:t>
      </w:r>
      <w:r>
        <w:rPr>
          <w:rFonts w:hint="eastAsia"/>
        </w:rPr>
        <w:br/>
      </w:r>
      <w:r>
        <w:rPr>
          <w:rFonts w:hint="eastAsia"/>
        </w:rPr>
        <w:t>　　第三节 粉底灌装机行业投资进入壁垒分析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粉底灌装机行业历程</w:t>
      </w:r>
      <w:r>
        <w:rPr>
          <w:rFonts w:hint="eastAsia"/>
        </w:rPr>
        <w:br/>
      </w:r>
      <w:r>
        <w:rPr>
          <w:rFonts w:hint="eastAsia"/>
        </w:rPr>
        <w:t>　　图表 粉底灌装机行业生命周期</w:t>
      </w:r>
      <w:r>
        <w:rPr>
          <w:rFonts w:hint="eastAsia"/>
        </w:rPr>
        <w:br/>
      </w:r>
      <w:r>
        <w:rPr>
          <w:rFonts w:hint="eastAsia"/>
        </w:rPr>
        <w:t>　　图表 粉底灌装机行业产业链分析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2018-2023年中国粉底灌装机行业市场规模及增长情况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2018-2023年粉底灌装机行业市场容量分析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2018-2023年中国粉底灌装机行业产能统计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2018-2023年中国粉底灌装机行业产量及增长趋势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2018-2023年中国粉底灌装机市场需求量及增速统计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2023年中国粉底灌装机行业需求领域分布格局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2018-2023年中国粉底灌装机行业销售收入分析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2018-2023年中国粉底灌装机行业盈利情况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2018-2023年中国粉底灌装机行业利润总额统计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2018-2023年中国粉底灌装机进口数量分析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2018-2023年中国粉底灌装机进口金额分析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2018-2023年中国粉底灌装机出口数量分析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2018-2023年中国粉底灌装机出口金额分析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2023年中国粉底灌装机进口国家及地区分析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2023年中国粉底灌装机出口国家及地区分析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2018-2023年中国粉底灌装机行业企业数量情况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2018-2023年中国粉底灌装机行业企业平均规模情况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**地区粉底灌装机市场规模及增长情况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**地区粉底灌装机行业市场需求情况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**地区粉底灌装机市场规模及增长情况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**地区粉底灌装机行业市场需求情况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**地区粉底灌装机市场规模及增长情况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**地区粉底灌装机行业市场需求情况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**地区粉底灌装机市场规模及增长情况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**地区粉底灌装机行业市场需求情况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粉底灌装机重点企业（一）基本信息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粉底灌装机重点企业（一）经营情况分析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粉底灌装机重点企业（一）主要经济指标情况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粉底灌装机重点企业（一）盈利能力情况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粉底灌装机重点企业（一）偿债能力情况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粉底灌装机重点企业（一）运营能力情况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粉底灌装机重点企业（一）成长能力情况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粉底灌装机重点企业（二）基本信息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粉底灌装机重点企业（二）经营情况分析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粉底灌装机重点企业（二）主要经济指标情况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粉底灌装机重点企业（二）盈利能力情况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粉底灌装机重点企业（二）偿债能力情况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粉底灌装机重点企业（二）运营能力情况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粉底灌装机重点企业（二）成长能力情况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粉底灌装机重点企业（三）基本信息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粉底灌装机重点企业（三）经营情况分析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粉底灌装机重点企业（三）主要经济指标情况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粉底灌装机重点企业（三）盈利能力情况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粉底灌装机重点企业（三）偿债能力情况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粉底灌装机重点企业（三）运营能力情况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粉底灌装机重点企业（三）成长能力情况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2024-2030年中国粉底灌装机行业产能预测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2024-2030年中国粉底灌装机行业产量预测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2024-2030年中国粉底灌装机市场需求量预测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2024-2030年中国粉底灌装机行业供需平衡预测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2024-2030年中国粉底灌装机市场容量预测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2024-2030年中国粉底灌装机市场规模预测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2024-2030年中国粉底灌装机市场前景分析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2024-2030年中国粉底灌装机发展趋势预测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b3a5606a0450f" w:history="1">
        <w:r>
          <w:rPr>
            <w:rStyle w:val="Hyperlink"/>
          </w:rPr>
          <w:t>全球与中国粉底灌装机市场研究分析及发展前景报告（2024-2030年）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b3a5606a0450f" w:history="1">
        <w:r>
          <w:rPr>
            <w:rStyle w:val="Hyperlink"/>
          </w:rPr>
          <w:t>https://www.20087.com/2/92/FenDiGuanZhuangJiXianZhuangYuQianJingFenXi.html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a617518d349ee" w:history="1">
      <w:r>
        <w:rPr>
          <w:rStyle w:val="Hyperlink"/>
        </w:rPr>
        <w:t>全球与中国粉底灌装机市场研究分析及发展前景报告（2024-2030年）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FenDiGuanZhuangJiXianZhuangYuQianJingFenXi.html" TargetMode="External" Id="R3b0b3a5606a0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FenDiGuanZhuangJiXianZhuangYuQianJingFenXi.html" TargetMode="External" Id="R170a617518d3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2024-04-27T07:15:59Z</dcterms:created>
  <dcterms:modified xsi:type="dcterms:W3CDTF">2024-04-27T08:15:59Z</dcterms:modified>
  <dc:subject>全球与中国粉底灌装机市场研究分析及发展前景报告（2024-2030年）</dc:subject>
  <dc:title>全球与中国粉底灌装机市场研究分析及发展前景报告（2024-2030年）</dc:title>
  <cp:keywords>全球与中国粉底灌装机市场研究分析及发展前景报告（2024-2030年）</cp:keywords>
  <dc:description>全球与中国粉底灌装机市场研究分析及发展前景报告（2024-2030年）</dc:description>
</cp:coreProperties>
</file>