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bee78a9c44ef1" w:history="1">
              <w:r>
                <w:rPr>
                  <w:rStyle w:val="Hyperlink"/>
                </w:rPr>
                <w:t>2024-2030年全球与中国工业真空阀行业现状全面调研与发展趋势报告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bee78a9c44ef1" w:history="1">
              <w:r>
                <w:rPr>
                  <w:rStyle w:val="Hyperlink"/>
                </w:rPr>
                <w:t>2024-2030年全球与中国工业真空阀行业现状全面调研与发展趋势报告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bee78a9c44ef1" w:history="1">
                <w:r>
                  <w:rPr>
                    <w:rStyle w:val="Hyperlink"/>
                  </w:rPr>
                  <w:t>https://www.20087.com/3/82/GongYeZhenKongFaFaZhanQuShi.html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真空阀是一种用于控制真空系统中气体流动的关键组件，在半导体制造、生物医药、航空航天等多个高科技领域扮演着重要角色。近年来，随着新材料和精密加工技术的进步，工业真空阀的性能和可靠性得到了显著提升。目前，工业真空阀不仅在密封性和耐腐蚀性方面表现出色，还能够承受高压差和极端温度条件。此外，为了满足不同应用需求，市场上出现了多种类型和尺寸的真空阀，如手动阀、电磁阀、气动阀等。</w:t>
      </w:r>
      <w:r>
        <w:rPr>
          <w:rFonts w:hint="eastAsia"/>
        </w:rPr>
        <w:br/>
      </w:r>
      <w:r>
        <w:rPr>
          <w:rFonts w:hint="eastAsia"/>
        </w:rPr>
        <w:t>　　未来，工业真空阀的发展将更加侧重于提高可靠性和适应性。一方面，随着纳米技术和复合材料的应用，工业真空阀将能够实现更长的使用寿命和更好的密封性能。另一方面，随着智能制造技术的发展，工业真空阀将更加智能化，能够通过内置传感器实时监测工作状态，实现远程控制和维护。此外，随着对环保和节能要求的提高，工业真空阀将朝着更加节能和环保的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bee78a9c44ef1" w:history="1">
        <w:r>
          <w:rPr>
            <w:rStyle w:val="Hyperlink"/>
          </w:rPr>
          <w:t>2024-2030年全球与中国工业真空阀行业现状全面调研与发展趋势报告</w:t>
        </w:r>
      </w:hyperlink>
      <w:r>
        <w:rPr>
          <w:rFonts w:hint="eastAsia"/>
        </w:rPr>
        <w:t>》基于权威数据资源与长期监测数据，全面分析了工业真空阀行业现状、市场需求、市场规模及产业链结构。工业真空阀报告探讨了价格变动、细分市场特征以及市场前景，并对未来发展趋势进行了科学预测。同时，工业真空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工业真空阀行业简介</w:t>
      </w:r>
      <w:r>
        <w:rPr>
          <w:rFonts w:hint="eastAsia"/>
        </w:rPr>
        <w:br/>
      </w:r>
      <w:r>
        <w:rPr>
          <w:rFonts w:hint="eastAsia"/>
        </w:rPr>
        <w:t>　　　　1.1.1 工业真空阀行业界定及分类</w:t>
      </w:r>
      <w:r>
        <w:rPr>
          <w:rFonts w:hint="eastAsia"/>
        </w:rPr>
        <w:br/>
      </w:r>
      <w:r>
        <w:rPr>
          <w:rFonts w:hint="eastAsia"/>
        </w:rPr>
        <w:t>　　　　1.1.2 工业真空阀行业特征</w:t>
      </w:r>
      <w:r>
        <w:rPr>
          <w:rFonts w:hint="eastAsia"/>
        </w:rPr>
        <w:br/>
      </w:r>
      <w:r>
        <w:rPr>
          <w:rFonts w:hint="eastAsia"/>
        </w:rPr>
        <w:t>　　1.2 工业真空阀产品主要分类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不同种类工业真空阀价格走势（2018-2023年）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低真空阀</w:t>
      </w:r>
      <w:r>
        <w:rPr>
          <w:rFonts w:hint="eastAsia"/>
        </w:rPr>
        <w:br/>
      </w:r>
      <w:r>
        <w:rPr>
          <w:rFonts w:hint="eastAsia"/>
        </w:rPr>
        <w:t>　　　　1.2.3 高真空阀</w:t>
      </w:r>
      <w:r>
        <w:rPr>
          <w:rFonts w:hint="eastAsia"/>
        </w:rPr>
        <w:br/>
      </w:r>
      <w:r>
        <w:rPr>
          <w:rFonts w:hint="eastAsia"/>
        </w:rPr>
        <w:t>　　　　1.2.4 超高真空阀</w:t>
      </w:r>
      <w:r>
        <w:rPr>
          <w:rFonts w:hint="eastAsia"/>
        </w:rPr>
        <w:br/>
      </w:r>
      <w:r>
        <w:rPr>
          <w:rFonts w:hint="eastAsia"/>
        </w:rPr>
        <w:t>　　1.3 工业真空阀主要应用领域分析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全球工业真空阀供需现状及预测（2018-2023年）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全球工业真空阀产能、产量、产能利用率及发展趋势（2018-2023年）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全球工业真空阀产量、表观消费量及发展趋势（2018-2023年）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全球工业真空阀产量、市场需求量及发展趋势（2018-2023年）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中国工业真空阀供需现状及预测（2018-2023年）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中国工业真空阀产能、产量、产能利用率及发展趋势（2018-2023年）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中国工业真空阀产量、表观消费量及发展趋势（2018-2023年）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中国工业真空阀产量、市场需求量及发展趋势（2018-2023年）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工业真空阀中国及欧美日等行业政策分析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全球与中国主要厂商工业真空阀产量、产值及竞争分析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全球市场工业真空阀主要厂商2022和2023年产量、产值及市场份额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全球市场工业真空阀主要厂商2022和2023年产量列表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全球市场工业真空阀主要厂商2022和2023年产值列表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全球市场工业真空阀主要厂商2022和2023年产品价格列表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中国市场工业真空阀主要厂商2022和2023年产量、产值及市场份额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中国市场工业真空阀主要厂商2022和2023年产量列表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中国市场工业真空阀主要厂商2022和2023年产值列表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工业真空阀厂商产地分布及商业化日期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工业真空阀行业集中度、竞争程度分析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工业真空阀行业集中度分析</w:t>
      </w:r>
      <w:r>
        <w:rPr>
          <w:rFonts w:hint="eastAsia"/>
        </w:rPr>
        <w:br/>
      </w:r>
      <w:r>
        <w:rPr>
          <w:rFonts w:hint="eastAsia"/>
        </w:rPr>
        <w:t>　　　　2.4.2 工业真空阀行业竞争程度分析</w:t>
      </w:r>
      <w:r>
        <w:rPr>
          <w:rFonts w:hint="eastAsia"/>
        </w:rPr>
        <w:br/>
      </w:r>
      <w:r>
        <w:rPr>
          <w:rFonts w:hint="eastAsia"/>
        </w:rPr>
        <w:t>　　2.5 工业真空阀全球领先企业SWOT分析</w:t>
      </w:r>
      <w:r>
        <w:rPr>
          <w:rFonts w:hint="eastAsia"/>
        </w:rPr>
        <w:br/>
      </w:r>
      <w:r>
        <w:rPr>
          <w:rFonts w:hint="eastAsia"/>
        </w:rPr>
        <w:t>　　2.6 工业真空阀中国企业SWOT分析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从生产角度分析全球主要地区工业真空阀产量、产值、市场份额、增长率及发展趋势（2018-2023年）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全球主要地区工业真空阀产量、产值及市场份额（2018-2023年）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全球主要地区工业真空阀产量及市场份额（2018-2023年）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全球主要地区工业真空阀产值及市场份额（2018-2023年）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中国市场工业真空阀2018-2023年产量、产值及增长率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从消费角度分析全球主要地区工业真空阀消费量、市场份额及发展趋势（2018-2023年）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全球主要地区工业真空阀消费量、市场份额及发展预测（2018-2023年）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印度市场工业真空阀2018-2023年消费量、增长率及发展预测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全球与中国工业真空阀主要生产商分析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重点企业（10）工业真空阀产品规格、参数及特点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重点企业（10）工业真空阀产品规格及价格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重点企业（10）工业真空阀产能、产量、产值、价格及毛利率（2018-2023年）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不同类型工业真空阀产量、价格、产值及市场份额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全球市场不同类型工业真空阀产量、产值及市场份额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全球市场工业真空阀不同类型工业真空阀产量及市场份额（2018-2023年）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全球市场不同类型工业真空阀产值、市场份额（2018-2023年）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全球市场不同类型工业真空阀价格走势（2018-2023年）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中国市场工业真空阀主要分类产量、产值及市场份额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中国市场工业真空阀主要分类产量及市场份额及（2018-2023年）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中国市场工业真空阀主要分类产值、市场份额（2018-2023年）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中国市场工业真空阀主要分类价格走势（2018-2023年）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工业真空阀上游原料及下游主要应用领域分析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工业真空阀产业链分析</w:t>
      </w:r>
      <w:r>
        <w:rPr>
          <w:rFonts w:hint="eastAsia"/>
        </w:rPr>
        <w:br/>
      </w:r>
      <w:r>
        <w:rPr>
          <w:rFonts w:hint="eastAsia"/>
        </w:rPr>
        <w:t>　　7.2 工业真空阀产业上游供应分析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全球市场工业真空阀下游主要应用领域消费量、市场份额及增长率（2018-2023年）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中国市场工业真空阀主要应用领域消费量、市场份额及增长率（2018-2023年）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中国市场工业真空阀产量、消费量、进出口分析及未来趋势（2018-2023年）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中国市场工业真空阀产量、消费量、进出口分析及未来趋势（2018-2023年）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中国市场工业真空阀进出口贸易趋势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中国市场工业真空阀主要进口来源</w:t>
      </w:r>
      <w:r>
        <w:rPr>
          <w:rFonts w:hint="eastAsia"/>
        </w:rPr>
        <w:br/>
      </w:r>
      <w:r>
        <w:rPr>
          <w:rFonts w:hint="eastAsia"/>
        </w:rPr>
        <w:t>　　8.4 中国市场工业真空阀主要出口目的地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中国市场工业真空阀主要地区分布</w:t>
      </w:r>
      <w:r>
        <w:rPr>
          <w:rFonts w:hint="eastAsia"/>
        </w:rPr>
        <w:br/>
      </w:r>
      <w:r>
        <w:rPr>
          <w:rFonts w:hint="eastAsia"/>
        </w:rPr>
        <w:t>　　9.1 中国工业真空阀生产地区分布</w:t>
      </w:r>
      <w:r>
        <w:rPr>
          <w:rFonts w:hint="eastAsia"/>
        </w:rPr>
        <w:br/>
      </w:r>
      <w:r>
        <w:rPr>
          <w:rFonts w:hint="eastAsia"/>
        </w:rPr>
        <w:t>　　9.2 中国工业真空阀消费地区分布</w:t>
      </w:r>
      <w:r>
        <w:rPr>
          <w:rFonts w:hint="eastAsia"/>
        </w:rPr>
        <w:br/>
      </w:r>
      <w:r>
        <w:rPr>
          <w:rFonts w:hint="eastAsia"/>
        </w:rPr>
        <w:t>　　9.3 中国工业真空阀市场集中度及发展趋势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工业真空阀技术及相关行业技术发展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[中^智^林]工业真空阀销售渠道分析及建议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国内市场工业真空阀销售渠道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国内市场工业真空阀未来销售模式及销售渠道的趋势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企业海外工业真空阀销售渠道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欧美日等地区工业真空阀销售渠道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欧美日等地区工业真空阀未来销售模式及销售渠道的趋势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工业真空阀销售/营销策略建议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工业真空阀产品市场定位及目标消费者分析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工业真空阀产品图片</w:t>
      </w:r>
      <w:r>
        <w:rPr>
          <w:rFonts w:hint="eastAsia"/>
        </w:rPr>
        <w:br/>
      </w:r>
      <w:r>
        <w:rPr>
          <w:rFonts w:hint="eastAsia"/>
        </w:rPr>
        <w:t>　　表 工业真空阀产品分类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2024年全球不同种类工业真空阀产量市场份额</w:t>
      </w:r>
      <w:r>
        <w:rPr>
          <w:rFonts w:hint="eastAsia"/>
        </w:rPr>
        <w:br/>
      </w:r>
      <w:r>
        <w:rPr>
          <w:rFonts w:hint="eastAsia"/>
        </w:rPr>
        <w:t>　　表 不同种类工业真空阀价格列表及趋势（2018-2023年）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低真空阀产品图片</w:t>
      </w:r>
      <w:r>
        <w:rPr>
          <w:rFonts w:hint="eastAsia"/>
        </w:rPr>
        <w:br/>
      </w:r>
      <w:r>
        <w:rPr>
          <w:rFonts w:hint="eastAsia"/>
        </w:rPr>
        <w:t>　　图 高真空阀产品图片</w:t>
      </w:r>
      <w:r>
        <w:rPr>
          <w:rFonts w:hint="eastAsia"/>
        </w:rPr>
        <w:br/>
      </w:r>
      <w:r>
        <w:rPr>
          <w:rFonts w:hint="eastAsia"/>
        </w:rPr>
        <w:t>　　图 超高真空阀产品图片</w:t>
      </w:r>
      <w:r>
        <w:rPr>
          <w:rFonts w:hint="eastAsia"/>
        </w:rPr>
        <w:br/>
      </w:r>
      <w:r>
        <w:rPr>
          <w:rFonts w:hint="eastAsia"/>
        </w:rPr>
        <w:t>　　表 工业真空阀主要应用领域表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全球2023年工业真空阀不同应用领域消费量市场份额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全球市场工业真空阀产量（万台）及增长率（2018-2023年）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全球市场工业真空阀产值（万元）及增长率（2018-2023年）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中国市场工业真空阀产量（万台）、增长率及发展趋势（2018-2023年）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中国市场工业真空阀产值（万元）、增长率及未来发展趋势（2018-2023年）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全球工业真空阀产能（万台）、产量（万台）、产能利用率及发展趋势（2018-2023年）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全球工业真空阀产量（万台）、表观消费量及发展趋势（2018-2023年）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全球工业真空阀产量（万台）、市场需求量及发展趋势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中国工业真空阀产能（万台）、产量（万台）、产能利用率及发展趋势（2018-2023年）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中国工业真空阀产量（万台）、表观消费量及发展趋势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中国工业真空阀产量（万台）、市场需求量及发展趋势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全球市场工业真空阀主要厂商2022年产值市场份额列表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中国市场工业真空阀主要厂商2022和2023年产值市场份额列表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中国市场工业真空阀主要厂商2022年产值市场份额列表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工业真空阀厂商产地分布及商业化日期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工业真空阀全球领先企业SWOT分析</w:t>
      </w:r>
      <w:r>
        <w:rPr>
          <w:rFonts w:hint="eastAsia"/>
        </w:rPr>
        <w:br/>
      </w:r>
      <w:r>
        <w:rPr>
          <w:rFonts w:hint="eastAsia"/>
        </w:rPr>
        <w:t>　　表 工业真空阀中国企业SWOT分析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全球主要地区工业真空阀2018-2023年产量（万台）列表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全球主要地区工业真空阀2018-2023年产值（万元）列表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中国市场工业真空阀2018-2023年产量（万台）及增长率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中国市场工业真空阀2018-2023年产值（万元）及增长率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全球主要地区工业真空阀2018-2023年消费量（万台）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全球主要地区工业真空阀2024年消费量市场份额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印度市场工业真空阀2018-2023年消费量（万台）、增长率及发展预测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重点企业（10）工业真空阀产品规格、参数、特点及价格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重点企业（10）工业真空阀产品规格及价格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重点企业（10）工业真空阀产能（万台）、产量（万台）、产值（万元）、价格及毛利率（2018-2023年）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重点企业（10）工业真空阀产量全球市场份额（2023年）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重点企业（10）工业真空阀产量全球市场份额（2024年）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全球市场不同类型工业真空阀价格走势（2018-2023年）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工业真空阀产业链图</w:t>
      </w:r>
      <w:r>
        <w:rPr>
          <w:rFonts w:hint="eastAsia"/>
        </w:rPr>
        <w:br/>
      </w:r>
      <w:r>
        <w:rPr>
          <w:rFonts w:hint="eastAsia"/>
        </w:rPr>
        <w:t>　　表 工业真空阀上游原料供应商及联系方式列表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全球市场工业真空阀主要应用领域消费量（万台）（2018-2023年）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全球市场工业真空阀主要应用领域消费量市场份额（2018-2023年）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2024年全球市场工业真空阀主要应用领域消费量市场份额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全球市场工业真空阀主要应用领域消费量增长率（2018-2023年）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中国市场工业真空阀产量（万台）、消费量（万台）、进出口分析及未来趋势（2018-2023年）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bee78a9c44ef1" w:history="1">
        <w:r>
          <w:rPr>
            <w:rStyle w:val="Hyperlink"/>
          </w:rPr>
          <w:t>2024-2030年全球与中国工业真空阀行业现状全面调研与发展趋势报告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bee78a9c44ef1" w:history="1">
        <w:r>
          <w:rPr>
            <w:rStyle w:val="Hyperlink"/>
          </w:rPr>
          <w:t>https://www.20087.com/3/82/GongYeZhenKongFaFaZhanQuShi.html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c51eb5f78497a" w:history="1">
      <w:r>
        <w:rPr>
          <w:rStyle w:val="Hyperlink"/>
        </w:rPr>
        <w:t>2024-2030年全球与中国工业真空阀行业现状全面调研与发展趋势报告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ZhenKongFaFaZhanQuShi.html" TargetMode="External" Id="R1c5bee78a9c4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ZhenKongFaFaZhanQuShi.html" TargetMode="External" Id="R58bc51eb5f78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2023-11-18T03:03:00Z</dcterms:created>
  <dcterms:modified xsi:type="dcterms:W3CDTF">2023-11-18T04:03:00Z</dcterms:modified>
  <dc:subject>2024-2030年全球与中国工业真空阀行业现状全面调研与发展趋势报告</dc:subject>
  <dc:title>2024-2030年全球与中国工业真空阀行业现状全面调研与发展趋势报告</dc:title>
  <cp:keywords>2024-2030年全球与中国工业真空阀行业现状全面调研与发展趋势报告</cp:keywords>
  <dc:description>2024-2030年全球与中国工业真空阀行业现状全面调研与发展趋势报告</dc:description>
</cp:coreProperties>
</file>