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43f410ead4992" w:history="1">
              <w:r>
                <w:rPr>
                  <w:rStyle w:val="Hyperlink"/>
                </w:rPr>
                <w:t>2025-2031年中国橡胶密封件行业现状调研与前景趋势分析报告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43f410ead4992" w:history="1">
              <w:r>
                <w:rPr>
                  <w:rStyle w:val="Hyperlink"/>
                </w:rPr>
                <w:t>2025-2031年中国橡胶密封件行业现状调研与前景趋势分析报告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43f410ead4992" w:history="1">
                <w:r>
                  <w:rPr>
                    <w:rStyle w:val="Hyperlink"/>
                  </w:rPr>
                  <w:t>https://www.20087.com/3/02/XiangJiaoMiFengJianFaZhanQuShiFenXi.html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工业生产中不可或缺的零部件，广泛应用于汽车、航空航天、石油化工等领域。随着技术的进步，市场上的橡胶密封件不仅种类繁多，而且性能也在不断提高。目前，高性能、长寿命的橡胶密封件成为市场的主要需求，特别是在极端环境下能够保持稳定性能的产品更是受到青睐。此外，随着环保意识的提升，低污染、可回收的橡胶密封件也开始受到市场的关注。</w:t>
      </w:r>
      <w:r>
        <w:rPr>
          <w:rFonts w:hint="eastAsia"/>
        </w:rPr>
        <w:br/>
      </w:r>
      <w:r>
        <w:rPr>
          <w:rFonts w:hint="eastAsia"/>
        </w:rPr>
        <w:t>　　未来，橡胶密封件的发展将更加注重材料的创新和技术的进步。一方面，随着新材料的研发，如高性能聚合物、复合材料等，将使得橡胶密封件在耐高温、耐腐蚀等方面的性能得到显著提升。另一方面，随着数字化制造技术的应用，如3D打印技术，将可以生产出更加复杂的密封件结构，满足特定应用场景的需求。此外，随着可持续发展理念的深入人心，绿色环保的橡胶密封件将成为市场新宠，包括使用生物基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43f410ead4992" w:history="1">
        <w:r>
          <w:rPr>
            <w:rStyle w:val="Hyperlink"/>
          </w:rPr>
          <w:t>2025-2031年中国橡胶密封件行业现状调研与前景趋势分析报告</w:t>
        </w:r>
      </w:hyperlink>
      <w:r>
        <w:rPr>
          <w:rFonts w:hint="eastAsia"/>
        </w:rPr>
        <w:t>》基于国家统计局及相关行业协会的详实数据，结合国内外橡胶密封件行业研究资料及深入市场调研，系统分析了橡胶密封件行业的市场规模、市场需求及产业链现状。报告重点探讨了橡胶密封件行业整体运行情况及细分领域特点，科学预测了橡胶密封件市场前景与发展趋势，揭示了橡胶密封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43f410ead4992" w:history="1">
        <w:r>
          <w:rPr>
            <w:rStyle w:val="Hyperlink"/>
          </w:rPr>
          <w:t>2025-2031年中国橡胶密封件行业现状调研与前景趋势分析报告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二、全球橡胶密封件市场结构</w:t>
      </w:r>
      <w:r>
        <w:rPr>
          <w:rFonts w:hint="eastAsia"/>
        </w:rPr>
        <w:br/>
      </w:r>
      <w:r>
        <w:rPr>
          <w:rFonts w:hint="eastAsia"/>
        </w:rPr>
        <w:t>　　　　三、全球橡胶密封件行业竞争格局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2025年中国橡胶密封件市场现状</w:t>
      </w:r>
      <w:r>
        <w:rPr>
          <w:rFonts w:hint="eastAsia"/>
        </w:rPr>
        <w:br/>
      </w:r>
      <w:r>
        <w:rPr>
          <w:rFonts w:hint="eastAsia"/>
        </w:rPr>
        <w:t>　　第二节 中国橡胶密封件行业产量情况分析及预测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、2019-2024年中国橡胶密封件产量统计</w:t>
      </w:r>
      <w:r>
        <w:rPr>
          <w:rFonts w:hint="eastAsia"/>
        </w:rPr>
        <w:br/>
      </w:r>
      <w:r>
        <w:rPr>
          <w:rFonts w:hint="eastAsia"/>
        </w:rPr>
        <w:t>　　　　三、橡胶密封件生产区域分布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四、2025-2031年中国橡胶密封件产量预测</w:t>
      </w:r>
      <w:r>
        <w:rPr>
          <w:rFonts w:hint="eastAsia"/>
        </w:rPr>
        <w:br/>
      </w:r>
      <w:r>
        <w:rPr>
          <w:rFonts w:hint="eastAsia"/>
        </w:rPr>
        <w:t>　　第三节 中国橡胶密封件市场需求分析及预测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二、2019-2024年中国橡胶密封件市场需求统计</w:t>
      </w:r>
      <w:r>
        <w:rPr>
          <w:rFonts w:hint="eastAsia"/>
        </w:rPr>
        <w:br/>
      </w:r>
      <w:r>
        <w:rPr>
          <w:rFonts w:hint="eastAsia"/>
        </w:rPr>
        <w:t>　　　　三、橡胶密封件市场饱和度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四、影响橡胶密封件市场需求的因素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五、橡胶密封件市场潜力分析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六、2025-2031年中国橡胶密封件市场需求预测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主要橡胶密封件细分行业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一、橡胶密封件企业营销策略</w:t>
      </w:r>
      <w:r>
        <w:rPr>
          <w:rFonts w:hint="eastAsia"/>
        </w:rPr>
        <w:br/>
      </w:r>
      <w:r>
        <w:rPr>
          <w:rFonts w:hint="eastAsia"/>
        </w:rPr>
        <w:t>　　　　二、橡胶密封件企业经验借鉴</w:t>
      </w:r>
      <w:r>
        <w:rPr>
          <w:rFonts w:hint="eastAsia"/>
        </w:rPr>
        <w:br/>
      </w:r>
      <w:r>
        <w:rPr>
          <w:rFonts w:hint="eastAsia"/>
        </w:rPr>
        <w:t>　　第三节 橡胶密封件企业营销模式演化与创新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二、橡胶密封件企业应对的策略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橡胶密封件行业发展战略研究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一、橡胶密封件品牌的重要性</w:t>
      </w:r>
      <w:r>
        <w:rPr>
          <w:rFonts w:hint="eastAsia"/>
        </w:rPr>
        <w:br/>
      </w:r>
      <w:r>
        <w:rPr>
          <w:rFonts w:hint="eastAsia"/>
        </w:rPr>
        <w:t>　　　　二、橡胶密封件实施品牌战略的意义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五、橡胶密封件品牌战略管理的策略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橡胶密封件经营策略分析</w:t>
      </w:r>
      <w:r>
        <w:rPr>
          <w:rFonts w:hint="eastAsia"/>
        </w:rPr>
        <w:br/>
      </w:r>
      <w:r>
        <w:rPr>
          <w:rFonts w:hint="eastAsia"/>
        </w:rPr>
        <w:t>　　　　一、橡胶密封件市场细分策略</w:t>
      </w:r>
      <w:r>
        <w:rPr>
          <w:rFonts w:hint="eastAsia"/>
        </w:rPr>
        <w:br/>
      </w:r>
      <w:r>
        <w:rPr>
          <w:rFonts w:hint="eastAsia"/>
        </w:rPr>
        <w:t>　　　　二、橡胶密封件市场创新策略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中.智.林.－橡胶密封件行业投资战略研究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2025年橡胶密封件行业壁垒</w:t>
      </w:r>
      <w:r>
        <w:rPr>
          <w:rFonts w:hint="eastAsia"/>
        </w:rPr>
        <w:br/>
      </w:r>
      <w:r>
        <w:rPr>
          <w:rFonts w:hint="eastAsia"/>
        </w:rPr>
        <w:t>　　图表 2025年橡胶密封件市场前景分析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2025-2031年中国橡胶密封件市场需求预测</w:t>
      </w:r>
      <w:r>
        <w:rPr>
          <w:rFonts w:hint="eastAsia"/>
        </w:rPr>
        <w:br/>
      </w:r>
      <w:r>
        <w:rPr>
          <w:rFonts w:hint="eastAsia"/>
        </w:rPr>
        <w:t>　　图表 2025年橡胶密封件发展趋势预测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43f410ead4992" w:history="1">
        <w:r>
          <w:rPr>
            <w:rStyle w:val="Hyperlink"/>
          </w:rPr>
          <w:t>2025-2031年中国橡胶密封件行业现状调研与前景趋势分析报告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43f410ead4992" w:history="1">
        <w:r>
          <w:rPr>
            <w:rStyle w:val="Hyperlink"/>
          </w:rPr>
          <w:t>https://www.20087.com/3/02/XiangJiaoMiFengJianFaZhanQuShiFenXi.html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热点：橡胶价格最新走势、橡胶密封件配方、水泵密封胶用什么胶、橡胶密封件出口、下架体橡胶密封MPS235、广晟橡胶密封件、反式聚异戊二烯橡胶、橡胶密封件厂家排名、衡水立勒橡业有限公司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6714443224939" w:history="1">
      <w:r>
        <w:rPr>
          <w:rStyle w:val="Hyperlink"/>
        </w:rPr>
        <w:t>2025-2031年中国橡胶密封件行业现状调研与前景趋势分析报告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ngJiaoMiFengJianFaZhanQuShiFenXi.html" TargetMode="External" Id="R29d43f410ea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ngJiaoMiFengJianFaZhanQuShiFenXi.html" TargetMode="External" Id="R618671444322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2024-08-21T08:17:00Z</dcterms:created>
  <dcterms:modified xsi:type="dcterms:W3CDTF">2024-08-21T09:17:00Z</dcterms:modified>
  <dc:subject>2025-2031年中国橡胶密封件行业现状调研与前景趋势分析报告</dc:subject>
  <dc:title>2025-2031年中国橡胶密封件行业现状调研与前景趋势分析报告</dc:title>
  <cp:keywords>2025-2031年中国橡胶密封件行业现状调研与前景趋势分析报告</cp:keywords>
  <dc:description>2025-2031年中国橡胶密封件行业现状调研与前景趋势分析报告</dc:description>
</cp:coreProperties>
</file>