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15eb2b41945e0" w:history="1">
              <w:r>
                <w:rPr>
                  <w:rStyle w:val="Hyperlink"/>
                </w:rPr>
                <w:t>2025-2031年中国液体静压转台行业市场分析与发展趋势报告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15eb2b41945e0" w:history="1">
              <w:r>
                <w:rPr>
                  <w:rStyle w:val="Hyperlink"/>
                </w:rPr>
                <w:t>2025-2031年中国液体静压转台行业市场分析与发展趋势报告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15eb2b41945e0" w:history="1">
                <w:r>
                  <w:rPr>
                    <w:rStyle w:val="Hyperlink"/>
                  </w:rPr>
                  <w:t>https://www.20087.com/3/82/YeTiJingYaZhuanTaiHangYeQianJingQuShi.html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静压转台是精密机械加工领域的重要设备，主要用于高精度旋转运动的控制，广泛应用于航空航天、精密仪器、光学制造等行业。近年来，随着制造业向高精尖方向发展，对液体静压转台的精度、稳定性和自动化要求不断提高。新型材料的应用，如陶瓷轴承和轻质合金，以及先进的润滑技术和智能控制系统的集成，显著提升了转台的性能和可靠性。</w:t>
      </w:r>
      <w:r>
        <w:rPr>
          <w:rFonts w:hint="eastAsia"/>
        </w:rPr>
        <w:br/>
      </w:r>
      <w:r>
        <w:rPr>
          <w:rFonts w:hint="eastAsia"/>
        </w:rPr>
        <w:t>　　未来，液体静压转台将更加注重智能化和模块化设计。智能化体现在集成传感器和数据处理单元，实现转台状态的实时监测和预测性维护，提高生产效率和设备寿命。模块化设计则意味着转台将更加灵活，可根据不同应用场景快速配置和调整，满足多变的生产需求。此外，随着微纳加工技术的发展，高精度液体静压转台将在更小尺度上的应用将更加广泛，推动精密制造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15eb2b41945e0" w:history="1">
        <w:r>
          <w:rPr>
            <w:rStyle w:val="Hyperlink"/>
          </w:rPr>
          <w:t>2025-2031年中国液体静压转台行业市场分析与发展趋势报告</w:t>
        </w:r>
      </w:hyperlink>
      <w:r>
        <w:rPr>
          <w:rFonts w:hint="eastAsia"/>
        </w:rPr>
        <w:t>》通过全面的行业调研，系统梳理了液体静压转台产业链的各个环节，详细分析了液体静压转台市场规模、需求变化及价格趋势。报告结合当前液体静压转台行业现状，科学预测了市场前景与发展方向，并解读了重点企业的竞争格局、市场集中度及品牌表现。同时，报告对液体静压转台细分市场进行了深入探讨，结合液体静压转台技术现状与SWOT分析，揭示了液体静压转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液体静压转台产品概述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液体静压转台市场特点分析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液体静压转台行业发展周期特征分析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2024-2025年中国液体静压转台行业发展环境分析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中国液体静压转台行业发展经济环境分析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中国液体静压转台行业发展政策环境分析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一、液体静压转台行业政策影响分析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二、相关液体静压转台行业标准分析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2024-2025年全球液体静压转台行业市场发展调研分析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全球液体静压转台行业市场运行环境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全球液体静压转台行业市场发展情况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一、全球液体静压转台行业市场供给分析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二、全球液体静压转台行业市场需求分析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三、全球液体静压转台行业主要国家地区发展情况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2025-2031年全球液体静压转台行业市场规模趋势预测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中国液体静压转台行业市场供需现状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2024-2025年中国液体静压转台市场现状</w:t>
      </w:r>
      <w:r>
        <w:rPr>
          <w:rFonts w:hint="eastAsia"/>
        </w:rPr>
        <w:br/>
      </w:r>
      <w:r>
        <w:rPr>
          <w:rFonts w:hint="eastAsia"/>
        </w:rPr>
        <w:t>　　第二节 中国液体静压转台行业产量情况分析及预测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一、液体静压转台总体产能规模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二、2019-2024年中国液体静压转台产量统计</w:t>
      </w:r>
      <w:r>
        <w:rPr>
          <w:rFonts w:hint="eastAsia"/>
        </w:rPr>
        <w:br/>
      </w:r>
      <w:r>
        <w:rPr>
          <w:rFonts w:hint="eastAsia"/>
        </w:rPr>
        <w:t>　　　　三、液体静压转台行业供给区域分布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四、2025-2031年中国液体静压转台产量预测</w:t>
      </w:r>
      <w:r>
        <w:rPr>
          <w:rFonts w:hint="eastAsia"/>
        </w:rPr>
        <w:br/>
      </w:r>
      <w:r>
        <w:rPr>
          <w:rFonts w:hint="eastAsia"/>
        </w:rPr>
        <w:t>　　第三节 中国液体静压转台市场需求分析及预测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一、2019-2024年中国液体静压转台市场需求统计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二、中国液体静压转台市场需求特点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三、2025-2031年中国液体静压转台市场需求量预测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中国液体静压转台行业现状调研分析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中国液体静压转台行业发展现状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一、2024-2025年液体静压转台行业品牌发展现状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二、2024-2025年液体静压转台行业需求市场现状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三、2024-2025年液体静压转台市场需求层次分析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四、2024-2025年中国液体静压转台市场走向分析</w:t>
      </w:r>
      <w:r>
        <w:rPr>
          <w:rFonts w:hint="eastAsia"/>
        </w:rPr>
        <w:br/>
      </w:r>
      <w:r>
        <w:rPr>
          <w:rFonts w:hint="eastAsia"/>
        </w:rPr>
        <w:t>　　第二节 中国液体静压转台产品技术分析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一、2024-2025年液体静压转台产品技术变化特点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二、2024-2025年液体静压转台产品市场的新技术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三、2024-2025年液体静压转台产品市场现状分析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中国液体静压转台行业存在的问题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一、2024-2025年液体静压转台产品市场存在的主要问题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二、2024-2025年国内液体静压转台产品市场的三大瓶颈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三、2024-2025年液体静压转台产品市场遭遇的规模难题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对中国液体静压转台市场的分析及思考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一、液体静压转台市场特点</w:t>
      </w:r>
      <w:r>
        <w:rPr>
          <w:rFonts w:hint="eastAsia"/>
        </w:rPr>
        <w:br/>
      </w:r>
      <w:r>
        <w:rPr>
          <w:rFonts w:hint="eastAsia"/>
        </w:rPr>
        <w:t>　　　　二、液体静压转台市场分析</w:t>
      </w:r>
      <w:r>
        <w:rPr>
          <w:rFonts w:hint="eastAsia"/>
        </w:rPr>
        <w:br/>
      </w:r>
      <w:r>
        <w:rPr>
          <w:rFonts w:hint="eastAsia"/>
        </w:rPr>
        <w:t>　　　　三、液体静压转台市场变化的方向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四、中国液体静压转台行业发展的新思路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五、对中国液体静压转台行业发展的思考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2019-2024年中国液体静压转台产品市场进出口数据分析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2019-2024年中国液体静压转台产品出口统计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2019-2024年中国液体静压转台产品进口统计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2019-2024年中国液体静压转台产品进出口价格对比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中国液体静压转台主要进口来源地及出口目的地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液体静压转台行业细分产品调研</w:t>
      </w:r>
      <w:r>
        <w:rPr>
          <w:rFonts w:hint="eastAsia"/>
        </w:rPr>
        <w:br/>
      </w:r>
      <w:r>
        <w:rPr>
          <w:rFonts w:hint="eastAsia"/>
        </w:rPr>
        <w:t>　　第一节 液体静压转台细分产品结构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2019-2024年中国液体静压转台行业竞争态势分析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2025年液体静压转台行业集中度分析</w:t>
      </w:r>
      <w:r>
        <w:rPr>
          <w:rFonts w:hint="eastAsia"/>
        </w:rPr>
        <w:br/>
      </w:r>
      <w:r>
        <w:rPr>
          <w:rFonts w:hint="eastAsia"/>
        </w:rPr>
        <w:t>　　　　一、液体静压转台市场集中度分析</w:t>
      </w:r>
      <w:r>
        <w:rPr>
          <w:rFonts w:hint="eastAsia"/>
        </w:rPr>
        <w:br/>
      </w:r>
      <w:r>
        <w:rPr>
          <w:rFonts w:hint="eastAsia"/>
        </w:rPr>
        <w:t>　　　　二、液体静压转台企业分布区域集中度分析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三、液体静压转台区域消费集中度分析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2019-2024年液体静压转台主要企业竞争力分析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2025年液体静压转台行业竞争格局分析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一、液体静压转台行业竞争分析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二、中外液体静压转台产品竞争分析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三、国内液体静压转台行业重点企业发展动向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液体静压转台行业上下游产业链发展情况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液体静压转台上游产业发展分析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液体静压转台下游产业发展分析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液体静压转台行业重点企业竞争力分析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三、企业液体静压转台经营状况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三、企业液体静压转台经营状况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三、企业液体静压转台经营状况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三、企业液体静压转台经营状况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三、企业液体静压转台经营状况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三、企业液体静压转台经营状况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液体静压转台企业管理策略建议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提高液体静压转台企业竞争力的策略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一、提高中国液体静压转台企业核心竞争力的对策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二、液体静压转台企业提升竞争力的主要方向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三、影响液体静压转台企业核心竞争力的因素及提升途径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四、提高液体静压转台企业竞争力的策略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对中国液体静压转台品牌的战略思考</w:t>
      </w:r>
      <w:r>
        <w:rPr>
          <w:rFonts w:hint="eastAsia"/>
        </w:rPr>
        <w:br/>
      </w:r>
      <w:r>
        <w:rPr>
          <w:rFonts w:hint="eastAsia"/>
        </w:rPr>
        <w:t>　　　　一、液体静压转台实施品牌战略的意义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二、液体静压转台企业品牌的现状分析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三、中国液体静压转台企业的品牌战略</w:t>
      </w:r>
      <w:r>
        <w:rPr>
          <w:rFonts w:hint="eastAsia"/>
        </w:rPr>
        <w:br/>
      </w:r>
      <w:r>
        <w:rPr>
          <w:rFonts w:hint="eastAsia"/>
        </w:rPr>
        <w:t>　　　　四、液体静压转台品牌战略管理的策略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液体静压转台行业发展趋势及投资风险预警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2025年液体静压转台市场前景分析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2025年液体静压转台行业发展趋势预测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影响液体静压转台行业发展的主要因素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一、2025年影响液体静压转台行业运行的有利因素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二、2025年影响液体静压转台行业运行的稳定因素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三、2025年影响液体静压转台行业运行的不利因素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四、2025年中国液体静压转台行业发展面临的挑战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五、2025年中国液体静压转台行业发展面临的机遇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液体静压转台行业投资风险预警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一、2025年液体静压转台行业市场风险及控制策略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二、2025年液体静压转台行业政策风险及控制策略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三、2025年液体静压转台行业经营风险及控制策略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四、2025年液体静压转台同业竞争风险及控制策略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五、2025年液体静压转台行业其他风险及控制策略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液体静压转台市场研究结论</w:t>
      </w:r>
      <w:r>
        <w:rPr>
          <w:rFonts w:hint="eastAsia"/>
        </w:rPr>
        <w:br/>
      </w:r>
      <w:r>
        <w:rPr>
          <w:rFonts w:hint="eastAsia"/>
        </w:rPr>
        <w:t>　　第二节 液体静压转台子行业研究结论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中智^林^－液体静压转台市场发展建议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液体静压转台行业类别</w:t>
      </w:r>
      <w:r>
        <w:rPr>
          <w:rFonts w:hint="eastAsia"/>
        </w:rPr>
        <w:br/>
      </w:r>
      <w:r>
        <w:rPr>
          <w:rFonts w:hint="eastAsia"/>
        </w:rPr>
        <w:t>　　图表 液体静压转台行业产业链调研</w:t>
      </w:r>
      <w:r>
        <w:rPr>
          <w:rFonts w:hint="eastAsia"/>
        </w:rPr>
        <w:br/>
      </w:r>
      <w:r>
        <w:rPr>
          <w:rFonts w:hint="eastAsia"/>
        </w:rPr>
        <w:t>　　图表 液体静压转台行业现状</w:t>
      </w:r>
      <w:r>
        <w:rPr>
          <w:rFonts w:hint="eastAsia"/>
        </w:rPr>
        <w:br/>
      </w:r>
      <w:r>
        <w:rPr>
          <w:rFonts w:hint="eastAsia"/>
        </w:rPr>
        <w:t>　　图表 液体静压转台行业标准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2019-2024年中国液体静压转台市场规模</w:t>
      </w:r>
      <w:r>
        <w:rPr>
          <w:rFonts w:hint="eastAsia"/>
        </w:rPr>
        <w:br/>
      </w:r>
      <w:r>
        <w:rPr>
          <w:rFonts w:hint="eastAsia"/>
        </w:rPr>
        <w:t>　　图表 2025年中国液体静压转台行业产能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2019-2024年中国液体静压转台产量</w:t>
      </w:r>
      <w:r>
        <w:rPr>
          <w:rFonts w:hint="eastAsia"/>
        </w:rPr>
        <w:br/>
      </w:r>
      <w:r>
        <w:rPr>
          <w:rFonts w:hint="eastAsia"/>
        </w:rPr>
        <w:t>　　图表 液体静压转台行业动态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2019-2024年中国液体静压转台市场需求量</w:t>
      </w:r>
      <w:r>
        <w:rPr>
          <w:rFonts w:hint="eastAsia"/>
        </w:rPr>
        <w:br/>
      </w:r>
      <w:r>
        <w:rPr>
          <w:rFonts w:hint="eastAsia"/>
        </w:rPr>
        <w:t>　　图表 2025年中国液体静压转台行业需求区域调研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2019-2024年中国液体静压转台行情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2019-2024年中国液体静压转台行业企业数量统计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**地区液体静压转台市场规模</w:t>
      </w:r>
      <w:r>
        <w:rPr>
          <w:rFonts w:hint="eastAsia"/>
        </w:rPr>
        <w:br/>
      </w:r>
      <w:r>
        <w:rPr>
          <w:rFonts w:hint="eastAsia"/>
        </w:rPr>
        <w:t>　　图表 **地区液体静压转台行业市场需求</w:t>
      </w:r>
      <w:r>
        <w:rPr>
          <w:rFonts w:hint="eastAsia"/>
        </w:rPr>
        <w:br/>
      </w:r>
      <w:r>
        <w:rPr>
          <w:rFonts w:hint="eastAsia"/>
        </w:rPr>
        <w:t>　　图表 **地区液体静压转台市场调研</w:t>
      </w:r>
      <w:r>
        <w:rPr>
          <w:rFonts w:hint="eastAsia"/>
        </w:rPr>
        <w:br/>
      </w:r>
      <w:r>
        <w:rPr>
          <w:rFonts w:hint="eastAsia"/>
        </w:rPr>
        <w:t>　　图表 **地区液体静压转台行业市场需求分析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**地区液体静压转台市场规模</w:t>
      </w:r>
      <w:r>
        <w:rPr>
          <w:rFonts w:hint="eastAsia"/>
        </w:rPr>
        <w:br/>
      </w:r>
      <w:r>
        <w:rPr>
          <w:rFonts w:hint="eastAsia"/>
        </w:rPr>
        <w:t>　　图表 **地区液体静压转台行业市场需求</w:t>
      </w:r>
      <w:r>
        <w:rPr>
          <w:rFonts w:hint="eastAsia"/>
        </w:rPr>
        <w:br/>
      </w:r>
      <w:r>
        <w:rPr>
          <w:rFonts w:hint="eastAsia"/>
        </w:rPr>
        <w:t>　　图表 **地区液体静压转台市场调研</w:t>
      </w:r>
      <w:r>
        <w:rPr>
          <w:rFonts w:hint="eastAsia"/>
        </w:rPr>
        <w:br/>
      </w:r>
      <w:r>
        <w:rPr>
          <w:rFonts w:hint="eastAsia"/>
        </w:rPr>
        <w:t>　　图表 **地区液体静压转台行业市场需求分析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液体静压转台行业竞争对手分析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液体静压转台重点企业（三）成长能力情况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2025-2031年中国液体静压转台市场规模预测</w:t>
      </w:r>
      <w:r>
        <w:rPr>
          <w:rFonts w:hint="eastAsia"/>
        </w:rPr>
        <w:br/>
      </w:r>
      <w:r>
        <w:rPr>
          <w:rFonts w:hint="eastAsia"/>
        </w:rPr>
        <w:t>　　图表 液体静压转台行业准入条件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2025-2031年中国液体静压转台行业信息化</w:t>
      </w:r>
      <w:r>
        <w:rPr>
          <w:rFonts w:hint="eastAsia"/>
        </w:rPr>
        <w:br/>
      </w:r>
      <w:r>
        <w:rPr>
          <w:rFonts w:hint="eastAsia"/>
        </w:rPr>
        <w:t>　　图表 2025年中国液体静压转台市场前景分析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2025-2031年中国液体静压转台行业发展趋势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15eb2b41945e0" w:history="1">
        <w:r>
          <w:rPr>
            <w:rStyle w:val="Hyperlink"/>
          </w:rPr>
          <w:t>2025-2031年中国液体静压转台行业市场分析与发展趋势报告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15eb2b41945e0" w:history="1">
        <w:r>
          <w:rPr>
            <w:rStyle w:val="Hyperlink"/>
          </w:rPr>
          <w:t>https://www.20087.com/3/82/YeTiJingYaZhuanTaiHangYeQianJingQuShi.html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热点：气浮转台工作原理、液体静压转台生产厂家、液体静压主轴、液体静压转台企业、转台、液体静压转台多少钱、静压式液位变送器、液体静压转台导轨、液体静压导轨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a4df59564ced" w:history="1">
      <w:r>
        <w:rPr>
          <w:rStyle w:val="Hyperlink"/>
        </w:rPr>
        <w:t>2025-2031年中国液体静压转台行业市场分析与发展趋势报告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eTiJingYaZhuanTaiHangYeQianJingQuShi.html" TargetMode="External" Id="Reb415eb2b419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eTiJingYaZhuanTaiHangYeQianJingQuShi.html" TargetMode="External" Id="R6aa2a4df595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2024-11-05T23:55:00Z</dcterms:created>
  <dcterms:modified xsi:type="dcterms:W3CDTF">2024-11-06T00:55:00Z</dcterms:modified>
  <dc:subject>2025-2031年中国液体静压转台行业市场分析与发展趋势报告</dc:subject>
  <dc:title>2025-2031年中国液体静压转台行业市场分析与发展趋势报告</dc:title>
  <cp:keywords>2025-2031年中国液体静压转台行业市场分析与发展趋势报告</cp:keywords>
  <dc:description>2025-2031年中国液体静压转台行业市场分析与发展趋势报告</dc:description>
</cp:coreProperties>
</file>