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7275e057d481d" w:history="1">
              <w:r>
                <w:rPr>
                  <w:rStyle w:val="Hyperlink"/>
                </w:rPr>
                <w:t>2025-2031年全球与中国漫反射型传感器市场研究及前景趋势分析报告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7275e057d481d" w:history="1">
              <w:r>
                <w:rPr>
                  <w:rStyle w:val="Hyperlink"/>
                </w:rPr>
                <w:t>2025-2031年全球与中国漫反射型传感器市场研究及前景趋势分析报告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7275e057d481d" w:history="1">
                <w:r>
                  <w:rPr>
                    <w:rStyle w:val="Hyperlink"/>
                  </w:rPr>
                  <w:t>https://www.20087.com/3/72/ManFanSheXingChuanGanQiHangYeXianZhuangJiQianJing.html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型传感器是一种无需反光板即可检测物体的光电传感器，通过测量发出光线的反射量来识别物体的存在。近年来，随着半导体技术的进步，传感器的灵敏度和响应速度得到了显著提升，使其能够在各种工业自动化场景中发挥关键作用，如物料搬运、包装、装配线控制等。同时，传感器的小型化和智能化趋势，使其更加易于集成到复杂的生产环境中。</w:t>
      </w:r>
      <w:r>
        <w:rPr>
          <w:rFonts w:hint="eastAsia"/>
        </w:rPr>
        <w:br/>
      </w:r>
      <w:r>
        <w:rPr>
          <w:rFonts w:hint="eastAsia"/>
        </w:rPr>
        <w:t>　　未来，漫反射型传感器将更加注重环境适应性和智能分析能力。随着物联网（IoT）技术的融合，传感器将具备更强的数据处理和通信能力，能够实时上传检测数据，支持远程监控和预测性维护。同时，对于恶劣环境下的应用，如高温、潮湿或强光照射，传感器的耐用性和抗干扰能力将进一步增强，以确保在任何条件下都能提供稳定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7275e057d481d" w:history="1">
        <w:r>
          <w:rPr>
            <w:rStyle w:val="Hyperlink"/>
          </w:rPr>
          <w:t>2025-2031年全球与中国漫反射型传感器市场研究及前景趋势分析报告</w:t>
        </w:r>
      </w:hyperlink>
      <w:r>
        <w:rPr>
          <w:rFonts w:hint="eastAsia"/>
        </w:rPr>
        <w:t>》依托权威数据资源与长期市场监测，系统分析了漫反射型传感器行业的市场规模、市场需求及产业链结构，深入探讨了漫反射型传感器价格变动与细分市场特征。报告科学预测了漫反射型传感器市场前景及未来发展趋势，重点剖析了行业集中度、竞争格局及重点企业的市场地位，并通过SWOT分析揭示了漫反射型传感器行业机遇与潜在风险。报告为投资者及业内企业提供了全面的市场洞察与决策参考，助力把握漫反射型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按照不同分类，漫反射型传感器主要可以分为如下几个类别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不同分类漫反射型传感器增长趋势2020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从不同应用，漫反射型传感器主要包括如下几个方面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漫反射型传感器行业背景、发展历史、现状及趋势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漫反射型传感器行业目前现状分析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漫反射型传感器发展趋势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全球漫反射型传感器总体规模分析</w:t>
      </w:r>
      <w:r>
        <w:rPr>
          <w:rFonts w:hint="eastAsia"/>
        </w:rPr>
        <w:br/>
      </w:r>
      <w:r>
        <w:rPr>
          <w:rFonts w:hint="eastAsia"/>
        </w:rPr>
        <w:t>　　2.1 全球漫反射型传感器供需现状及预测（2020-2031）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全球漫反射型传感器产能、产量、产能利用率及发展趋势（2020-2031）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全球漫反射型传感器产量、需求量及发展趋势（2020-2031）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全球主要地区漫反射型传感器产量及发展趋势（2020-2031）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中国漫反射型传感器供需现状及预测（2020-2031）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中国漫反射型传感器产能、产量、产能利用率及发展趋势（2020-2031）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中国漫反射型传感器产量、市场需求量及发展趋势（2020-2031）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全球漫反射型传感器销量及销售额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全球市场漫反射型传感器销售额（2020-2031）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全球市场漫反射型传感器销量（2020-2031）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全球市场漫反射型传感器价格趋势（2020-2031）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全球市场主要厂商漫反射型传感器产能、产量及市场份额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全球市场主要厂商漫反射型传感器销量（2020-2025）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全球市场主要厂商漫反射型传感器销售收入（2020-2025）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2025年全球主要生产商漫反射型传感器收入排名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全球市场主要厂商漫反射型传感器销售价格（2020-2025）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中国市场主要厂商漫反射型传感器销量（2020-2025）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中国市场主要厂商漫反射型传感器销售收入（2020-2025）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2025年中国主要生产商漫反射型传感器收入排名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中国市场主要厂商漫反射型传感器销售价格（2020-2025）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全球主要厂商漫反射型传感器产地分布及商业化日期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漫反射型传感器行业集中度、竞争程度分析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漫反射型传感器行业集中度分析：全球Top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全球漫反射型传感器第一梯队、第二梯队和第三梯队生产商（品牌）及市场份额（2024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全球漫反射型传感器主要地区分析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全球主要地区漫反射型传感器市场规模分析：2020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全球主要地区漫反射型传感器销售收入及市场份额（2020-2025年）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全球主要地区漫反射型传感器销售收入预测（2025-2031年）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全球主要地区漫反射型传感器销量分析：2020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全球主要地区漫反射型传感器销量及市场份额（2020-2025年）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全球主要地区漫反射型传感器销量及市场份额预测（2025-2031）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北美市场漫反射型传感器销量、收入及增长率（2020-2031）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欧洲市场漫反射型传感器销量、收入及增长率（2020-2031）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中国市场漫反射型传感器销量、收入及增长率（2020-2031）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日本市场漫反射型传感器销量、收入及增长率（2020-2031）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东南亚市场漫反射型传感器销量、收入及增长率（2020-2031）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印度市场漫反射型传感器销量、收入及增长率（2020-2031）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全球漫反射型传感器主要生产商分析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不同分类漫反射型传感器分析</w:t>
      </w:r>
      <w:r>
        <w:rPr>
          <w:rFonts w:hint="eastAsia"/>
        </w:rPr>
        <w:br/>
      </w:r>
      <w:r>
        <w:rPr>
          <w:rFonts w:hint="eastAsia"/>
        </w:rPr>
        <w:t>　　6.1 全球不同分类漫反射型传感器销量（2020-2031）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全球不同分类漫反射型传感器销量及市场份额（2020-2025）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全球不同分类漫反射型传感器销量预测（2025-2031）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全球不同分类漫反射型传感器收入（2020-2031）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全球不同分类漫反射型传感器收入及市场份额（2020-2025）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全球不同分类漫反射型传感器收入预测（2025-2031）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全球不同分类漫反射型传感器价格走势（2020-2031）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中国不同分类漫反射型传感器销量（2020-2031）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中国不同分类漫反射型传感器销量及市场份额（2020-2025）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中国不同分类漫反射型传感器销量预测（2025-2031）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中国不同分类漫反射型传感器收入（2020-2031）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中国不同分类漫反射型传感器收入及市场份额（2020-2025）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中国不同分类漫反射型传感器收入预测（2025-2031）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不同应用漫反射型传感器分析</w:t>
      </w:r>
      <w:r>
        <w:rPr>
          <w:rFonts w:hint="eastAsia"/>
        </w:rPr>
        <w:br/>
      </w:r>
      <w:r>
        <w:rPr>
          <w:rFonts w:hint="eastAsia"/>
        </w:rPr>
        <w:t>　　7.1 全球不同应用漫反射型传感器销量（2020-2031）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全球不同应用漫反射型传感器销量及市场份额（2020-2025）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全球不同应用漫反射型传感器销量预测（2025-2031）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全球不同应用漫反射型传感器收入（2020-2031）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全球不同应用漫反射型传感器收入及市场份额（2020-2025）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全球不同应用漫反射型传感器收入预测（2025-2031）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全球不同应用漫反射型传感器价格走势（2020-2031）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中国不同应用漫反射型传感器销量（2020-2031）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中国不同应用漫反射型传感器销量及市场份额（2020-2025）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中国不同应用漫反射型传感器销量预测（2025-2031）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中国不同应用漫反射型传感器收入（2020-2031）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中国不同应用漫反射型传感器收入及市场份额（2020-2025）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中国不同应用漫反射型传感器收入预测（2025-2031）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漫反射型传感器产业链分析</w:t>
      </w:r>
      <w:r>
        <w:rPr>
          <w:rFonts w:hint="eastAsia"/>
        </w:rPr>
        <w:br/>
      </w:r>
      <w:r>
        <w:rPr>
          <w:rFonts w:hint="eastAsia"/>
        </w:rPr>
        <w:t>　　8.2 漫反射型传感器产业上游供应分析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漫反射型传感器下游典型客户</w:t>
      </w:r>
      <w:r>
        <w:rPr>
          <w:rFonts w:hint="eastAsia"/>
        </w:rPr>
        <w:br/>
      </w:r>
      <w:r>
        <w:rPr>
          <w:rFonts w:hint="eastAsia"/>
        </w:rPr>
        <w:t>　　8.4 漫反射型传感器销售渠道分析及建议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中国市场漫反射型传感器产量、销量、进出口分析及未来趋势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中国市场漫反射型传感器产量、销量、进出口分析及未来趋势（2020-2031）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中国市场漫反射型传感器进出口贸易趋势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中国市场漫反射型传感器主要进口来源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中国市场漫反射型传感器主要出口目的地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中国市场漫反射型传感器主要地区分布</w:t>
      </w:r>
      <w:r>
        <w:rPr>
          <w:rFonts w:hint="eastAsia"/>
        </w:rPr>
        <w:br/>
      </w:r>
      <w:r>
        <w:rPr>
          <w:rFonts w:hint="eastAsia"/>
        </w:rPr>
        <w:t>　　10.1 中国漫反射型传感器生产地区分布</w:t>
      </w:r>
      <w:r>
        <w:rPr>
          <w:rFonts w:hint="eastAsia"/>
        </w:rPr>
        <w:br/>
      </w:r>
      <w:r>
        <w:rPr>
          <w:rFonts w:hint="eastAsia"/>
        </w:rPr>
        <w:t>　　10.2 中国漫反射型传感器消费地区分布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漫反射型传感器行业主要的增长驱动因素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漫反射型传感器行业发展的有利因素及发展机遇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漫反射型传感器行业发展面临的阻碍因素及挑战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漫反射型传感器行业政策分析</w:t>
      </w:r>
      <w:r>
        <w:rPr>
          <w:rFonts w:hint="eastAsia"/>
        </w:rPr>
        <w:br/>
      </w:r>
      <w:r>
        <w:rPr>
          <w:rFonts w:hint="eastAsia"/>
        </w:rPr>
        <w:t>　　11.5 漫反射型传感器中国企业SWOT分析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不同分类漫反射型传感器增长趋势2020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漫反射型传感器行业目前发展现状</w:t>
      </w:r>
      <w:r>
        <w:rPr>
          <w:rFonts w:hint="eastAsia"/>
        </w:rPr>
        <w:br/>
      </w:r>
      <w:r>
        <w:rPr>
          <w:rFonts w:hint="eastAsia"/>
        </w:rPr>
        <w:t>　　表： 漫反射型传感器发展趋势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全球市场主要厂商漫反射型传感器产能及产量（2024-2025）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全球市场主要厂商漫反射型传感器销量（2020-2025）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全球市场主要厂商漫反射型传感器产量市场份额（2020-2025）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全球市场主要厂商漫反射型传感器销售收入（2020-2025）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全球市场主要厂商漫反射型传感器销售收入市场份额（2020-2025）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2025年全球主要生产商漫反射型传感器收入排名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全球市场主要厂商漫反射型传感器销售价格（2020-2025）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中国市场主要厂商漫反射型传感器销量（2020-2025）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中国市场主要厂商漫反射型传感器产量市场份额（2020-2025）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中国市场主要厂商漫反射型传感器销售收入（2020-2025）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中国市场主要厂商漫反射型传感器销售收入市场份额（2020-2025）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2025年中国主要生产商漫反射型传感器收入排名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中国市场主要厂商漫反射型传感器销售价格（2020-2025）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全球主要厂商漫反射型传感器产地分布及商业化日期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全球主要地区漫反射型传感器销量份额（2025-2031）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漫反射型传感器生产基地、销售区域、竞争对手及市场地位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重点企业（10）漫反射型传感器产品规格、参数及市场应用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重点企业（10）漫反射型传感器销量、收入、价格及毛利率（2020-2025）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全球不同分类漫反射型传感器销量（2020-2025年）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全球不同分类漫反射型传感器销量市场份额（2020-2025）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全球不同分类漫反射型传感器销量预测（2025-2031）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全球市场不同分类漫反射型传感器销量市场份额预测（2025-2031）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全球不同分类漫反射型传感器收入（2020-2025年）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全球不同分类漫反射型传感器收入市场份额（2020-2025）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全球不同分类漫反射型传感器收入预测（2025-2031）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全球不同分类漫反射型传感器收入市场份额预测（2025-2031）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全球不同分类漫反射型传感器价格走势（2020-2031）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全球不同应用漫反射型传感器销量（2020-2025年）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全球不同应用漫反射型传感器销量市场份额（2020-2025）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全球不同应用漫反射型传感器销量预测（2025-2031）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全球市场不同应用漫反射型传感器销量市场份额预测（2025-2031）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全球不同应用漫反射型传感器收入（2020-2025年）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全球不同应用漫反射型传感器收入市场份额（2020-2025）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全球不同应用漫反射型传感器收入预测（2025-2031）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全球不同应用漫反射型传感器收入市场份额预测（2025-2031）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全球不同应用漫反射型传感器价格走势（2020-2031）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漫反射型传感器上游原料供应商及联系方式列表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漫反射型传感器典型客户列表</w:t>
      </w:r>
      <w:r>
        <w:rPr>
          <w:rFonts w:hint="eastAsia"/>
        </w:rPr>
        <w:br/>
      </w:r>
      <w:r>
        <w:rPr>
          <w:rFonts w:hint="eastAsia"/>
        </w:rPr>
        <w:t>　　表： 漫反射型传感器主要销售模式及销售渠道趋势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中国市场漫反射型传感器产量、销量、进出口（2020-2025年）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中国市场漫反射型传感器产量、销量、进出口预测（2025-2031）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中国市场漫反射型传感器进出口贸易趋势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中国市场漫反射型传感器主要进口来源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中国市场漫反射型传感器主要出口目的地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中国漫反射型传感器生产地区分布</w:t>
      </w:r>
      <w:r>
        <w:rPr>
          <w:rFonts w:hint="eastAsia"/>
        </w:rPr>
        <w:br/>
      </w:r>
      <w:r>
        <w:rPr>
          <w:rFonts w:hint="eastAsia"/>
        </w:rPr>
        <w:t>　　表： 中国漫反射型传感器消费地区分布</w:t>
      </w:r>
      <w:r>
        <w:rPr>
          <w:rFonts w:hint="eastAsia"/>
        </w:rPr>
        <w:br/>
      </w:r>
      <w:r>
        <w:rPr>
          <w:rFonts w:hint="eastAsia"/>
        </w:rPr>
        <w:t>　　表： 漫反射型传感器行业主要的增长驱动因素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漫反射型传感器行业发展的有利因素及发展机遇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漫反射型传感器行业发展面临的阻碍因素及挑战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漫反射型传感器行业政策分析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漫反射型传感器产品图片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全球不同分类漫反射型传感器市场份额2025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全球不同应用漫反射型传感器市场份额2024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全球漫反射型传感器产能、产量、产能利用率及发展趋势（2020-2031）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全球漫反射型传感器产量、需求量及发展趋势（2020-2031）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全球主要地区漫反射型传感器产量市场份额（2020-2031）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中国漫反射型传感器产能、产量、产能利用率及发展趋势（2020-2031）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中国漫反射型传感器产量、市场需求量及发展趋势（2020-2031）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全球漫反射型传感器市场销售额及增长率:（2020-2031）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全球市场漫反射型传感器市场规模：2020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全球市场漫反射型传感器销量及增长率（2020-2031）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全球市场漫反射型传感器价格趋势（2020-2031）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2025年全球市场主要厂商漫反射型传感器销量市场份额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2025年全球市场主要厂商漫反射型传感器收入市场份额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2025年中国市场主要厂商漫反射型传感器销量市场份额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2025年中国市场主要厂商漫反射型传感器收入市场份额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2025年全球前五及前十大生产商漫反射型传感器市场份额</w:t>
      </w:r>
      <w:r>
        <w:rPr>
          <w:rFonts w:hint="eastAsia"/>
        </w:rPr>
        <w:br/>
      </w:r>
      <w:r>
        <w:rPr>
          <w:rFonts w:hint="eastAsia"/>
        </w:rPr>
        <w:t>　　图： 全球漫反射型传感器第一梯队、第二梯队和第三梯队生产商（品牌）及市场份额（2024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全球主要地区漫反射型传感器销售收入市场份额（2020-2025）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全球主要地区漫反射型传感器销售收入市场份额（2024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全球主要地区漫反射型传感器收入市场份额（2025-2031）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全球主要地区漫反射型传感器销量市场份额（2024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北美市场漫反射型传感器销量及增长率（2020-2031）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北美市场漫反射型传感器收入及增长率（2020-2031）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欧洲市场漫反射型传感器销量及增长率（2020-2031）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欧洲市场漫反射型传感器收入及增长率（2020-2031）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中国市场漫反射型传感器销量及增长率（2020-2031）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中国市场漫反射型传感器收入及增长率（2020-2031）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日本市场漫反射型传感器销量及增长率（2020-2031）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日本市场漫反射型传感器收入及增长率（2020-2031）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东南亚市场漫反射型传感器销量及增长率（2020-2031）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东南亚市场漫反射型传感器收入及增长率（2020-2031）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印度市场漫反射型传感器销量及增长率（2020-2031）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印度市场漫反射型传感器收入及增长率（2020-2031）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漫反射型传感器产业链图</w:t>
      </w:r>
      <w:r>
        <w:rPr>
          <w:rFonts w:hint="eastAsia"/>
        </w:rPr>
        <w:br/>
      </w:r>
      <w:r>
        <w:rPr>
          <w:rFonts w:hint="eastAsia"/>
        </w:rPr>
        <w:t>　　图： 漫反射型传感器中国企业SWOT分析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7275e057d481d" w:history="1">
        <w:r>
          <w:rPr>
            <w:rStyle w:val="Hyperlink"/>
          </w:rPr>
          <w:t>2025-2031年全球与中国漫反射型传感器市场研究及前景趋势分析报告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7275e057d481d" w:history="1">
        <w:r>
          <w:rPr>
            <w:rStyle w:val="Hyperlink"/>
          </w:rPr>
          <w:t>https://www.20087.com/3/72/ManFanSheXingChuanGanQiHangYeXianZhuangJiQianJing.html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漫反射传感器工作原理、漫反射型传感器怎么调、漫反射传感器调试方法、漫反射传感器缺点、漫反射激光传感器原理、漫反射传感器符号、限定反射型传感器、漫反射式传感器安装简图、漫反射传感器和对射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f98ace53642b5" w:history="1">
      <w:r>
        <w:rPr>
          <w:rStyle w:val="Hyperlink"/>
        </w:rPr>
        <w:t>2025-2031年全球与中国漫反射型传感器市场研究及前景趋势分析报告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anFanSheXingChuanGanQiHangYeXianZhuangJiQianJing.html" TargetMode="External" Id="Re787275e057d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anFanSheXingChuanGanQiHangYeXianZhuangJiQianJing.html" TargetMode="External" Id="Rde4f98ace536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2025-01-03T08:27:00Z</dcterms:created>
  <dcterms:modified xsi:type="dcterms:W3CDTF">2025-01-03T09:27:00Z</dcterms:modified>
  <dc:subject>2025-2031年全球与中国漫反射型传感器市场研究及前景趋势分析报告</dc:subject>
  <dc:title>2025-2031年全球与中国漫反射型传感器市场研究及前景趋势分析报告</dc:title>
  <cp:keywords>2025-2031年全球与中国漫反射型传感器市场研究及前景趋势分析报告</cp:keywords>
  <dc:description>2025-2031年全球与中国漫反射型传感器市场研究及前景趋势分析报告</dc:description>
</cp:coreProperties>
</file>