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1c1e90a0974002" w:history="1">
              <w:r>
                <w:rPr>
                  <w:rStyle w:val="Hyperlink"/>
                </w:rPr>
                <w:t>2026-2032年中国疲劳检测系统行业研究与前景趋势报告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1c1e90a0974002" w:history="1">
              <w:r>
                <w:rPr>
                  <w:rStyle w:val="Hyperlink"/>
                </w:rPr>
                <w:t>2026-2032年中国疲劳检测系统行业研究与前景趋势报告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1c1e90a0974002" w:history="1">
                <w:r>
                  <w:rPr>
                    <w:rStyle w:val="Hyperlink"/>
                  </w:rPr>
                  <w:t>https://www.20087.com/3/02/PiLaoJianCeXiTongHangYeFaZhanQianJing.html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疲劳检测系统是一套综合运用计算机视觉、传感器融合及生物识别技术，对人员生理与行为状态进行实时监测与预警的智能安全防护装备。随着工业安全生产标准的提升与交通运输业的智能化转型，疲劳检测系统在商用车队管理、重型机械操作及高危作业场景中得到了广泛应用。现代疲劳检测系统已突破了单一的眨眼频率监测，通过多模态数据融合，能够精准识别打哈欠、头部姿态异常、视线偏离及微睡眠等多种疲劳特征。同时，边缘计算芯片的引入，使得系统能够在本地终端实现毫秒级的算法推理与声光报警，大幅降低了网络延迟带来的安全隐患，为防范人为疏忽导致的重大事故构筑了坚实的技术防线。</w:t>
      </w:r>
      <w:r>
        <w:rPr>
          <w:rFonts w:hint="eastAsia"/>
        </w:rPr>
        <w:br/>
      </w:r>
      <w:r>
        <w:rPr>
          <w:rFonts w:hint="eastAsia"/>
        </w:rPr>
        <w:t>　　未来，疲劳检测系统将朝着多模态融合、个性化建模及主动干预方向演进。市场调研网指出，在技术前沿，系统将从单纯的“视觉监测”向“生理+行为”的立体感知升级，通过结合可穿戴设备采集的心率变异性、脑电波等生理数据，实现对疲劳程度的深层量化评估。在算法层面，基于大数据的个性化疲劳基线模型将被广泛应用，系统能够根据个体的作息规律与生理特征，自适应调整预警阈值，大幅降低误报率。此外，疲劳检测系统将不再孤立运行，而是与车辆主动安全系统、工业自动化控制平台深度联动，在检测到严重疲劳时自动触发减速、接管或停机机制，实现从被动预警向主动安全防护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1c1e90a0974002" w:history="1">
        <w:r>
          <w:rPr>
            <w:rStyle w:val="Hyperlink"/>
          </w:rPr>
          <w:t>2026-2032年中国疲劳检测系统行业研究与前景趋势报告</w:t>
        </w:r>
      </w:hyperlink>
      <w:r>
        <w:rPr>
          <w:rFonts w:hint="eastAsia"/>
        </w:rPr>
        <w:t>》，2025年疲劳检测系统行业市场规模达 亿元，预计2032年市场规模将达 亿元，期间年均复合增长率（CAGR）达 %。报告依托国家统计局、相关行业协会的详实数据资料，系统解析了疲劳检测系统行业的产业链结构、市场规模及需求现状，并对价格动态进行了解读。报告客观呈现了疲劳检测系统行业发展状况，科学预测了市场前景与未来趋势，同时聚焦疲劳检测系统重点企业，分析了市场竞争格局、集中度及品牌影响力。此外，报告通过细分市场领域，挖掘了疲劳检测系统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疲劳检测系统行业概述</w:t>
      </w:r>
      <w:r>
        <w:rPr>
          <w:rFonts w:hint="eastAsia"/>
        </w:rPr>
        <w:br/>
      </w:r>
      <w:r>
        <w:rPr>
          <w:rFonts w:hint="eastAsia"/>
        </w:rPr>
        <w:t>　　第一节 疲劳检测系统定义与分类</w:t>
      </w:r>
      <w:r>
        <w:rPr>
          <w:rFonts w:hint="eastAsia"/>
        </w:rPr>
        <w:br/>
      </w:r>
      <w:r>
        <w:rPr>
          <w:rFonts w:hint="eastAsia"/>
        </w:rPr>
        <w:t>　　第二节 疲劳检测系统应用领域</w:t>
      </w:r>
      <w:r>
        <w:rPr>
          <w:rFonts w:hint="eastAsia"/>
        </w:rPr>
        <w:br/>
      </w:r>
      <w:r>
        <w:rPr>
          <w:rFonts w:hint="eastAsia"/>
        </w:rPr>
        <w:t>　　第三节 疲劳检测系统行业经济指标分析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一、疲劳检测系统行业赢利性评估</w:t>
      </w:r>
      <w:r>
        <w:rPr>
          <w:rFonts w:hint="eastAsia"/>
        </w:rPr>
        <w:br/>
      </w:r>
      <w:r>
        <w:rPr>
          <w:rFonts w:hint="eastAsia"/>
        </w:rPr>
        <w:t>　　　　二、疲劳检测系统行业成长速度分析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三、疲劳检测系统附加值提升空间探讨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四、疲劳检测系统行业进入壁垒分析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五、疲劳检测系统行业风险性评估</w:t>
      </w:r>
      <w:r>
        <w:rPr>
          <w:rFonts w:hint="eastAsia"/>
        </w:rPr>
        <w:br/>
      </w:r>
      <w:r>
        <w:rPr>
          <w:rFonts w:hint="eastAsia"/>
        </w:rPr>
        <w:t>　　　　六、疲劳检测系统行业周期性分析</w:t>
      </w:r>
      <w:r>
        <w:rPr>
          <w:rFonts w:hint="eastAsia"/>
        </w:rPr>
        <w:br/>
      </w:r>
      <w:r>
        <w:rPr>
          <w:rFonts w:hint="eastAsia"/>
        </w:rPr>
        <w:t>　　　　七、疲劳检测系统行业竞争程度指标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八、疲劳检测系统行业成熟度综合分析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疲劳检测系统产业链及经营模式分析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三、疲劳检测系统销售模式与渠道策略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全球疲劳检测系统市场发展分析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2025-2026年全球疲劳检测系统行业发展分析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一、全球疲劳检测系统行业市场规模与趋势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二、全球疲劳检测系统行业发展特点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三、全球疲劳检测系统行业竞争格局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主要国家与地区疲劳检测系统市场分析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2026-2032年全球疲劳检测系统行业发展趋势与前景预测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一、疲劳检测系统行业发展趋势</w:t>
      </w:r>
      <w:r>
        <w:rPr>
          <w:rFonts w:hint="eastAsia"/>
        </w:rPr>
        <w:br/>
      </w:r>
      <w:r>
        <w:rPr>
          <w:rFonts w:hint="eastAsia"/>
        </w:rPr>
        <w:t>　　　　二、疲劳检测系统行业发展潜力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中国疲劳检测系统行业市场分析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2025-2026年疲劳检测系统产能与投资动态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一、国内疲劳检测系统产能现状与利用效率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二、疲劳检测系统产能扩张与投资动态分析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2026-2032年疲劳检测系统行业产量统计与趋势预测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一、2020-2025年疲劳检测系统行业产量与增长趋势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1、2020-2025年疲劳检测系统产量及增长趋势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2、2020-2025年疲劳检测系统细分产品产量及份额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二、疲劳检测系统产量影响因素分析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三、2026-2032年疲劳检测系统产量预测</w:t>
      </w:r>
      <w:r>
        <w:rPr>
          <w:rFonts w:hint="eastAsia"/>
        </w:rPr>
        <w:br/>
      </w:r>
      <w:r>
        <w:rPr>
          <w:rFonts w:hint="eastAsia"/>
        </w:rPr>
        <w:t>　　第三节 2026-2032年疲劳检测系统市场需求与销售分析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一、2025-2026年疲劳检测系统行业需求现状</w:t>
      </w:r>
      <w:r>
        <w:rPr>
          <w:rFonts w:hint="eastAsia"/>
        </w:rPr>
        <w:br/>
      </w:r>
      <w:r>
        <w:rPr>
          <w:rFonts w:hint="eastAsia"/>
        </w:rPr>
        <w:t>　　　　二、疲劳检测系统客户群体与需求特点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三、2020-2025年疲劳检测系统行业销售规模分析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四、2026-2032年疲劳检测系统市场增长潜力与规模预测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2025-2026年疲劳检测系统行业技术发展现状及趋势分析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疲劳检测系统行业技术发展现状分析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国内外疲劳检测系统行业技术差距分析及差距形成的主要原因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疲劳检测系统行业技术发展方向、趋势预测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提升疲劳检测系统行业技术能力策略建议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中国疲劳检测系统细分市场分析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一、2025-2026年疲劳检测系统主要细分产品市场现状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疲劳检测系统价格机制与竞争策略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一、2020-2025年疲劳检测系统市场价格走势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疲劳检测系统定价策略与方法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2026-2032年疲劳检测系统价格竞争态势与趋势预测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中国疲劳检测系统行业重点区域市场研究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2025-2026年重点区域疲劳检测系统市场发展概况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二、2020-2025年疲劳检测系统市场需求规模情况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三、2026-2032年疲劳检测系统行业发展潜力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二、2020-2025年疲劳检测系统市场需求规模情况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三、2026-2032年疲劳检测系统行业发展潜力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二、2020-2025年疲劳检测系统市场需求规模情况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三、2026-2032年疲劳检测系统行业发展潜力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二、2020-2025年疲劳检测系统市场需求规模情况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三、2026-2032年疲劳检测系统行业发展潜力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二、2020-2025年疲劳检测系统市场需求规模情况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三、2026-2032年疲劳检测系统行业发展潜力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2020-2025年中国疲劳检测系统行业进出口情况分析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疲劳检测系统行业进口规模与来源分析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一、2020-2025年疲劳检测系统进口规模分析</w:t>
      </w:r>
      <w:r>
        <w:rPr>
          <w:rFonts w:hint="eastAsia"/>
        </w:rPr>
        <w:br/>
      </w:r>
      <w:r>
        <w:rPr>
          <w:rFonts w:hint="eastAsia"/>
        </w:rPr>
        <w:t>　　　　二、疲劳检测系统主要进口来源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疲劳检测系统行业出口规模与目的地分析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一、2020-2025年疲劳检测系统出口规模分析</w:t>
      </w:r>
      <w:r>
        <w:rPr>
          <w:rFonts w:hint="eastAsia"/>
        </w:rPr>
        <w:br/>
      </w:r>
      <w:r>
        <w:rPr>
          <w:rFonts w:hint="eastAsia"/>
        </w:rPr>
        <w:t>　　　　二、疲劳检测系统主要出口目的地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2020-2025年中国疲劳检测系统总体规模与财务指标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中国疲劳检测系统行业总体规模分析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一、疲劳检测系统企业数量与结构</w:t>
      </w:r>
      <w:r>
        <w:rPr>
          <w:rFonts w:hint="eastAsia"/>
        </w:rPr>
        <w:br/>
      </w:r>
      <w:r>
        <w:rPr>
          <w:rFonts w:hint="eastAsia"/>
        </w:rPr>
        <w:t>　　　　二、疲劳检测系统从业人员规模</w:t>
      </w:r>
      <w:r>
        <w:rPr>
          <w:rFonts w:hint="eastAsia"/>
        </w:rPr>
        <w:br/>
      </w:r>
      <w:r>
        <w:rPr>
          <w:rFonts w:hint="eastAsia"/>
        </w:rPr>
        <w:t>　　　　三、疲劳检测系统行业资产状况</w:t>
      </w:r>
      <w:r>
        <w:rPr>
          <w:rFonts w:hint="eastAsia"/>
        </w:rPr>
        <w:br/>
      </w:r>
      <w:r>
        <w:rPr>
          <w:rFonts w:hint="eastAsia"/>
        </w:rPr>
        <w:t>　　第二节 中国疲劳检测系统行业财务指标总体分析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疲劳检测系统行业重点企业经营状况分析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疲劳检测系统重点企业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疲劳检测系统领先企业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疲劳检测系统标杆企业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疲劳检测系统代表企业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疲劳检测系统龙头企业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疲劳检测系统重点企业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中国疲劳检测系统行业竞争格局分析</w:t>
      </w:r>
      <w:r>
        <w:rPr>
          <w:rFonts w:hint="eastAsia"/>
        </w:rPr>
        <w:br/>
      </w:r>
      <w:r>
        <w:rPr>
          <w:rFonts w:hint="eastAsia"/>
        </w:rPr>
        <w:t>　　第一节 疲劳检测系统行业竞争格局总览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2025-2026年疲劳检测系统行业竞争力分析</w:t>
      </w:r>
      <w:r>
        <w:rPr>
          <w:rFonts w:hint="eastAsia"/>
        </w:rPr>
        <w:br/>
      </w:r>
      <w:r>
        <w:rPr>
          <w:rFonts w:hint="eastAsia"/>
        </w:rPr>
        <w:t>　　　　一、疲劳检测系统供应商议价能力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四、疲劳检测系统替代品威胁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2020-2025年疲劳检测系统行业企业并购活动分析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2025-2026年疲劳检测系统行业会展与招投标活动分析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一、疲劳检测系统行业会展活动及其市场影响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2026年中国疲劳检测系统企业发展策略分析</w:t>
      </w:r>
      <w:r>
        <w:rPr>
          <w:rFonts w:hint="eastAsia"/>
        </w:rPr>
        <w:br/>
      </w:r>
      <w:r>
        <w:rPr>
          <w:rFonts w:hint="eastAsia"/>
        </w:rPr>
        <w:t>　　第一节 疲劳检测系统市场策略分析</w:t>
      </w:r>
      <w:r>
        <w:rPr>
          <w:rFonts w:hint="eastAsia"/>
        </w:rPr>
        <w:br/>
      </w:r>
      <w:r>
        <w:rPr>
          <w:rFonts w:hint="eastAsia"/>
        </w:rPr>
        <w:t>　　　　一、疲劳检测系统市场定位与拓展策略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二、疲劳检测系统市场细分与目标客户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疲劳检测系统销售策略分析</w:t>
      </w:r>
      <w:r>
        <w:rPr>
          <w:rFonts w:hint="eastAsia"/>
        </w:rPr>
        <w:br/>
      </w:r>
      <w:r>
        <w:rPr>
          <w:rFonts w:hint="eastAsia"/>
        </w:rPr>
        <w:t>　　　　一、疲劳检测系统销售渠道与网络建设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提高疲劳检测系统企业竞争力建议</w:t>
      </w:r>
      <w:r>
        <w:rPr>
          <w:rFonts w:hint="eastAsia"/>
        </w:rPr>
        <w:br/>
      </w:r>
      <w:r>
        <w:rPr>
          <w:rFonts w:hint="eastAsia"/>
        </w:rPr>
        <w:t>　　　　一、疲劳检测系统技术创新与管理优化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疲劳检测系统品牌战略思考</w:t>
      </w:r>
      <w:r>
        <w:rPr>
          <w:rFonts w:hint="eastAsia"/>
        </w:rPr>
        <w:br/>
      </w:r>
      <w:r>
        <w:rPr>
          <w:rFonts w:hint="eastAsia"/>
        </w:rPr>
        <w:t>　　　　一、疲劳检测系统品牌建设与维护</w:t>
      </w:r>
      <w:r>
        <w:rPr>
          <w:rFonts w:hint="eastAsia"/>
        </w:rPr>
        <w:br/>
      </w:r>
      <w:r>
        <w:rPr>
          <w:rFonts w:hint="eastAsia"/>
        </w:rPr>
        <w:t>　　　　二、疲劳检测系统品牌影响力与市场竞争力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中国疲劳检测系统行业风险与对策</w:t>
      </w:r>
      <w:r>
        <w:rPr>
          <w:rFonts w:hint="eastAsia"/>
        </w:rPr>
        <w:br/>
      </w:r>
      <w:r>
        <w:rPr>
          <w:rFonts w:hint="eastAsia"/>
        </w:rPr>
        <w:t>　　第一节 疲劳检测系统行业SWOT分析</w:t>
      </w:r>
      <w:r>
        <w:rPr>
          <w:rFonts w:hint="eastAsia"/>
        </w:rPr>
        <w:br/>
      </w:r>
      <w:r>
        <w:rPr>
          <w:rFonts w:hint="eastAsia"/>
        </w:rPr>
        <w:t>　　　　一、疲劳检测系统行业优势分析</w:t>
      </w:r>
      <w:r>
        <w:rPr>
          <w:rFonts w:hint="eastAsia"/>
        </w:rPr>
        <w:br/>
      </w:r>
      <w:r>
        <w:rPr>
          <w:rFonts w:hint="eastAsia"/>
        </w:rPr>
        <w:t>　　　　二、疲劳检测系统行业劣势分析</w:t>
      </w:r>
      <w:r>
        <w:rPr>
          <w:rFonts w:hint="eastAsia"/>
        </w:rPr>
        <w:br/>
      </w:r>
      <w:r>
        <w:rPr>
          <w:rFonts w:hint="eastAsia"/>
        </w:rPr>
        <w:t>　　　　三、疲劳检测系统市场机会探索</w:t>
      </w:r>
      <w:r>
        <w:rPr>
          <w:rFonts w:hint="eastAsia"/>
        </w:rPr>
        <w:br/>
      </w:r>
      <w:r>
        <w:rPr>
          <w:rFonts w:hint="eastAsia"/>
        </w:rPr>
        <w:t>　　　　四、疲劳检测系统市场威胁评估</w:t>
      </w:r>
      <w:r>
        <w:rPr>
          <w:rFonts w:hint="eastAsia"/>
        </w:rPr>
        <w:br/>
      </w:r>
      <w:r>
        <w:rPr>
          <w:rFonts w:hint="eastAsia"/>
        </w:rPr>
        <w:t>　　第二节 疲劳检测系统行业风险及对策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2026-2032年中国疲劳检测系统行业前景与发展趋势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疲劳检测系统行业发展环境分析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2026-2032年疲劳检测系统行业发展趋势与方向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一、疲劳检测系统行业发展方向预测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二、疲劳检测系统发展趋势分析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2026-2032年疲劳检测系统行业发展潜力与机遇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一、疲劳检测系统市场发展潜力评估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二、疲劳检测系统新兴市场与机遇探索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疲劳检测系统行业研究结论与建议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[.中.智.林.]疲劳检测系统行业发展建议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疲劳检测系统图片</w:t>
      </w:r>
      <w:r>
        <w:rPr>
          <w:rFonts w:hint="eastAsia"/>
        </w:rPr>
        <w:br/>
      </w:r>
      <w:r>
        <w:rPr>
          <w:rFonts w:hint="eastAsia"/>
        </w:rPr>
        <w:t>　　图表 疲劳检测系统种类 分类</w:t>
      </w:r>
      <w:r>
        <w:rPr>
          <w:rFonts w:hint="eastAsia"/>
        </w:rPr>
        <w:br/>
      </w:r>
      <w:r>
        <w:rPr>
          <w:rFonts w:hint="eastAsia"/>
        </w:rPr>
        <w:t>　　图表 疲劳检测系统用途 应用</w:t>
      </w:r>
      <w:r>
        <w:rPr>
          <w:rFonts w:hint="eastAsia"/>
        </w:rPr>
        <w:br/>
      </w:r>
      <w:r>
        <w:rPr>
          <w:rFonts w:hint="eastAsia"/>
        </w:rPr>
        <w:t>　　图表 疲劳检测系统主要特点</w:t>
      </w:r>
      <w:r>
        <w:rPr>
          <w:rFonts w:hint="eastAsia"/>
        </w:rPr>
        <w:br/>
      </w:r>
      <w:r>
        <w:rPr>
          <w:rFonts w:hint="eastAsia"/>
        </w:rPr>
        <w:t>　　图表 疲劳检测系统产业链分析</w:t>
      </w:r>
      <w:r>
        <w:rPr>
          <w:rFonts w:hint="eastAsia"/>
        </w:rPr>
        <w:br/>
      </w:r>
      <w:r>
        <w:rPr>
          <w:rFonts w:hint="eastAsia"/>
        </w:rPr>
        <w:t>　　图表 疲劳检测系统政策分析</w:t>
      </w:r>
      <w:r>
        <w:rPr>
          <w:rFonts w:hint="eastAsia"/>
        </w:rPr>
        <w:br/>
      </w:r>
      <w:r>
        <w:rPr>
          <w:rFonts w:hint="eastAsia"/>
        </w:rPr>
        <w:t>　　图表 疲劳检测系统技术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2020-2025年疲劳检测系统行业市场容量分析</w:t>
      </w:r>
      <w:r>
        <w:rPr>
          <w:rFonts w:hint="eastAsia"/>
        </w:rPr>
        <w:br/>
      </w:r>
      <w:r>
        <w:rPr>
          <w:rFonts w:hint="eastAsia"/>
        </w:rPr>
        <w:t>　　图表 疲劳检测系统生产现状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2020-2025年中国疲劳检测系统行业产量及增长趋势</w:t>
      </w:r>
      <w:r>
        <w:rPr>
          <w:rFonts w:hint="eastAsia"/>
        </w:rPr>
        <w:br/>
      </w:r>
      <w:r>
        <w:rPr>
          <w:rFonts w:hint="eastAsia"/>
        </w:rPr>
        <w:t>　　图表 疲劳检测系统行业动态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2025年中国疲劳检测系统行业需求领域分布格局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2020-2025年中国疲劳检测系统价格走势</w:t>
      </w:r>
      <w:r>
        <w:rPr>
          <w:rFonts w:hint="eastAsia"/>
        </w:rPr>
        <w:br/>
      </w:r>
      <w:r>
        <w:rPr>
          <w:rFonts w:hint="eastAsia"/>
        </w:rPr>
        <w:t>　　图表 2025年疲劳检测系统成本和利润分析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**地区疲劳检测系统市场规模及增长情况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**地区疲劳检测系统行业市场需求情况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**地区疲劳检测系统市场规模及增长情况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**地区疲劳检测系统行业市场需求情况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**地区疲劳检测系统市场规模及增长情况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**地区疲劳检测系统行业市场需求情况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**地区疲劳检测系统市场规模及增长情况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**地区疲劳检测系统行业市场需求情况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疲劳检测系统品牌</w:t>
      </w:r>
      <w:r>
        <w:rPr>
          <w:rFonts w:hint="eastAsia"/>
        </w:rPr>
        <w:br/>
      </w:r>
      <w:r>
        <w:rPr>
          <w:rFonts w:hint="eastAsia"/>
        </w:rPr>
        <w:t>　　图表 疲劳检测系统企业（一）概况</w:t>
      </w:r>
      <w:r>
        <w:rPr>
          <w:rFonts w:hint="eastAsia"/>
        </w:rPr>
        <w:br/>
      </w:r>
      <w:r>
        <w:rPr>
          <w:rFonts w:hint="eastAsia"/>
        </w:rPr>
        <w:t>　　图表 企业疲劳检测系统型号 规格</w:t>
      </w:r>
      <w:r>
        <w:rPr>
          <w:rFonts w:hint="eastAsia"/>
        </w:rPr>
        <w:br/>
      </w:r>
      <w:r>
        <w:rPr>
          <w:rFonts w:hint="eastAsia"/>
        </w:rPr>
        <w:t>　　图表 疲劳检测系统企业（一）经营分析</w:t>
      </w:r>
      <w:r>
        <w:rPr>
          <w:rFonts w:hint="eastAsia"/>
        </w:rPr>
        <w:br/>
      </w:r>
      <w:r>
        <w:rPr>
          <w:rFonts w:hint="eastAsia"/>
        </w:rPr>
        <w:t>　　图表 疲劳检测系统企业（一）盈利能力情况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疲劳检测系统上游现状</w:t>
      </w:r>
      <w:r>
        <w:rPr>
          <w:rFonts w:hint="eastAsia"/>
        </w:rPr>
        <w:br/>
      </w:r>
      <w:r>
        <w:rPr>
          <w:rFonts w:hint="eastAsia"/>
        </w:rPr>
        <w:t>　　图表 疲劳检测系统下游调研</w:t>
      </w:r>
      <w:r>
        <w:rPr>
          <w:rFonts w:hint="eastAsia"/>
        </w:rPr>
        <w:br/>
      </w:r>
      <w:r>
        <w:rPr>
          <w:rFonts w:hint="eastAsia"/>
        </w:rPr>
        <w:t>　　图表 疲劳检测系统企业（二）概况</w:t>
      </w:r>
      <w:r>
        <w:rPr>
          <w:rFonts w:hint="eastAsia"/>
        </w:rPr>
        <w:br/>
      </w:r>
      <w:r>
        <w:rPr>
          <w:rFonts w:hint="eastAsia"/>
        </w:rPr>
        <w:t>　　图表 企业疲劳检测系统型号 规格</w:t>
      </w:r>
      <w:r>
        <w:rPr>
          <w:rFonts w:hint="eastAsia"/>
        </w:rPr>
        <w:br/>
      </w:r>
      <w:r>
        <w:rPr>
          <w:rFonts w:hint="eastAsia"/>
        </w:rPr>
        <w:t>　　图表 疲劳检测系统企业（二）经营分析</w:t>
      </w:r>
      <w:r>
        <w:rPr>
          <w:rFonts w:hint="eastAsia"/>
        </w:rPr>
        <w:br/>
      </w:r>
      <w:r>
        <w:rPr>
          <w:rFonts w:hint="eastAsia"/>
        </w:rPr>
        <w:t>　　图表 疲劳检测系统企业（二）盈利能力情况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疲劳检测系统企业（三）概况</w:t>
      </w:r>
      <w:r>
        <w:rPr>
          <w:rFonts w:hint="eastAsia"/>
        </w:rPr>
        <w:br/>
      </w:r>
      <w:r>
        <w:rPr>
          <w:rFonts w:hint="eastAsia"/>
        </w:rPr>
        <w:t>　　图表 企业疲劳检测系统型号 规格</w:t>
      </w:r>
      <w:r>
        <w:rPr>
          <w:rFonts w:hint="eastAsia"/>
        </w:rPr>
        <w:br/>
      </w:r>
      <w:r>
        <w:rPr>
          <w:rFonts w:hint="eastAsia"/>
        </w:rPr>
        <w:t>　　图表 疲劳检测系统企业（三）经营分析</w:t>
      </w:r>
      <w:r>
        <w:rPr>
          <w:rFonts w:hint="eastAsia"/>
        </w:rPr>
        <w:br/>
      </w:r>
      <w:r>
        <w:rPr>
          <w:rFonts w:hint="eastAsia"/>
        </w:rPr>
        <w:t>　　图表 疲劳检测系统企业（三）盈利能力情况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疲劳检测系统企业（三）成长能力情况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疲劳检测系统优势</w:t>
      </w:r>
      <w:r>
        <w:rPr>
          <w:rFonts w:hint="eastAsia"/>
        </w:rPr>
        <w:br/>
      </w:r>
      <w:r>
        <w:rPr>
          <w:rFonts w:hint="eastAsia"/>
        </w:rPr>
        <w:t>　　图表 疲劳检测系统劣势</w:t>
      </w:r>
      <w:r>
        <w:rPr>
          <w:rFonts w:hint="eastAsia"/>
        </w:rPr>
        <w:br/>
      </w:r>
      <w:r>
        <w:rPr>
          <w:rFonts w:hint="eastAsia"/>
        </w:rPr>
        <w:t>　　图表 疲劳检测系统机会</w:t>
      </w:r>
      <w:r>
        <w:rPr>
          <w:rFonts w:hint="eastAsia"/>
        </w:rPr>
        <w:br/>
      </w:r>
      <w:r>
        <w:rPr>
          <w:rFonts w:hint="eastAsia"/>
        </w:rPr>
        <w:t>　　图表 疲劳检测系统威胁</w:t>
      </w:r>
      <w:r>
        <w:rPr>
          <w:rFonts w:hint="eastAsia"/>
        </w:rPr>
        <w:br/>
      </w:r>
      <w:r>
        <w:rPr>
          <w:rFonts w:hint="eastAsia"/>
        </w:rPr>
        <w:t>　　图表 2026-2032年中国疲劳检测系统行业产能预测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2026-2032年中国疲劳检测系统行业产量预测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2026-2032年中国疲劳检测系统市场销售预测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2026-2032年中国疲劳检测系统行业市场规模预测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2026-2032年中国疲劳检测系统市场前景分析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2026-2032年中国疲劳检测系统行业风险分析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2026-2032年中国疲劳检测系统行业发展趋势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1c1e90a0974002" w:history="1">
        <w:r>
          <w:rPr>
            <w:rStyle w:val="Hyperlink"/>
          </w:rPr>
          <w:t>2026-2032年中国疲劳检测系统行业研究与前景趋势报告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1c1e90a0974002" w:history="1">
        <w:r>
          <w:rPr>
            <w:rStyle w:val="Hyperlink"/>
          </w:rPr>
          <w:t>https://www.20087.com/3/02/PiLaoJianCeXiTongHangYeFaZhanQianJing.html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热点：测试工程师是干嘛的、疲劳检测系统有哪些、防疲劳预警系统、疲劳检测系统原理图、华为疲劳指数10.6是算累了吗、疲劳检测原理、测试员是普工吗、疲劳检测方法、系统误差可以消除吗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aec256035c4b96" w:history="1">
      <w:r>
        <w:rPr>
          <w:rStyle w:val="Hyperlink"/>
        </w:rPr>
        <w:t>2026-2032年中国疲劳检测系统行业研究与前景趋势报告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PiLaoJianCeXiTongHangYeFaZhanQianJing.html" TargetMode="External" Id="R6f1c1e90a09740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PiLaoJianCeXiTongHangYeFaZhanQianJing.html" TargetMode="External" Id="R85aec256035c4b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2026-07-10T07:26:16Z</dcterms:created>
  <dcterms:modified xsi:type="dcterms:W3CDTF">2026-07-10T08:26:16Z</dcterms:modified>
  <dc:subject>2026-2032年中国疲劳检测系统行业研究与前景趋势报告</dc:subject>
  <dc:title>2026-2032年中国疲劳检测系统行业研究与前景趋势报告</dc:title>
  <cp:keywords>2026-2032年中国疲劳检测系统行业研究与前景趋势报告</cp:keywords>
  <dc:description>2026-2032年中国疲劳检测系统行业研究与前景趋势报告</dc:description>
</cp:coreProperties>
</file>