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2657621ed47c5" w:history="1">
              <w:r>
                <w:rPr>
                  <w:rStyle w:val="Hyperlink"/>
                </w:rPr>
                <w:t>2024-2030年全球与中国障碍灯市场研究及前景趋势报告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2657621ed47c5" w:history="1">
              <w:r>
                <w:rPr>
                  <w:rStyle w:val="Hyperlink"/>
                </w:rPr>
                <w:t>2024-2030年全球与中国障碍灯市场研究及前景趋势报告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2657621ed47c5" w:history="1">
                <w:r>
                  <w:rPr>
                    <w:rStyle w:val="Hyperlink"/>
                  </w:rPr>
                  <w:t>https://www.20087.com/3/52/ZhangAiDengHangYeQuShi.html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障碍灯主要应用于高层建筑、通信塔、风力发电机组等高大结构物上，以确保夜间或低能见度条件下飞行器的安全。目前，障碍灯技术已经从传统的固定光源发展到LED光源，显著提高了能效比和使用寿命，同时降低了维护成本。智能控制系统的应用，如自动亮度调节、故障自检与报告功能，进一步提升了其性能和可靠性。行业标准的不断完善，如国际民航组织(ICAO)和联邦航空管理局(FAA)的规定，也为障碍灯的设计、安装和维护提供了统一规范。</w:t>
      </w:r>
      <w:r>
        <w:rPr>
          <w:rFonts w:hint="eastAsia"/>
        </w:rPr>
        <w:br/>
      </w:r>
      <w:r>
        <w:rPr>
          <w:rFonts w:hint="eastAsia"/>
        </w:rPr>
        <w:t>　　未来障碍灯的发展将更加注重智能化与环境适应性。随着物联网技术的发展，障碍灯将集成到更广泛的智能监控网络中，实现远程监控、故障预警和性能数据分析。此外，太阳能和风能等可再生能源的集成应用，将使得障碍灯更加环保、自给自足，适应偏远地区的安装需求。光效更高的下一代LED技术，以及光束更精准控制的设计，将减少光污染，提升对飞行器的指示效果，符合绿色照明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2657621ed47c5" w:history="1">
        <w:r>
          <w:rPr>
            <w:rStyle w:val="Hyperlink"/>
          </w:rPr>
          <w:t>2024-2030年全球与中国障碍灯市场研究及前景趋势报告</w:t>
        </w:r>
      </w:hyperlink>
      <w:r>
        <w:rPr>
          <w:rFonts w:hint="eastAsia"/>
        </w:rPr>
        <w:t>》专业、系统地分析了障碍灯行业现状，包括市场需求、市场规模及价格动态，全面梳理了障碍灯产业链结构，并对障碍灯细分市场进行了探究。障碍灯报告基于详实数据，科学预测了障碍灯市场发展前景和发展趋势，同时剖析了障碍灯品牌竞争、市场集中度以及重点企业的市场地位。在识别风险与机遇的基础上，障碍灯报告提出了针对性的发展策略和建议。障碍灯报告为障碍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障碍灯市场概述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按照不同产品类型，障碍灯主要可以分为如下几个类别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不同产品类型障碍灯销售额增长趋势2019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LED灯</w:t>
      </w:r>
      <w:r>
        <w:rPr>
          <w:rFonts w:hint="eastAsia"/>
        </w:rPr>
        <w:br/>
      </w:r>
      <w:r>
        <w:rPr>
          <w:rFonts w:hint="eastAsia"/>
        </w:rPr>
        <w:t>　　　　1.2.3 白炽灯</w:t>
      </w:r>
      <w:r>
        <w:rPr>
          <w:rFonts w:hint="eastAsia"/>
        </w:rPr>
        <w:br/>
      </w:r>
      <w:r>
        <w:rPr>
          <w:rFonts w:hint="eastAsia"/>
        </w:rPr>
        <w:t>　　　　1.2.4 其他障碍灯</w:t>
      </w:r>
      <w:r>
        <w:rPr>
          <w:rFonts w:hint="eastAsia"/>
        </w:rPr>
        <w:br/>
      </w:r>
      <w:r>
        <w:rPr>
          <w:rFonts w:hint="eastAsia"/>
        </w:rPr>
        <w:t>　　1.3 从不同应用，障碍灯主要包括如下几个方面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不同应用障碍灯销售额增长趋势2019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高层建筑和塔</w:t>
      </w:r>
      <w:r>
        <w:rPr>
          <w:rFonts w:hint="eastAsia"/>
        </w:rPr>
        <w:br/>
      </w:r>
      <w:r>
        <w:rPr>
          <w:rFonts w:hint="eastAsia"/>
        </w:rPr>
        <w:t>　　　　1.3.3 机场</w:t>
      </w:r>
      <w:r>
        <w:rPr>
          <w:rFonts w:hint="eastAsia"/>
        </w:rPr>
        <w:br/>
      </w:r>
      <w:r>
        <w:rPr>
          <w:rFonts w:hint="eastAsia"/>
        </w:rPr>
        <w:t>　　　　1.3.4 起重机和基础设施</w:t>
      </w:r>
      <w:r>
        <w:rPr>
          <w:rFonts w:hint="eastAsia"/>
        </w:rPr>
        <w:br/>
      </w:r>
      <w:r>
        <w:rPr>
          <w:rFonts w:hint="eastAsia"/>
        </w:rPr>
        <w:t>　　　　1.3.5 风力涡轮机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障碍灯行业背景、发展历史、现状及趋势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障碍灯行业目前现状分析</w:t>
      </w:r>
      <w:r>
        <w:rPr>
          <w:rFonts w:hint="eastAsia"/>
        </w:rPr>
        <w:br/>
      </w:r>
      <w:r>
        <w:rPr>
          <w:rFonts w:hint="eastAsia"/>
        </w:rPr>
        <w:t>　　　　1.4.2 障碍灯发展趋势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全球障碍灯总体规模分析</w:t>
      </w:r>
      <w:r>
        <w:rPr>
          <w:rFonts w:hint="eastAsia"/>
        </w:rPr>
        <w:br/>
      </w:r>
      <w:r>
        <w:rPr>
          <w:rFonts w:hint="eastAsia"/>
        </w:rPr>
        <w:t>　　2.1 全球障碍灯供需现状及预测（2019-2030）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全球障碍灯产能、产量、产能利用率及发展趋势（2019-2030）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全球障碍灯产量、需求量及发展趋势（2019-2030）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全球主要地区障碍灯产量及发展趋势（2019-2030）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中国障碍灯供需现状及预测（2019-2030）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中国障碍灯产能、产量、产能利用率及发展趋势（2019-2030）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中国障碍灯产量、市场需求量及发展趋势（2019-2030）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全球障碍灯销量及销售额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全球市场障碍灯销售额（2019-2030）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全球市场障碍灯销量（2019-2030）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全球市场障碍灯价格趋势（2019-2030）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全球市场主要厂商障碍灯产能市场份额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全球市场主要厂商障碍灯销量（2019-2024）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全球市场主要厂商障碍灯销量（2019-2024）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全球市场主要厂商障碍灯销售收入（2019-2024）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全球市场主要厂商障碍灯销售价格（2019-2024）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2024年全球主要生产商障碍灯收入排名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中国市场主要厂商障碍灯销量（2019-2024）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中国市场主要厂商障碍灯销量（2019-2024）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中国市场主要厂商障碍灯销售收入（2019-2024）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中国市场主要厂商障碍灯销售价格（2019-2024）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2023年中国主要生产商障碍灯收入排名</w:t>
      </w:r>
      <w:r>
        <w:rPr>
          <w:rFonts w:hint="eastAsia"/>
        </w:rPr>
        <w:br/>
      </w:r>
      <w:r>
        <w:rPr>
          <w:rFonts w:hint="eastAsia"/>
        </w:rPr>
        <w:t>　　3.4 全球主要厂商障碍灯产地分布及商业化日期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全球主要厂商障碍灯产品类型列表</w:t>
      </w:r>
      <w:r>
        <w:rPr>
          <w:rFonts w:hint="eastAsia"/>
        </w:rPr>
        <w:br/>
      </w:r>
      <w:r>
        <w:rPr>
          <w:rFonts w:hint="eastAsia"/>
        </w:rPr>
        <w:t>　　3.6 障碍灯行业集中度、竞争程度分析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障碍灯行业集中度分析：2024全球Top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全球障碍灯第一梯队、第二梯队和第三梯队生产商（品牌）及市场份额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全球障碍灯主要地区分析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全球主要地区障碍灯市场规模分析：2019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全球主要地区障碍灯销售收入及市场份额（2019-2024年）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全球主要地区障碍灯销售收入预测（2024-2030年）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全球主要地区障碍灯销量分析：2019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全球主要地区障碍灯销量及市场份额（2019-2024年）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全球主要地区障碍灯销量及市场份额预测（2024-2030）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北美市场障碍灯销量、收入及增长率（2019-2030）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欧洲市场障碍灯销量、收入及增长率（2019-2030）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日本市场障碍灯销量、收入及增长率（2019-2030）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东南亚市场障碍灯销量、收入及增长率（2019-2030）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印度市场障碍灯销量、收入及增长率（2019-2030）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中国市场障碍灯销量、收入及增长率（2019-2030）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全球障碍灯主要生产商分析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不同产品类型障碍灯分析</w:t>
      </w:r>
      <w:r>
        <w:rPr>
          <w:rFonts w:hint="eastAsia"/>
        </w:rPr>
        <w:br/>
      </w:r>
      <w:r>
        <w:rPr>
          <w:rFonts w:hint="eastAsia"/>
        </w:rPr>
        <w:t>　　6.1 全球不同产品类型障碍灯销量（2019-2030）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全球不同产品类型障碍灯销量及市场份额（2019-2024）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全球不同产品类型障碍灯销量预测（2024-2030）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全球不同产品类型障碍灯收入（2019-2030）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全球不同产品类型障碍灯收入及市场份额（2019-2024）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全球不同产品类型障碍灯收入预测（2024-2030）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全球不同产品类型障碍灯价格走势（2019-2030）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不同应用障碍灯分析</w:t>
      </w:r>
      <w:r>
        <w:rPr>
          <w:rFonts w:hint="eastAsia"/>
        </w:rPr>
        <w:br/>
      </w:r>
      <w:r>
        <w:rPr>
          <w:rFonts w:hint="eastAsia"/>
        </w:rPr>
        <w:t>　　7.1 全球不同应用障碍灯销量（2019-2030）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全球不同应用障碍灯销量及市场份额（2019-2024）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全球不同应用障碍灯销量预测（2024-2030）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全球不同应用障碍灯收入（2019-2030）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全球不同应用障碍灯收入及市场份额（2019-2024）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全球不同应用障碍灯收入预测（2024-2030）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全球不同应用障碍灯价格走势（2019-2030）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障碍灯产业链分析</w:t>
      </w:r>
      <w:r>
        <w:rPr>
          <w:rFonts w:hint="eastAsia"/>
        </w:rPr>
        <w:br/>
      </w:r>
      <w:r>
        <w:rPr>
          <w:rFonts w:hint="eastAsia"/>
        </w:rPr>
        <w:t>　　8.2 障碍灯产业上游供应分析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障碍灯下游典型客户</w:t>
      </w:r>
      <w:r>
        <w:rPr>
          <w:rFonts w:hint="eastAsia"/>
        </w:rPr>
        <w:br/>
      </w:r>
      <w:r>
        <w:rPr>
          <w:rFonts w:hint="eastAsia"/>
        </w:rPr>
        <w:t>　　8.4 障碍灯销售渠道分析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障碍灯行业发展机遇及主要驱动因素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障碍灯行业发展面临的风险</w:t>
      </w:r>
      <w:r>
        <w:rPr>
          <w:rFonts w:hint="eastAsia"/>
        </w:rPr>
        <w:br/>
      </w:r>
      <w:r>
        <w:rPr>
          <w:rFonts w:hint="eastAsia"/>
        </w:rPr>
        <w:t>　　9.3 障碍灯行业政策分析</w:t>
      </w:r>
      <w:r>
        <w:rPr>
          <w:rFonts w:hint="eastAsia"/>
        </w:rPr>
        <w:br/>
      </w:r>
      <w:r>
        <w:rPr>
          <w:rFonts w:hint="eastAsia"/>
        </w:rPr>
        <w:t>　　9.4 障碍灯中国企业SWOT分析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2657621ed47c5" w:history="1">
        <w:r>
          <w:rPr>
            <w:rStyle w:val="Hyperlink"/>
          </w:rPr>
          <w:t>2024-2030年全球与中国障碍灯市场研究及前景趋势报告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不同产品类型障碍灯增长趋势2019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障碍灯行业目前发展现状</w:t>
      </w:r>
      <w:r>
        <w:rPr>
          <w:rFonts w:hint="eastAsia"/>
        </w:rPr>
        <w:br/>
      </w:r>
      <w:r>
        <w:rPr>
          <w:rFonts w:hint="eastAsia"/>
        </w:rPr>
        <w:t>　　表4 障碍灯发展趋势</w:t>
      </w:r>
      <w:r>
        <w:rPr>
          <w:rFonts w:hint="eastAsia"/>
        </w:rPr>
        <w:br/>
      </w:r>
      <w:r>
        <w:rPr>
          <w:rFonts w:hint="eastAsia"/>
        </w:rPr>
        <w:t>　　表5 全球主要地区障碍灯产量（千台）：2019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全球主要地区障碍灯产量（2019-2024）&amp;（千台）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全球主要地区障碍灯产量市场份额（2019-2024）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全球主要地区障碍灯产量（2024-2030）&amp;（千台）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全球市场主要厂商障碍灯产能（2023-2024）&amp;（千台）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全球市场主要厂商障碍灯销量（2019-2024）&amp;（千台）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全球市场主要厂商障碍灯销量市场份额（2019-2024）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全球市场主要厂商障碍灯销售收入（2019-2024）&amp;（百万美元）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全球市场主要厂商障碍灯销售收入市场份额（2019-2024）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全球市场主要厂商障碍灯销售价格（2019-2024）&amp;（USD/Unit）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2024年全球主要生产商障碍灯收入排名（百万美元）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中国市场主要厂商障碍灯销量（2019-2024）&amp;（千台）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中国市场主要厂商障碍灯销量市场份额（2019-2024）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中国市场主要厂商障碍灯销售收入（2019-2024）&amp;（百万美元）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中国市场主要厂商障碍灯销售收入市场份额（2019-2024）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中国市场主要厂商障碍灯销售价格（2019-2024）&amp;（USD/Unit）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2024年中国主要生产商障碍灯收入排名（百万美元）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全球主要厂商障碍灯产地分布及商业化日期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全球主要厂商障碍灯产品类型列表</w:t>
      </w:r>
      <w:r>
        <w:rPr>
          <w:rFonts w:hint="eastAsia"/>
        </w:rPr>
        <w:br/>
      </w:r>
      <w:r>
        <w:rPr>
          <w:rFonts w:hint="eastAsia"/>
        </w:rPr>
        <w:t>　　表24 2024全球障碍灯主要厂商市场地位（第一梯队、第二梯队和第三梯队）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全球障碍灯市场投资、并购等现状分析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全球主要地区障碍灯销售收入（百万美元）：2019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全球主要地区障碍灯销售收入（2019-2024）&amp;（百万美元）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全球主要地区障碍灯销售收入市场份额（2019-2024）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全球主要地区障碍灯收入（2024-2030）&amp;（百万美元）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全球主要地区障碍灯收入市场份额（2024-2030）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全球主要地区障碍灯销量（千台）：2019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全球主要地区障碍灯销量（2019-2024）&amp;（千台）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全球主要地区障碍灯销量市场份额（2019-2024）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全球主要地区障碍灯销量（2024-2030）&amp;（千台）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全球主要地区障碍灯销量份额（2024-2030）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重点企业（1）障碍灯销量（千台）、收入（百万美元）、价格（USD/Unit）及毛利率（2019-2024）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重点企业（2）障碍灯销量（千台）、收入（百万美元）、价格（USD/Unit）及毛利率（2019-2024）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重点企业（3）障碍灯销量（千台）、收入（百万美元）、价格（USD/Unit）及毛利率（2019-2024）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重点企业（4）障碍灯销量（千台）、收入（百万美元）、价格（USD/Unit）及毛利率（2019-2024）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重点企业（5）障碍灯销量（千台）、收入（百万美元）、价格（USD/Unit）及毛利率（2019-2024）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重点企业（6）障碍灯销量（千台）、收入（百万美元）、价格（USD/Unit）及毛利率（2019-2024）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重点企业（7）障碍灯销量（千台）、收入（百万美元）、价格（USD/Unit）及毛利率（2019-2024）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重点企业（8）障碍灯销量（千台）、收入（百万美元）、价格（USD/Unit）及毛利率（2019-2024）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重点企业（9）障碍灯销量（千台）、收入（百万美元）、价格（USD/Unit）及毛利率（2019-2024）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重点企业（10）障碍灯销量（千台）、收入（百万美元）、价格（USD/Unit）及毛利率（2019-2024）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重点企业（11）障碍灯销量（千台）、收入（百万美元）、价格（USD/Unit）及毛利率（2019-2024）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重点企业（12）障碍灯销量（千台）、收入（百万美元）、价格（USD/Unit）及毛利率（2019-2024）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重点企业（13）障碍灯销量（千台）、收入（百万美元）、价格（USD/Unit）及毛利率（2019-2024）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重点企业（14）障碍灯销量（千台）、收入（百万美元）、价格（USD/Unit）及毛利率（2019-2024）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重点企业（15）障碍灯销量（千台）、收入（百万美元）、价格（USD/Unit）及毛利率（2019-2024）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全球不同产品类型障碍灯销量（2019-2024）&amp;（千台）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表112 全球不同产品类型障碍灯销量市场份额（2019-2024）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全球不同产品类型障碍灯销量预测（2024-2030）&amp;（千台）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表114 全球不同产品类型障碍灯销量市场份额预测（2024-2030）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全球不同产品类型障碍灯收入（百万美元）&amp;（2019-2024）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全球不同产品类型障碍灯收入市场份额（2019-2024）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全球不同产品类型障碍灯收入预测（百万美元）&amp;（2024-2030）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全球不同类型障碍灯收入市场份额预测（2024-2030）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全球不同产品类型障碍灯价格走势（2019-2030）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全球不同应用障碍灯销量（2019-2024年）&amp;（千台）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表121 全球不同应用障碍灯销量市场份额（2019-2024）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全球不同应用障碍灯销量预测（2024-2030）&amp;（千台）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表123 全球不同应用障碍灯销量市场份额预测（2024-2030）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全球不同应用障碍灯收入（2019-2024年）&amp;（百万美元）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全球不同应用障碍灯收入市场份额（2019-2024）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全球不同应用障碍灯收入预测（2024-2030）&amp;（百万美元）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全球不同应用障碍灯收入市场份额预测（2024-2030）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全球不同应用障碍灯价格走势（2019-2030）</w:t>
      </w:r>
      <w:r>
        <w:rPr>
          <w:rFonts w:hint="eastAsia"/>
        </w:rPr>
        <w:br/>
      </w:r>
      <w:r>
        <w:rPr>
          <w:rFonts w:hint="eastAsia"/>
        </w:rPr>
        <w:t>　　表129 障碍灯上游原料供应商及联系方式列表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障碍灯典型客户列表</w:t>
      </w:r>
      <w:r>
        <w:rPr>
          <w:rFonts w:hint="eastAsia"/>
        </w:rPr>
        <w:br/>
      </w:r>
      <w:r>
        <w:rPr>
          <w:rFonts w:hint="eastAsia"/>
        </w:rPr>
        <w:t>　　表131 障碍灯主要销售模式及销售渠道</w:t>
      </w:r>
      <w:r>
        <w:rPr>
          <w:rFonts w:hint="eastAsia"/>
        </w:rPr>
        <w:br/>
      </w:r>
      <w:r>
        <w:rPr>
          <w:rFonts w:hint="eastAsia"/>
        </w:rPr>
        <w:t>　　表132 障碍灯行业发展机遇及主要驱动因素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障碍灯行业发展面临的风险</w:t>
      </w:r>
      <w:r>
        <w:rPr>
          <w:rFonts w:hint="eastAsia"/>
        </w:rPr>
        <w:br/>
      </w:r>
      <w:r>
        <w:rPr>
          <w:rFonts w:hint="eastAsia"/>
        </w:rPr>
        <w:t>　　表134 障碍灯行业政策分析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障碍灯产品图片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全球不同产品类型障碍灯产量市场份额 2023 &amp; 2024</w:t>
      </w:r>
      <w:r>
        <w:rPr>
          <w:rFonts w:hint="eastAsia"/>
        </w:rPr>
        <w:br/>
      </w:r>
      <w:r>
        <w:rPr>
          <w:rFonts w:hint="eastAsia"/>
        </w:rPr>
        <w:t>　　图3 LED灯产品图片</w:t>
      </w:r>
      <w:r>
        <w:rPr>
          <w:rFonts w:hint="eastAsia"/>
        </w:rPr>
        <w:br/>
      </w:r>
      <w:r>
        <w:rPr>
          <w:rFonts w:hint="eastAsia"/>
        </w:rPr>
        <w:t>　　图4 白炽灯产品图片</w:t>
      </w:r>
      <w:r>
        <w:rPr>
          <w:rFonts w:hint="eastAsia"/>
        </w:rPr>
        <w:br/>
      </w:r>
      <w:r>
        <w:rPr>
          <w:rFonts w:hint="eastAsia"/>
        </w:rPr>
        <w:t>　　图5 其他障碍灯产品图片</w:t>
      </w:r>
      <w:r>
        <w:rPr>
          <w:rFonts w:hint="eastAsia"/>
        </w:rPr>
        <w:br/>
      </w:r>
      <w:r>
        <w:rPr>
          <w:rFonts w:hint="eastAsia"/>
        </w:rPr>
        <w:t>　　图6 全球不同应用障碍灯消费量市场份额2023 vs 2024</w:t>
      </w:r>
      <w:r>
        <w:rPr>
          <w:rFonts w:hint="eastAsia"/>
        </w:rPr>
        <w:br/>
      </w:r>
      <w:r>
        <w:rPr>
          <w:rFonts w:hint="eastAsia"/>
        </w:rPr>
        <w:t>　　图7 高层建筑和塔</w:t>
      </w:r>
      <w:r>
        <w:rPr>
          <w:rFonts w:hint="eastAsia"/>
        </w:rPr>
        <w:br/>
      </w:r>
      <w:r>
        <w:rPr>
          <w:rFonts w:hint="eastAsia"/>
        </w:rPr>
        <w:t>　　图8 机场</w:t>
      </w:r>
      <w:r>
        <w:rPr>
          <w:rFonts w:hint="eastAsia"/>
        </w:rPr>
        <w:br/>
      </w:r>
      <w:r>
        <w:rPr>
          <w:rFonts w:hint="eastAsia"/>
        </w:rPr>
        <w:t>　　图9 起重机和基础设施</w:t>
      </w:r>
      <w:r>
        <w:rPr>
          <w:rFonts w:hint="eastAsia"/>
        </w:rPr>
        <w:br/>
      </w:r>
      <w:r>
        <w:rPr>
          <w:rFonts w:hint="eastAsia"/>
        </w:rPr>
        <w:t>　　图10 风力涡轮机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全球障碍灯产能、产量、产能利用率及发展趋势（2019-2030）&amp;（千台）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全球障碍灯产量、需求量及发展趋势（2019-2030）&amp;（千台）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全球主要地区障碍灯产量市场份额（2019-2030）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中国障碍灯产能、产量、产能利用率及发展趋势（2019-2030）&amp;（千台）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中国障碍灯产量、市场需求量及发展趋势（2019-2030）&amp;（千台）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全球障碍灯市场销售额及增长率：（2019-2030）&amp;（百万美元）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全球市场障碍灯市场规模：2019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全球市场障碍灯销量及增长率（2019-2030）&amp;（千台）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全球市场障碍灯价格趋势（2019-2030）&amp;（千台）&amp;（USD/Unit）</w:t>
      </w:r>
      <w:r>
        <w:rPr>
          <w:rFonts w:hint="eastAsia"/>
        </w:rPr>
        <w:br/>
      </w:r>
      <w:r>
        <w:rPr>
          <w:rFonts w:hint="eastAsia"/>
        </w:rPr>
        <w:t>　　图21 2024年全球市场主要厂商障碍灯销量市场份额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2024年全球市场主要厂商障碍灯收入市场份额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2024年中国市场主要厂商障碍灯销量市场份额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2024年中国市场主要厂商障碍灯收入市场份额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2024年全球前五大生产商障碍灯市场份额</w:t>
      </w:r>
      <w:r>
        <w:rPr>
          <w:rFonts w:hint="eastAsia"/>
        </w:rPr>
        <w:br/>
      </w:r>
      <w:r>
        <w:rPr>
          <w:rFonts w:hint="eastAsia"/>
        </w:rPr>
        <w:t>　　图26 2024全球障碍灯第一梯队、第二梯队和第三梯队生产商（品牌）及市场份额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全球主要地区障碍灯销售收入市场份额（2023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北美市场障碍灯销量及增长率（2019-2030）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图29 北美市场障碍灯收入及增长率（2019-2030）&amp;（百万美元）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欧洲市场障碍灯销量及增长率（2019-2030）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图31 欧洲市场障碍灯收入及增长率（2019-2030）&amp;（百万美元）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日本市场障碍灯销量及增长率（2019-2030）&amp;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图33 日本市场障碍灯收入及增长率（2019-2030）&amp;（百万美元）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东南亚市场障碍灯销量及增长率（2019-2030）&amp;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图35 东南亚市场障碍灯收入及增长率（2019-2030）&amp;（百万美元）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印度市场障碍灯销量及增长率（2019-2030）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图37 印度市场障碍灯收入及增长率（2019-2030）&amp;（百万美元）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中国市场障碍灯销量及增长率（2019-2030）&amp;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图39 中国市场障碍灯收入及增长率（2019-2030）&amp;（百万美元）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全球不同产品类型障碍灯价格走势（2019-2030）&amp;（USD/Unit）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图41 全球不同应用障碍灯价格走势（2019-2030）&amp;（USD/Unit）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图42 障碍灯产业链</w:t>
      </w:r>
      <w:r>
        <w:rPr>
          <w:rFonts w:hint="eastAsia"/>
        </w:rPr>
        <w:br/>
      </w:r>
      <w:r>
        <w:rPr>
          <w:rFonts w:hint="eastAsia"/>
        </w:rPr>
        <w:t>　　图43 障碍灯中国企业SWOT分析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2657621ed47c5" w:history="1">
        <w:r>
          <w:rPr>
            <w:rStyle w:val="Hyperlink"/>
          </w:rPr>
          <w:t>2024-2030年全球与中国障碍灯市场研究及前景趋势报告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2657621ed47c5" w:history="1">
        <w:r>
          <w:rPr>
            <w:rStyle w:val="Hyperlink"/>
          </w:rPr>
          <w:t>https://www.20087.com/3/52/ZhangAiDengHangYeQuShi.html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1e7e7790540af" w:history="1">
      <w:r>
        <w:rPr>
          <w:rStyle w:val="Hyperlink"/>
        </w:rPr>
        <w:t>2024-2030年全球与中国障碍灯市场研究及前景趋势报告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angAiDengHangYeQuShi.html" TargetMode="External" Id="R2c82657621ed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angAiDengHangYeQuShi.html" TargetMode="External" Id="Rb221e7e77905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2024-01-25T23:18:00Z</dcterms:created>
  <dcterms:modified xsi:type="dcterms:W3CDTF">2024-01-26T00:18:00Z</dcterms:modified>
  <dc:subject>2024-2030年全球与中国障碍灯市场研究及前景趋势报告</dc:subject>
  <dc:title>2024-2030年全球与中国障碍灯市场研究及前景趋势报告</dc:title>
  <cp:keywords>2024-2030年全球与中国障碍灯市场研究及前景趋势报告</cp:keywords>
  <dc:description>2024-2030年全球与中国障碍灯市场研究及前景趋势报告</dc:description>
</cp:coreProperties>
</file>