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0f66a9ceb4359" w:history="1">
              <w:r>
                <w:rPr>
                  <w:rStyle w:val="Hyperlink"/>
                </w:rPr>
                <w:t>2025-2031年中国食品展示柜市场研究分析与前景趋势预测报告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0f66a9ceb4359" w:history="1">
              <w:r>
                <w:rPr>
                  <w:rStyle w:val="Hyperlink"/>
                </w:rPr>
                <w:t>2025-2031年中国食品展示柜市场研究分析与前景趋势预测报告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70f66a9ceb4359" w:history="1">
                <w:r>
                  <w:rPr>
                    <w:rStyle w:val="Hyperlink"/>
                  </w:rPr>
                  <w:t>https://www.20087.com/5/52/ShiPinZhanShiJuHangYeFaZhanQuShi.html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展示柜是一种用于展示和冷藏食品的商用设备，广泛应用于超市、便利店、餐厅等场所。近年来，随着制冷技术和材料科学的进步，食品展示柜的设计和性能得到了显著提升。目前，食品展示柜不仅在节能性、保温性等方面有了显著改进，而且在外观设计、用户体验方面也有了明显提升。随着新材料技术的发展，食品展示柜的制造工艺也在不断创新，以提高产品的性能和降低能耗。</w:t>
      </w:r>
      <w:r>
        <w:rPr>
          <w:rFonts w:hint="eastAsia"/>
        </w:rPr>
        <w:br/>
      </w:r>
      <w:r>
        <w:rPr>
          <w:rFonts w:hint="eastAsia"/>
        </w:rPr>
        <w:t>　　未来，食品展示柜的发展将更加注重智能化和环保性。一方面，随着物联网技术的应用，食品展示柜将具备更多的智能功能，如温度远程调控、库存自动监测等，提高设备的运行效率和管理便利性。另一方面，随着环保法规的日益严格，食品展示柜将采用更多环保材料和生产工艺，减少对环境的影响。此外，随着新型制冷技术的发展，食品展示柜将拥有更高的能效比和更低的碳排放，以满足节能减排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70f66a9ceb4359" w:history="1">
        <w:r>
          <w:rPr>
            <w:rStyle w:val="Hyperlink"/>
          </w:rPr>
          <w:t>2025-2031年中国食品展示柜市场研究分析与前景趋势预测报告</w:t>
        </w:r>
      </w:hyperlink>
      <w:r>
        <w:rPr>
          <w:rFonts w:hint="eastAsia"/>
        </w:rPr>
        <w:t>》基于国家统计局及食品展示柜行业协会的权威数据，全面调研了食品展示柜行业的市场规模、市场需求、产业链结构及价格变动，并对食品展示柜细分市场进行了深入分析。报告详细剖析了食品展示柜市场竞争格局，重点关注品牌影响力及重点企业的运营表现，同时科学预测了食品展示柜市场前景与发展趋势，识别了行业潜在的风险与机遇。通过专业、科学的研究方法，报告为食品展示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食品展示柜市场概述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按照不同产品类型，食品展示柜主要可以分为如下几个类别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中国不同产品类型食品展示柜增长趋势2020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立式</w:t>
      </w:r>
      <w:r>
        <w:rPr>
          <w:rFonts w:hint="eastAsia"/>
        </w:rPr>
        <w:br/>
      </w:r>
      <w:r>
        <w:rPr>
          <w:rFonts w:hint="eastAsia"/>
        </w:rPr>
        <w:t>　　　　1.2.3 卧式</w:t>
      </w:r>
      <w:r>
        <w:rPr>
          <w:rFonts w:hint="eastAsia"/>
        </w:rPr>
        <w:br/>
      </w:r>
      <w:r>
        <w:rPr>
          <w:rFonts w:hint="eastAsia"/>
        </w:rPr>
        <w:t>　　1.3 从不同应用，食品展示柜主要包括如下几个方面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中国不同应用食品展示柜增长趋势2020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杂货店和便利店</w:t>
      </w:r>
      <w:r>
        <w:rPr>
          <w:rFonts w:hint="eastAsia"/>
        </w:rPr>
        <w:br/>
      </w:r>
      <w:r>
        <w:rPr>
          <w:rFonts w:hint="eastAsia"/>
        </w:rPr>
        <w:t>　　　　1.3.3 餐饮公司</w:t>
      </w:r>
      <w:r>
        <w:rPr>
          <w:rFonts w:hint="eastAsia"/>
        </w:rPr>
        <w:br/>
      </w:r>
      <w:r>
        <w:rPr>
          <w:rFonts w:hint="eastAsia"/>
        </w:rPr>
        <w:t>　　　　1.3.4 超市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中国食品展示柜发展现状及未来趋势（2020-2031）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中国市场食品展示柜收入及增长率（2020-2031）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中国市场食品展示柜销量及增长率（2020-2031）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中国市场主要食品展示柜厂商分析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中国市场主要厂商食品展示柜销量、收入及市场份额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中国市场主要厂商食品展示柜销量（2020-2025）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中国市场主要厂商食品展示柜收入（2020-2025）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2025年中国市场主要厂商食品展示柜收入排名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中国市场主要厂商食品展示柜价格（2020-2025）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中国市场主要厂商食品展示柜总部及产地分布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中国市场主要厂商成立时间及食品展示柜商业化日期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中国市场主要厂商食品展示柜产品类型及应用</w:t>
      </w:r>
      <w:r>
        <w:rPr>
          <w:rFonts w:hint="eastAsia"/>
        </w:rPr>
        <w:br/>
      </w:r>
      <w:r>
        <w:rPr>
          <w:rFonts w:hint="eastAsia"/>
        </w:rPr>
        <w:t>　　2.5 食品展示柜行业集中度、竞争程度分析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食品展示柜行业集中度分析：2025年中国Top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中国食品展示柜第一梯队、第二梯队和第三梯队厂商（品牌）及2025年市场份额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中国市场食品展示柜主要企业分析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重点企业（1）基本信息、食品展示柜生产基地、总部、竞争对手及市场地位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食品展示柜产品规格、参数及市场应用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重点企业（1）在中国市场食品展示柜销量、收入、价格及毛利率（2020-2025）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重点企业（2）基本信息、食品展示柜生产基地、总部、竞争对手及市场地位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食品展示柜产品规格、参数及市场应用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重点企业（2）在中国市场食品展示柜销量、收入、价格及毛利率（2020-2025）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重点企业（3）基本信息、食品展示柜生产基地、总部、竞争对手及市场地位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食品展示柜产品规格、参数及市场应用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重点企业（3）在中国市场食品展示柜销量、收入、价格及毛利率（2020-2025）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重点企业（4）基本信息、食品展示柜生产基地、总部、竞争对手及市场地位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食品展示柜产品规格、参数及市场应用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重点企业（4）在中国市场食品展示柜销量、收入、价格及毛利率（2020-2025）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重点企业（5）基本信息、食品展示柜生产基地、总部、竞争对手及市场地位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食品展示柜产品规格、参数及市场应用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重点企业（5）在中国市场食品展示柜销量、收入、价格及毛利率（2020-2025）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重点企业（6）基本信息、食品展示柜生产基地、总部、竞争对手及市场地位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食品展示柜产品规格、参数及市场应用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重点企业（6）在中国市场食品展示柜销量、收入、价格及毛利率（2020-2025）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重点企业（7）基本信息、食品展示柜生产基地、总部、竞争对手及市场地位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食品展示柜产品规格、参数及市场应用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重点企业（7）在中国市场食品展示柜销量、收入、价格及毛利率（2020-2025）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重点企业（8）基本信息、食品展示柜生产基地、总部、竞争对手及市场地位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食品展示柜产品规格、参数及市场应用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重点企业（8）在中国市场食品展示柜销量、收入、价格及毛利率（2020-2025）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重点企业（9）基本信息、食品展示柜生产基地、总部、竞争对手及市场地位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食品展示柜产品规格、参数及市场应用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重点企业（9）在中国市场食品展示柜销量、收入、价格及毛利率（2020-2025）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重点企业（10）基本信息、食品展示柜生产基地、总部、竞争对手及市场地位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食品展示柜产品规格、参数及市场应用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重点企业（10）在中国市场食品展示柜销量、收入、价格及毛利率（2020-2025）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不同类型食品展示柜分析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中国市场不同产品类型食品展示柜销量（2020-2031）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中国市场不同产品类型食品展示柜销量及市场份额（2020-2025）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中国市场不同产品类型食品展示柜销量预测（2025-2031）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中国市场不同产品类型食品展示柜规模（2020-2031）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中国市场不同产品类型食品展示柜规模及市场份额（2020-2025）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中国市场不同产品类型食品展示柜规模预测（2025-2031）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中国市场不同产品类型食品展示柜价格走势（2020-2031）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不同应用食品展示柜分析</w:t>
      </w:r>
      <w:r>
        <w:rPr>
          <w:rFonts w:hint="eastAsia"/>
        </w:rPr>
        <w:br/>
      </w:r>
      <w:r>
        <w:rPr>
          <w:rFonts w:hint="eastAsia"/>
        </w:rPr>
        <w:t>　　5.1 中国市场不同应用食品展示柜销量（2020-2031）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中国市场不同应用食品展示柜销量及市场份额（2020-2025）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中国市场不同应用食品展示柜销量预测（2025-2031）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中国市场不同应用食品展示柜规模（2020-2031）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中国市场不同应用食品展示柜规模及市场份额（2020-2025）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中国市场不同应用食品展示柜规模预测（2025-2031）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中国市场不同应用食品展示柜价格走势（2020-2031）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食品展示柜行业发展分析---发展趋势</w:t>
      </w:r>
      <w:r>
        <w:rPr>
          <w:rFonts w:hint="eastAsia"/>
        </w:rPr>
        <w:br/>
      </w:r>
      <w:r>
        <w:rPr>
          <w:rFonts w:hint="eastAsia"/>
        </w:rPr>
        <w:t>　　6.2 食品展示柜行业发展分析---厂商壁垒</w:t>
      </w:r>
      <w:r>
        <w:rPr>
          <w:rFonts w:hint="eastAsia"/>
        </w:rPr>
        <w:br/>
      </w:r>
      <w:r>
        <w:rPr>
          <w:rFonts w:hint="eastAsia"/>
        </w:rPr>
        <w:t>　　6.3 食品展示柜行业发展分析---驱动因素</w:t>
      </w:r>
      <w:r>
        <w:rPr>
          <w:rFonts w:hint="eastAsia"/>
        </w:rPr>
        <w:br/>
      </w:r>
      <w:r>
        <w:rPr>
          <w:rFonts w:hint="eastAsia"/>
        </w:rPr>
        <w:t>　　6.4 食品展示柜行业发展分析---制约因素</w:t>
      </w:r>
      <w:r>
        <w:rPr>
          <w:rFonts w:hint="eastAsia"/>
        </w:rPr>
        <w:br/>
      </w:r>
      <w:r>
        <w:rPr>
          <w:rFonts w:hint="eastAsia"/>
        </w:rPr>
        <w:t>　　6.5 食品展示柜中国企业SWOT分析</w:t>
      </w:r>
      <w:r>
        <w:rPr>
          <w:rFonts w:hint="eastAsia"/>
        </w:rPr>
        <w:br/>
      </w:r>
      <w:r>
        <w:rPr>
          <w:rFonts w:hint="eastAsia"/>
        </w:rPr>
        <w:t>　　6.6 食品展示柜行业政策环境分析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食品展示柜行业产业链简介</w:t>
      </w:r>
      <w:r>
        <w:rPr>
          <w:rFonts w:hint="eastAsia"/>
        </w:rPr>
        <w:br/>
      </w:r>
      <w:r>
        <w:rPr>
          <w:rFonts w:hint="eastAsia"/>
        </w:rPr>
        <w:t>　　7.2 食品展示柜产业链分析-上游</w:t>
      </w:r>
      <w:r>
        <w:rPr>
          <w:rFonts w:hint="eastAsia"/>
        </w:rPr>
        <w:br/>
      </w:r>
      <w:r>
        <w:rPr>
          <w:rFonts w:hint="eastAsia"/>
        </w:rPr>
        <w:t>　　7.3 食品展示柜产业链分析-中游</w:t>
      </w:r>
      <w:r>
        <w:rPr>
          <w:rFonts w:hint="eastAsia"/>
        </w:rPr>
        <w:br/>
      </w:r>
      <w:r>
        <w:rPr>
          <w:rFonts w:hint="eastAsia"/>
        </w:rPr>
        <w:t>　　7.4 食品展示柜产业链分析-下游：行业场景</w:t>
      </w:r>
      <w:r>
        <w:rPr>
          <w:rFonts w:hint="eastAsia"/>
        </w:rPr>
        <w:br/>
      </w:r>
      <w:r>
        <w:rPr>
          <w:rFonts w:hint="eastAsia"/>
        </w:rPr>
        <w:t>　　7.5 食品展示柜行业采购模式</w:t>
      </w:r>
      <w:r>
        <w:rPr>
          <w:rFonts w:hint="eastAsia"/>
        </w:rPr>
        <w:br/>
      </w:r>
      <w:r>
        <w:rPr>
          <w:rFonts w:hint="eastAsia"/>
        </w:rPr>
        <w:t>　　7.6 食品展示柜行业生产模式</w:t>
      </w:r>
      <w:r>
        <w:rPr>
          <w:rFonts w:hint="eastAsia"/>
        </w:rPr>
        <w:br/>
      </w:r>
      <w:r>
        <w:rPr>
          <w:rFonts w:hint="eastAsia"/>
        </w:rPr>
        <w:t>　　7.7 食品展示柜行业销售模式及销售渠道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中国本土食品展示柜产能、产量分析</w:t>
      </w:r>
      <w:r>
        <w:rPr>
          <w:rFonts w:hint="eastAsia"/>
        </w:rPr>
        <w:br/>
      </w:r>
      <w:r>
        <w:rPr>
          <w:rFonts w:hint="eastAsia"/>
        </w:rPr>
        <w:t>　　8.1 中国食品展示柜供需现状及预测（2020-2031）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中国食品展示柜产能、产量、产能利用率及发展趋势（2020-2031）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中国食品展示柜产量、市场需求量及发展趋势（2020-2031）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中国食品展示柜进出口分析</w:t>
      </w:r>
      <w:r>
        <w:rPr>
          <w:rFonts w:hint="eastAsia"/>
        </w:rPr>
        <w:br/>
      </w:r>
      <w:r>
        <w:rPr>
          <w:rFonts w:hint="eastAsia"/>
        </w:rPr>
        <w:t>　　　　8.2.1 中国市场食品展示柜主要进口来源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中国市场食品展示柜主要出口目的地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不同产品类型，食品展示柜市场规模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不同应用食品展示柜市场规模2020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中国市场主要厂商食品展示柜销量（2020-2025）&amp;（台）</w:t>
      </w:r>
      <w:r>
        <w:rPr>
          <w:rFonts w:hint="eastAsia"/>
        </w:rPr>
        <w:br/>
      </w:r>
      <w:r>
        <w:rPr>
          <w:rFonts w:hint="eastAsia"/>
        </w:rPr>
        <w:t>　　表4 中国市场主要厂商食品展示柜销量市场份额（2020-2025）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中国市场主要厂商食品展示柜收入（2020-2025）&amp;（万元）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中国市场主要厂商食品展示柜收入份额（2020-2025）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2025年中国主要生产商食品展示柜收入排名（万元）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中国市场主要厂商食品展示柜价格（2020-2025）&amp;（元/台）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表9 中国市场主要厂商食品展示柜总部及产地分布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中国市场主要厂商成立时间及食品展示柜商业化日期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中国市场主要厂商食品展示柜产品类型及应用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2025年中国市场食品展示柜主要厂商市场地位（第一梯队、第二梯队和第三梯队）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食品展示柜生产基地、总部、竞争对手及市场地位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食品展示柜产品规格、参数及市场应用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食品展示柜销量（台）、收入（万元）、价格（元/台）及毛利率（2020-2025）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食品展示柜生产基地、总部、竞争对手及市场地位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食品展示柜产品规格、参数及市场应用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食品展示柜销量（台）、收入（万元）、价格（元/台）及毛利率（2020-2025）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食品展示柜生产基地、总部、竞争对手及市场地位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食品展示柜产品规格、参数及市场应用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食品展示柜销量（台）、收入（万元）、价格（元/台）及毛利率（2020-2025）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食品展示柜生产基地、总部、竞争对手及市场地位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食品展示柜产品规格、参数及市场应用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食品展示柜销量（台）、收入（万元）、价格（元/台）及毛利率（2020-2025）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食品展示柜生产基地、总部、竞争对手及市场地位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食品展示柜产品规格、参数及市场应用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食品展示柜销量（台）、收入（万元）、价格（元/台）及毛利率（2020-2025）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食品展示柜生产基地、总部、竞争对手及市场地位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食品展示柜产品规格、参数及市场应用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食品展示柜销量（台）、收入（万元）、价格（元/台）及毛利率（2020-2025）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食品展示柜生产基地、总部、竞争对手及市场地位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食品展示柜产品规格、参数及市场应用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食品展示柜销量（台）、收入（万元）、价格（元/台）及毛利率（2020-2025）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食品展示柜生产基地、总部、竞争对手及市场地位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食品展示柜产品规格、参数及市场应用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食品展示柜销量（台）、收入（万元）、价格（元/台）及毛利率（2020-2025）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食品展示柜生产基地、总部、竞争对手及市场地位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食品展示柜产品规格、参数及市场应用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食品展示柜销量（台）、收入（万元）、价格（元/台）及毛利率（2020-2025）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食品展示柜生产基地、总部、竞争对手及市场地位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食品展示柜产品规格、参数及市场应用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食品展示柜销量（台）、收入（万元）、价格（元/台）及毛利率（2020-2025）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中国市场不同类型食品展示柜销量（2020-2025）&amp;（台）</w:t>
      </w:r>
      <w:r>
        <w:rPr>
          <w:rFonts w:hint="eastAsia"/>
        </w:rPr>
        <w:br/>
      </w:r>
      <w:r>
        <w:rPr>
          <w:rFonts w:hint="eastAsia"/>
        </w:rPr>
        <w:t>　　表64 中国市场不同类型食品展示柜销量市场份额（2020-2025）</w:t>
      </w:r>
      <w:r>
        <w:rPr>
          <w:rFonts w:hint="eastAsia"/>
        </w:rPr>
        <w:br/>
      </w:r>
      <w:r>
        <w:rPr>
          <w:rFonts w:hint="eastAsia"/>
        </w:rPr>
        <w:t>　　表65 中国市场不同类型食品展示柜销量预测（2025-2031）&amp;（台）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表66 中国市场不同类型食品展示柜销量市场份额预测（2025-2031）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中国市场不同类型食品展示柜规模（2020-2025）&amp;（万元）</w:t>
      </w:r>
      <w:r>
        <w:rPr>
          <w:rFonts w:hint="eastAsia"/>
        </w:rPr>
        <w:br/>
      </w:r>
      <w:r>
        <w:rPr>
          <w:rFonts w:hint="eastAsia"/>
        </w:rPr>
        <w:t>　　表68 中国市场不同类型食品展示柜规模市场份额（2020-2025）</w:t>
      </w:r>
      <w:r>
        <w:rPr>
          <w:rFonts w:hint="eastAsia"/>
        </w:rPr>
        <w:br/>
      </w:r>
      <w:r>
        <w:rPr>
          <w:rFonts w:hint="eastAsia"/>
        </w:rPr>
        <w:t>　　表69 中国市场不同类型食品展示柜规模预测（2025-2031）&amp;（万元）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表70 中国市场不同类型食品展示柜规模市场份额预测（2025-2031）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中国市场不同应用食品展示柜销量（2020-2025）&amp;（台）</w:t>
      </w:r>
      <w:r>
        <w:rPr>
          <w:rFonts w:hint="eastAsia"/>
        </w:rPr>
        <w:br/>
      </w:r>
      <w:r>
        <w:rPr>
          <w:rFonts w:hint="eastAsia"/>
        </w:rPr>
        <w:t>　　表72 中国市场不同应用食品展示柜销量市场份额（2020-2025）</w:t>
      </w:r>
      <w:r>
        <w:rPr>
          <w:rFonts w:hint="eastAsia"/>
        </w:rPr>
        <w:br/>
      </w:r>
      <w:r>
        <w:rPr>
          <w:rFonts w:hint="eastAsia"/>
        </w:rPr>
        <w:t>　　表73 中国市场不同应用食品展示柜销量预测（2025-2031）&amp;（台）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表74 中国市场不同应用食品展示柜销量市场份额预测（2025-2031）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表75 中国市场不同应用食品展示柜规模（2020-2025）&amp;（万元）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表76 中国市场不同应用食品展示柜规模市场份额（2020-2025）</w:t>
      </w:r>
      <w:r>
        <w:rPr>
          <w:rFonts w:hint="eastAsia"/>
        </w:rPr>
        <w:br/>
      </w:r>
      <w:r>
        <w:rPr>
          <w:rFonts w:hint="eastAsia"/>
        </w:rPr>
        <w:t>　　表77 中国市场不同应用食品展示柜规模预测（2025-2031）&amp;（万元）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中国市场不同应用食品展示柜规模市场份额预测（2025-2031）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表79 食品展示柜行业发展分析---发展趋势</w:t>
      </w:r>
      <w:r>
        <w:rPr>
          <w:rFonts w:hint="eastAsia"/>
        </w:rPr>
        <w:br/>
      </w:r>
      <w:r>
        <w:rPr>
          <w:rFonts w:hint="eastAsia"/>
        </w:rPr>
        <w:t>　　表80 食品展示柜行业发展分析---厂商壁垒</w:t>
      </w:r>
      <w:r>
        <w:rPr>
          <w:rFonts w:hint="eastAsia"/>
        </w:rPr>
        <w:br/>
      </w:r>
      <w:r>
        <w:rPr>
          <w:rFonts w:hint="eastAsia"/>
        </w:rPr>
        <w:t>　　表81 食品展示柜行业发展分析---驱动因素</w:t>
      </w:r>
      <w:r>
        <w:rPr>
          <w:rFonts w:hint="eastAsia"/>
        </w:rPr>
        <w:br/>
      </w:r>
      <w:r>
        <w:rPr>
          <w:rFonts w:hint="eastAsia"/>
        </w:rPr>
        <w:t>　　表82 食品展示柜行业发展分析---制约因素</w:t>
      </w:r>
      <w:r>
        <w:rPr>
          <w:rFonts w:hint="eastAsia"/>
        </w:rPr>
        <w:br/>
      </w:r>
      <w:r>
        <w:rPr>
          <w:rFonts w:hint="eastAsia"/>
        </w:rPr>
        <w:t>　　表83 食品展示柜行业相关重点政策一览</w:t>
      </w:r>
      <w:r>
        <w:rPr>
          <w:rFonts w:hint="eastAsia"/>
        </w:rPr>
        <w:br/>
      </w:r>
      <w:r>
        <w:rPr>
          <w:rFonts w:hint="eastAsia"/>
        </w:rPr>
        <w:t>　　表84 食品展示柜行业供应链分析</w:t>
      </w:r>
      <w:r>
        <w:rPr>
          <w:rFonts w:hint="eastAsia"/>
        </w:rPr>
        <w:br/>
      </w:r>
      <w:r>
        <w:rPr>
          <w:rFonts w:hint="eastAsia"/>
        </w:rPr>
        <w:t>　　表85 食品展示柜上游原料供应商</w:t>
      </w:r>
      <w:r>
        <w:rPr>
          <w:rFonts w:hint="eastAsia"/>
        </w:rPr>
        <w:br/>
      </w:r>
      <w:r>
        <w:rPr>
          <w:rFonts w:hint="eastAsia"/>
        </w:rPr>
        <w:t>　　表86 食品展示柜行业主要下游客户</w:t>
      </w:r>
      <w:r>
        <w:rPr>
          <w:rFonts w:hint="eastAsia"/>
        </w:rPr>
        <w:br/>
      </w:r>
      <w:r>
        <w:rPr>
          <w:rFonts w:hint="eastAsia"/>
        </w:rPr>
        <w:t>　　表87 食品展示柜典型经销商</w:t>
      </w:r>
      <w:r>
        <w:rPr>
          <w:rFonts w:hint="eastAsia"/>
        </w:rPr>
        <w:br/>
      </w:r>
      <w:r>
        <w:rPr>
          <w:rFonts w:hint="eastAsia"/>
        </w:rPr>
        <w:t>　　表88 中国食品展示柜产量、销量、进口量及出口量（2020-2025）&amp;（台）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表89 中国食品展示柜产量、销量、进口量及出口量预测（2025-2031）&amp;（台）</w:t>
      </w:r>
      <w:r>
        <w:rPr>
          <w:rFonts w:hint="eastAsia"/>
        </w:rPr>
        <w:br/>
      </w:r>
      <w:r>
        <w:rPr>
          <w:rFonts w:hint="eastAsia"/>
        </w:rPr>
        <w:t>　　表90 中国市场食品展示柜主要进口来源</w:t>
      </w:r>
      <w:r>
        <w:rPr>
          <w:rFonts w:hint="eastAsia"/>
        </w:rPr>
        <w:br/>
      </w:r>
      <w:r>
        <w:rPr>
          <w:rFonts w:hint="eastAsia"/>
        </w:rPr>
        <w:t>　　表91 中国市场食品展示柜主要出口目的地</w:t>
      </w:r>
      <w:r>
        <w:rPr>
          <w:rFonts w:hint="eastAsia"/>
        </w:rPr>
        <w:br/>
      </w:r>
      <w:r>
        <w:rPr>
          <w:rFonts w:hint="eastAsia"/>
        </w:rPr>
        <w:t>　　表92 研究范围</w:t>
      </w:r>
      <w:r>
        <w:rPr>
          <w:rFonts w:hint="eastAsia"/>
        </w:rPr>
        <w:br/>
      </w:r>
      <w:r>
        <w:rPr>
          <w:rFonts w:hint="eastAsia"/>
        </w:rPr>
        <w:t>　　表93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食品展示柜产品图片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中国不同产品类型食品展示柜产量市场份额2024 VS 2025</w:t>
      </w:r>
      <w:r>
        <w:rPr>
          <w:rFonts w:hint="eastAsia"/>
        </w:rPr>
        <w:br/>
      </w:r>
      <w:r>
        <w:rPr>
          <w:rFonts w:hint="eastAsia"/>
        </w:rPr>
        <w:t>　　图3 立式产品图片</w:t>
      </w:r>
      <w:r>
        <w:rPr>
          <w:rFonts w:hint="eastAsia"/>
        </w:rPr>
        <w:br/>
      </w:r>
      <w:r>
        <w:rPr>
          <w:rFonts w:hint="eastAsia"/>
        </w:rPr>
        <w:t>　　图4 卧式产品图片</w:t>
      </w:r>
      <w:r>
        <w:rPr>
          <w:rFonts w:hint="eastAsia"/>
        </w:rPr>
        <w:br/>
      </w:r>
      <w:r>
        <w:rPr>
          <w:rFonts w:hint="eastAsia"/>
        </w:rPr>
        <w:t>　　图5 中国不同应用食品展示柜市场份额2024 VS 2025</w:t>
      </w:r>
      <w:r>
        <w:rPr>
          <w:rFonts w:hint="eastAsia"/>
        </w:rPr>
        <w:br/>
      </w:r>
      <w:r>
        <w:rPr>
          <w:rFonts w:hint="eastAsia"/>
        </w:rPr>
        <w:t>　　图6 杂货店和便利店</w:t>
      </w:r>
      <w:r>
        <w:rPr>
          <w:rFonts w:hint="eastAsia"/>
        </w:rPr>
        <w:br/>
      </w:r>
      <w:r>
        <w:rPr>
          <w:rFonts w:hint="eastAsia"/>
        </w:rPr>
        <w:t>　　图7 餐饮公司</w:t>
      </w:r>
      <w:r>
        <w:rPr>
          <w:rFonts w:hint="eastAsia"/>
        </w:rPr>
        <w:br/>
      </w:r>
      <w:r>
        <w:rPr>
          <w:rFonts w:hint="eastAsia"/>
        </w:rPr>
        <w:t>　　图8 超市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中国市场食品展示柜市场规模，2020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图11 中国市场食品展示柜收入及增长率（2020-2031）&amp;（万元）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图12 中国市场食品展示柜销量及增长率（2020-2031）&amp;（台）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图13 2025年中国市场主要厂商食品展示柜销量市场份额</w:t>
      </w:r>
      <w:r>
        <w:rPr>
          <w:rFonts w:hint="eastAsia"/>
        </w:rPr>
        <w:br/>
      </w:r>
      <w:r>
        <w:rPr>
          <w:rFonts w:hint="eastAsia"/>
        </w:rPr>
        <w:t>　　图14 2025年中国市场主要厂商食品展示柜收入市场份额</w:t>
      </w:r>
      <w:r>
        <w:rPr>
          <w:rFonts w:hint="eastAsia"/>
        </w:rPr>
        <w:br/>
      </w:r>
      <w:r>
        <w:rPr>
          <w:rFonts w:hint="eastAsia"/>
        </w:rPr>
        <w:t>　　图15 2025年中国市场前五大厂商食品展示柜市场份额</w:t>
      </w:r>
      <w:r>
        <w:rPr>
          <w:rFonts w:hint="eastAsia"/>
        </w:rPr>
        <w:br/>
      </w:r>
      <w:r>
        <w:rPr>
          <w:rFonts w:hint="eastAsia"/>
        </w:rPr>
        <w:t>　　图16 2025年中国市场食品展示柜第一梯队、第二梯队和第三梯队厂商（品牌）及市场份额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图17 中国市场不同产品类型食品展示柜价格走势（2020-2031）&amp;（元/台）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图18 中国市场不同应用食品展示柜价格走势（2020-2031）&amp;（元/台）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图19 食品展示柜中国企业SWOT分析</w:t>
      </w:r>
      <w:r>
        <w:rPr>
          <w:rFonts w:hint="eastAsia"/>
        </w:rPr>
        <w:br/>
      </w:r>
      <w:r>
        <w:rPr>
          <w:rFonts w:hint="eastAsia"/>
        </w:rPr>
        <w:t>　　图20 食品展示柜产业链</w:t>
      </w:r>
      <w:r>
        <w:rPr>
          <w:rFonts w:hint="eastAsia"/>
        </w:rPr>
        <w:br/>
      </w:r>
      <w:r>
        <w:rPr>
          <w:rFonts w:hint="eastAsia"/>
        </w:rPr>
        <w:t>　　图21 食品展示柜行业采购模式分析</w:t>
      </w:r>
      <w:r>
        <w:rPr>
          <w:rFonts w:hint="eastAsia"/>
        </w:rPr>
        <w:br/>
      </w:r>
      <w:r>
        <w:rPr>
          <w:rFonts w:hint="eastAsia"/>
        </w:rPr>
        <w:t>　　图22 食品展示柜行业生产模式分析</w:t>
      </w:r>
      <w:r>
        <w:rPr>
          <w:rFonts w:hint="eastAsia"/>
        </w:rPr>
        <w:br/>
      </w:r>
      <w:r>
        <w:rPr>
          <w:rFonts w:hint="eastAsia"/>
        </w:rPr>
        <w:t>　　图23 食品展示柜行业销售模式分析</w:t>
      </w:r>
      <w:r>
        <w:rPr>
          <w:rFonts w:hint="eastAsia"/>
        </w:rPr>
        <w:br/>
      </w:r>
      <w:r>
        <w:rPr>
          <w:rFonts w:hint="eastAsia"/>
        </w:rPr>
        <w:t>　　图24 中国食品展示柜产能、产量、产能利用率及发展趋势（2020-2031）&amp;（台）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图25 中国食品展示柜产量、市场需求量及发展趋势（2020-2031）&amp;（台）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0f66a9ceb4359" w:history="1">
        <w:r>
          <w:rPr>
            <w:rStyle w:val="Hyperlink"/>
          </w:rPr>
          <w:t>2025-2031年中国食品展示柜市场研究分析与前景趋势预测报告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70f66a9ceb4359" w:history="1">
        <w:r>
          <w:rPr>
            <w:rStyle w:val="Hyperlink"/>
          </w:rPr>
          <w:t>https://www.20087.com/5/52/ShiPinZhanShiJuHangYeFaZhanQuShi.html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热点：冷藏展示柜市场、食品展示柜温度怎么调、食品专用箱图片、食品展示柜尺寸、幼儿园食品展示柜图片大全、食品展示柜公司、食品展示架图片、食品展示柜效果图、菜品加热展示柜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4cadfdb11b4a91" w:history="1">
      <w:r>
        <w:rPr>
          <w:rStyle w:val="Hyperlink"/>
        </w:rPr>
        <w:t>2025-2031年中国食品展示柜市场研究分析与前景趋势预测报告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ShiPinZhanShiJuHangYeFaZhanQuShi.html" TargetMode="External" Id="Ra270f66a9ceb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ShiPinZhanShiJuHangYeFaZhanQuShi.html" TargetMode="External" Id="R384cadfdb11b4a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2025-05-20T03:32:00Z</dcterms:created>
  <dcterms:modified xsi:type="dcterms:W3CDTF">2025-05-20T04:32:00Z</dcterms:modified>
  <dc:subject>2025-2031年中国食品展示柜市场研究分析与前景趋势预测报告</dc:subject>
  <dc:title>2025-2031年中国食品展示柜市场研究分析与前景趋势预测报告</dc:title>
  <cp:keywords>2025-2031年中国食品展示柜市场研究分析与前景趋势预测报告</cp:keywords>
  <dc:description>2025-2031年中国食品展示柜市场研究分析与前景趋势预测报告</dc:description>
</cp:coreProperties>
</file>