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1c3cea5034e1d" w:history="1">
              <w:r>
                <w:rPr>
                  <w:rStyle w:val="Hyperlink"/>
                </w:rPr>
                <w:t>2025-2031年中国IGBT功率模块市场调研及前景趋势报告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1c3cea5034e1d" w:history="1">
              <w:r>
                <w:rPr>
                  <w:rStyle w:val="Hyperlink"/>
                </w:rPr>
                <w:t>2025-2031年中国IGBT功率模块市场调研及前景趋势报告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1c3cea5034e1d" w:history="1">
                <w:r>
                  <w:rPr>
                    <w:rStyle w:val="Hyperlink"/>
                  </w:rPr>
                  <w:t>https://www.20087.com/5/62/IGBTGongLvMoKuaiHangYeQianJingFenXi.html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IGBT（Insulated Gate Bipolar Transistor，绝缘栅双极型晶体管）功率模块是电力电子设备的核心组件，广泛应用于变频器、逆变器、充电桩、新能源汽车驱动系统等场合。目前，IGBT功率模块的功率密度和可靠性不断提高，集成化、智能化和模块化设计日益成熟，产品规格齐全，可满足不同功率等级和应用场景的需求。随着宽禁带半导体材料如SiC（碳化硅）和GaN（氮化镓）的发展，新一代IGBT功率模块在开关频率、损耗和工作温度等方面展现出更优秀的性能。</w:t>
      </w:r>
      <w:r>
        <w:rPr>
          <w:rFonts w:hint="eastAsia"/>
        </w:rPr>
        <w:br/>
      </w:r>
      <w:r>
        <w:rPr>
          <w:rFonts w:hint="eastAsia"/>
        </w:rPr>
        <w:t>　　未来IGBT功率模块技术将呈现两大趋势：一是基于宽禁带半导体材料的新型IGBT模块将加速商业化进程，为电力电子设备带来更高的能效和更小的体积；二是智能IGBT模块的概念将进一步落地，集成化设计将包含更多的保护、诊断和优化功能，通过与数字控制系统的深度耦合，实现设备的实时状态监测和自适应控制，以适应诸如电动汽车、智能电网等复杂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1c3cea5034e1d" w:history="1">
        <w:r>
          <w:rPr>
            <w:rStyle w:val="Hyperlink"/>
          </w:rPr>
          <w:t>2025-2031年中国IGBT功率模块市场调研及前景趋势报告</w:t>
        </w:r>
      </w:hyperlink>
      <w:r>
        <w:rPr>
          <w:rFonts w:hint="eastAsia"/>
        </w:rPr>
        <w:t>》通过严谨的分析、翔实的数据及直观的图表，系统解析了IGBT功率模块行业的市场规模、需求变化、价格波动及产业链结构。报告全面评估了当前IGBT功率模块市场现状，科学预测了未来市场前景与发展趋势，重点剖析了IGBT功率模块细分市场的机遇与挑战。同时，报告对IGBT功率模块重点企业的竞争地位及市场集中度进行了评估，为IGBT功率模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IGBT功率模块行业发展概述</w:t>
      </w:r>
      <w:r>
        <w:rPr>
          <w:rFonts w:hint="eastAsia"/>
        </w:rPr>
        <w:br/>
      </w:r>
      <w:r>
        <w:rPr>
          <w:rFonts w:hint="eastAsia"/>
        </w:rPr>
        <w:t>　　第一节 IGBT功率模块简介</w:t>
      </w:r>
      <w:r>
        <w:rPr>
          <w:rFonts w:hint="eastAsia"/>
        </w:rPr>
        <w:br/>
      </w:r>
      <w:r>
        <w:rPr>
          <w:rFonts w:hint="eastAsia"/>
        </w:rPr>
        <w:t>　　　　一、IGBT功率模块的定义</w:t>
      </w:r>
      <w:r>
        <w:rPr>
          <w:rFonts w:hint="eastAsia"/>
        </w:rPr>
        <w:br/>
      </w:r>
      <w:r>
        <w:rPr>
          <w:rFonts w:hint="eastAsia"/>
        </w:rPr>
        <w:t>　　　　二、IGBT功率模块的特点</w:t>
      </w:r>
      <w:r>
        <w:rPr>
          <w:rFonts w:hint="eastAsia"/>
        </w:rPr>
        <w:br/>
      </w:r>
      <w:r>
        <w:rPr>
          <w:rFonts w:hint="eastAsia"/>
        </w:rPr>
        <w:t>　　　　三、IGBT功率模块的优缺点</w:t>
      </w:r>
      <w:r>
        <w:rPr>
          <w:rFonts w:hint="eastAsia"/>
        </w:rPr>
        <w:br/>
      </w:r>
      <w:r>
        <w:rPr>
          <w:rFonts w:hint="eastAsia"/>
        </w:rPr>
        <w:t>　　　　四、IGBT功率模块的难题</w:t>
      </w:r>
      <w:r>
        <w:rPr>
          <w:rFonts w:hint="eastAsia"/>
        </w:rPr>
        <w:br/>
      </w:r>
      <w:r>
        <w:rPr>
          <w:rFonts w:hint="eastAsia"/>
        </w:rPr>
        <w:t>　　第二节 IGBT功率模块发展状况分析</w:t>
      </w:r>
      <w:r>
        <w:rPr>
          <w:rFonts w:hint="eastAsia"/>
        </w:rPr>
        <w:br/>
      </w:r>
      <w:r>
        <w:rPr>
          <w:rFonts w:hint="eastAsia"/>
        </w:rPr>
        <w:t>　　　　一、IGBT功率模块的意义</w:t>
      </w:r>
      <w:r>
        <w:rPr>
          <w:rFonts w:hint="eastAsia"/>
        </w:rPr>
        <w:br/>
      </w:r>
      <w:r>
        <w:rPr>
          <w:rFonts w:hint="eastAsia"/>
        </w:rPr>
        <w:t>　　　　二、IGBT功率模块的应用</w:t>
      </w:r>
      <w:r>
        <w:rPr>
          <w:rFonts w:hint="eastAsia"/>
        </w:rPr>
        <w:br/>
      </w:r>
      <w:r>
        <w:rPr>
          <w:rFonts w:hint="eastAsia"/>
        </w:rPr>
        <w:t>　　第三节 IGBT功率模块产业链分析</w:t>
      </w:r>
      <w:r>
        <w:rPr>
          <w:rFonts w:hint="eastAsia"/>
        </w:rPr>
        <w:br/>
      </w:r>
      <w:r>
        <w:rPr>
          <w:rFonts w:hint="eastAsia"/>
        </w:rPr>
        <w:t>　　　　一、IGBT功率模块的产业链结构分析</w:t>
      </w:r>
      <w:r>
        <w:rPr>
          <w:rFonts w:hint="eastAsia"/>
        </w:rPr>
        <w:br/>
      </w:r>
      <w:r>
        <w:rPr>
          <w:rFonts w:hint="eastAsia"/>
        </w:rPr>
        <w:t>　　　　二、IGBT功率模块上游相关产业分析</w:t>
      </w:r>
      <w:r>
        <w:rPr>
          <w:rFonts w:hint="eastAsia"/>
        </w:rPr>
        <w:br/>
      </w:r>
      <w:r>
        <w:rPr>
          <w:rFonts w:hint="eastAsia"/>
        </w:rPr>
        <w:t>　　　　三、IGBT功率模块下游相关产业分析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世界IGBT功率模块市场发展分析</w:t>
      </w:r>
      <w:r>
        <w:rPr>
          <w:rFonts w:hint="eastAsia"/>
        </w:rPr>
        <w:br/>
      </w:r>
      <w:r>
        <w:rPr>
          <w:rFonts w:hint="eastAsia"/>
        </w:rPr>
        <w:t>　　第一节 全球IGBT功率模块产业发展分析</w:t>
      </w:r>
      <w:r>
        <w:rPr>
          <w:rFonts w:hint="eastAsia"/>
        </w:rPr>
        <w:br/>
      </w:r>
      <w:r>
        <w:rPr>
          <w:rFonts w:hint="eastAsia"/>
        </w:rPr>
        <w:t>　　　　一、世界IGBT功率模块产业发展历程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三、全球IGBT功率模块产业的发展格局探讨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全球IGBT功率模块业市场发展分析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一、2025年世界IGBT功率模块业市场发展现状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二、2025年全球IGBT功率模块市场供需分析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三、2025年全球IGBT功率模块市场需求及成本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2025年主要国家IGBT功率模块业发展分析</w:t>
      </w:r>
      <w:r>
        <w:rPr>
          <w:rFonts w:hint="eastAsia"/>
        </w:rPr>
        <w:br/>
      </w:r>
      <w:r>
        <w:rPr>
          <w:rFonts w:hint="eastAsia"/>
        </w:rPr>
        <w:t>　　　　一、德国IGBT功率模块发展分析</w:t>
      </w:r>
      <w:r>
        <w:rPr>
          <w:rFonts w:hint="eastAsia"/>
        </w:rPr>
        <w:br/>
      </w:r>
      <w:r>
        <w:rPr>
          <w:rFonts w:hint="eastAsia"/>
        </w:rPr>
        <w:t>　　　　二、美国IGBT功率模块发展分析</w:t>
      </w:r>
      <w:r>
        <w:rPr>
          <w:rFonts w:hint="eastAsia"/>
        </w:rPr>
        <w:br/>
      </w:r>
      <w:r>
        <w:rPr>
          <w:rFonts w:hint="eastAsia"/>
        </w:rPr>
        <w:t>　　　　三、日本IGBT功率模块发展分析</w:t>
      </w:r>
      <w:r>
        <w:rPr>
          <w:rFonts w:hint="eastAsia"/>
        </w:rPr>
        <w:br/>
      </w:r>
      <w:r>
        <w:rPr>
          <w:rFonts w:hint="eastAsia"/>
        </w:rPr>
        <w:t>　　　　四、韩国IGBT功率模块发展分析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中国IGBT功率模块市场发展分析</w:t>
      </w:r>
      <w:r>
        <w:rPr>
          <w:rFonts w:hint="eastAsia"/>
        </w:rPr>
        <w:br/>
      </w:r>
      <w:r>
        <w:rPr>
          <w:rFonts w:hint="eastAsia"/>
        </w:rPr>
        <w:t>　　第一节 我国IGBT功率模块产业发展现状</w:t>
      </w:r>
      <w:r>
        <w:rPr>
          <w:rFonts w:hint="eastAsia"/>
        </w:rPr>
        <w:br/>
      </w:r>
      <w:r>
        <w:rPr>
          <w:rFonts w:hint="eastAsia"/>
        </w:rPr>
        <w:t>　　　　一、我国IGBT功率模块产业现状分析</w:t>
      </w:r>
      <w:r>
        <w:rPr>
          <w:rFonts w:hint="eastAsia"/>
        </w:rPr>
        <w:br/>
      </w:r>
      <w:r>
        <w:rPr>
          <w:rFonts w:hint="eastAsia"/>
        </w:rPr>
        <w:t>　　　　二、我国IGBT功率模块产业发展历程</w:t>
      </w:r>
      <w:r>
        <w:rPr>
          <w:rFonts w:hint="eastAsia"/>
        </w:rPr>
        <w:br/>
      </w:r>
      <w:r>
        <w:rPr>
          <w:rFonts w:hint="eastAsia"/>
        </w:rPr>
        <w:t>　　　　三、我国IGBT功率模块市场阶段性特征</w:t>
      </w:r>
      <w:r>
        <w:rPr>
          <w:rFonts w:hint="eastAsia"/>
        </w:rPr>
        <w:br/>
      </w:r>
      <w:r>
        <w:rPr>
          <w:rFonts w:hint="eastAsia"/>
        </w:rPr>
        <w:t>　　第二节 我国IGBT功率模块市场技术分析</w:t>
      </w:r>
      <w:r>
        <w:rPr>
          <w:rFonts w:hint="eastAsia"/>
        </w:rPr>
        <w:br/>
      </w:r>
      <w:r>
        <w:rPr>
          <w:rFonts w:hint="eastAsia"/>
        </w:rPr>
        <w:t>　　　　一、我国IGBT功率模块市场技术发展现状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二、中国IGBT功率模块市场技术发展趋势</w:t>
      </w:r>
      <w:r>
        <w:rPr>
          <w:rFonts w:hint="eastAsia"/>
        </w:rPr>
        <w:br/>
      </w:r>
      <w:r>
        <w:rPr>
          <w:rFonts w:hint="eastAsia"/>
        </w:rPr>
        <w:t>　　第三节 中国IGBT功率模块产业链剖析及其对产业的影响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我国IGBT功率模块产业运行形势分析</w:t>
      </w:r>
      <w:r>
        <w:rPr>
          <w:rFonts w:hint="eastAsia"/>
        </w:rPr>
        <w:br/>
      </w:r>
      <w:r>
        <w:rPr>
          <w:rFonts w:hint="eastAsia"/>
        </w:rPr>
        <w:t>　　第一节 我国IGBT功率模块业市场问题和挑战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中国IGBT功率模块产业的隐忧与出路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一、中国IGBT功率模块产业的问题隐患</w:t>
      </w:r>
      <w:r>
        <w:rPr>
          <w:rFonts w:hint="eastAsia"/>
        </w:rPr>
        <w:br/>
      </w:r>
      <w:r>
        <w:rPr>
          <w:rFonts w:hint="eastAsia"/>
        </w:rPr>
        <w:t>　　　　二、中国IGBT功率模块产业发展的不利因素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三、中国IGBT功率模块产业问题的对策分析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我国IGBT功率模块产业政策问题及其对策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我国IGBT功率模块产业运行状况和开发利用分析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我国IGBT功率模块产业经济运行分析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中国IGBT功率模块开发和利用分析</w:t>
      </w:r>
      <w:r>
        <w:rPr>
          <w:rFonts w:hint="eastAsia"/>
        </w:rPr>
        <w:br/>
      </w:r>
      <w:r>
        <w:rPr>
          <w:rFonts w:hint="eastAsia"/>
        </w:rPr>
        <w:t>　　　　一、中国IGBT功率模块行业开发的必要性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二、中国IGBT功率模块行业利用的优劣势分析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三、中国对于IGBT功率模块行业利用的关键领域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四、中国对于IGBT功率模块开发与利用的技术储备</w:t>
      </w:r>
      <w:r>
        <w:rPr>
          <w:rFonts w:hint="eastAsia"/>
        </w:rPr>
        <w:br/>
      </w:r>
      <w:r>
        <w:rPr>
          <w:rFonts w:hint="eastAsia"/>
        </w:rPr>
        <w:t>　　第三节 IGBT功率模块开发利用的特性</w:t>
      </w:r>
      <w:r>
        <w:rPr>
          <w:rFonts w:hint="eastAsia"/>
        </w:rPr>
        <w:br/>
      </w:r>
      <w:r>
        <w:rPr>
          <w:rFonts w:hint="eastAsia"/>
        </w:rPr>
        <w:t>　　　　一、IGBT功率模块的利用效率分析</w:t>
      </w:r>
      <w:r>
        <w:rPr>
          <w:rFonts w:hint="eastAsia"/>
        </w:rPr>
        <w:br/>
      </w:r>
      <w:r>
        <w:rPr>
          <w:rFonts w:hint="eastAsia"/>
        </w:rPr>
        <w:t>　　　　二、IGBT功率模块利用的安全性分析</w:t>
      </w:r>
      <w:r>
        <w:rPr>
          <w:rFonts w:hint="eastAsia"/>
        </w:rPr>
        <w:br/>
      </w:r>
      <w:r>
        <w:rPr>
          <w:rFonts w:hint="eastAsia"/>
        </w:rPr>
        <w:t>　　　　三、IGBT功率模块利用的费用分析</w:t>
      </w:r>
      <w:r>
        <w:rPr>
          <w:rFonts w:hint="eastAsia"/>
        </w:rPr>
        <w:br/>
      </w:r>
      <w:r>
        <w:rPr>
          <w:rFonts w:hint="eastAsia"/>
        </w:rPr>
        <w:t>　　第四节 我国IGBT功率模块应用状况和前景</w:t>
      </w:r>
      <w:r>
        <w:rPr>
          <w:rFonts w:hint="eastAsia"/>
        </w:rPr>
        <w:br/>
      </w:r>
      <w:r>
        <w:rPr>
          <w:rFonts w:hint="eastAsia"/>
        </w:rPr>
        <w:t>　　　　一、我国IGBT功率模块市场应用状况</w:t>
      </w:r>
      <w:r>
        <w:rPr>
          <w:rFonts w:hint="eastAsia"/>
        </w:rPr>
        <w:br/>
      </w:r>
      <w:r>
        <w:rPr>
          <w:rFonts w:hint="eastAsia"/>
        </w:rPr>
        <w:t>　　　　二、中国IGBT功率模块市场应用前景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IGBT功率模块行业竞争分析</w:t>
      </w:r>
      <w:r>
        <w:rPr>
          <w:rFonts w:hint="eastAsia"/>
        </w:rPr>
        <w:br/>
      </w:r>
      <w:r>
        <w:rPr>
          <w:rFonts w:hint="eastAsia"/>
        </w:rPr>
        <w:t>　　第一节 中国IGBT功率模块产业竞争现状分析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三、IGBT功率模块产业竞争程度分析</w:t>
      </w:r>
      <w:r>
        <w:rPr>
          <w:rFonts w:hint="eastAsia"/>
        </w:rPr>
        <w:br/>
      </w:r>
      <w:r>
        <w:rPr>
          <w:rFonts w:hint="eastAsia"/>
        </w:rPr>
        <w:t>　　第二节 IGBT功率模块行业竞争格局分析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一、全球IGBT功率模块行业竞争格局分析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二、我国IGBT功率模块行业竞争格局分析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2020-2025年中国IGBT功率模块行业竞争力分析</w:t>
      </w:r>
      <w:r>
        <w:rPr>
          <w:rFonts w:hint="eastAsia"/>
        </w:rPr>
        <w:br/>
      </w:r>
      <w:r>
        <w:rPr>
          <w:rFonts w:hint="eastAsia"/>
        </w:rPr>
        <w:t>　　　　一、中国IGBT功率模块行业产业规模</w:t>
      </w:r>
      <w:r>
        <w:rPr>
          <w:rFonts w:hint="eastAsia"/>
        </w:rPr>
        <w:br/>
      </w:r>
      <w:r>
        <w:rPr>
          <w:rFonts w:hint="eastAsia"/>
        </w:rPr>
        <w:t>　　　　二、中国IGBT功率模块产业集中度分析</w:t>
      </w:r>
      <w:r>
        <w:rPr>
          <w:rFonts w:hint="eastAsia"/>
        </w:rPr>
        <w:br/>
      </w:r>
      <w:r>
        <w:rPr>
          <w:rFonts w:hint="eastAsia"/>
        </w:rPr>
        <w:t>　　　　三、中国IGBT功率模块行业要素成本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2020-2025年中国IGBT功率模块行业竞争分析</w:t>
      </w:r>
      <w:r>
        <w:rPr>
          <w:rFonts w:hint="eastAsia"/>
        </w:rPr>
        <w:br/>
      </w:r>
      <w:r>
        <w:rPr>
          <w:rFonts w:hint="eastAsia"/>
        </w:rPr>
        <w:t>　　　　一、2025年IGBT功率模块市场竞争情况分析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二、2025年IGBT功率模块市场竞争形势分析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三、2020-2025年IGBT功率模块主要竞争因素分析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IGBT功率模块企业竞争策略分析</w:t>
      </w:r>
      <w:r>
        <w:rPr>
          <w:rFonts w:hint="eastAsia"/>
        </w:rPr>
        <w:br/>
      </w:r>
      <w:r>
        <w:rPr>
          <w:rFonts w:hint="eastAsia"/>
        </w:rPr>
        <w:t>　　第一节 IGBT功率模块市场竞争策略分析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一、2025年IGBT功率模块主要潜力品种分析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二、现有IGBT功率模块竞争策略分析</w:t>
      </w:r>
      <w:r>
        <w:rPr>
          <w:rFonts w:hint="eastAsia"/>
        </w:rPr>
        <w:br/>
      </w:r>
      <w:r>
        <w:rPr>
          <w:rFonts w:hint="eastAsia"/>
        </w:rPr>
        <w:t>　　　　三、IGBT功率模块潜力品种竞争策略选择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IGBT功率模块企业竞争策略分析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一、2025-2031年我国IGBT功率模块市场竞争趋势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二、2025-2031年IGBT功率模块行业竞争策略分析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三、2025-2031年IGBT功率模块企业竞争策略分析</w:t>
      </w:r>
      <w:r>
        <w:rPr>
          <w:rFonts w:hint="eastAsia"/>
        </w:rPr>
        <w:br/>
      </w:r>
      <w:r>
        <w:rPr>
          <w:rFonts w:hint="eastAsia"/>
        </w:rPr>
        <w:t>　　　　四、IGBT功率模块行业发展策略的建议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IGBT功率模块重点企业分析</w:t>
      </w:r>
      <w:r>
        <w:rPr>
          <w:rFonts w:hint="eastAsia"/>
        </w:rPr>
        <w:br/>
      </w:r>
      <w:r>
        <w:rPr>
          <w:rFonts w:hint="eastAsia"/>
        </w:rPr>
        <w:t>　　第一节 泽市方明制药有限公司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石世星药业有限责任公司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东科源制药股份有限公司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浙江华义医药有限公司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IGBT功率模块产业发展前景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2025-2031年中国IGBT功率模块发展趋势预测分析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一、未来中国IGBT功率模块的发展方向</w:t>
      </w:r>
      <w:r>
        <w:rPr>
          <w:rFonts w:hint="eastAsia"/>
        </w:rPr>
        <w:br/>
      </w:r>
      <w:r>
        <w:rPr>
          <w:rFonts w:hint="eastAsia"/>
        </w:rPr>
        <w:t>　　　　二、中国IGBT功率模块发展的整体战略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三、2025年中国IGBT功率模块所占比重的预测</w:t>
      </w:r>
      <w:r>
        <w:rPr>
          <w:rFonts w:hint="eastAsia"/>
        </w:rPr>
        <w:br/>
      </w:r>
      <w:r>
        <w:rPr>
          <w:rFonts w:hint="eastAsia"/>
        </w:rPr>
        <w:t>　　第二节 我国IGBT功率模块行业市场前景与趋势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一、中国IGBT功率模块产业市场前景分析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二、2025年我国IGBT功率模块供需趋势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三、2025-2031年中国IGBT功率模块产业发展趋势</w:t>
      </w:r>
      <w:r>
        <w:rPr>
          <w:rFonts w:hint="eastAsia"/>
        </w:rPr>
        <w:br/>
      </w:r>
      <w:r>
        <w:rPr>
          <w:rFonts w:hint="eastAsia"/>
        </w:rPr>
        <w:t>　　第三节 未来IGBT功率模块行业市场预测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一、2025-2031年IGBT功率模块行业销售预测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二、2025-2031年IGBT功率模块行业成本预测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三、2025-2031年IGBT功率模块行业盈利预测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四、2025-2031年IGBT功率模块行业企业单位数预测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五、2025-2031年IGBT功率模块行业总资产预测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2020-2025年中国IGBT功率模块企业发展战略与规划分析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2020-2025年中国IGBT功率模块企业战略分析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2020-2025年中国IGBT功率模块企业盈利模式及品牌管理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2020-2025年中国IGBT功率模块行业SWOT分析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IGBT功率模块行业投资环境分析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一、2025年IGBT功率模块行业政策环境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IGBT功率模块行业投资机会与风险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我国IGBT功率模块行业投资态势和前景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一、我国IGBT功率模块产业投资态势分析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二、我国IGBT功率模块产业投资潜力分析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三、我国IGBT功率模块行业投资机会分析</w:t>
      </w:r>
      <w:r>
        <w:rPr>
          <w:rFonts w:hint="eastAsia"/>
        </w:rPr>
        <w:br/>
      </w:r>
      <w:r>
        <w:rPr>
          <w:rFonts w:hint="eastAsia"/>
        </w:rPr>
        <w:t>　　第二节 IGBT功率模块行业投资效益分析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一、2020-2025年IGBT功率模块行业投资状况分析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二、2025-2031年IGBT功率模块行业投资趋势预测</w:t>
      </w:r>
      <w:r>
        <w:rPr>
          <w:rFonts w:hint="eastAsia"/>
        </w:rPr>
        <w:br/>
      </w:r>
      <w:r>
        <w:rPr>
          <w:rFonts w:hint="eastAsia"/>
        </w:rPr>
        <w:t>　　　　三、2025-2031年IGBT功率模块行业的投资方向</w:t>
      </w:r>
      <w:r>
        <w:rPr>
          <w:rFonts w:hint="eastAsia"/>
        </w:rPr>
        <w:br/>
      </w:r>
      <w:r>
        <w:rPr>
          <w:rFonts w:hint="eastAsia"/>
        </w:rPr>
        <w:t>　　第三节 IGBT功率模块行业投资风险及控制策略分析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一、2025-2031年IGBT功率模块行业市场风险及控制策略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二、2025-2031年IGBT功率模块行业政策风险及控制策略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三、2025-2031年IGBT功率模块行业经营风险及控制策略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四、2025-2031年IGBT功率模块同业竞争风险及控制策略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五、2025-2031年IGBT功率模块行业其他风险及控制策略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IGBT功率模块行业投资战略研究</w:t>
      </w:r>
      <w:r>
        <w:rPr>
          <w:rFonts w:hint="eastAsia"/>
        </w:rPr>
        <w:br/>
      </w:r>
      <w:r>
        <w:rPr>
          <w:rFonts w:hint="eastAsia"/>
        </w:rPr>
        <w:t>　　第一节 IGBT功率模块行业发展战略研究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对我国IGBT功率模块品牌的战略思考</w:t>
      </w:r>
      <w:r>
        <w:rPr>
          <w:rFonts w:hint="eastAsia"/>
        </w:rPr>
        <w:br/>
      </w:r>
      <w:r>
        <w:rPr>
          <w:rFonts w:hint="eastAsia"/>
        </w:rPr>
        <w:t>　　　　一、IGBT功率模块企业品牌的现状分析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三、IGBT功率模块实施品牌战略的意义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四、我国IGBT功率模块企业的品牌战略</w:t>
      </w:r>
      <w:r>
        <w:rPr>
          <w:rFonts w:hint="eastAsia"/>
        </w:rPr>
        <w:br/>
      </w:r>
      <w:r>
        <w:rPr>
          <w:rFonts w:hint="eastAsia"/>
        </w:rPr>
        <w:t>　　第三节 IGBT功率模块行业投资战略研究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一、2025-2031年IGBT功率模块行业投资战略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中^智^林^　IGBT功率模块行业的投资建议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IGBT功率模块行业历程</w:t>
      </w:r>
      <w:r>
        <w:rPr>
          <w:rFonts w:hint="eastAsia"/>
        </w:rPr>
        <w:br/>
      </w:r>
      <w:r>
        <w:rPr>
          <w:rFonts w:hint="eastAsia"/>
        </w:rPr>
        <w:t>　　图表 IGBT功率模块行业生命周期</w:t>
      </w:r>
      <w:r>
        <w:rPr>
          <w:rFonts w:hint="eastAsia"/>
        </w:rPr>
        <w:br/>
      </w:r>
      <w:r>
        <w:rPr>
          <w:rFonts w:hint="eastAsia"/>
        </w:rPr>
        <w:t>　　图表 IGBT功率模块行业产业链分析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2020-2025年中国IGBT功率模块行业市场规模及增长情况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2020-2025年IGBT功率模块行业市场容量分析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2020-2025年中国IGBT功率模块行业产能统计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2020-2025年中国IGBT功率模块行业产量及增长趋势</w:t>
      </w:r>
      <w:r>
        <w:rPr>
          <w:rFonts w:hint="eastAsia"/>
        </w:rPr>
        <w:br/>
      </w:r>
      <w:r>
        <w:rPr>
          <w:rFonts w:hint="eastAsia"/>
        </w:rPr>
        <w:t>　　图表 IGBT功率模块行业动态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2020-2025年中国IGBT功率模块市场需求量及增速统计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2025年中国IGBT功率模块行业需求领域分布格局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2020-2025年中国IGBT功率模块行业销售收入分析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2020-2025年中国IGBT功率模块行业盈利情况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2020-2025年中国IGBT功率模块行业利润总额统计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2020-2025年中国IGBT功率模块进口数量分析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2020-2025年中国IGBT功率模块进口金额分析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2020-2025年中国IGBT功率模块出口数量分析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2020-2025年中国IGBT功率模块出口金额分析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2025年中国IGBT功率模块进口国家及地区分析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2025年中国IGBT功率模块出口国家及地区分析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2020-2025年中国IGBT功率模块行业企业数量情况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2020-2025年中国IGBT功率模块行业企业平均规模情况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**地区IGBT功率模块市场规模及增长情况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**地区IGBT功率模块行业市场需求情况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**地区IGBT功率模块市场规模及增长情况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**地区IGBT功率模块行业市场需求情况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**地区IGBT功率模块市场规模及增长情况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**地区IGBT功率模块行业市场需求情况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**地区IGBT功率模块市场规模及增长情况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**地区IGBT功率模块行业市场需求情况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2025-2031年中国IGBT功率模块行业产能预测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2025-2031年中国IGBT功率模块行业产量预测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2025-2031年中国IGBT功率模块市场需求量预测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2025-2031年中国IGBT功率模块行业供需平衡预测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2025-2031年中国IGBT功率模块行业风险分析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2025-2031年中国IGBT功率模块行业市场容量预测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2025-2031年中国IGBT功率模块行业市场规模预测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2025-2031年中国IGBT功率模块市场前景分析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2025-2031年中国IGBT功率模块行业发展趋势预测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1c3cea5034e1d" w:history="1">
        <w:r>
          <w:rPr>
            <w:rStyle w:val="Hyperlink"/>
          </w:rPr>
          <w:t>2025-2031年中国IGBT功率模块市场调研及前景趋势报告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1c3cea5034e1d" w:history="1">
        <w:r>
          <w:rPr>
            <w:rStyle w:val="Hyperlink"/>
          </w:rPr>
          <w:t>https://www.20087.com/5/62/IGBTGongLvMoKuaiHangYeQianJingFenXi.html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热点：igbt模块工作原理及接线图、IGBT功率模块作用、igbt模块:技术、驱动和应用、IGBT功率模块测好坏、中国IGBT十大企业、IGBT功率模块驱动电路、pcb教程、IGBT功率模块排名、igbt模块工艺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b81b561e64007" w:history="1">
      <w:r>
        <w:rPr>
          <w:rStyle w:val="Hyperlink"/>
        </w:rPr>
        <w:t>2025-2031年中国IGBT功率模块市场调研及前景趋势报告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IGBTGongLvMoKuaiHangYeQianJingFenXi.html" TargetMode="External" Id="Raaf1c3cea503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IGBTGongLvMoKuaiHangYeQianJingFenXi.html" TargetMode="External" Id="R11eb81b561e6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2025-04-29T01:35:00Z</dcterms:created>
  <dcterms:modified xsi:type="dcterms:W3CDTF">2025-04-29T02:35:00Z</dcterms:modified>
  <dc:subject>2025-2031年中国IGBT功率模块市场调研及前景趋势报告</dc:subject>
  <dc:title>2025-2031年中国IGBT功率模块市场调研及前景趋势报告</dc:title>
  <cp:keywords>2025-2031年中国IGBT功率模块市场调研及前景趋势报告</cp:keywords>
  <dc:description>2025-2031年中国IGBT功率模块市场调研及前景趋势报告</dc:description>
</cp:coreProperties>
</file>