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e919890404422" w:history="1">
              <w:r>
                <w:rPr>
                  <w:rStyle w:val="Hyperlink"/>
                </w:rPr>
                <w:t>2025-2031年中国工业制冷机行业现状研究分析与发展趋势预测报告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e919890404422" w:history="1">
              <w:r>
                <w:rPr>
                  <w:rStyle w:val="Hyperlink"/>
                </w:rPr>
                <w:t>2025-2031年中国工业制冷机行业现状研究分析与发展趋势预测报告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e919890404422" w:history="1">
                <w:r>
                  <w:rPr>
                    <w:rStyle w:val="Hyperlink"/>
                  </w:rPr>
                  <w:t>https://www.20087.com/5/62/GongYeZhiLengJiHangYeQuShi.html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机是工业生产中的重要设备，用于控制工艺过程中的温度，确保产品质量和生产效率。近年来，随着环保要求的提高和技术的进步，工业制冷机正朝着更加高效、节能和环保的方向发展。例如，采用环保型制冷剂代替传统氟利昂，以及采用变频技术提高能效比。此外，随着工业自动化水平的提升，工业制冷机的智能化控制也成为新的趋势。</w:t>
      </w:r>
      <w:r>
        <w:rPr>
          <w:rFonts w:hint="eastAsia"/>
        </w:rPr>
        <w:br/>
      </w:r>
      <w:r>
        <w:rPr>
          <w:rFonts w:hint="eastAsia"/>
        </w:rPr>
        <w:t>　　未来，工业制冷机将进一步提高能效比和智能化水平。一方面，随着对节能减排的要求越来越高，工业制冷机将采用更多先进的技术来降低能耗，例如采用更高效的换热器和优化的控制系统。另一方面，随着物联网技术的应用，工业制冷机将能够实现远程监控和维护，通过数据分析优化运行状态，提高设备可靠性和使用寿命。此外，随着智能制造的发展，工业制冷机也将更加紧密地融入到智能工厂的整体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e919890404422" w:history="1">
        <w:r>
          <w:rPr>
            <w:rStyle w:val="Hyperlink"/>
          </w:rPr>
          <w:t>2025-2031年中国工业制冷机行业现状研究分析与发展趋势预测报告</w:t>
        </w:r>
      </w:hyperlink>
      <w:r>
        <w:rPr>
          <w:rFonts w:hint="eastAsia"/>
        </w:rPr>
        <w:t>》系统分析了我国工业制冷机行业的市场规模、市场需求及价格动态，深入探讨了工业制冷机产业链结构与发展特点。报告对工业制冷机细分市场进行了详细剖析，基于科学数据预测了市场前景及未来发展趋势，同时聚焦工业制冷机重点企业，评估了品牌影响力、市场竞争力及行业集中度变化。通过专业分析与客观洞察，报告为投资者、产业链相关企业及政府决策部门提供了重要参考，是把握工业制冷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工业制冷机市场概述</w:t>
      </w:r>
      <w:r>
        <w:rPr>
          <w:rFonts w:hint="eastAsia"/>
        </w:rPr>
        <w:br/>
      </w:r>
      <w:r>
        <w:rPr>
          <w:rFonts w:hint="eastAsia"/>
        </w:rPr>
        <w:t>　　第一节 工业制冷机产品定义及统计范围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一、不同产品类型工业制冷机增长趋势2024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从不同应用，工业制冷机主要包括如下几个方面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全球与中国工业制冷机发展现状对比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一、2020-2031年全球工业制冷机发展现状及未来趋势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二、2020-2031年中国工业制冷机生产发展现状及未来趋势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2020-2031年全球工业制冷机供需现状及预测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二、2020-2031年全球工业制冷机产量、表观消费量及发展趋势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2020-2031年中国工业制冷机供需现状及预测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二、2020-2031年中国工业制冷机产量、表观消费量及发展趋势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三、2020-2031年中国工业制冷机产量、市场需求量及发展趋势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全球与中国主要工业制冷机厂商发展分析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2020-2025年全球工业制冷机主要厂商列表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一、2020-2025年全球工业制冷机主要厂商产量列表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二、2020-2025年全球工业制冷机主要厂商产值列表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三、2025年全球主要生产商工业制冷机收入排名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四、2020-2025年全球工业制冷机主要厂商产品价格列表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中国市场工业制冷机主要厂商发展分析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一、2020-2025年中国工业制冷机主要厂商产量列表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二、2020-2025年中国工业制冷机主要厂商产值列表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一、工业制冷机行业集中度分析：全球Top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二、全球工业制冷机第一梯队、第二梯队和第三梯队生产商（品牌）及市场份额（2024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工业制冷机全球领先企业SWOT分析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全球主要工业制冷机企业采访及观点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全球工业制冷机主要生产地区发展分析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全球主要地区工业制冷机市场规模分析：2020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二、2020-2031年全球主要地区工业制冷机产量及市场份额预测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三、2020-2031年全球主要地区工业制冷机产值及市场份额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四、2020-2031年全球主要地区工业制冷机产值及市场份额预测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2020-2031年北美市场工业制冷机产量、产值及增长率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2020-2031年欧洲市场工业制冷机产量、产值及增长率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2020-2031年中国市场工业制冷机产量、产值及增长率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2020-2031年日本市场工业制冷机产量、产值及增长率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2020-2031年东南亚市场工业制冷机产量、产值及增长率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2020-2031年印度市场工业制冷机产量、产值及增长率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全球工业制冷机消费主要地区发展分析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全球主要地区工业制冷机消费展望2020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2020-2025年全球主要地区工业制冷机消费量及增长率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2025-2031年全球主要地区工业制冷机消费量预测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全球工业制冷机重点厂商概况分析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不同类型工业制冷机产品的发展分析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2020-2031年全球不同类型工业制冷机产量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一、2020-2025年全球工业制冷机不同类型工业制冷机产量及市场份额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二、2025-2031年全球不同类型工业制冷机产量预测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2020-2031年全球不同类型工业制冷机产值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一、2020-2025年全球工业制冷机不同类型工业制冷机产值及市场份额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二、2025-2031年全球不同类型工业制冷机产值预测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2020-2031年全球不同类型工业制冷机价格走势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2020-2025年不同价格区间工业制冷机市场份额对比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2020-2031年中国不同类型工业制冷机产量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一、2020-2025年中国工业制冷机不同类型工业制冷机产量及市场份额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二、2025-2031年中国不同类型工业制冷机产量预测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2020-2031年中国不同类型工业制冷机产值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一、2020-2025年中国工业制冷机不同类型工业制冷机产值及市场份额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二、2025-2031年中国不同类型工业制冷机产值预测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工业制冷机上游原料及下游主要应用发展分析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工业制冷机产业链分析</w:t>
      </w:r>
      <w:r>
        <w:rPr>
          <w:rFonts w:hint="eastAsia"/>
        </w:rPr>
        <w:br/>
      </w:r>
      <w:r>
        <w:rPr>
          <w:rFonts w:hint="eastAsia"/>
        </w:rPr>
        <w:t>　　第二节 工业制冷机产业上游供应分析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2020-2031年全球不同应用工业制冷机消费量、市场份额及增长率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一、2020-2025年全球不同应用工业制冷机消费量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二、2025-2031年全球不同应用工业制冷机消费量预测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2020-2031年中国不同应用工业制冷机消费量、市场份额及增长率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一、2020-2025年中国不同应用工业制冷机消费量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二、2025-2031年中国不同应用工业制冷机消费量预测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2020-2031年中国工业制冷机产量、消费量、进出口分析及未来趋势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中国工业制冷机进出口贸易趋势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中国工业制冷机主要进口来源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中国工业制冷机主要出口目的地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中国工业制冷机行业未来发展的有利因素、不利因素分析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中国工业制冷机主要地区分布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中国工业制冷机生产地区分布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中国工业制冷机消费地区分布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工业制冷机技术及相关行业技术发展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未来工业制冷机行业、产品及技术发展趋势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工业制冷机行业及市场环境发展趋势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工业制冷机产品及技术发展趋势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工业制冷机产品价格走势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未来工业制冷机市场消费形态、消费者偏好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国内市场工业制冷机销售渠道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企业海外工业制冷机销售渠道</w:t>
      </w:r>
      <w:r>
        <w:rPr>
          <w:rFonts w:hint="eastAsia"/>
        </w:rPr>
        <w:br/>
      </w:r>
      <w:r>
        <w:rPr>
          <w:rFonts w:hint="eastAsia"/>
        </w:rPr>
        <w:t>　　第三节 工业制冷机销售/营销策略建议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工业制冷机行业研究成果及结论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不同种类工业制冷机增长趋势2024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从不同应用，工业制冷机主要包括如下几个方面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不同应用工业制冷机消费量增长趋势2024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工业制冷机中国及欧美日等地区政策分析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工业制冷机潜在市场机会、挑战及风险分析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2020-2025年全球工业制冷机主要厂商产量列表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2020-2025年全球工业制冷机主要厂商产量市场份额列表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2020-2025年全球工业制冷机主要厂商产值列表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全球工业制冷机主要厂商产值市场份额列表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2025年全球主要生产商工业制冷机收入排名</w:t>
      </w:r>
      <w:r>
        <w:rPr>
          <w:rFonts w:hint="eastAsia"/>
        </w:rPr>
        <w:br/>
      </w:r>
      <w:r>
        <w:rPr>
          <w:rFonts w:hint="eastAsia"/>
        </w:rPr>
        <w:t>　　表 2020-2025年全球工业制冷机主要厂商产品价格列表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2020-2025年中国市场工业制冷机主要厂商产品产量列表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2020-2025年中国工业制冷机主要厂商产量市场份额列表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2020-2025年中国工业制冷机主要厂商产值列表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2020-2025年中国工业制冷机主要厂商产值市场份额列表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全球主要工业制冷机企业采访及观点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全球主要地区工业制冷机产值：2020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2020-2025年全球主要地区工业制冷机产量市场份额列表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2025-2031年全球主要地区工业制冷机产量列表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2025-2031年全球主要地区工业制冷机产量份额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2020-2025年全球主要地区工业制冷机产值列表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2020-2025年全球主要地区工业制冷机产值份额列表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2020-2025年全球主要地区工业制冷机消费量列表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2020-2025年全球主要地区工业制冷机消费量市场份额列表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2020-2025年全球不同产品类型工业制冷机产量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2020-2025年全球不同产品类型工业制冷机产量市场份额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全球不同产品类型工业制冷机产量预测（2025-2031）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2020-2025年全球不同产品类型工业制冷机产量市场份额预测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2020-2025年全球不同类型工业制冷机产值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2020-2025年全球不同类型工业制冷机产值市场份额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全球不同类型工业制冷机产值预测（2025-2031）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全球不同类型工业制冷机产值市场预测份额（2025-2031）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2020-2025年全球不同价格区间工业制冷机市场份额对比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2020-2025年中国不同产品类型工业制冷机产量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2020-2025年中国不同产品类型工业制冷机产量市场份额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中国不同产品类型工业制冷机产量预测（2025-2031）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中国不同产品类型工业制冷机产量市场份额预测（2025-2031）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2020-2025年中国不同产品类型工业制冷机产值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2020-2025年中国不同产品类型工业制冷机产值市场份额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中国不同产品类型工业制冷机产值预测（2025-2031）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中国不同产品类型工业制冷机产值市场份额预测（2025-2031）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工业制冷机上游原料供应商及联系方式列表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2020-2025年全球不同应用工业制冷机消费量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2020-2025年全球不同应用工业制冷机消费量市场份额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全球不同应用工业制冷机消费量预测（2025-2031）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全球不同应用工业制冷机消费量市场份额预测（2025-2031）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2020-2025年中国不同应用工业制冷机消费量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2020-2025年中国不同应用工业制冷机消费量市场份额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中国不同应用工业制冷机消费量预测（2025-2031）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中国不同应用工业制冷机消费量市场份额预测（2025-2031）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2020-2025年中国工业制冷机产量、消费量、进出口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中国工业制冷机产量、消费量、进出口预测（2025-2031）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中国市场工业制冷机进出口贸易趋势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中国市场工业制冷机主要进口来源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中国市场工业制冷机主要出口目的地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中国工业制冷机生产地区分布</w:t>
      </w:r>
      <w:r>
        <w:rPr>
          <w:rFonts w:hint="eastAsia"/>
        </w:rPr>
        <w:br/>
      </w:r>
      <w:r>
        <w:rPr>
          <w:rFonts w:hint="eastAsia"/>
        </w:rPr>
        <w:t>　　表 中国工业制冷机消费地区分布</w:t>
      </w:r>
      <w:r>
        <w:rPr>
          <w:rFonts w:hint="eastAsia"/>
        </w:rPr>
        <w:br/>
      </w:r>
      <w:r>
        <w:rPr>
          <w:rFonts w:hint="eastAsia"/>
        </w:rPr>
        <w:t>　　表 工业制冷机行业及市场环境发展趋势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工业制冷机产品及技术发展趋势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国内当前及未来工业制冷机主要销售模式及销售渠道趋势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欧美日等地区当前及未来工业制冷机主要销售模式及销售渠道趋势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工业制冷机产品市场定位及目标消费者分析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工业制冷机产品图片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2025年全球不同产品类型工业制冷机产量市场份额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全球产品类型工业制冷机消费量市场份额2024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2020-2031年中国工业制冷机产量及发展趋势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2020-2031年中国工业制冷机产值及未来发展趋势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2020-2031年全球工业制冷机产量、市场需求量及发展趋势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2020-2031年中国工业制冷机产量、市场需求量及发展趋势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全球工业制冷机主要厂商2025年产值市场份额列表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中国工业制冷机主要厂商2025年产值市场份额列表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2025年全球前五及前十大生产商工业制冷机市场份额</w:t>
      </w:r>
      <w:r>
        <w:rPr>
          <w:rFonts w:hint="eastAsia"/>
        </w:rPr>
        <w:br/>
      </w:r>
      <w:r>
        <w:rPr>
          <w:rFonts w:hint="eastAsia"/>
        </w:rPr>
        <w:t>　　图 全球工业制冷机第一梯队、第二梯队和第三梯队生产商（品牌）及市场份额（2024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工业制冷机全球领先企业SWOT分析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2020-2031年印度市场工业制冷机产值及增长率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工业制冷机产业链图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工业制冷机产品价格走势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e919890404422" w:history="1">
        <w:r>
          <w:rPr>
            <w:rStyle w:val="Hyperlink"/>
          </w:rPr>
          <w:t>2025-2031年中国工业制冷机行业现状研究分析与发展趋势预测报告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e919890404422" w:history="1">
        <w:r>
          <w:rPr>
            <w:rStyle w:val="Hyperlink"/>
          </w:rPr>
          <w:t>https://www.20087.com/5/62/GongYeZhiLengJiHangYeQuShi.html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热点：工业冷水机十大品牌、工业制冷机十大品牌、工业冷冻机、工业制冷机图片、220v小型制冷机、工业制冷机哪个好、小型冷水机多少钱一台、工业制冷机工作原理图讲解、变频蒸汽发生器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04a88c854e29" w:history="1">
      <w:r>
        <w:rPr>
          <w:rStyle w:val="Hyperlink"/>
        </w:rPr>
        <w:t>2025-2031年中国工业制冷机行业现状研究分析与发展趋势预测报告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YeZhiLengJiHangYeQuShi.html" TargetMode="External" Id="R5c4e9198904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YeZhiLengJiHangYeQuShi.html" TargetMode="External" Id="R381c04a88c8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2025-02-07T07:56:00Z</dcterms:created>
  <dcterms:modified xsi:type="dcterms:W3CDTF">2025-02-07T08:56:00Z</dcterms:modified>
  <dc:subject>2025-2031年中国工业制冷机行业现状研究分析与发展趋势预测报告</dc:subject>
  <dc:title>2025-2031年中国工业制冷机行业现状研究分析与发展趋势预测报告</dc:title>
  <cp:keywords>2025-2031年中国工业制冷机行业现状研究分析与发展趋势预测报告</cp:keywords>
  <dc:description>2025-2031年中国工业制冷机行业现状研究分析与发展趋势预测报告</dc:description>
</cp:coreProperties>
</file>