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84ad19e2b49df" w:history="1">
              <w:r>
                <w:rPr>
                  <w:rStyle w:val="Hyperlink"/>
                </w:rPr>
                <w:t>2026-2032年全球与中国晶圆代工行业发展调研及前景趋势预测报告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84ad19e2b49df" w:history="1">
              <w:r>
                <w:rPr>
                  <w:rStyle w:val="Hyperlink"/>
                </w:rPr>
                <w:t>2026-2032年全球与中国晶圆代工行业发展调研及前景趋势预测报告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84ad19e2b49df" w:history="1">
                <w:r>
                  <w:rPr>
                    <w:rStyle w:val="Hyperlink"/>
                  </w:rPr>
                  <w:t>https://www.20087.com/5/72/JingYuanDaiGongFaZhanXianZhuangQianJing.html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代工是半导体产业链的核心制造环节，由专业Foundry企业为无厂芯片设计公司（Fabless）提供从光刻、刻蚀到薄膜沉积的全流程制造服务，技术节点已推进至3纳米及以下。主流代工厂强调良率稳定性、PDK（工艺设计套件）成熟度、多项目晶圆（MPW）支持能力及知识产权保护机制。在AI芯片、高性能计算与物联网多元化需求驱动下，用户对特色工艺（如BCD、RF SOI、MEMS）兼容性、先进封装协同（Chiplet、CoWoS）及供应链韧性提出更高要求。然而，先进制程设备（如EUV光刻机）获取受限，地缘政治加剧产能区域割裂；同时，成熟制程产能结构性紧张制约汽车与工业芯片供应。</w:t>
      </w:r>
      <w:r>
        <w:rPr>
          <w:rFonts w:hint="eastAsia"/>
        </w:rPr>
        <w:br/>
      </w:r>
      <w:r>
        <w:rPr>
          <w:rFonts w:hint="eastAsia"/>
        </w:rPr>
        <w:t>　　未来，晶圆代工将向异构集成、区域化布局与可持续制造方向突破。一方面，背面供电（BSPDN）与GAA晶体管将延续摩尔定律；另一方面，Chiplet生态将推动小芯片标准化与跨工艺集成。在地缘层面，本土化代工集群（如美国、欧洲、日本）将加速建设以保障供应链安全。此外，绿色晶圆厂将通过废液回收、节能设备与绿电采购降低碳足迹。长远看，晶圆代工将从制造服务商升级为系统级创新使能平台，其竞争格局将由技术纵深、生态协同与地缘战略共同塑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84ad19e2b49df" w:history="1">
        <w:r>
          <w:rPr>
            <w:rStyle w:val="Hyperlink"/>
          </w:rPr>
          <w:t>2026-2032年全球与中国晶圆代工行业发展调研及前景趋势预测报告</w:t>
        </w:r>
      </w:hyperlink>
      <w:r>
        <w:rPr>
          <w:rFonts w:hint="eastAsia"/>
        </w:rPr>
        <w:t>》基于多年行业研究积累，结合晶圆代工市场发展现状，依托行业权威数据资源和长期市场监测数据库，对晶圆代工市场规模、技术现状及未来方向进行了全面分析。报告梳理了晶圆代工行业竞争格局，重点评估了主要企业的市场表现及品牌影响力，并通过SWOT分析揭示了晶圆代工行业机遇与潜在风险。同时，报告对晶圆代工市场前景和发展趋势进行了科学预测，为投资者提供了投资价值判断和策略建议，助力把握晶圆代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全球市场晶圆代工市场总体规模</w:t>
      </w:r>
      <w:r>
        <w:rPr>
          <w:rFonts w:hint="eastAsia"/>
        </w:rPr>
        <w:br/>
      </w:r>
      <w:r>
        <w:rPr>
          <w:rFonts w:hint="eastAsia"/>
        </w:rPr>
        <w:t>　　1.4 中国市场晶圆代工市场总体规模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晶圆代工行业发展总体概况</w:t>
      </w:r>
      <w:r>
        <w:rPr>
          <w:rFonts w:hint="eastAsia"/>
        </w:rPr>
        <w:br/>
      </w:r>
      <w:r>
        <w:rPr>
          <w:rFonts w:hint="eastAsia"/>
        </w:rPr>
        <w:t>　　　　1.5.2 晶圆代工行业发展主要特点</w:t>
      </w:r>
      <w:r>
        <w:rPr>
          <w:rFonts w:hint="eastAsia"/>
        </w:rPr>
        <w:br/>
      </w:r>
      <w:r>
        <w:rPr>
          <w:rFonts w:hint="eastAsia"/>
        </w:rPr>
        <w:t>　　　　1.5.3 晶圆代工行业发展影响因素</w:t>
      </w:r>
      <w:r>
        <w:rPr>
          <w:rFonts w:hint="eastAsia"/>
        </w:rPr>
        <w:br/>
      </w:r>
      <w:r>
        <w:rPr>
          <w:rFonts w:hint="eastAsia"/>
        </w:rPr>
        <w:t>　　　　1.5.3 .1 晶圆代工有利因素</w:t>
      </w:r>
      <w:r>
        <w:rPr>
          <w:rFonts w:hint="eastAsia"/>
        </w:rPr>
        <w:br/>
      </w:r>
      <w:r>
        <w:rPr>
          <w:rFonts w:hint="eastAsia"/>
        </w:rPr>
        <w:t>　　　　1.5.3 .2 晶圆代工不利因素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全球市场，近三年晶圆代工主要企业占有率及排名（按收入）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晶圆代工主要企业在国际市场占有率（按收入，2023-2026）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2025年晶圆代工主要企业在国际市场排名（按收入）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全球市场主要企业晶圆代工销售收入（2023-2026）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中国市场，近三年晶圆代工主要企业占有率及排名（按收入）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晶圆代工主要企业在中国市场占有率（按收入，2023-2026）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2025年晶圆代工主要企业在中国市场排名（按收入）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中国市场主要企业晶圆代工销售收入（2023-2026）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全球主要厂商晶圆代工总部及产地分布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全球主要厂商成立时间及晶圆代工商业化日期</w:t>
      </w:r>
      <w:r>
        <w:rPr>
          <w:rFonts w:hint="eastAsia"/>
        </w:rPr>
        <w:br/>
      </w:r>
      <w:r>
        <w:rPr>
          <w:rFonts w:hint="eastAsia"/>
        </w:rPr>
        <w:t>　　2.5 全球主要厂商晶圆代工产品类型及应用</w:t>
      </w:r>
      <w:r>
        <w:rPr>
          <w:rFonts w:hint="eastAsia"/>
        </w:rPr>
        <w:br/>
      </w:r>
      <w:r>
        <w:rPr>
          <w:rFonts w:hint="eastAsia"/>
        </w:rPr>
        <w:t>　　2.6 晶圆代工行业集中度、竞争程度分析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晶圆代工行业集中度分析：2025年全球Top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全球晶圆代工第一梯队、第二梯队和第三梯队厂商（品牌）及市场份额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全球晶圆代工主要地区分析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全球主要地区晶圆代工市场规模分析：2021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全球主要地区晶圆代工销售额及份额（2021-2026）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全球主要地区晶圆代工销售额及份额预测（2027-2032）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北美晶圆代工销售额及预测（2021-2032）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欧洲晶圆代工销售额及预测（2021-2032）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中国晶圆代工销售额及预测（2021-2032）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日本晶圆代工销售额及预测（2021-2032）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东南亚晶圆代工销售额及预测（2021-2032）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印度晶圆代工销售额及预测（2021-2032）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南美晶圆代工销售额及预测（2021-2032）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中东晶圆代工销售额及预测（2021-2032）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4.1.1 300mm晶圆代工</w:t>
      </w:r>
      <w:r>
        <w:rPr>
          <w:rFonts w:hint="eastAsia"/>
        </w:rPr>
        <w:br/>
      </w:r>
      <w:r>
        <w:rPr>
          <w:rFonts w:hint="eastAsia"/>
        </w:rPr>
        <w:t>　　　　4.1.2 200mm晶圆代工</w:t>
      </w:r>
      <w:r>
        <w:rPr>
          <w:rFonts w:hint="eastAsia"/>
        </w:rPr>
        <w:br/>
      </w:r>
      <w:r>
        <w:rPr>
          <w:rFonts w:hint="eastAsia"/>
        </w:rPr>
        <w:t>　　　　4.1.3 150mm晶圆代工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按产品类型细分，全球晶圆代工销售额对比（2021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按产品类型细分，全球晶圆代工销售额及预测（2021-2032）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按产品类型细分，全球晶圆代工销售额及市场份额（2021-2026）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按产品类型细分，全球晶圆代工销售额预测（2027-2032）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按产品类型细分，中国晶圆代工销售额及预测（2021-2032）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按产品类型细分，中国晶圆代工销售额及市场份额（2021-2026）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按产品类型细分，中国晶圆代工销售额预测（2027-2032）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手机</w:t>
      </w:r>
      <w:r>
        <w:rPr>
          <w:rFonts w:hint="eastAsia"/>
        </w:rPr>
        <w:br/>
      </w:r>
      <w:r>
        <w:rPr>
          <w:rFonts w:hint="eastAsia"/>
        </w:rPr>
        <w:t>　　　　5.1.2 高性能计算设备</w:t>
      </w:r>
      <w:r>
        <w:rPr>
          <w:rFonts w:hint="eastAsia"/>
        </w:rPr>
        <w:br/>
      </w:r>
      <w:r>
        <w:rPr>
          <w:rFonts w:hint="eastAsia"/>
        </w:rPr>
        <w:t>　　　　5.1.3 物联网</w:t>
      </w:r>
      <w:r>
        <w:rPr>
          <w:rFonts w:hint="eastAsia"/>
        </w:rPr>
        <w:br/>
      </w:r>
      <w:r>
        <w:rPr>
          <w:rFonts w:hint="eastAsia"/>
        </w:rPr>
        <w:t>　　　　5.1.4 汽车</w:t>
      </w:r>
      <w:r>
        <w:rPr>
          <w:rFonts w:hint="eastAsia"/>
        </w:rPr>
        <w:br/>
      </w:r>
      <w:r>
        <w:rPr>
          <w:rFonts w:hint="eastAsia"/>
        </w:rPr>
        <w:t>　　　　5.1.5 数码消费电子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按应用细分，全球晶圆代工销售额对比（2021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按应用细分，全球晶圆代工销售额及预测（2021-2032）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按应用细分，全球晶圆代工销售额及市场份额（2021-2026）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按应用细分，全球晶圆代工销售额预测（2027-2032）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中国不同应用晶圆代工销售额及预测（2021-2032）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中国不同应用晶圆代工销售额及市场份额（2021-2026）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中国不同应用晶圆代工销售额预测（2027-2032）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晶圆代工产品及服务介绍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晶圆代工行业发展趋势</w:t>
      </w:r>
      <w:r>
        <w:rPr>
          <w:rFonts w:hint="eastAsia"/>
        </w:rPr>
        <w:br/>
      </w:r>
      <w:r>
        <w:rPr>
          <w:rFonts w:hint="eastAsia"/>
        </w:rPr>
        <w:t>　　7.2 晶圆代工行业主要驱动因素</w:t>
      </w:r>
      <w:r>
        <w:rPr>
          <w:rFonts w:hint="eastAsia"/>
        </w:rPr>
        <w:br/>
      </w:r>
      <w:r>
        <w:rPr>
          <w:rFonts w:hint="eastAsia"/>
        </w:rPr>
        <w:t>　　7.3 晶圆代工中国企业SWOT分析</w:t>
      </w:r>
      <w:r>
        <w:rPr>
          <w:rFonts w:hint="eastAsia"/>
        </w:rPr>
        <w:br/>
      </w:r>
      <w:r>
        <w:rPr>
          <w:rFonts w:hint="eastAsia"/>
        </w:rPr>
        <w:t>　　7.4 中国晶圆代工行业政策环境分析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晶圆代工行业产业链简介</w:t>
      </w:r>
      <w:r>
        <w:rPr>
          <w:rFonts w:hint="eastAsia"/>
        </w:rPr>
        <w:br/>
      </w:r>
      <w:r>
        <w:rPr>
          <w:rFonts w:hint="eastAsia"/>
        </w:rPr>
        <w:t>　　　　8.1.1 晶圆代工行业供应链分析</w:t>
      </w:r>
      <w:r>
        <w:rPr>
          <w:rFonts w:hint="eastAsia"/>
        </w:rPr>
        <w:br/>
      </w:r>
      <w:r>
        <w:rPr>
          <w:rFonts w:hint="eastAsia"/>
        </w:rPr>
        <w:t>　　　　8.1.2 晶圆代工主要原料及供应情况</w:t>
      </w:r>
      <w:r>
        <w:rPr>
          <w:rFonts w:hint="eastAsia"/>
        </w:rPr>
        <w:br/>
      </w:r>
      <w:r>
        <w:rPr>
          <w:rFonts w:hint="eastAsia"/>
        </w:rPr>
        <w:t>　　　　8.1.3 晶圆代工行业主要下游客户</w:t>
      </w:r>
      <w:r>
        <w:rPr>
          <w:rFonts w:hint="eastAsia"/>
        </w:rPr>
        <w:br/>
      </w:r>
      <w:r>
        <w:rPr>
          <w:rFonts w:hint="eastAsia"/>
        </w:rPr>
        <w:t>　　8.2 晶圆代工行业采购模式</w:t>
      </w:r>
      <w:r>
        <w:rPr>
          <w:rFonts w:hint="eastAsia"/>
        </w:rPr>
        <w:br/>
      </w:r>
      <w:r>
        <w:rPr>
          <w:rFonts w:hint="eastAsia"/>
        </w:rPr>
        <w:t>　　8.3 晶圆代工行业生产模式</w:t>
      </w:r>
      <w:r>
        <w:rPr>
          <w:rFonts w:hint="eastAsia"/>
        </w:rPr>
        <w:br/>
      </w:r>
      <w:r>
        <w:rPr>
          <w:rFonts w:hint="eastAsia"/>
        </w:rPr>
        <w:t>　　8.4 晶圆代工行业销售模式及销售渠道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晶圆代工行业发展主要特点</w:t>
      </w:r>
      <w:r>
        <w:rPr>
          <w:rFonts w:hint="eastAsia"/>
        </w:rPr>
        <w:br/>
      </w:r>
      <w:r>
        <w:rPr>
          <w:rFonts w:hint="eastAsia"/>
        </w:rPr>
        <w:t>　　表 2： 晶圆代工行业发展有利因素分析</w:t>
      </w:r>
      <w:r>
        <w:rPr>
          <w:rFonts w:hint="eastAsia"/>
        </w:rPr>
        <w:br/>
      </w:r>
      <w:r>
        <w:rPr>
          <w:rFonts w:hint="eastAsia"/>
        </w:rPr>
        <w:t>　　表 3： 晶圆代工行业发展不利因素分析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进入晶圆代工行业壁垒</w:t>
      </w:r>
      <w:r>
        <w:rPr>
          <w:rFonts w:hint="eastAsia"/>
        </w:rPr>
        <w:br/>
      </w:r>
      <w:r>
        <w:rPr>
          <w:rFonts w:hint="eastAsia"/>
        </w:rPr>
        <w:t>　　表 5： 晶圆代工主要企业在国际市场占有率（按收入，2023-2026）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2025年晶圆代工主要企业在国际市场排名（按收入）&amp;（万元）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全球市场主要企业晶圆代工销售收入（2023-2026）&amp;（万元）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晶圆代工主要企业在中国市场占有率（按收入，2023-2026）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2025年晶圆代工主要企业在中国市场排名（按收入）&amp;（万元）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中国市场主要企业晶圆代工销售收入（2023-2026）&amp;（万元）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全球主要厂商晶圆代工总部及产地分布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全球主要厂商成立时间及晶圆代工商业化日期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全球主要厂商晶圆代工产品类型及应用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2025年全球晶圆代工主要厂商市场地位（第一梯队、第二梯队和第三梯队）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全球晶圆代工市场投资、并购等现状分析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全球主要地区晶圆代工销售额：（2021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全球主要地区晶圆代工销售额（2021-2026）&amp;（万元）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全球主要地区晶圆代工销售额及份额列表（2021-2026）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全球主要地区晶圆代工销售额预测（2027-2032）&amp;（万元）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全球主要地区晶圆代工销售额及份额列表预测（2027-2032）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300mm晶圆代工主要企业列表</w:t>
      </w:r>
      <w:r>
        <w:rPr>
          <w:rFonts w:hint="eastAsia"/>
        </w:rPr>
        <w:br/>
      </w:r>
      <w:r>
        <w:rPr>
          <w:rFonts w:hint="eastAsia"/>
        </w:rPr>
        <w:t>　　表 22： 200mm晶圆代工主要企业列表</w:t>
      </w:r>
      <w:r>
        <w:rPr>
          <w:rFonts w:hint="eastAsia"/>
        </w:rPr>
        <w:br/>
      </w:r>
      <w:r>
        <w:rPr>
          <w:rFonts w:hint="eastAsia"/>
        </w:rPr>
        <w:t>　　表 23： 150mm晶圆代工主要企业列表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按产品类型细分，全球晶圆代工销售额及增长率对比（2021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按产品类型细分，全球晶圆代工销售额（2021-2026）&amp;（万元）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按产品类型细分，全球晶圆代工销售额市场份额列表（2021-2026）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按产品类型细分，全球晶圆代工销售额预测（2027-2032）&amp;（万元）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按产品类型细分，全球晶圆代工销售额市场份额预测（2027-2032）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按产品类型细分，中国晶圆代工销售额（2021-2026）&amp;（万元）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按产品类型细分，中国晶圆代工销售额市场份额列表（2021-2026）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按产品类型细分，中国晶圆代工销售额预测（2027-2032）&amp;（万元）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按产品类型细分，中国晶圆代工销售额市场份额预测（2027-2032）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按应用细分，全球晶圆代工销售额及增长率对比（2021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按应用细分，全球晶圆代工销售额（2021-2026）&amp;（万元）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按应用细分，全球晶圆代工销售额市场份额列表（2021-2026）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按应用细分，全球晶圆代工销售额预测（2027-2032）&amp;（万元）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按应用细分，全球晶圆代工市场份额预测（2027-2032）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中国不同应用晶圆代工销售额（2021-2026）&amp;（万元）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中国不同应用晶圆代工销售额市场份额列表（2021-2026）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中国不同应用晶圆代工销售额预测（2027-2032）&amp;（万元）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中国不同应用晶圆代工销售额市场份额预测（2027-2032）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晶圆代工产品及服务介绍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晶圆代工产品及服务介绍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晶圆代工产品及服务介绍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晶圆代工产品及服务介绍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晶圆代工产品及服务介绍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晶圆代工产品及服务介绍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晶圆代工产品及服务介绍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晶圆代工产品及服务介绍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晶圆代工产品及服务介绍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晶圆代工产品及服务介绍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晶圆代工产品及服务介绍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晶圆代工产品及服务介绍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晶圆代工产品及服务介绍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晶圆代工产品及服务介绍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晶圆代工产品及服务介绍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晶圆代工产品及服务介绍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晶圆代工产品及服务介绍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晶圆代工产品及服务介绍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晶圆代工产品及服务介绍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晶圆代工产品及服务介绍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晶圆代工产品及服务介绍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晶圆代工产品及服务介绍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重点企业（23） 晶圆代工产品及服务介绍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重点企业（23）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重点企业（24）公司信息、总部、晶圆代工市场地位以及主要的竞争对手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重点企业（24） 晶圆代工产品及服务介绍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重点企业（24）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重点企业（25）公司信息、总部、晶圆代工市场地位以及主要的竞争对手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重点企业（25） 晶圆代工产品及服务介绍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重点企业（25）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重点企业（26）公司信息、总部、晶圆代工市场地位以及主要的竞争对手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重点企业（26） 晶圆代工产品及服务介绍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重点企业（26）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重点企业（27）公司信息、总部、晶圆代工市场地位以及主要的竞争对手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重点企业（27） 晶圆代工产品及服务介绍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重点企业（27）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重点企业（28）公司信息、总部、晶圆代工市场地位以及主要的竞争对手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重点企业（28） 晶圆代工产品及服务介绍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重点企业（28）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重点企业（29）公司信息、总部、晶圆代工市场地位以及主要的竞争对手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重点企业（29） 晶圆代工产品及服务介绍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重点企业（29）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重点企业（30）公司信息、总部、晶圆代工市场地位以及主要的竞争对手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重点企业（30） 晶圆代工产品及服务介绍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重点企业（30）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重点企业（31）公司信息、总部、晶圆代工市场地位以及主要的竞争对手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重点企业（31） 晶圆代工产品及服务介绍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重点企业（31）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重点企业（32）公司信息、总部、晶圆代工市场地位以及主要的竞争对手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197： 重点企业（32） 晶圆代工产品及服务介绍</w:t>
      </w:r>
      <w:r>
        <w:rPr>
          <w:rFonts w:hint="eastAsia"/>
        </w:rPr>
        <w:br/>
      </w:r>
      <w:r>
        <w:rPr>
          <w:rFonts w:hint="eastAsia"/>
        </w:rPr>
        <w:t>　　表 198： 重点企业（32）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重点企业（33）公司信息、总部、晶圆代工市场地位以及主要的竞争对手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202： 重点企业（33） 晶圆代工产品及服务介绍</w:t>
      </w:r>
      <w:r>
        <w:rPr>
          <w:rFonts w:hint="eastAsia"/>
        </w:rPr>
        <w:br/>
      </w:r>
      <w:r>
        <w:rPr>
          <w:rFonts w:hint="eastAsia"/>
        </w:rPr>
        <w:t>　　表 203： 重点企业（33）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重点企业（34）公司信息、总部、晶圆代工市场地位以及主要的竞争对手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207： 重点企业（34） 晶圆代工产品及服务介绍</w:t>
      </w:r>
      <w:r>
        <w:rPr>
          <w:rFonts w:hint="eastAsia"/>
        </w:rPr>
        <w:br/>
      </w:r>
      <w:r>
        <w:rPr>
          <w:rFonts w:hint="eastAsia"/>
        </w:rPr>
        <w:t>　　表 208： 重点企业（34） 晶圆代工收入及毛利率（2021-2026）&amp;（万元）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211： 晶圆代工行业发展趋势</w:t>
      </w:r>
      <w:r>
        <w:rPr>
          <w:rFonts w:hint="eastAsia"/>
        </w:rPr>
        <w:br/>
      </w:r>
      <w:r>
        <w:rPr>
          <w:rFonts w:hint="eastAsia"/>
        </w:rPr>
        <w:t>　　表 212： 晶圆代工行业主要驱动因素</w:t>
      </w:r>
      <w:r>
        <w:rPr>
          <w:rFonts w:hint="eastAsia"/>
        </w:rPr>
        <w:br/>
      </w:r>
      <w:r>
        <w:rPr>
          <w:rFonts w:hint="eastAsia"/>
        </w:rPr>
        <w:t>　　表 213： 晶圆代工行业供应链分析</w:t>
      </w:r>
      <w:r>
        <w:rPr>
          <w:rFonts w:hint="eastAsia"/>
        </w:rPr>
        <w:br/>
      </w:r>
      <w:r>
        <w:rPr>
          <w:rFonts w:hint="eastAsia"/>
        </w:rPr>
        <w:t>　　表 214： 晶圆代工上游原料供应商</w:t>
      </w:r>
      <w:r>
        <w:rPr>
          <w:rFonts w:hint="eastAsia"/>
        </w:rPr>
        <w:br/>
      </w:r>
      <w:r>
        <w:rPr>
          <w:rFonts w:hint="eastAsia"/>
        </w:rPr>
        <w:t>　　表 215： 晶圆代工行业主要下游客户</w:t>
      </w:r>
      <w:r>
        <w:rPr>
          <w:rFonts w:hint="eastAsia"/>
        </w:rPr>
        <w:br/>
      </w:r>
      <w:r>
        <w:rPr>
          <w:rFonts w:hint="eastAsia"/>
        </w:rPr>
        <w:t>　　表 216： 晶圆代工典型经销商</w:t>
      </w:r>
      <w:r>
        <w:rPr>
          <w:rFonts w:hint="eastAsia"/>
        </w:rPr>
        <w:br/>
      </w:r>
      <w:r>
        <w:rPr>
          <w:rFonts w:hint="eastAsia"/>
        </w:rPr>
        <w:t>　　表 217： 研究范围</w:t>
      </w:r>
      <w:r>
        <w:rPr>
          <w:rFonts w:hint="eastAsia"/>
        </w:rPr>
        <w:br/>
      </w:r>
      <w:r>
        <w:rPr>
          <w:rFonts w:hint="eastAsia"/>
        </w:rPr>
        <w:t>　　表 218： 本文分析师列表</w:t>
      </w:r>
      <w:r>
        <w:rPr>
          <w:rFonts w:hint="eastAsia"/>
        </w:rPr>
        <w:br/>
      </w:r>
      <w:r>
        <w:rPr>
          <w:rFonts w:hint="eastAsia"/>
        </w:rPr>
        <w:t>　　表 219：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晶圆代工产品图片</w:t>
      </w:r>
      <w:r>
        <w:rPr>
          <w:rFonts w:hint="eastAsia"/>
        </w:rPr>
        <w:br/>
      </w:r>
      <w:r>
        <w:rPr>
          <w:rFonts w:hint="eastAsia"/>
        </w:rPr>
        <w:t>　　图 2： 全球市场晶圆代工市场规模，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全球晶圆代工市场销售额预测：（万元）&amp;（2021-2032）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中国市场晶圆代工销售额及未来趋势（2021-2032）&amp;（万元）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2025年全球前五大厂商晶圆代工市场份额</w:t>
      </w:r>
      <w:r>
        <w:rPr>
          <w:rFonts w:hint="eastAsia"/>
        </w:rPr>
        <w:br/>
      </w:r>
      <w:r>
        <w:rPr>
          <w:rFonts w:hint="eastAsia"/>
        </w:rPr>
        <w:t>　　图 6： 2025年全球晶圆代工第一梯队、第二梯队和第三梯队厂商及市场份额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全球主要地区晶圆代工销售额市场份额（2021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北美晶圆代工销售额及预测（2021-2032）&amp;（万元）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欧洲晶圆代工销售额及预测（2021-2032）&amp;（万元）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中国晶圆代工销售额及预测（2021-2032）&amp;（万元）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日本晶圆代工销售额及预测（2021-2032）&amp;（万元）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东南亚晶圆代工销售额及预测（2021-2032）&amp;（万元）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印度晶圆代工销售额及预测（2021-2032）&amp;（万元）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南美晶圆代工销售额及预测（2021-2032）&amp;（万元）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中东晶圆代工销售额及预测（2021-2032）&amp;（万元）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300mm晶圆代工 产品图片</w:t>
      </w:r>
      <w:r>
        <w:rPr>
          <w:rFonts w:hint="eastAsia"/>
        </w:rPr>
        <w:br/>
      </w:r>
      <w:r>
        <w:rPr>
          <w:rFonts w:hint="eastAsia"/>
        </w:rPr>
        <w:t>　　图 17： 全球300mm晶圆代工规模及增长率（2021-2032）&amp;（万元）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200mm晶圆代工产品图片</w:t>
      </w:r>
      <w:r>
        <w:rPr>
          <w:rFonts w:hint="eastAsia"/>
        </w:rPr>
        <w:br/>
      </w:r>
      <w:r>
        <w:rPr>
          <w:rFonts w:hint="eastAsia"/>
        </w:rPr>
        <w:t>　　图 19： 全球200mm晶圆代工规模及增长率（2021-2032）&amp;（万元）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150mm晶圆代工产品图片</w:t>
      </w:r>
      <w:r>
        <w:rPr>
          <w:rFonts w:hint="eastAsia"/>
        </w:rPr>
        <w:br/>
      </w:r>
      <w:r>
        <w:rPr>
          <w:rFonts w:hint="eastAsia"/>
        </w:rPr>
        <w:t>　　图 21： 全球150mm晶圆代工规模及增长率（2021-2032）&amp;（万元）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按产品类型细分，全球晶圆代工市场份额2025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按产品类型细分，全球晶圆代工市场份额2021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按产品类型细分，全球晶圆代工市场份额预测2026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按产品类型细分，中国晶圆代工市场份额2021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按产品类型细分，中国晶圆代工市场份额预测2026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手机</w:t>
      </w:r>
      <w:r>
        <w:rPr>
          <w:rFonts w:hint="eastAsia"/>
        </w:rPr>
        <w:br/>
      </w:r>
      <w:r>
        <w:rPr>
          <w:rFonts w:hint="eastAsia"/>
        </w:rPr>
        <w:t>　　图 28： 高性能计算设备</w:t>
      </w:r>
      <w:r>
        <w:rPr>
          <w:rFonts w:hint="eastAsia"/>
        </w:rPr>
        <w:br/>
      </w:r>
      <w:r>
        <w:rPr>
          <w:rFonts w:hint="eastAsia"/>
        </w:rPr>
        <w:t>　　图 29： 物联网</w:t>
      </w:r>
      <w:r>
        <w:rPr>
          <w:rFonts w:hint="eastAsia"/>
        </w:rPr>
        <w:br/>
      </w:r>
      <w:r>
        <w:rPr>
          <w:rFonts w:hint="eastAsia"/>
        </w:rPr>
        <w:t>　　图 30： 汽车</w:t>
      </w:r>
      <w:r>
        <w:rPr>
          <w:rFonts w:hint="eastAsia"/>
        </w:rPr>
        <w:br/>
      </w:r>
      <w:r>
        <w:rPr>
          <w:rFonts w:hint="eastAsia"/>
        </w:rPr>
        <w:t>　　图 31： 数码消费电子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按应用细分，全球晶圆代工市场份额2025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按应用细分，全球晶圆代工市场份额2021 &amp; 2025</w:t>
      </w:r>
      <w:r>
        <w:rPr>
          <w:rFonts w:hint="eastAsia"/>
        </w:rPr>
        <w:br/>
      </w:r>
      <w:r>
        <w:rPr>
          <w:rFonts w:hint="eastAsia"/>
        </w:rPr>
        <w:t>　　图 35： 晶圆代工中国企业SWOT分析</w:t>
      </w:r>
      <w:r>
        <w:rPr>
          <w:rFonts w:hint="eastAsia"/>
        </w:rPr>
        <w:br/>
      </w:r>
      <w:r>
        <w:rPr>
          <w:rFonts w:hint="eastAsia"/>
        </w:rPr>
        <w:t>　　图 36： 晶圆代工产业链</w:t>
      </w:r>
      <w:r>
        <w:rPr>
          <w:rFonts w:hint="eastAsia"/>
        </w:rPr>
        <w:br/>
      </w:r>
      <w:r>
        <w:rPr>
          <w:rFonts w:hint="eastAsia"/>
        </w:rPr>
        <w:t>　　图 37： 晶圆代工行业采购模式分析</w:t>
      </w:r>
      <w:r>
        <w:rPr>
          <w:rFonts w:hint="eastAsia"/>
        </w:rPr>
        <w:br/>
      </w:r>
      <w:r>
        <w:rPr>
          <w:rFonts w:hint="eastAsia"/>
        </w:rPr>
        <w:t>　　图 38： 晶圆代工行业生产模式</w:t>
      </w:r>
      <w:r>
        <w:rPr>
          <w:rFonts w:hint="eastAsia"/>
        </w:rPr>
        <w:br/>
      </w:r>
      <w:r>
        <w:rPr>
          <w:rFonts w:hint="eastAsia"/>
        </w:rPr>
        <w:t>　　图 39： 晶圆代工行业销售模式分析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84ad19e2b49df" w:history="1">
        <w:r>
          <w:rPr>
            <w:rStyle w:val="Hyperlink"/>
          </w:rPr>
          <w:t>2026-2032年全球与中国晶圆代工行业发展调研及前景趋势预测报告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84ad19e2b49df" w:history="1">
        <w:r>
          <w:rPr>
            <w:rStyle w:val="Hyperlink"/>
          </w:rPr>
          <w:t>https://www.20087.com/5/72/JingYuanDaiGongFaZhanXianZhuangQianJing.html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热点：晶圆和芯片的关系、晶圆代工厂排名、全球十大芯片制造商、晶圆代工上市公司、12英寸晶圆厂、晶圆代工厂向日商提下修价格、我国晶圆行业现状、晶圆代工和芯片代工的区别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44c0e83ef4b0e" w:history="1">
      <w:r>
        <w:rPr>
          <w:rStyle w:val="Hyperlink"/>
        </w:rPr>
        <w:t>2026-2032年全球与中国晶圆代工行业发展调研及前景趋势预测报告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JingYuanDaiGongFaZhanXianZhuangQianJing.html" TargetMode="External" Id="R92a84ad19e2b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JingYuanDaiGongFaZhanXianZhuangQianJing.html" TargetMode="External" Id="Ree844c0e83ef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2026-01-01T07:26:09Z</dcterms:created>
  <dcterms:modified xsi:type="dcterms:W3CDTF">2026-01-01T08:26:09Z</dcterms:modified>
  <dc:subject>2026-2032年全球与中国晶圆代工行业发展调研及前景趋势预测报告</dc:subject>
  <dc:title>2026-2032年全球与中国晶圆代工行业发展调研及前景趋势预测报告</dc:title>
  <cp:keywords>2026-2032年全球与中国晶圆代工行业发展调研及前景趋势预测报告</cp:keywords>
  <dc:description>2026-2032年全球与中国晶圆代工行业发展调研及前景趋势预测报告</dc:description>
</cp:coreProperties>
</file>