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387b76d01476b" w:history="1">
              <w:r>
                <w:rPr>
                  <w:rStyle w:val="Hyperlink"/>
                </w:rPr>
                <w:t>2024-2030年全球与中国林业拖车行业全面调研与发展趋势分析报告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387b76d01476b" w:history="1">
              <w:r>
                <w:rPr>
                  <w:rStyle w:val="Hyperlink"/>
                </w:rPr>
                <w:t>2024-2030年全球与中国林业拖车行业全面调研与发展趋势分析报告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387b76d01476b" w:history="1">
                <w:r>
                  <w:rPr>
                    <w:rStyle w:val="Hyperlink"/>
                  </w:rPr>
                  <w:t>https://www.20087.com/5/52/LinYeTuoCheFaZhanQuShiYuCe.html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拖车是一种专门用于运输木材和其他林业产品的重型车辆，它们通常具有强大的载重能力和适应复杂地形的能力。随着全球对可持续林业资源的需求增加，林业拖车的市场需求也在不断增长。目前，林业拖车的设计和制造技术已经相当成熟，能够满足不同林业作业的需求。</w:t>
      </w:r>
      <w:r>
        <w:rPr>
          <w:rFonts w:hint="eastAsia"/>
        </w:rPr>
        <w:br/>
      </w:r>
      <w:r>
        <w:rPr>
          <w:rFonts w:hint="eastAsia"/>
        </w:rPr>
        <w:t>　　未来，林业拖车的发展将更加注重环保和效率提升。通过采用新型轻量化材料和节能技术，林业拖车将减少对环境的影响并提高燃油效率。同时，智能化和自动化技术的应用，如集成GPS导航和车辆管理系统，将提高林业拖车的操作便利性和安全性。此外，林业拖车的模块化和标准化设计将提高其维护和升级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387b76d01476b" w:history="1">
        <w:r>
          <w:rPr>
            <w:rStyle w:val="Hyperlink"/>
          </w:rPr>
          <w:t>2024-2030年全球与中国林业拖车行业全面调研与发展趋势分析报告</w:t>
        </w:r>
      </w:hyperlink>
      <w:r>
        <w:rPr>
          <w:rFonts w:hint="eastAsia"/>
        </w:rPr>
        <w:t>》主要分析了林业拖车行业的市场规模、林业拖车市场供需状况、林业拖车市场竞争状况和林业拖车主要企业经营情况，同时对林业拖车行业的未来发展做出了科学预测。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387b76d01476b" w:history="1">
        <w:r>
          <w:rPr>
            <w:rStyle w:val="Hyperlink"/>
          </w:rPr>
          <w:t>2024-2030年全球与中国林业拖车行业全面调研与发展趋势分析报告</w:t>
        </w:r>
      </w:hyperlink>
      <w:r>
        <w:rPr>
          <w:rFonts w:hint="eastAsia"/>
        </w:rPr>
        <w:t>》在多年林业拖车行业研究的基础上，结合全球及中国林业拖车行业市场的发展现状，通过资深研究团队对林业拖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387b76d01476b" w:history="1">
        <w:r>
          <w:rPr>
            <w:rStyle w:val="Hyperlink"/>
          </w:rPr>
          <w:t>2024-2030年全球与中国林业拖车行业全面调研与发展趋势分析报告</w:t>
        </w:r>
      </w:hyperlink>
      <w:r>
        <w:rPr>
          <w:rFonts w:hint="eastAsia"/>
        </w:rPr>
        <w:t>》可以帮助投资者准确把握林业拖车行业的市场现状，为投资者进行投资作出林业拖车行业前景预判，挖掘林业拖车行业投资价值，同时提出林业拖车行业投资策略、生产策略、营销策略等方面的建议。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林业拖车行业简介</w:t>
      </w:r>
      <w:r>
        <w:rPr>
          <w:rFonts w:hint="eastAsia"/>
        </w:rPr>
        <w:br/>
      </w:r>
      <w:r>
        <w:rPr>
          <w:rFonts w:hint="eastAsia"/>
        </w:rPr>
        <w:t>　　　　1.1.1 林业拖车行业界定及分类</w:t>
      </w:r>
      <w:r>
        <w:rPr>
          <w:rFonts w:hint="eastAsia"/>
        </w:rPr>
        <w:br/>
      </w:r>
      <w:r>
        <w:rPr>
          <w:rFonts w:hint="eastAsia"/>
        </w:rPr>
        <w:t>　　　　1.1.2 林业拖车行业特征</w:t>
      </w:r>
      <w:r>
        <w:rPr>
          <w:rFonts w:hint="eastAsia"/>
        </w:rPr>
        <w:br/>
      </w:r>
      <w:r>
        <w:rPr>
          <w:rFonts w:hint="eastAsia"/>
        </w:rPr>
        <w:t>　　1.2 林业拖车产品主要分类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不同种类林业拖车价格走势（2018-2023年）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1到10吨</w:t>
      </w:r>
      <w:r>
        <w:rPr>
          <w:rFonts w:hint="eastAsia"/>
        </w:rPr>
        <w:br/>
      </w:r>
      <w:r>
        <w:rPr>
          <w:rFonts w:hint="eastAsia"/>
        </w:rPr>
        <w:t>　　　　1.2.3 10至15吨</w:t>
      </w:r>
      <w:r>
        <w:rPr>
          <w:rFonts w:hint="eastAsia"/>
        </w:rPr>
        <w:br/>
      </w:r>
      <w:r>
        <w:rPr>
          <w:rFonts w:hint="eastAsia"/>
        </w:rPr>
        <w:t>　　　　1.2.4 超过15吨</w:t>
      </w:r>
      <w:r>
        <w:rPr>
          <w:rFonts w:hint="eastAsia"/>
        </w:rPr>
        <w:br/>
      </w:r>
      <w:r>
        <w:rPr>
          <w:rFonts w:hint="eastAsia"/>
        </w:rPr>
        <w:t>　　1.3 林业拖车主要应用领域分析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园艺</w:t>
      </w:r>
      <w:r>
        <w:rPr>
          <w:rFonts w:hint="eastAsia"/>
        </w:rPr>
        <w:br/>
      </w:r>
      <w:r>
        <w:rPr>
          <w:rFonts w:hint="eastAsia"/>
        </w:rPr>
        <w:t>　　　　1.3.3 畜牧业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全球林业拖车供需现状及预测（2018-2023年）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全球林业拖车产能、产量、产能利用率及发展趋势（2018-2023年）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全球林业拖车产量、表观消费量及发展趋势（2018-2023年）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全球林业拖车产量、市场需求量及发展趋势（2018-2023年）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中国林业拖车供需现状及预测（2018-2023年）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中国林业拖车产能、产量、产能利用率及发展趋势（2018-2023年）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中国林业拖车产量、表观消费量及发展趋势（2018-2023年）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中国林业拖车产量、市场需求量及发展趋势（2018-2023年）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林业拖车中国及欧美日等行业政策分析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全球与中国主要厂商林业拖车产量、产值及竞争分析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全球市场林业拖车主要厂商2022和2023年产量、产值及市场份额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全球市场林业拖车主要厂商2022和2023年产量列表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全球市场林业拖车主要厂商2022和2023年产值列表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全球市场林业拖车主要厂商2022和2023年产品价格列表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中国市场林业拖车主要厂商2022和2023年产量、产值及市场份额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中国市场林业拖车主要厂商2022和2023年产量列表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中国市场林业拖车主要厂商2022和2023年产值列表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林业拖车厂商产地分布及商业化日期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林业拖车行业集中度、竞争程度分析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林业拖车行业集中度分析</w:t>
      </w:r>
      <w:r>
        <w:rPr>
          <w:rFonts w:hint="eastAsia"/>
        </w:rPr>
        <w:br/>
      </w:r>
      <w:r>
        <w:rPr>
          <w:rFonts w:hint="eastAsia"/>
        </w:rPr>
        <w:t>　　　　2.4.2 林业拖车行业竞争程度分析</w:t>
      </w:r>
      <w:r>
        <w:rPr>
          <w:rFonts w:hint="eastAsia"/>
        </w:rPr>
        <w:br/>
      </w:r>
      <w:r>
        <w:rPr>
          <w:rFonts w:hint="eastAsia"/>
        </w:rPr>
        <w:t>　　2.5 林业拖车全球领先企业SWOT分析</w:t>
      </w:r>
      <w:r>
        <w:rPr>
          <w:rFonts w:hint="eastAsia"/>
        </w:rPr>
        <w:br/>
      </w:r>
      <w:r>
        <w:rPr>
          <w:rFonts w:hint="eastAsia"/>
        </w:rPr>
        <w:t>　　2.6 林业拖车中国企业SWOT分析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从生产角度分析全球主要地区林业拖车产量、产值、市场份额、增长率及发展趋势（2018-2023年）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全球主要地区林业拖车产量、产值及市场份额（2018-2023年）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全球主要地区林业拖车产量及市场份额（2018-2023年）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全球主要地区林业拖车产值及市场份额（2018-2023年）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北美市场林业拖车2018-2023年产量、产值及增长率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欧洲市场林业拖车2018-2023年产量、产值及增长率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日本市场林业拖车2018-2023年产量、产值及增长率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东南亚市场林业拖车2018-2023年产量、产值及增长率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印度市场林业拖车2018-2023年产量、产值及增长率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中国市场林业拖车2018-2023年产量、产值及增长率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从消费角度分析全球主要地区林业拖车消费量、市场份额及发展趋势（2018-2023年）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全球主要地区林业拖车消费量、市场份额及发展预测（2018-2023年）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中国市场林业拖车2018-2023年消费量、增长率及发展预测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北美市场林业拖车2018-2023年消费量、增长率及发展预测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欧洲市场林业拖车2018-2023年消费量、增长率及发展预测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日本市场林业拖车2018-2023年消费量、增长率及发展预测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东南亚市场林业拖车2018-2023年消费量、增长率及发展预测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印度市场林业拖车2018-2023年消费量、增长率及发展预测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全球与中国林业拖车主要生产商分析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重点企业（1）林业拖车产品规格、参数及特点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重点企业（1）林业拖车产品规格及价格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重点企业（1）林业拖车产能、产量、产值、价格及毛利率（2018-2023年）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重点企业（2）林业拖车产品规格、参数及特点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重点企业（2）林业拖车产品规格及价格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重点企业（2）林业拖车产能、产量、产值、价格及毛利率（2018-2023年）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重点企业（3）林业拖车产品规格、参数及特点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重点企业（3）林业拖车产品规格及价格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重点企业（3）林业拖车产能、产量、产值、价格及毛利率（2018-2023年）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重点企业（4）林业拖车产品规格、参数及特点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重点企业（4）林业拖车产品规格及价格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重点企业（4）林业拖车产能、产量、产值、价格及毛利率（2018-2023年）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重点企业（5）林业拖车产品规格、参数及特点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重点企业（5）林业拖车产品规格及价格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重点企业（5）林业拖车产能、产量、产值、价格及毛利率（2018-2023年）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重点企业（6）林业拖车产品规格、参数及特点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重点企业（6）林业拖车产品规格及价格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重点企业（6）林业拖车产能、产量、产值、价格及毛利率（2018-2023年）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重点企业（7）林业拖车产品规格、参数及特点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重点企业（7）林业拖车产品规格及价格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重点企业（7）林业拖车产能、产量、产值、价格及毛利率（2018-2023年）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重点企业（8）林业拖车产品规格、参数及特点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重点企业（8）林业拖车产品规格及价格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重点企业（8）林业拖车产能、产量、产值、价格及毛利率（2018-2023年）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重点企业（9）林业拖车产品规格、参数及特点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重点企业（9）林业拖车产品规格及价格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重点企业（9）林业拖车产能、产量、产值、价格及毛利率（2018-2023年）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重点企业（10）林业拖车产品规格、参数及特点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重点企业（10）林业拖车产品规格及价格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重点企业（10）林业拖车产能、产量、产值、价格及毛利率（2018-2023年）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不同类型林业拖车产量、价格、产值及市场份额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全球市场不同类型林业拖车产量、产值及市场份额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全球市场林业拖车不同类型林业拖车产量及市场份额（2018-2023年）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全球市场不同类型林业拖车产值、市场份额（2018-2023年）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全球市场不同类型林业拖车价格走势（2018-2023年）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中国市场林业拖车主要分类产量、产值及市场份额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中国市场林业拖车主要分类产量及市场份额及（2018-2023年）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中国市场林业拖车主要分类产值、市场份额（2018-2023年）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中国市场林业拖车主要分类价格走势（2018-2023年）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林业拖车上游原料及下游主要应用领域分析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林业拖车产业链分析</w:t>
      </w:r>
      <w:r>
        <w:rPr>
          <w:rFonts w:hint="eastAsia"/>
        </w:rPr>
        <w:br/>
      </w:r>
      <w:r>
        <w:rPr>
          <w:rFonts w:hint="eastAsia"/>
        </w:rPr>
        <w:t>　　7.2 林业拖车产业上游供应分析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全球市场林业拖车下游主要应用领域消费量、市场份额及增长率（2018-2023年）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中国市场林业拖车主要应用领域消费量、市场份额及增长率（2018-2023年）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中国市场林业拖车产量、消费量、进出口分析及未来趋势（2018-2023年）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中国市场林业拖车产量、消费量、进出口分析及未来趋势（2018-2023年）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中国市场林业拖车进出口贸易趋势</w:t>
      </w:r>
      <w:r>
        <w:rPr>
          <w:rFonts w:hint="eastAsia"/>
        </w:rPr>
        <w:br/>
      </w:r>
      <w:r>
        <w:rPr>
          <w:rFonts w:hint="eastAsia"/>
        </w:rPr>
        <w:t>　　8.3 中国市场林业拖车主要进口来源</w:t>
      </w:r>
      <w:r>
        <w:rPr>
          <w:rFonts w:hint="eastAsia"/>
        </w:rPr>
        <w:br/>
      </w:r>
      <w:r>
        <w:rPr>
          <w:rFonts w:hint="eastAsia"/>
        </w:rPr>
        <w:t>　　8.4 中国市场林业拖车主要出口目的地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中国市场林业拖车主要地区分布</w:t>
      </w:r>
      <w:r>
        <w:rPr>
          <w:rFonts w:hint="eastAsia"/>
        </w:rPr>
        <w:br/>
      </w:r>
      <w:r>
        <w:rPr>
          <w:rFonts w:hint="eastAsia"/>
        </w:rPr>
        <w:t>　　9.1 中国林业拖车生产地区分布</w:t>
      </w:r>
      <w:r>
        <w:rPr>
          <w:rFonts w:hint="eastAsia"/>
        </w:rPr>
        <w:br/>
      </w:r>
      <w:r>
        <w:rPr>
          <w:rFonts w:hint="eastAsia"/>
        </w:rPr>
        <w:t>　　9.2 中国林业拖车消费地区分布</w:t>
      </w:r>
      <w:r>
        <w:rPr>
          <w:rFonts w:hint="eastAsia"/>
        </w:rPr>
        <w:br/>
      </w:r>
      <w:r>
        <w:rPr>
          <w:rFonts w:hint="eastAsia"/>
        </w:rPr>
        <w:t>　　9.3 中国林业拖车市场集中度及发展趋势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林业拖车技术及相关行业技术发展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林业拖车销售渠道分析及建议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国内市场林业拖车销售渠道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国内市场林业拖车未来销售模式及销售渠道的趋势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企业海外林业拖车销售渠道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欧美日等地区林业拖车销售渠道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欧美日等地区林业拖车未来销售模式及销售渠道的趋势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林业拖车销售/营销策略建议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林业拖车产品市场定位及目标消费者分析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林业拖车产品图片</w:t>
      </w:r>
      <w:r>
        <w:rPr>
          <w:rFonts w:hint="eastAsia"/>
        </w:rPr>
        <w:br/>
      </w:r>
      <w:r>
        <w:rPr>
          <w:rFonts w:hint="eastAsia"/>
        </w:rPr>
        <w:t>　　表 林业拖车产品分类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2024年全球不同种类林业拖车产量市场份额</w:t>
      </w:r>
      <w:r>
        <w:rPr>
          <w:rFonts w:hint="eastAsia"/>
        </w:rPr>
        <w:br/>
      </w:r>
      <w:r>
        <w:rPr>
          <w:rFonts w:hint="eastAsia"/>
        </w:rPr>
        <w:t>　　表 不同种类林业拖车价格列表及趋势（2018-2023年）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1到10吨产品图片</w:t>
      </w:r>
      <w:r>
        <w:rPr>
          <w:rFonts w:hint="eastAsia"/>
        </w:rPr>
        <w:br/>
      </w:r>
      <w:r>
        <w:rPr>
          <w:rFonts w:hint="eastAsia"/>
        </w:rPr>
        <w:t>　　图 10至15吨产品图片</w:t>
      </w:r>
      <w:r>
        <w:rPr>
          <w:rFonts w:hint="eastAsia"/>
        </w:rPr>
        <w:br/>
      </w:r>
      <w:r>
        <w:rPr>
          <w:rFonts w:hint="eastAsia"/>
        </w:rPr>
        <w:t>　　图 超过15吨产品图片</w:t>
      </w:r>
      <w:r>
        <w:rPr>
          <w:rFonts w:hint="eastAsia"/>
        </w:rPr>
        <w:br/>
      </w:r>
      <w:r>
        <w:rPr>
          <w:rFonts w:hint="eastAsia"/>
        </w:rPr>
        <w:t>　　表 林业拖车主要应用领域表</w:t>
      </w:r>
      <w:r>
        <w:rPr>
          <w:rFonts w:hint="eastAsia"/>
        </w:rPr>
        <w:br/>
      </w:r>
      <w:r>
        <w:rPr>
          <w:rFonts w:hint="eastAsia"/>
        </w:rPr>
        <w:t>　　图 全球2023年林业拖车不同应用领域消费量市场份额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全球市场林业拖车产量（千辆）及增长率（2018-2023年）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全球市场林业拖车产值（万元）及增长率（2018-2023年）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中国市场林业拖车产量（千辆）、增长率及发展趋势（2018-2023年）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中国市场林业拖车产值（万元）、增长率及未来发展趋势（2018-2023年）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全球林业拖车产能（千辆）、产量（千辆）、产能利用率及发展趋势（2018-2023年）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全球林业拖车产量（千辆）、表观消费量及发展趋势（2018-2023年）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全球林业拖车产量（千辆）、市场需求量及发展趋势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中国林业拖车产能（千辆）、产量（千辆）、产能利用率及发展趋势（2018-2023年）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中国林业拖车产量（千辆）、表观消费量及发展趋势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中国林业拖车产量（千辆）、市场需求量及发展趋势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全球市场林业拖车主要厂商2022和2023年产量（千辆）列表</w:t>
      </w:r>
      <w:r>
        <w:rPr>
          <w:rFonts w:hint="eastAsia"/>
        </w:rPr>
        <w:br/>
      </w:r>
      <w:r>
        <w:rPr>
          <w:rFonts w:hint="eastAsia"/>
        </w:rPr>
        <w:t>　　表 全球市场林业拖车主要厂商2022和2023年产量市场份额列表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全球市场林业拖车主要厂商2023年产量市场份额列表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全球市场林业拖车主要厂商2022年产量市场份额列表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全球市场林业拖车主要厂商2022和2023年产值（万元）列表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全球市场林业拖车主要厂商2022和2023年产值市场份额列表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全球市场林业拖车主要厂商2023年产值市场份额列表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全球市场林业拖车主要厂商2022年产值市场份额列表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全球市场林业拖车主要厂商2022和2023年产品价格列表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中国市场林业拖车主要厂商2022和2023年产量（千辆）列表</w:t>
      </w:r>
      <w:r>
        <w:rPr>
          <w:rFonts w:hint="eastAsia"/>
        </w:rPr>
        <w:br/>
      </w:r>
      <w:r>
        <w:rPr>
          <w:rFonts w:hint="eastAsia"/>
        </w:rPr>
        <w:t>　　表 中国市场林业拖车主要厂商2022和2023年产量市场份额列表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中国市场林业拖车主要厂商2023年产量市场份额列表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中国市场林业拖车主要厂商2022年产量市场份额列表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中国市场林业拖车主要厂商2022和2023年产值（万元）列表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中国市场林业拖车主要厂商2022和2023年产值市场份额列表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中国市场林业拖车主要厂商2023年产值市场份额列表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中国市场林业拖车主要厂商2022年产值市场份额列表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林业拖车厂商产地分布及商业化日期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林业拖车全球领先企业SWOT分析</w:t>
      </w:r>
      <w:r>
        <w:rPr>
          <w:rFonts w:hint="eastAsia"/>
        </w:rPr>
        <w:br/>
      </w:r>
      <w:r>
        <w:rPr>
          <w:rFonts w:hint="eastAsia"/>
        </w:rPr>
        <w:t>　　表 林业拖车中国企业SWOT分析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全球主要地区林业拖车2018-2023年产量（千辆）列表</w:t>
      </w:r>
      <w:r>
        <w:rPr>
          <w:rFonts w:hint="eastAsia"/>
        </w:rPr>
        <w:br/>
      </w:r>
      <w:r>
        <w:rPr>
          <w:rFonts w:hint="eastAsia"/>
        </w:rPr>
        <w:t>　　图 全球主要地区林业拖车2018-2023年产量市场份额列表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全球主要地区林业拖车2023年产量市场份额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全球主要地区林业拖车2018-2023年产值（万元）列表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全球主要地区林业拖车2018-2023年产值市场份额列表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全球主要地区林业拖车2024年产值市场份额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北美市场林业拖车2018-2023年产量（千辆）及增长率</w:t>
      </w:r>
      <w:r>
        <w:rPr>
          <w:rFonts w:hint="eastAsia"/>
        </w:rPr>
        <w:br/>
      </w:r>
      <w:r>
        <w:rPr>
          <w:rFonts w:hint="eastAsia"/>
        </w:rPr>
        <w:t>　　图 北美市场林业拖车2018-2023年产值（万元）及增长率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欧洲市场林业拖车2018-2023年产量（千辆）及增长率</w:t>
      </w:r>
      <w:r>
        <w:rPr>
          <w:rFonts w:hint="eastAsia"/>
        </w:rPr>
        <w:br/>
      </w:r>
      <w:r>
        <w:rPr>
          <w:rFonts w:hint="eastAsia"/>
        </w:rPr>
        <w:t>　　图 欧洲市场林业拖车2018-2023年产值（万元）及增长率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日本市场林业拖车2018-2023年产量（千辆）及增长率</w:t>
      </w:r>
      <w:r>
        <w:rPr>
          <w:rFonts w:hint="eastAsia"/>
        </w:rPr>
        <w:br/>
      </w:r>
      <w:r>
        <w:rPr>
          <w:rFonts w:hint="eastAsia"/>
        </w:rPr>
        <w:t>　　图 日本市场林业拖车2018-2023年产值（万元）及增长率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东南亚市场林业拖车2018-2023年产量（千辆）及增长率</w:t>
      </w:r>
      <w:r>
        <w:rPr>
          <w:rFonts w:hint="eastAsia"/>
        </w:rPr>
        <w:br/>
      </w:r>
      <w:r>
        <w:rPr>
          <w:rFonts w:hint="eastAsia"/>
        </w:rPr>
        <w:t>　　图 东南亚市场林业拖车2018-2023年产值（万元）及增长率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印度市场林业拖车2018-2023年产量（千辆）及增长率</w:t>
      </w:r>
      <w:r>
        <w:rPr>
          <w:rFonts w:hint="eastAsia"/>
        </w:rPr>
        <w:br/>
      </w:r>
      <w:r>
        <w:rPr>
          <w:rFonts w:hint="eastAsia"/>
        </w:rPr>
        <w:t>　　图 印度市场林业拖车2018-2023年产值（万元）及增长率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中国市场林业拖车2018-2023年产量（千辆）及增长率</w:t>
      </w:r>
      <w:r>
        <w:rPr>
          <w:rFonts w:hint="eastAsia"/>
        </w:rPr>
        <w:br/>
      </w:r>
      <w:r>
        <w:rPr>
          <w:rFonts w:hint="eastAsia"/>
        </w:rPr>
        <w:t>　　图 中国市场林业拖车2018-2023年产值（万元）及增长率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全球主要地区林业拖车2018-2023年消费量（千辆）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全球主要地区林业拖车2018-2023年消费量市场份额列表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全球主要地区林业拖车2024年消费量市场份额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中国市场林业拖车2018-2023年消费量（千辆）、增长率及发展预测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北美市场林业拖车2018-2023年消费量（千辆）、增长率及发展预测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欧洲市场林业拖车2018-2023年消费量（千辆）、增长率及发展预测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日本市场林业拖车2018-2023年消费量（千辆）、增长率及发展预测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东南亚市场林业拖车2018-2023年消费量（千辆）、增长率及发展预测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印度市场林业拖车2018-2023年消费量（千辆）、增长率及发展预测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重点企业（1）林业拖车产品规格及价格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重点企业（1）林业拖车产能（千辆）、产量（千辆）、产值（万元）、价格及毛利率（2018-2023年）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重点企业（1）林业拖车产量全球市场份额（2023年）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重点企业（1）林业拖车产量全球市场份额（2024年）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重点企业（2）林业拖车产品规格及价格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重点企业（2）林业拖车产能（千辆）、产量（千辆）、产值（万元）、价格及毛利率（2018-2023年）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重点企业（2）林业拖车产量全球市场份额（2023年）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重点企业（2）林业拖车产量全球市场份额（2024年）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重点企业（3）林业拖车产品规格及价格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重点企业（3）林业拖车产能（千辆）、产量（千辆）、产值（万元）、价格及毛利率（2018-2023年）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重点企业（3）林业拖车产量全球市场份额（2023年）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重点企业（3）林业拖车产量全球市场份额（2024年）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重点企业（4）林业拖车产品规格及价格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重点企业（4）林业拖车产能（千辆）、产量（千辆）、产值（万元）、价格及毛利率（2018-2023年）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重点企业（4）林业拖车产量全球市场份额（2023年）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重点企业（4）林业拖车产量全球市场份额（2024年）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重点企业（5）林业拖车产品规格及价格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重点企业（5）林业拖车产能（千辆）、产量（千辆）、产值（万元）、价格及毛利率（2018-2023年）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重点企业（5）林业拖车产量全球市场份额（2023年）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重点企业（5）林业拖车产量全球市场份额（2024年）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重点企业（6）林业拖车产品规格及价格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重点企业（6）林业拖车产能（千辆）、产量（千辆）、产值（万元）、价格及毛利率（2018-2023年）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重点企业（6）林业拖车产量全球市场份额（2023年）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重点企业（6）林业拖车产量全球市场份额（2024年）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重点企业（7）林业拖车产品规格及价格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重点企业（7）林业拖车产能（千辆）、产量（千辆）、产值（万元）、价格及毛利率（2018-2023年）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重点企业（7）林业拖车产量全球市场份额（2023年）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重点企业（7）林业拖车产量全球市场份额（2024年）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重点企业（8）林业拖车产品规格及价格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重点企业（8）林业拖车产能（千辆）、产量（千辆）、产值（万元）、价格及毛利率（2018-2023年）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重点企业（8）林业拖车产量全球市场份额（2023年）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重点企业（8）林业拖车产量全球市场份额（2024年）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重点企业（9）林业拖车产品规格及价格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重点企业（9）林业拖车产能（千辆）、产量（千辆）、产值（万元）、价格及毛利率（2018-2023年）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重点企业（9）林业拖车产量全球市场份额（2023年）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重点企业（9）林业拖车产量全球市场份额（2024年）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重点企业（10）林业拖车产品规格、参数、特点及价格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重点企业（10）林业拖车产品规格及价格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重点企业（10）林业拖车产能（千辆）、产量（千辆）、产值（万元）、价格及毛利率（2018-2023年）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重点企业（10）林业拖车产量全球市场份额（2023年）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重点企业（10）林业拖车产量全球市场份额（2024年）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全球市场不同类型林业拖车产量（千辆）（2018-2023年）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全球市场不同类型林业拖车产量市场份额（2018-2023年）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全球市场不同类型林业拖车产值（万元）（2018-2023年）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全球市场不同类型林业拖车产值市场份额（2018-2023年）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全球市场不同类型林业拖车价格走势（2018-2023年）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中国市场林业拖车主要分类产量（千辆）（2018-2023年）</w:t>
      </w:r>
      <w:r>
        <w:rPr>
          <w:rFonts w:hint="eastAsia"/>
        </w:rPr>
        <w:br/>
      </w:r>
      <w:r>
        <w:rPr>
          <w:rFonts w:hint="eastAsia"/>
        </w:rPr>
        <w:t>　　表 中国市场林业拖车主要分类产量市场份额（2018-2023年）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中国市场林业拖车主要分类产值（万元）（2018-2023年）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中国市场林业拖车主要分类产值市场份额（2018-2023年）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中国市场林业拖车主要分类价格走势（2018-2023年）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林业拖车产业链图</w:t>
      </w:r>
      <w:r>
        <w:rPr>
          <w:rFonts w:hint="eastAsia"/>
        </w:rPr>
        <w:br/>
      </w:r>
      <w:r>
        <w:rPr>
          <w:rFonts w:hint="eastAsia"/>
        </w:rPr>
        <w:t>　　表 林业拖车上游原料供应商及联系方式列表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全球市场林业拖车主要应用领域消费量（千辆）（2018-2023年）</w:t>
      </w:r>
      <w:r>
        <w:rPr>
          <w:rFonts w:hint="eastAsia"/>
        </w:rPr>
        <w:br/>
      </w:r>
      <w:r>
        <w:rPr>
          <w:rFonts w:hint="eastAsia"/>
        </w:rPr>
        <w:t>　　表 全球市场林业拖车主要应用领域消费量市场份额（2018-2023年）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2024年全球市场林业拖车主要应用领域消费量市场份额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全球市场林业拖车主要应用领域消费量增长率（2018-2023年）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中国市场林业拖车主要应用领域消费量（千辆）（2018-2023年）</w:t>
      </w:r>
      <w:r>
        <w:rPr>
          <w:rFonts w:hint="eastAsia"/>
        </w:rPr>
        <w:br/>
      </w:r>
      <w:r>
        <w:rPr>
          <w:rFonts w:hint="eastAsia"/>
        </w:rPr>
        <w:t>　　表 中国市场林业拖车主要应用领域消费量市场份额（2018-2023年）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中国市场林业拖车主要应用领域消费量增长率（2018-2023年）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中国市场林业拖车产量（千辆）、消费量（千辆）、进出口分析及未来趋势（2018-2023年）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387b76d01476b" w:history="1">
        <w:r>
          <w:rPr>
            <w:rStyle w:val="Hyperlink"/>
          </w:rPr>
          <w:t>2024-2030年全球与中国林业拖车行业全面调研与发展趋势分析报告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387b76d01476b" w:history="1">
        <w:r>
          <w:rPr>
            <w:rStyle w:val="Hyperlink"/>
          </w:rPr>
          <w:t>https://www.20087.com/5/52/LinYeTuoCheFaZhanQuShiYuCe.html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eec3f1c394b29" w:history="1">
      <w:r>
        <w:rPr>
          <w:rStyle w:val="Hyperlink"/>
        </w:rPr>
        <w:t>2024-2030年全球与中国林业拖车行业全面调研与发展趋势分析报告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inYeTuoCheFaZhanQuShiYuCe.html" TargetMode="External" Id="R351387b76d01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inYeTuoCheFaZhanQuShiYuCe.html" TargetMode="External" Id="Rcdaeec3f1c39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2023-11-12T23:50:00Z</dcterms:created>
  <dcterms:modified xsi:type="dcterms:W3CDTF">2023-11-13T00:50:00Z</dcterms:modified>
  <dc:subject>2024-2030年全球与中国林业拖车行业全面调研与发展趋势分析报告</dc:subject>
  <dc:title>2024-2030年全球与中国林业拖车行业全面调研与发展趋势分析报告</dc:title>
  <cp:keywords>2024-2030年全球与中国林业拖车行业全面调研与发展趋势分析报告</cp:keywords>
  <dc:description>2024-2030年全球与中国林业拖车行业全面调研与发展趋势分析报告</dc:description>
</cp:coreProperties>
</file>