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6f82efdac4281" w:history="1">
              <w:r>
                <w:rPr>
                  <w:rStyle w:val="Hyperlink"/>
                </w:rPr>
                <w:t>2026-2032年中国泵耐磨环行业研究分析及前景趋势报告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6f82efdac4281" w:history="1">
              <w:r>
                <w:rPr>
                  <w:rStyle w:val="Hyperlink"/>
                </w:rPr>
                <w:t>2026-2032年中国泵耐磨环行业研究分析及前景趋势报告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6f82efdac4281" w:history="1">
                <w:r>
                  <w:rPr>
                    <w:rStyle w:val="Hyperlink"/>
                  </w:rPr>
                  <w:t>https://www.20087.com/5/22/BengNaiMoHuanDeFaZhanQianJing.html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耐磨环是流体机械关键密封与导向部件，广泛应用于液压泵、离心泵、柱塞泵等设备中，承担减少摩擦磨损、维持转子同心度与防止介质泄漏的核心功能。泵耐磨环采用碳石墨、聚四氟乙烯（PTFE）复合材料、工程陶瓷或金属基自润滑合金制造，需在高压、高速、腐蚀或高温工况下保持尺寸稳定性与耐磨寿命。工业领域对泵耐磨环的选型高度依赖工况匹配经验，不同介质（如含颗粒污水、高温油液、强酸碱溶液）对材料配方提出差异化要求。然而，国产高端耐磨环在批次一致性、极端工况适应性方面仍与国际领先水平存在差距，部分关键场景仍依赖进口。此外，缺乏在线磨损监测手段，导致预防性维护困难，常因突发失效引发停机损失。</w:t>
      </w:r>
      <w:r>
        <w:rPr>
          <w:rFonts w:hint="eastAsia"/>
        </w:rPr>
        <w:br/>
      </w:r>
      <w:r>
        <w:rPr>
          <w:rFonts w:hint="eastAsia"/>
        </w:rPr>
        <w:t>　　未来，泵耐磨环将向高性能复合材料、状态感知集成与绿色制造方向演进。市场调研网指出，纳米增强PTFE、碳化硅-石墨烯复合陶瓷等新型材料将大大提升耐磨性与热导率，拓展其在新能源、半导体制造等高洁净或高能效泵系中的应用。微型应变片或声发射传感器有望嵌入环体结构，实现磨损程度实时反馈，支撑预测性维护策略。在可持续发展驱动下，再生金属基体与低能耗烧结工艺将降低生产碳足迹。同时，数字孪生技术将用于模拟不同工况下耐磨环的应力分布与失效模式，加速定制化开发周期。长远而言，泵耐磨环将从被动消耗件升级为主动健康管理节点，成为高端流体装备可靠性提升的关键赋能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86f82efdac4281" w:history="1">
        <w:r>
          <w:rPr>
            <w:rStyle w:val="Hyperlink"/>
          </w:rPr>
          <w:t>2026-2032年中国泵耐磨环行业研究分析及前景趋势报告</w:t>
        </w:r>
      </w:hyperlink>
      <w:r>
        <w:rPr>
          <w:rFonts w:hint="eastAsia"/>
        </w:rPr>
        <w:t>》，2025年泵耐磨环行业市场规模达 亿元，预计2032年市场规模将达 亿元，期间年均复合增长率（CAGR）达 %。报告系统梳理了泵耐磨环产业链的整体结构，详细解读了泵耐磨环市场规模、需求动态及价格波动的影响因素。报告基于泵耐磨环行业现状，结合技术发展与应用趋势，对泵耐磨环市场前景和未来发展方向进行了预测。同时，报告重点分析了行业重点企业的竞争策略、市场集中度及品牌表现，并对泵耐磨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泵耐磨环市场概述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按照不同产品类型，泵耐磨环主要可以分为如下几个类别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中国不同产品类型泵耐磨环增长趋势2021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金属耐磨环</w:t>
      </w:r>
      <w:r>
        <w:rPr>
          <w:rFonts w:hint="eastAsia"/>
        </w:rPr>
        <w:br/>
      </w:r>
      <w:r>
        <w:rPr>
          <w:rFonts w:hint="eastAsia"/>
        </w:rPr>
        <w:t>　　　　1.2.3 非金属耐磨环</w:t>
      </w:r>
      <w:r>
        <w:rPr>
          <w:rFonts w:hint="eastAsia"/>
        </w:rPr>
        <w:br/>
      </w:r>
      <w:r>
        <w:rPr>
          <w:rFonts w:hint="eastAsia"/>
        </w:rPr>
        <w:t>　　1.3 从不同应用，泵耐磨环主要包括如下几个方面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中国不同应用泵耐磨环增长趋势2021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离心泵</w:t>
      </w:r>
      <w:r>
        <w:rPr>
          <w:rFonts w:hint="eastAsia"/>
        </w:rPr>
        <w:br/>
      </w:r>
      <w:r>
        <w:rPr>
          <w:rFonts w:hint="eastAsia"/>
        </w:rPr>
        <w:t>　　　　1.3.3 往复泵</w:t>
      </w:r>
      <w:r>
        <w:rPr>
          <w:rFonts w:hint="eastAsia"/>
        </w:rPr>
        <w:br/>
      </w:r>
      <w:r>
        <w:rPr>
          <w:rFonts w:hint="eastAsia"/>
        </w:rPr>
        <w:t>　　1.4 中国泵耐磨环发展现状及未来趋势（2021-2032）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中国市场泵耐磨环收入及增长率（2021-2032）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中国市场泵耐磨环销量及增长率（2021-2032）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中国市场主要泵耐磨环厂商分析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中国市场主要厂商泵耐磨环销量及市场占有率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中国市场主要厂商泵耐磨环销量（2021-2026）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中国市场主要厂商泵耐磨环销量市场份额（2021-2026）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中国市场主要厂商泵耐磨环收入及市场占有率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中国市场主要厂商泵耐磨环收入（2021-2026）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中国市场主要厂商泵耐磨环收入市场份额（2021-2026）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2025年中国市场主要厂商泵耐磨环收入排名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中国市场主要厂商泵耐磨环价格（2021-2026）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中国市场主要厂商泵耐磨环总部及产地分布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中国市场主要厂商成立时间及泵耐磨环商业化日期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中国市场主要厂商泵耐磨环产品类型及应用</w:t>
      </w:r>
      <w:r>
        <w:rPr>
          <w:rFonts w:hint="eastAsia"/>
        </w:rPr>
        <w:br/>
      </w:r>
      <w:r>
        <w:rPr>
          <w:rFonts w:hint="eastAsia"/>
        </w:rPr>
        <w:t>　　2.7 泵耐磨环行业集中度、竞争程度分析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泵耐磨环行业集中度分析：2025年中国Top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中国市场泵耐磨环第一梯队、第二梯队和第三梯队厂商（品牌）及2025年市场份额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重点企业（1）基本信息、泵耐磨环生产基地、总部、竞争对手及市场地位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重点企业（1）在中国市场泵耐磨环销量、收入、价格及毛利率（2021-2026）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重点企业（2）基本信息、泵耐磨环生产基地、总部、竞争对手及市场地位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重点企业（2）在中国市场泵耐磨环销量、收入、价格及毛利率（2021-2026）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重点企业（3）基本信息、泵耐磨环生产基地、总部、竞争对手及市场地位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重点企业（3）在中国市场泵耐磨环销量、收入、价格及毛利率（2021-2026）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重点企业（4）基本信息、泵耐磨环生产基地、总部、竞争对手及市场地位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重点企业（4）在中国市场泵耐磨环销量、收入、价格及毛利率（2021-2026）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重点企业（5）基本信息、泵耐磨环生产基地、总部、竞争对手及市场地位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重点企业（5）在中国市场泵耐磨环销量、收入、价格及毛利率（2021-2026）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重点企业（6）基本信息、泵耐磨环生产基地、总部、竞争对手及市场地位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重点企业（6）在中国市场泵耐磨环销量、收入、价格及毛利率（2021-2026）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不同产品类型泵耐磨环分析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中国市场不同产品类型泵耐磨环销量（2021-2032）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中国市场不同产品类型泵耐磨环销量及市场份额（2021-2026）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中国市场不同产品类型泵耐磨环销量预测（2027-2032）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中国市场不同产品类型泵耐磨环规模（2021-2032）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中国市场不同产品类型泵耐磨环规模及市场份额（2021-2026）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中国市场不同产品类型泵耐磨环规模预测（2027-2032）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中国市场不同产品类型泵耐磨环价格走势（2021-2032）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不同应用泵耐磨环分析</w:t>
      </w:r>
      <w:r>
        <w:rPr>
          <w:rFonts w:hint="eastAsia"/>
        </w:rPr>
        <w:br/>
      </w:r>
      <w:r>
        <w:rPr>
          <w:rFonts w:hint="eastAsia"/>
        </w:rPr>
        <w:t>　　5.1 中国市场不同应用泵耐磨环销量（2021-2032）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中国市场不同应用泵耐磨环销量及市场份额（2021-2026）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中国市场不同应用泵耐磨环销量预测（2027-2032）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中国市场不同应用泵耐磨环规模（2021-2032）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中国市场不同应用泵耐磨环规模及市场份额（2021-2026）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中国市场不同应用泵耐磨环规模预测（2027-2032）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中国市场不同应用泵耐磨环价格走势（2021-2032）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泵耐磨环行业发展分析---发展趋势</w:t>
      </w:r>
      <w:r>
        <w:rPr>
          <w:rFonts w:hint="eastAsia"/>
        </w:rPr>
        <w:br/>
      </w:r>
      <w:r>
        <w:rPr>
          <w:rFonts w:hint="eastAsia"/>
        </w:rPr>
        <w:t>　　6.2 泵耐磨环行业发展分析---厂商壁垒</w:t>
      </w:r>
      <w:r>
        <w:rPr>
          <w:rFonts w:hint="eastAsia"/>
        </w:rPr>
        <w:br/>
      </w:r>
      <w:r>
        <w:rPr>
          <w:rFonts w:hint="eastAsia"/>
        </w:rPr>
        <w:t>　　6.3 泵耐磨环行业发展分析---驱动因素</w:t>
      </w:r>
      <w:r>
        <w:rPr>
          <w:rFonts w:hint="eastAsia"/>
        </w:rPr>
        <w:br/>
      </w:r>
      <w:r>
        <w:rPr>
          <w:rFonts w:hint="eastAsia"/>
        </w:rPr>
        <w:t>　　6.4 泵耐磨环行业发展分析---制约因素</w:t>
      </w:r>
      <w:r>
        <w:rPr>
          <w:rFonts w:hint="eastAsia"/>
        </w:rPr>
        <w:br/>
      </w:r>
      <w:r>
        <w:rPr>
          <w:rFonts w:hint="eastAsia"/>
        </w:rPr>
        <w:t>　　6.5 泵耐磨环中国企业SWOT分析</w:t>
      </w:r>
      <w:r>
        <w:rPr>
          <w:rFonts w:hint="eastAsia"/>
        </w:rPr>
        <w:br/>
      </w:r>
      <w:r>
        <w:rPr>
          <w:rFonts w:hint="eastAsia"/>
        </w:rPr>
        <w:t>　　6.6 泵耐磨环行业发展分析---行业政策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泵耐磨环行业产业链简介</w:t>
      </w:r>
      <w:r>
        <w:rPr>
          <w:rFonts w:hint="eastAsia"/>
        </w:rPr>
        <w:br/>
      </w:r>
      <w:r>
        <w:rPr>
          <w:rFonts w:hint="eastAsia"/>
        </w:rPr>
        <w:t>　　7.2 泵耐磨环产业链分析-上游</w:t>
      </w:r>
      <w:r>
        <w:rPr>
          <w:rFonts w:hint="eastAsia"/>
        </w:rPr>
        <w:br/>
      </w:r>
      <w:r>
        <w:rPr>
          <w:rFonts w:hint="eastAsia"/>
        </w:rPr>
        <w:t>　　7.3 泵耐磨环产业链分析-中游</w:t>
      </w:r>
      <w:r>
        <w:rPr>
          <w:rFonts w:hint="eastAsia"/>
        </w:rPr>
        <w:br/>
      </w:r>
      <w:r>
        <w:rPr>
          <w:rFonts w:hint="eastAsia"/>
        </w:rPr>
        <w:t>　　7.4 泵耐磨环产业链分析-下游</w:t>
      </w:r>
      <w:r>
        <w:rPr>
          <w:rFonts w:hint="eastAsia"/>
        </w:rPr>
        <w:br/>
      </w:r>
      <w:r>
        <w:rPr>
          <w:rFonts w:hint="eastAsia"/>
        </w:rPr>
        <w:t>　　7.5 泵耐磨环行业采购模式</w:t>
      </w:r>
      <w:r>
        <w:rPr>
          <w:rFonts w:hint="eastAsia"/>
        </w:rPr>
        <w:br/>
      </w:r>
      <w:r>
        <w:rPr>
          <w:rFonts w:hint="eastAsia"/>
        </w:rPr>
        <w:t>　　7.6 泵耐磨环行业生产模式</w:t>
      </w:r>
      <w:r>
        <w:rPr>
          <w:rFonts w:hint="eastAsia"/>
        </w:rPr>
        <w:br/>
      </w:r>
      <w:r>
        <w:rPr>
          <w:rFonts w:hint="eastAsia"/>
        </w:rPr>
        <w:t>　　7.7 泵耐磨环行业销售模式及销售渠道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中国本土泵耐磨环产能、产量分析</w:t>
      </w:r>
      <w:r>
        <w:rPr>
          <w:rFonts w:hint="eastAsia"/>
        </w:rPr>
        <w:br/>
      </w:r>
      <w:r>
        <w:rPr>
          <w:rFonts w:hint="eastAsia"/>
        </w:rPr>
        <w:t>　　8.1 中国泵耐磨环供需现状及预测（2021-2032）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中国泵耐磨环产能、产量、产能利用率及发展趋势（2021-2032）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中国泵耐磨环产量、市场需求量及发展趋势（2021-2032）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中国泵耐磨环进出口分析</w:t>
      </w:r>
      <w:r>
        <w:rPr>
          <w:rFonts w:hint="eastAsia"/>
        </w:rPr>
        <w:br/>
      </w:r>
      <w:r>
        <w:rPr>
          <w:rFonts w:hint="eastAsia"/>
        </w:rPr>
        <w:t>　　　　8.2.1 中国市场泵耐磨环主要进口来源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中国市场泵耐磨环主要出口目的地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不同产品类型泵耐磨环市场规模2021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不同应用泵耐磨环市场规模2021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中国市场主要厂商泵耐磨环销量（2021-2026）&amp;（千件）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中国市场主要厂商泵耐磨环销量市场份额（2021-2026）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中国市场主要厂商泵耐磨环收入（2021-2026）&amp;（万元）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中国市场主要厂商泵耐磨环收入份额（2021-2026）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2025年中国主要生产商泵耐磨环收入排名（万元）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中国市场主要厂商泵耐磨环价格（2021-2026）&amp;（元/件）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中国市场主要厂商泵耐磨环总部及产地分布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中国市场主要厂商成立时间及泵耐磨环商业化日期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中国市场主要厂商泵耐磨环产品类型及应用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2025年中国市场泵耐磨环主要厂商市场地位（第一梯队、第二梯队和第三梯队）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泵耐磨环市场投资、并购等现状分析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泵耐磨环生产基地、总部、竞争对手及市场地位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泵耐磨环销量（千件）、收入（万元）、价格（元/件）及毛利率（2021-2026）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泵耐磨环生产基地、总部、竞争对手及市场地位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泵耐磨环销量（千件）、收入（万元）、价格（元/件）及毛利率（2021-2026）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泵耐磨环生产基地、总部、竞争对手及市场地位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泵耐磨环销量（千件）、收入（万元）、价格（元/件）及毛利率（2021-2026）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泵耐磨环生产基地、总部、竞争对手及市场地位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泵耐磨环销量（千件）、收入（万元）、价格（元/件）及毛利率（2021-2026）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泵耐磨环生产基地、总部、竞争对手及市场地位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泵耐磨环销量（千件）、收入（万元）、价格（元/件）及毛利率（2021-2026）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泵耐磨环生产基地、总部、竞争对手及市场地位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泵耐磨环产品规格、参数及市场应用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泵耐磨环销量（千件）、收入（万元）、价格（元/件）及毛利率（2021-2026）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中国市场不同产品类型泵耐磨环销量（2021-2026）&amp;（千件）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中国市场不同产品类型泵耐磨环销量市场份额（2021-2026）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中国市场不同产品类型泵耐磨环销量预测（2027-2032）&amp;（千件）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中国市场不同产品类型泵耐磨环销量市场份额预测（2027-2032）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中国市场不同产品类型泵耐磨环规模（2021-2026）&amp;（万元）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中国市场不同产品类型泵耐磨环规模市场份额（2021-2026）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中国市场不同产品类型泵耐磨环规模预测（2027-2032）&amp;（万元）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中国市场不同产品类型泵耐磨环规模市场份额预测（2027-2032）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中国市场不同应用泵耐磨环销量（2021-2026）&amp;（千件）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中国市场不同应用泵耐磨环销量市场份额（2021-2026）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中国市场不同应用泵耐磨环销量预测（2027-2032）&amp;（千件）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中国市场不同应用泵耐磨环销量市场份额预测（2027-2032）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中国市场不同应用泵耐磨环规模（2021-2026）&amp;（万元）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中国市场不同应用泵耐磨环规模市场份额（2021-2026）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中国市场不同应用泵耐磨环规模预测（2027-2032）&amp;（万元）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中国市场不同应用泵耐磨环规模市场份额预测（2027-2032）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泵耐磨环行业发展分析---发展趋势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泵耐磨环行业发展分析---厂商壁垒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泵耐磨环行业发展分析---驱动因素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泵耐磨环行业发展分析---制约因素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泵耐磨环行业相关重点政策一览</w:t>
      </w:r>
      <w:r>
        <w:rPr>
          <w:rFonts w:hint="eastAsia"/>
        </w:rPr>
        <w:br/>
      </w:r>
      <w:r>
        <w:rPr>
          <w:rFonts w:hint="eastAsia"/>
        </w:rPr>
        <w:t>　　表 65： 泵耐磨环行业供应链分析</w:t>
      </w:r>
      <w:r>
        <w:rPr>
          <w:rFonts w:hint="eastAsia"/>
        </w:rPr>
        <w:br/>
      </w:r>
      <w:r>
        <w:rPr>
          <w:rFonts w:hint="eastAsia"/>
        </w:rPr>
        <w:t>　　表 66： 泵耐磨环上游原料供应商</w:t>
      </w:r>
      <w:r>
        <w:rPr>
          <w:rFonts w:hint="eastAsia"/>
        </w:rPr>
        <w:br/>
      </w:r>
      <w:r>
        <w:rPr>
          <w:rFonts w:hint="eastAsia"/>
        </w:rPr>
        <w:t>　　表 67： 泵耐磨环行业主要下游客户</w:t>
      </w:r>
      <w:r>
        <w:rPr>
          <w:rFonts w:hint="eastAsia"/>
        </w:rPr>
        <w:br/>
      </w:r>
      <w:r>
        <w:rPr>
          <w:rFonts w:hint="eastAsia"/>
        </w:rPr>
        <w:t>　　表 68： 泵耐磨环典型经销商</w:t>
      </w:r>
      <w:r>
        <w:rPr>
          <w:rFonts w:hint="eastAsia"/>
        </w:rPr>
        <w:br/>
      </w:r>
      <w:r>
        <w:rPr>
          <w:rFonts w:hint="eastAsia"/>
        </w:rPr>
        <w:t>　　表 69： 中国泵耐磨环产量、销量、进口量及出口量（2021-2026）&amp;（千件）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中国泵耐磨环产量、销量、进口量及出口量预测（2027-2032）&amp;（千件）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中国市场泵耐磨环主要进口来源</w:t>
      </w:r>
      <w:r>
        <w:rPr>
          <w:rFonts w:hint="eastAsia"/>
        </w:rPr>
        <w:br/>
      </w:r>
      <w:r>
        <w:rPr>
          <w:rFonts w:hint="eastAsia"/>
        </w:rPr>
        <w:t>　　表 72： 中国市场泵耐磨环主要出口目的地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泵耐磨环产品图片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中国不同产品类型泵耐磨环市场规模市场份额2025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金属耐磨环产品图片</w:t>
      </w:r>
      <w:r>
        <w:rPr>
          <w:rFonts w:hint="eastAsia"/>
        </w:rPr>
        <w:br/>
      </w:r>
      <w:r>
        <w:rPr>
          <w:rFonts w:hint="eastAsia"/>
        </w:rPr>
        <w:t>　　图 4： 非金属耐磨环产品图片</w:t>
      </w:r>
      <w:r>
        <w:rPr>
          <w:rFonts w:hint="eastAsia"/>
        </w:rPr>
        <w:br/>
      </w:r>
      <w:r>
        <w:rPr>
          <w:rFonts w:hint="eastAsia"/>
        </w:rPr>
        <w:t>　　图 5： 中国不同应用泵耐磨环市场份额2025 &amp; 2032</w:t>
      </w:r>
      <w:r>
        <w:rPr>
          <w:rFonts w:hint="eastAsia"/>
        </w:rPr>
        <w:br/>
      </w:r>
      <w:r>
        <w:rPr>
          <w:rFonts w:hint="eastAsia"/>
        </w:rPr>
        <w:t>　　图 6： 离心泵</w:t>
      </w:r>
      <w:r>
        <w:rPr>
          <w:rFonts w:hint="eastAsia"/>
        </w:rPr>
        <w:br/>
      </w:r>
      <w:r>
        <w:rPr>
          <w:rFonts w:hint="eastAsia"/>
        </w:rPr>
        <w:t>　　图 7： 往复泵</w:t>
      </w:r>
      <w:r>
        <w:rPr>
          <w:rFonts w:hint="eastAsia"/>
        </w:rPr>
        <w:br/>
      </w:r>
      <w:r>
        <w:rPr>
          <w:rFonts w:hint="eastAsia"/>
        </w:rPr>
        <w:t>　　图 8： 中国市场泵耐磨环市场规模，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中国市场泵耐磨环收入及增长率（2021-2032）&amp;（万元）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中国市场泵耐磨环销量及增长率（2021-2032）&amp;（千件）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2025年中国市场主要厂商泵耐磨环销量市场份额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2025年中国市场主要厂商泵耐磨环收入市场份额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2025年中国市场前五大厂商泵耐磨环市场份额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2025年中国市场泵耐磨环第一梯队、第二梯队和第三梯队厂商（品牌）及市场份额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中国市场不同产品类型泵耐磨环价格走势（2021-2032）&amp;（元/件）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中国市场不同应用泵耐磨环价格走势（2021-2032）&amp;（元/件）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泵耐磨环中国企业SWOT分析</w:t>
      </w:r>
      <w:r>
        <w:rPr>
          <w:rFonts w:hint="eastAsia"/>
        </w:rPr>
        <w:br/>
      </w:r>
      <w:r>
        <w:rPr>
          <w:rFonts w:hint="eastAsia"/>
        </w:rPr>
        <w:t>　　图 18： 泵耐磨环产业链</w:t>
      </w:r>
      <w:r>
        <w:rPr>
          <w:rFonts w:hint="eastAsia"/>
        </w:rPr>
        <w:br/>
      </w:r>
      <w:r>
        <w:rPr>
          <w:rFonts w:hint="eastAsia"/>
        </w:rPr>
        <w:t>　　图 19： 泵耐磨环行业采购模式分析</w:t>
      </w:r>
      <w:r>
        <w:rPr>
          <w:rFonts w:hint="eastAsia"/>
        </w:rPr>
        <w:br/>
      </w:r>
      <w:r>
        <w:rPr>
          <w:rFonts w:hint="eastAsia"/>
        </w:rPr>
        <w:t>　　图 20： 泵耐磨环行业生产模式分析</w:t>
      </w:r>
      <w:r>
        <w:rPr>
          <w:rFonts w:hint="eastAsia"/>
        </w:rPr>
        <w:br/>
      </w:r>
      <w:r>
        <w:rPr>
          <w:rFonts w:hint="eastAsia"/>
        </w:rPr>
        <w:t>　　图 21： 泵耐磨环行业销售模式分析</w:t>
      </w:r>
      <w:r>
        <w:rPr>
          <w:rFonts w:hint="eastAsia"/>
        </w:rPr>
        <w:br/>
      </w:r>
      <w:r>
        <w:rPr>
          <w:rFonts w:hint="eastAsia"/>
        </w:rPr>
        <w:t>　　图 22： 中国泵耐磨环产能、产量、产能利用率及发展趋势（2021-2032）&amp;（千件）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中国泵耐磨环产量、市场需求量及发展趋势（2021-2032）&amp;（千件）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6f82efdac4281" w:history="1">
        <w:r>
          <w:rPr>
            <w:rStyle w:val="Hyperlink"/>
          </w:rPr>
          <w:t>2026-2032年中国泵耐磨环行业研究分析及前景趋势报告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6f82efdac4281" w:history="1">
        <w:r>
          <w:rPr>
            <w:rStyle w:val="Hyperlink"/>
          </w:rPr>
          <w:t>https://www.20087.com/5/22/BengNaiMoHuanDeFaZhanQianJing.html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热点：宙斯泵业耐腐耐磨砂浆泵、泵耐磨环视频、陶瓷泵、水泵耐磨环的作用是什么、耐磨渣浆泵、耐磨泵怎么拆卸、耐磨泵管、耐腐耐磨泵的拆装视频、矿用耐磨泵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7f7415e70469e" w:history="1">
      <w:r>
        <w:rPr>
          <w:rStyle w:val="Hyperlink"/>
        </w:rPr>
        <w:t>2026-2032年中国泵耐磨环行业研究分析及前景趋势报告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BengNaiMoHuanDeFaZhanQianJing.html" TargetMode="External" Id="R4986f82efdac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BengNaiMoHuanDeFaZhanQianJing.html" TargetMode="External" Id="R7927f7415e70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2026-02-09T04:54:21Z</dcterms:created>
  <dcterms:modified xsi:type="dcterms:W3CDTF">2026-02-09T05:54:21Z</dcterms:modified>
  <dc:subject>2026-2032年中国泵耐磨环行业研究分析及前景趋势报告</dc:subject>
  <dc:title>2026-2032年中国泵耐磨环行业研究分析及前景趋势报告</dc:title>
  <cp:keywords>2026-2032年中国泵耐磨环行业研究分析及前景趋势报告</cp:keywords>
  <dc:description>2026-2032年中国泵耐磨环行业研究分析及前景趋势报告</dc:description>
</cp:coreProperties>
</file>