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1c0abdedd416f" w:history="1">
              <w:r>
                <w:rPr>
                  <w:rStyle w:val="Hyperlink"/>
                </w:rPr>
                <w:t>2025-2031年全球与中国玻璃旋转门市场现状及前景趋势预测报告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1c0abdedd416f" w:history="1">
              <w:r>
                <w:rPr>
                  <w:rStyle w:val="Hyperlink"/>
                </w:rPr>
                <w:t>2025-2031年全球与中国玻璃旋转门市场现状及前景趋势预测报告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1c0abdedd416f" w:history="1">
                <w:r>
                  <w:rPr>
                    <w:rStyle w:val="Hyperlink"/>
                  </w:rPr>
                  <w:t>https://www.20087.com/5/72/BoLiXuanZhuanMenHangYeQianJingQuShi.html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旋转门是现代建筑的标志性元素，不仅提升了入口的美观性和通行效率，还具备良好的隔热、隔音和节能性能。近年来，随着建筑设计理念的更新和公共安全标准的提高，玻璃旋转门在商业综合体、酒店、医院等场所的应用日益广泛。同时，智能感应技术和无障碍设计的融入，使玻璃旋转门能够自动调节旋转速度和方向，提供更加安全舒适的通行体验。</w:t>
      </w:r>
      <w:r>
        <w:rPr>
          <w:rFonts w:hint="eastAsia"/>
        </w:rPr>
        <w:br/>
      </w:r>
      <w:r>
        <w:rPr>
          <w:rFonts w:hint="eastAsia"/>
        </w:rPr>
        <w:t>　　未来，玻璃旋转门的发展将更加注重可持续性和智能化。一方面，随着绿色建筑认证体系的推广，玻璃旋转门将采用高透光率、低辐射的环保玻璃，并优化结构设计，减少能耗和材料浪费，满足LEED、BREEAM等国际标准。另一方面，物联网技术的集成，将使玻璃旋转门具备人脸识别、客流统计和紧急疏散等功能，提高建筑物的智能化水平和应急响应能力。同时，个性化定制和艺术化设计，如LED照明和定制图案，将满足不同建筑风格和品牌形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1c0abdedd416f" w:history="1">
        <w:r>
          <w:rPr>
            <w:rStyle w:val="Hyperlink"/>
          </w:rPr>
          <w:t>2025-2031年全球与中国玻璃旋转门市场现状及前景趋势预测报告</w:t>
        </w:r>
      </w:hyperlink>
      <w:r>
        <w:rPr>
          <w:rFonts w:hint="eastAsia"/>
        </w:rPr>
        <w:t>》依托行业权威数据及长期市场监测信息，系统分析了玻璃旋转门行业的市场规模、供需关系、竞争格局及重点企业经营状况，并结合玻璃旋转门行业发展现状，科学预测了玻璃旋转门市场前景与技术发展方向。报告通过SWOT分析，揭示了玻璃旋转门行业机遇与潜在风险，为投资者提供了全面的现状分析与前景评估，助力挖掘投资价值并优化决策。同时，报告从投资、生产及营销等角度提出可行性建议，为玻璃旋转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玻璃旋转门市场概述</w:t>
      </w:r>
      <w:r>
        <w:rPr>
          <w:rFonts w:hint="eastAsia"/>
        </w:rPr>
        <w:br/>
      </w:r>
      <w:r>
        <w:rPr>
          <w:rFonts w:hint="eastAsia"/>
        </w:rPr>
        <w:t>　　第一节 玻璃旋转门产品定义及统计范围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一、不同产品类型玻璃旋转门增长趋势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从不同应用，玻璃旋转门主要包括如下几个方面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全球与中国玻璃旋转门发展现状及趋势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一、全球玻璃旋转门发展现状及未来趋势（2020-2025年）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二、中国玻璃旋转门发展现状及未来趋势（2020-2025年）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全球玻璃旋转门供需现状及2025-2031年预测（2020-2025年）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一、全球玻璃旋转门产能、产量、产能利用率及发展趋势（2020-2025年）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二、全球玻璃旋转门产量、表观消费量及发展趋势（2020-2025年）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中国玻璃旋转门供需现状及2025-2031年预测（2020-2025年）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一、中国玻璃旋转门产能、产量、产能利用率及2025-2031年趋势（2020-2025年）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二、中国玻璃旋转门产量、表观消费量及发展趋势（2020-2025年）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三、中国玻璃旋转门产量、市场需求量及发展趋势（2020-2025年）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中国及欧美日等玻璃旋转门行业政策分析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全球与中国主要厂商玻璃旋转门产量、产值及竞争分析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全球玻璃旋转门主要厂商列表（2020-2025年）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一、全球玻璃旋转门主要厂商产量列表（2020-2025年）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三、2025年全球主要生产商玻璃旋转门收入排名</w:t>
      </w:r>
      <w:r>
        <w:rPr>
          <w:rFonts w:hint="eastAsia"/>
        </w:rPr>
        <w:br/>
      </w:r>
      <w:r>
        <w:rPr>
          <w:rFonts w:hint="eastAsia"/>
        </w:rPr>
        <w:t>　　　　四、全球玻璃旋转门主要厂商产品价格列表（2020-2025年）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中国玻璃旋转门主要厂商产量、产值及市场份额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一、中国玻璃旋转门主要厂商产量列表（2020-2025年）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玻璃旋转门行业集中度、竞争程度分析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一、玻璃旋转门行业集中度分析：全球Top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二、全球玻璃旋转门第一梯队、第二梯队和第三梯队生产商（品牌）及市场份额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全球领先玻璃旋转门企业SWOT分析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全球主要玻璃旋转门企业采访及观点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全球主要玻璃旋转门生产地区分析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全球主要地区玻璃旋转门市场规模分析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一、全球主要地区玻璃旋转门产量及市场份额（2020-2025年）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二、全球主要地区玻璃旋转门产量及市场份额预测（2025-2031年）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三、全球主要地区玻璃旋转门产值及市场份额（2020-2025年）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四、全球主要地区玻璃旋转门产值及市场份额预测（2025-2031年）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全球主要地区玻璃旋转门消费展望（2025-2031年）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全球主要地区玻璃旋转门消费量及增长率（2020-2025年）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全球玻璃旋转门行业重点企业调研分析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玻璃旋转门重点企业（七）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不同类型玻璃旋转门市场分析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全球不同类型玻璃旋转门产量（2020-2031年）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一、全球不同类型玻璃旋转门产量及市场份额（2020-2025年）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二、全球不同类型玻璃旋转门产量预测（2025-2031年）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全球不同类型玻璃旋转门产值（2020-2031年）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一、全球不同类型玻璃旋转门产值及市场份额（2020-2025年）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二、全球不同类型玻璃旋转门产值预测（2025-2031年）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全球不同类型玻璃旋转门价格走势（2020-2025年）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不同价格区间玻璃旋转门市场份额对比（2020-2025年）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中国不同类型玻璃旋转门产量（2020-2031年）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一、中国不同类型玻璃旋转门产量及市场份额（2020-2025年）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二、中国不同类型玻璃旋转门产量预测（2025-2031年）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中国不同类型玻璃旋转门产值（2020-2031年）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一、中国不同类型玻璃旋转门产值及市场份额（2020-2025年）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二、中国不同类型玻璃旋转门产值预测（2025-2031年）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玻璃旋转门上游原料及下游主要应用分析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玻璃旋转门产业链分析</w:t>
      </w:r>
      <w:r>
        <w:rPr>
          <w:rFonts w:hint="eastAsia"/>
        </w:rPr>
        <w:br/>
      </w:r>
      <w:r>
        <w:rPr>
          <w:rFonts w:hint="eastAsia"/>
        </w:rPr>
        <w:t>　　第二节 玻璃旋转门产业上游供应分析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全球不同应用玻璃旋转门消费量、市场份额及增长率（2020-2031年）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一、全球不同应用玻璃旋转门消费量（2020-2025年）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中国不同应用玻璃旋转门消费量、市场份额及增长率（2020-2031年）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一、中国不同应用玻璃旋转门消费量（2020-2025年）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二、中国不同应用玻璃旋转门消费量预测（2025-2031年）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中国玻璃旋转门产量、消费量、进出口分析及未来趋势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中国玻璃旋转门产量、消费量、进出口分析及未来趋势（2020-2031年）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中国玻璃旋转门进出口贸易趋势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中国玻璃旋转门主要进口来源</w:t>
      </w:r>
      <w:r>
        <w:rPr>
          <w:rFonts w:hint="eastAsia"/>
        </w:rPr>
        <w:br/>
      </w:r>
      <w:r>
        <w:rPr>
          <w:rFonts w:hint="eastAsia"/>
        </w:rPr>
        <w:t>　　第四节 中国玻璃旋转门主要出口目的地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中国玻璃旋转门未来发展的有利因素、不利因素分析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中国玻璃旋转门主要生产消费地区分布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中国玻璃旋转门生产地区分布</w:t>
      </w:r>
      <w:r>
        <w:rPr>
          <w:rFonts w:hint="eastAsia"/>
        </w:rPr>
        <w:br/>
      </w:r>
      <w:r>
        <w:rPr>
          <w:rFonts w:hint="eastAsia"/>
        </w:rPr>
        <w:t>　　第二节 中国玻璃旋转门消费地区分布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影响中国玻璃旋转门供需的主要因素分析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玻璃旋转门技术及相关行业技术发展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玻璃旋转门进出口贸易现状及趋势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玻璃旋转门下游行业需求变化因素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玻璃旋转门行业、产品及技术发展趋势（2025-2031年）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玻璃旋转门产品及技术发展趋势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玻璃旋转门产品价格走势</w:t>
      </w:r>
      <w:r>
        <w:rPr>
          <w:rFonts w:hint="eastAsia"/>
        </w:rPr>
        <w:br/>
      </w:r>
      <w:r>
        <w:rPr>
          <w:rFonts w:hint="eastAsia"/>
        </w:rPr>
        <w:t>　　第四节 玻璃旋转门市场消费形态、消费者偏好（2025-2031年）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玻璃旋转门销售渠道分析及建议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国内玻璃旋转门销售渠道</w:t>
      </w:r>
      <w:r>
        <w:rPr>
          <w:rFonts w:hint="eastAsia"/>
        </w:rPr>
        <w:br/>
      </w:r>
      <w:r>
        <w:rPr>
          <w:rFonts w:hint="eastAsia"/>
        </w:rPr>
        <w:t>　　第二节 海外市场玻璃旋转门销售渠道</w:t>
      </w:r>
      <w:r>
        <w:rPr>
          <w:rFonts w:hint="eastAsia"/>
        </w:rPr>
        <w:br/>
      </w:r>
      <w:r>
        <w:rPr>
          <w:rFonts w:hint="eastAsia"/>
        </w:rPr>
        <w:t>　　第三节 玻璃旋转门销售/营销策略建议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不同种类玻璃旋转门增长趋势</w:t>
      </w:r>
      <w:r>
        <w:rPr>
          <w:rFonts w:hint="eastAsia"/>
        </w:rPr>
        <w:br/>
      </w:r>
      <w:r>
        <w:rPr>
          <w:rFonts w:hint="eastAsia"/>
        </w:rPr>
        <w:t>　　表 按不同应用，玻璃旋转门主要包括如下几个方面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不同应用玻璃旋转门消费量增长趋势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中国及欧美日等地区玻璃旋转门相关政策分析</w:t>
      </w:r>
      <w:r>
        <w:rPr>
          <w:rFonts w:hint="eastAsia"/>
        </w:rPr>
        <w:br/>
      </w:r>
      <w:r>
        <w:rPr>
          <w:rFonts w:hint="eastAsia"/>
        </w:rPr>
        <w:t>　　表 全球玻璃旋转门主要厂商产量列表（2020-2025年）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全球玻璃旋转门主要厂商产量市场份额列表（2020-2025年）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全球玻璃旋转门主要厂商产值、市场份额列表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2025年全球主要生产商玻璃旋转门收入排名</w:t>
      </w:r>
      <w:r>
        <w:rPr>
          <w:rFonts w:hint="eastAsia"/>
        </w:rPr>
        <w:br/>
      </w:r>
      <w:r>
        <w:rPr>
          <w:rFonts w:hint="eastAsia"/>
        </w:rPr>
        <w:t>　　表 全球玻璃旋转门主要厂商产品价格列表（2020-2025年）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中国玻璃旋转门主要厂商产品价格列表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中国玻璃旋转门主要厂商产量市场份额列表（2020-2025年）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中国玻璃旋转门主要厂商产值市场份额列表（2020-2025年）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全球主要玻璃旋转门企业采访及观点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全球主要地区玻璃旋转门产值对比</w:t>
      </w:r>
      <w:r>
        <w:rPr>
          <w:rFonts w:hint="eastAsia"/>
        </w:rPr>
        <w:br/>
      </w:r>
      <w:r>
        <w:rPr>
          <w:rFonts w:hint="eastAsia"/>
        </w:rPr>
        <w:t>　　表 全球主要地区玻璃旋转门产量市场份额列表（2020-2025年）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全球不同价格区间玻璃旋转门市场份额对比（2020-2025年）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玻璃旋转门上游原料供应商及联系方式列表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中国玻璃旋转门产量、消费量、进出口（2020-2025年）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中国玻璃旋转门产量、消费量、进出口预测（2025-2031年）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中国市场玻璃旋转门进出口贸易趋势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中国市场玻璃旋转门主要进口来源</w:t>
      </w:r>
      <w:r>
        <w:rPr>
          <w:rFonts w:hint="eastAsia"/>
        </w:rPr>
        <w:br/>
      </w:r>
      <w:r>
        <w:rPr>
          <w:rFonts w:hint="eastAsia"/>
        </w:rPr>
        <w:t>　　表 中国市场玻璃旋转门主要出口目的地</w:t>
      </w:r>
      <w:r>
        <w:rPr>
          <w:rFonts w:hint="eastAsia"/>
        </w:rPr>
        <w:br/>
      </w:r>
      <w:r>
        <w:rPr>
          <w:rFonts w:hint="eastAsia"/>
        </w:rPr>
        <w:t>　　表 中国玻璃旋转门市场未来发展的有利因素、不利因素分析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中国玻璃旋转门生产地区分布</w:t>
      </w:r>
      <w:r>
        <w:rPr>
          <w:rFonts w:hint="eastAsia"/>
        </w:rPr>
        <w:br/>
      </w:r>
      <w:r>
        <w:rPr>
          <w:rFonts w:hint="eastAsia"/>
        </w:rPr>
        <w:t>　　表 中国玻璃旋转门消费地区分布</w:t>
      </w:r>
      <w:r>
        <w:rPr>
          <w:rFonts w:hint="eastAsia"/>
        </w:rPr>
        <w:br/>
      </w:r>
      <w:r>
        <w:rPr>
          <w:rFonts w:hint="eastAsia"/>
        </w:rPr>
        <w:t>　　表 玻璃旋转门行业及市场环境发展趋势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玻璃旋转门产品及技术发展趋势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国内玻璃旋转门主要销售模式及销售渠道趋势（2020-2025年）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欧美日等地区玻璃旋转门主要销售模式及销售渠道趋势（2020-2025年）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玻璃旋转门产品市场定位及目标消费者分析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玻璃旋转门产品图片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2025年全球不同产品类型玻璃旋转门产量市场份额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全球不同类型玻璃旋转门消费量市场份额对比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中国玻璃旋转门产量及发展趋势（2020-2025年）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中国玻璃旋转门产值及未来发展趋势（2020-2025年）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全球玻璃旋转门产能、产量、产能利用率及发展趋势（2020-2025年）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全球玻璃旋转门产量、市场需求量及发展趋势（2020-2025年）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中国玻璃旋转门产能、产量、产能利用率及发展趋势（2020-2025年）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中国玻璃旋转门产量、市场需求量及发展趋势（2020-2025年）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全球玻璃旋转门主要厂商2025年产量市场份额列表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全球玻璃旋转门主要厂商2025年产值市场份额列表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中国市场玻璃旋转门主要厂商产量市场份额列表（2020-2025年）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中国玻璃旋转门主要厂商2025年产量市场份额列表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中国玻璃旋转门主要厂商2025年产值市场份额列表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2025年全球前五及前十大生产商玻璃旋转门市场份额</w:t>
      </w:r>
      <w:r>
        <w:rPr>
          <w:rFonts w:hint="eastAsia"/>
        </w:rPr>
        <w:br/>
      </w:r>
      <w:r>
        <w:rPr>
          <w:rFonts w:hint="eastAsia"/>
        </w:rPr>
        <w:t>　　图 全球玻璃旋转门第一梯队、第二梯队和第三梯队生产商（品牌）及市场份额（2020-2025年）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玻璃旋转门全球领先企业SWOT分析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全球主要地区玻璃旋转门消费量市场份额对比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全球主要地区玻璃旋转门消费量市场份额（2020-2025年）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全球主要地区玻璃旋转门消费量市场份额预测（2025-2031年）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印度市场玻璃旋转门消费量、增长率及发展预测（2020-2025年）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玻璃旋转门产业链分析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玻璃旋转门产品价格走势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1c0abdedd416f" w:history="1">
        <w:r>
          <w:rPr>
            <w:rStyle w:val="Hyperlink"/>
          </w:rPr>
          <w:t>2025-2031年全球与中国玻璃旋转门市场现状及前景趋势预测报告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1c0abdedd416f" w:history="1">
        <w:r>
          <w:rPr>
            <w:rStyle w:val="Hyperlink"/>
          </w:rPr>
          <w:t>https://www.20087.com/5/72/BoLiXuanZhuanMenHangYeQianJingQuShi.html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热点：自动门维修中心、玻璃旋转门图片、旋转门开关示意图、玻璃旋转门安装视频、酒店旋转门尺寸标准、玻璃旋转门多少钱一平米、美国律师旋转门、玻璃旋转门尺寸、环柱旋转门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d6e0eab8141cc" w:history="1">
      <w:r>
        <w:rPr>
          <w:rStyle w:val="Hyperlink"/>
        </w:rPr>
        <w:t>2025-2031年全球与中国玻璃旋转门市场现状及前景趋势预测报告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oLiXuanZhuanMenHangYeQianJingQuShi.html" TargetMode="External" Id="Rf7e1c0abdedd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oLiXuanZhuanMenHangYeQianJingQuShi.html" TargetMode="External" Id="Rcd9d6e0eab8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2025-02-14T01:56:00Z</dcterms:created>
  <dcterms:modified xsi:type="dcterms:W3CDTF">2025-02-14T02:56:00Z</dcterms:modified>
  <dc:subject>2025-2031年全球与中国玻璃旋转门市场现状及前景趋势预测报告</dc:subject>
  <dc:title>2025-2031年全球与中国玻璃旋转门市场现状及前景趋势预测报告</dc:title>
  <cp:keywords>2025-2031年全球与中国玻璃旋转门市场现状及前景趋势预测报告</cp:keywords>
  <dc:description>2025-2031年全球与中国玻璃旋转门市场现状及前景趋势预测报告</dc:description>
</cp:coreProperties>
</file>