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ba35ffb47439f" w:history="1">
              <w:r>
                <w:rPr>
                  <w:rStyle w:val="Hyperlink"/>
                </w:rPr>
                <w:t>2024-2030年全球与中国工业自动化设备（IAE）行业发展全面调研与未来趋势预测报告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ba35ffb47439f" w:history="1">
              <w:r>
                <w:rPr>
                  <w:rStyle w:val="Hyperlink"/>
                </w:rPr>
                <w:t>2024-2030年全球与中国工业自动化设备（IAE）行业发展全面调研与未来趋势预测报告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ba35ffb47439f" w:history="1">
                <w:r>
                  <w:rPr>
                    <w:rStyle w:val="Hyperlink"/>
                  </w:rPr>
                  <w:t>https://www.20087.com/6/82/GongYeZiDongHuaSheBeiIAEHangYeQu.html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设备（IAE）是制造业转型升级的重要推手，近年来在全球范围内得到了广泛应用。随着工业4.0概念的提出，IAE不仅在提高生产效率方面发挥了巨大作用，还在提升产品质量、降低生产成本等方面展现出明显优势。现代IAE不仅能够实现生产线的高度自动化，还通过集成传感器、数据分析等技术，实现了生产过程的实时监控与优化，提高了企业的市场竞争力。</w:t>
      </w:r>
      <w:r>
        <w:rPr>
          <w:rFonts w:hint="eastAsia"/>
        </w:rPr>
        <w:br/>
      </w:r>
      <w:r>
        <w:rPr>
          <w:rFonts w:hint="eastAsia"/>
        </w:rPr>
        <w:t>　　未来，工业自动化设备的发展将更加注重智能化与柔性化。一方面，随着人工智能技术的进步，IAE将能够实现更加复杂的任务分配与决策，通过机器学习算法不断优化生产流程，提高设备的自适应能力。另一方面，随着定制化生产的兴起，IAE将具备更高的灵活性，能够快速切换生产线，满足不同产品的生产需求。此外，随着5G等新一代通信技术的应用，IAE之间的协同工作将更加紧密，形成更加高效的生产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9ba35ffb47439f" w:history="1">
        <w:r>
          <w:rPr>
            <w:rStyle w:val="Hyperlink"/>
          </w:rPr>
          <w:t>2024-2030年全球与中国工业自动化设备（IAE）行业发展全面调研与未来趋势预测报告</w:t>
        </w:r>
      </w:hyperlink>
      <w:r>
        <w:rPr>
          <w:rFonts w:hint="eastAsia"/>
        </w:rPr>
        <w:t>全面分析了工业自动化设备（IAE）行业的市场规模、需求和价格动态，同时对工业自动化设备（IAE）产业链进行了探讨。报告客观描述了工业自动化设备（IAE）行业现状，审慎预测了工业自动化设备（IAE）市场前景及发展趋势。此外，报告还聚焦于工业自动化设备（IAE）重点企业，剖析了市场竞争格局、集中度以及品牌影响力，并对工业自动化设备（IAE）细分市场进行了研究。工业自动化设备（IAE）报告以专业、科学的视角，为投资者和行业决策者提供了权威的市场洞察与决策参考，是工业自动化设备（IAE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工业自动化设备（IAE）市场概述</w:t>
      </w:r>
      <w:r>
        <w:rPr>
          <w:rFonts w:hint="eastAsia"/>
        </w:rPr>
        <w:br/>
      </w:r>
      <w:r>
        <w:rPr>
          <w:rFonts w:hint="eastAsia"/>
        </w:rPr>
        <w:t>　　1.1 工业自动化设备（IAE）产品定义及统计范围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按照不同产品类型，工业自动化设备（IAE）主要可以分为如下几个类别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不同产品类型工业自动化设备（IAE）增长趋势2023年VS</w:t>
      </w:r>
      <w:r>
        <w:rPr>
          <w:rFonts w:hint="eastAsia"/>
        </w:rPr>
        <w:br/>
      </w:r>
      <w:r>
        <w:rPr>
          <w:rFonts w:hint="eastAsia"/>
        </w:rPr>
        <w:t>　　　　1.2.2 动力传动设备</w:t>
      </w:r>
      <w:r>
        <w:rPr>
          <w:rFonts w:hint="eastAsia"/>
        </w:rPr>
        <w:br/>
      </w:r>
      <w:r>
        <w:rPr>
          <w:rFonts w:hint="eastAsia"/>
        </w:rPr>
        <w:t>　　　　1.2.3 马达和马达控制</w:t>
      </w:r>
      <w:r>
        <w:rPr>
          <w:rFonts w:hint="eastAsia"/>
        </w:rPr>
        <w:br/>
      </w:r>
      <w:r>
        <w:rPr>
          <w:rFonts w:hint="eastAsia"/>
        </w:rPr>
        <w:t>　　1.3 从不同应用，工业自动化设备（IAE）主要包括如下几个方面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汽车与运输</w:t>
      </w:r>
      <w:r>
        <w:rPr>
          <w:rFonts w:hint="eastAsia"/>
        </w:rPr>
        <w:br/>
      </w:r>
      <w:r>
        <w:rPr>
          <w:rFonts w:hint="eastAsia"/>
        </w:rPr>
        <w:t>　　　　1.3.3 采矿与金属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能源和电力</w:t>
      </w:r>
      <w:r>
        <w:rPr>
          <w:rFonts w:hint="eastAsia"/>
        </w:rPr>
        <w:br/>
      </w:r>
      <w:r>
        <w:rPr>
          <w:rFonts w:hint="eastAsia"/>
        </w:rPr>
        <w:t>　　　　1.3.6 电气与电子</w:t>
      </w:r>
      <w:r>
        <w:rPr>
          <w:rFonts w:hint="eastAsia"/>
        </w:rPr>
        <w:br/>
      </w:r>
      <w:r>
        <w:rPr>
          <w:rFonts w:hint="eastAsia"/>
        </w:rPr>
        <w:t>　　　　1.3.7 航空航天与国防</w:t>
      </w:r>
      <w:r>
        <w:rPr>
          <w:rFonts w:hint="eastAsia"/>
        </w:rPr>
        <w:br/>
      </w:r>
      <w:r>
        <w:rPr>
          <w:rFonts w:hint="eastAsia"/>
        </w:rPr>
        <w:t>　　　　1.3.8 化学工业</w:t>
      </w:r>
      <w:r>
        <w:rPr>
          <w:rFonts w:hint="eastAsia"/>
        </w:rPr>
        <w:br/>
      </w:r>
      <w:r>
        <w:rPr>
          <w:rFonts w:hint="eastAsia"/>
        </w:rPr>
        <w:t>　　　　1.3.9 药品</w:t>
      </w:r>
      <w:r>
        <w:rPr>
          <w:rFonts w:hint="eastAsia"/>
        </w:rPr>
        <w:br/>
      </w:r>
      <w:r>
        <w:rPr>
          <w:rFonts w:hint="eastAsia"/>
        </w:rPr>
        <w:t>　　　　1.3.10 食物和饮料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全球工业自动化设备（IAE）供需现状及预测（2018-2030年）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全球工业自动化设备（IAE）产能、产量、产能利用率及发展趋势（2018-2030年）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全球工业自动化设备（IAE）产量、表观消费量及发展趋势（2018-2030年）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中国工业自动化设备（IAE）供需现状及预测（2018-2030年）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中国工业自动化设备（IAE）产能、产量、产能利用率及发展趋势（2018-2030年）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中国工业自动化设备（IAE）产量、表观消费量及发展趋势（2018-2030年）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中国工业自动化设备（IAE）产量、市场需求量及发展趋势（2018-2030年）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工业自动化设备（IAE）中国及欧美日等行业政策分析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全球与中国主要厂商工业自动化设备（IAE）产量、产值及竞争分析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全球工业自动化设备（IAE）主要厂商列表（2018-2023年）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全球工业自动化设备（IAE）主要厂商产量列表（2018-2023年）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全球工业自动化设备（IAE）主要厂商产值列表（2018-2023年）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2023年全球主要生产商工业自动化设备（IAE）收入排名</w:t>
      </w:r>
      <w:r>
        <w:rPr>
          <w:rFonts w:hint="eastAsia"/>
        </w:rPr>
        <w:br/>
      </w:r>
      <w:r>
        <w:rPr>
          <w:rFonts w:hint="eastAsia"/>
        </w:rPr>
        <w:t>　　　　2.1.4 全球工业自动化设备（IAE）主要厂商产品价格列表（2018-2023年）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中国工业自动化设备（IAE）主要厂商产量、产值及市场份额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中国工业自动化设备（IAE）主要厂商产量列表（2018-2023年）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中国工业自动化设备（IAE）主要厂商产值列表（2018-2023年）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工业自动化设备（IAE）厂商产地分布及商业化日期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工业自动化设备（IAE）行业集中度、竞争程度分析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工业自动化设备（IAE）行业集中度分析：全球Top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全球工业自动化设备（IAE）第一梯队、第二梯队和第三梯队生产商（品牌）及市场份额（2022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工业自动化设备（IAE）全球领先企业SWOT分析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全球主要工业自动化设备（IAE）企业采访及观点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全球工业自动化设备（IAE）主要生产地区分析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全球主要地区工业自动化设备（IAE）市场规模分析：2022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全球主要地区工业自动化设备（IAE）产量及市场份额（2018-2030年）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全球主要地区工业自动化设备（IAE）产量及市场份额预测（2018-2030年）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全球主要地区工业自动化设备（IAE）产值及市场份额（2018-2030年）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全球主要地区工业自动化设备（IAE）产值及市场份额预测（2018-2030年）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北美市场工业自动化设备（IAE）产量、产值及增长率（2018-2030年）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欧洲市场工业自动化设备（IAE）产量、产值及增长率（2018-2030年）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中国市场工业自动化设备（IAE）产量、产值及增长率（2018-2030年）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日本市场工业自动化设备（IAE）产量、产值及增长率（2018-2030年）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东南亚市场工业自动化设备（IAE）产量、产值及增长率（2018-2030年）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印度市场工业自动化设备（IAE）产量、产值及增长率（2018-2030年）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全球主要地区工业自动化设备（IAE）消费展望2022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全球主要地区工业自动化设备（IAE）消费量及增长率（2018-2023年）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全球主要地区工业自动化设备（IAE）消费量预测（2024-2030年）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中国市场工业自动化设备（IAE）消费量、增长率及发展预测（2018-2030年）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北美市场工业自动化设备（IAE）消费量、增长率及发展预测（2018-2030年）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欧洲市场工业自动化设备（IAE）消费量、增长率及发展预测（2018-2030年）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日本市场工业自动化设备（IAE）消费量、增长率及发展预测（2018-2030年）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东南亚市场工业自动化设备（IAE）消费量、增长率及发展预测（2018-2030年）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印度市场工业自动化设备（IAE）消费量、增长率及发展预测（2018-2030年）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全球工业自动化设备（IAE）主要生产商概况分析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重点企业（20）基本信息、工业自动化设备（IAE）生产基地、销售区域、竞争对手及市场地位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重点企业（20）工业自动化设备（IAE）产能、产量、产值、价格及毛利率（2018-2023年）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不同类型工业自动化设备（IAE）分析</w:t>
      </w:r>
      <w:r>
        <w:rPr>
          <w:rFonts w:hint="eastAsia"/>
        </w:rPr>
        <w:br/>
      </w:r>
      <w:r>
        <w:rPr>
          <w:rFonts w:hint="eastAsia"/>
        </w:rPr>
        <w:t>　　6.1 全球不同类型工业自动化设备（IAE）产量（2018-2030年）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全球工业自动化设备（IAE）不同类型工业自动化设备（IAE）产量及市场份额（2018-2023年）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全球不同类型工业自动化设备（IAE）产量预测（2024-2030年）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全球不同类型工业自动化设备（IAE）产值（2018-2030年）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全球工业自动化设备（IAE）不同类型工业自动化设备（IAE）产值及市场份额（2018-2023年）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全球不同类型工业自动化设备（IAE）产值预测（2024-2030年）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全球不同类型工业自动化设备（IAE）价格走势（2018-2030年）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不同价格区间工业自动化设备（IAE）市场份额对比（2018-2023年）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中国不同类型工业自动化设备（IAE）产量（2018-2030年）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中国工业自动化设备（IAE）不同类型工业自动化设备（IAE）产量及市场份额（2018-2023年）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中国不同类型工业自动化设备（IAE）产量预测（2024-2030年）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中国不同类型工业自动化设备（IAE）产值（2018-2030年）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中国工业自动化设备（IAE）不同类型工业自动化设备（IAE）产值及市场份额（2018-2023年）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中国不同类型工业自动化设备（IAE）产值预测（2024-2030年）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工业自动化设备（IAE）上游原料及下游主要应用分析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工业自动化设备（IAE）产业链分析</w:t>
      </w:r>
      <w:r>
        <w:rPr>
          <w:rFonts w:hint="eastAsia"/>
        </w:rPr>
        <w:br/>
      </w:r>
      <w:r>
        <w:rPr>
          <w:rFonts w:hint="eastAsia"/>
        </w:rPr>
        <w:t>　　7.2 工业自动化设备（IAE）产业上游供应分析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全球不同应用工业自动化设备（IAE）消费量、市场份额及增长率（2018-2030年）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全球不同应用工业自动化设备（IAE）消费量（2018-2023年）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全球不同应用工业自动化设备（IAE）消费量预测（2024-2030年）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中国不同应用工业自动化设备（IAE）消费量、市场份额及增长率（2018-2030年）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中国不同应用工业自动化设备（IAE）消费量（2018-2023年）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中国不同应用工业自动化设备（IAE）消费量预测（2024-2030年）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中国工业自动化设备（IAE）产量、消费量、进出口分析及未来趋势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中国工业自动化设备（IAE）产量、消费量、进出口分析及未来趋势（2018-2030年）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中国工业自动化设备（IAE）进出口贸易趋势</w:t>
      </w:r>
      <w:r>
        <w:rPr>
          <w:rFonts w:hint="eastAsia"/>
        </w:rPr>
        <w:br/>
      </w:r>
      <w:r>
        <w:rPr>
          <w:rFonts w:hint="eastAsia"/>
        </w:rPr>
        <w:t>　　8.3 中国工业自动化设备（IAE）主要进口来源</w:t>
      </w:r>
      <w:r>
        <w:rPr>
          <w:rFonts w:hint="eastAsia"/>
        </w:rPr>
        <w:br/>
      </w:r>
      <w:r>
        <w:rPr>
          <w:rFonts w:hint="eastAsia"/>
        </w:rPr>
        <w:t>　　8.4 中国工业自动化设备（IAE）主要出口目的地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中国工业自动化设备（IAE）主要地区分布</w:t>
      </w:r>
      <w:r>
        <w:rPr>
          <w:rFonts w:hint="eastAsia"/>
        </w:rPr>
        <w:br/>
      </w:r>
      <w:r>
        <w:rPr>
          <w:rFonts w:hint="eastAsia"/>
        </w:rPr>
        <w:t>　　9.1 中国工业自动化设备（IAE）生产地区分布</w:t>
      </w:r>
      <w:r>
        <w:rPr>
          <w:rFonts w:hint="eastAsia"/>
        </w:rPr>
        <w:br/>
      </w:r>
      <w:r>
        <w:rPr>
          <w:rFonts w:hint="eastAsia"/>
        </w:rPr>
        <w:t>　　9.2 中国工业自动化设备（IAE）消费地区分布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工业自动化设备（IAE）技术及相关行业技术发展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工业自动化设备（IAE）销售渠道分析及建议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国内市场工业自动化设备（IAE）销售渠道</w:t>
      </w:r>
      <w:r>
        <w:rPr>
          <w:rFonts w:hint="eastAsia"/>
        </w:rPr>
        <w:br/>
      </w:r>
      <w:r>
        <w:rPr>
          <w:rFonts w:hint="eastAsia"/>
        </w:rPr>
        <w:t>　　12.2 企业海外工业自动化设备（IAE）销售渠道</w:t>
      </w:r>
      <w:r>
        <w:rPr>
          <w:rFonts w:hint="eastAsia"/>
        </w:rPr>
        <w:br/>
      </w:r>
      <w:r>
        <w:rPr>
          <w:rFonts w:hint="eastAsia"/>
        </w:rPr>
        <w:t>　　12.3 工业自动化设备（IAE）销售/营销策略建议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按照不同产品类型，工业自动化设备（IAE）主要可以分为如下几个类别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不同种类工业自动化设备（IAE）增长趋势2022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从不同应用，工业自动化设备（IAE）主要包括如下几个方面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不同应用工业自动化设备（IAE）消费量（台）增长趋势2023年VS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工业自动化设备（IAE）中国及欧美日等地区政策分析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全球工业自动化设备（IAE）主要厂商产量列表（台）（2018-2023年）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全球工业自动化设备（IAE）主要厂商产量市场份额列表（2018-2023年）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全球工业自动化设备（IAE）主要厂商产值列表（2018-2023年）（万元）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全球工业自动化设备（IAE）主要厂商产值市场份额列表（万元）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2023年全球主要生产商工业自动化设备（IAE）收入排名（万元）</w:t>
      </w:r>
      <w:r>
        <w:rPr>
          <w:rFonts w:hint="eastAsia"/>
        </w:rPr>
        <w:br/>
      </w:r>
      <w:r>
        <w:rPr>
          <w:rFonts w:hint="eastAsia"/>
        </w:rPr>
        <w:t>　　表11 全球工业自动化设备（IAE）主要厂商产品价格列表（2018-2023年）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中国工业自动化设备（IAE）全球工业自动化设备（IAE）主要厂商产品价格列表（台）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中国工业自动化设备（IAE）主要厂商产量市场份额列表（2018-2023年）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中国工业自动化设备（IAE）主要厂商产值列表（2018-2023年）（万元）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中国工业自动化设备（IAE）主要厂商产值市场份额列表（2018-2023年）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全球主要厂商工业自动化设备（IAE）厂商产地分布及商业化日期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全球主要工业自动化设备（IAE）企业采访及观点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全球主要地区工业自动化设备（IAE）产值（万元）：2022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全球主要地区工业自动化设备（IAE）2018-2023年产量市场份额列表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全球主要地区工业自动化设备（IAE）产量列表（2024-2030年）（台）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全球主要地区工业自动化设备（IAE）产量份额（2024-2030年）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全球主要地区工业自动化设备（IAE）产值列表（2018-2023年）（万元）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全球主要地区工业自动化设备（IAE）产值份额列表（2018-2023年）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全球主要地区工业自动化设备（IAE）消费量列表（2018-2023年）（台）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全球主要地区工业自动化设备（IAE）消费量市场份额列表（2018-2023年）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重点企业（1）工业自动化设备（IAE）产能（台）、产量（台）、产值（万元）、价格及毛利率（2018-2023年）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重点企业（1）工业自动化设备（IAE）产品规格及价格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重点企业（2）工业自动化设备（IAE）产能（台）、产量（台）、产值（万元）、价格及毛利率（2018-2023年）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重点企业（2）工业自动化设备（IAE）产品规格及价格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重点企业（3）工业自动化设备（IAE）产能（台）、产量（台）、产值（万元）、价格及毛利率（2018-2023年）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重点企业（3）工业自动化设备（IAE）产品规格及价格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重点企业（4）工业自动化设备（IAE）产能（台）、产量（台）、产值（万元）、价格及毛利率（2018-2023年）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重点企业（4）工业自动化设备（IAE）产品规格及价格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重点企业（5）工业自动化设备（IAE）产能（台）、产量（台）、产值（万元）、价格及毛利率（2018-2023年）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重点企业（5）工业自动化设备（IAE）产品规格及价格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重点企业（6）工业自动化设备（IAE）产能（台）、产量（台）、产值（万元）、价格及毛利率（2018-2023年）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重点企业（6）工业自动化设备（IAE）产品规格及价格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重点企业（7）工业自动化设备（IAE）产能（台）、产量（台）、产值（万元）、价格及毛利率（2018-2023年）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重点企业（7）工业自动化设备（IAE）产品规格及价格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重点企业（8）工业自动化设备（IAE）产能（台）、产量（台）、产值（万元）、价格及毛利率（2018-2023年）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重点企业（8）工业自动化设备（IAE）产品规格及价格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重点企业（9）工业自动化设备（IAE）产能（台）、产量（台）、产值（万元）、价格及毛利率（2018-2023年）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重点企业（9）工业自动化设备（IAE）产品规格及价格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重点企业（10）工业自动化设备（IAE）产品规格、参数及市场应用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重点企业（10）工业自动化设备（IAE）产能（台）、产量（台）、产值（万元）、价格及毛利率（2018-2023年）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重点企业（10）工业自动化设备（IAE）产品规格及价格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全球不同产品类型工业自动化设备（IAE）产量（2018-2023年）（台）</w:t>
      </w:r>
      <w:r>
        <w:rPr>
          <w:rFonts w:hint="eastAsia"/>
        </w:rPr>
        <w:br/>
      </w:r>
      <w:r>
        <w:rPr>
          <w:rFonts w:hint="eastAsia"/>
        </w:rPr>
        <w:t>　　表89 全球不同产品类型工业自动化设备（IAE）产量市场份额（2018-2023年）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全球不同产品类型工业自动化设备（IAE）产量预测（2024-2030年）（台）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表91 全球不同产品类型工业自动化设备（IAE）产量市场份额预测（2018-2023年）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全球不同类型工业自动化设备（IAE）产值（万元）（2018-2023年）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全球不同类型工业自动化设备（IAE）产值市场份额（2018-2023年）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全球不同类型工业自动化设备（IAE）产值预测（万元）（2024-2030年）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全球不同类型工业自动化设备（IAE）产值市场预测份额（2024-2030年）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表96 全球不同价格区间工业自动化设备（IAE）市场份额对比（2018-2023年）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中国不同产品类型工业自动化设备（IAE）产量（2018-2023年）（台）</w:t>
      </w:r>
      <w:r>
        <w:rPr>
          <w:rFonts w:hint="eastAsia"/>
        </w:rPr>
        <w:br/>
      </w:r>
      <w:r>
        <w:rPr>
          <w:rFonts w:hint="eastAsia"/>
        </w:rPr>
        <w:t>　　表98 中国不同产品类型工业自动化设备（IAE）产量市场份额（2018-2023年）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中国不同产品类型工业自动化设备（IAE）产量预测（2024-2030年）（台）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表100 中国不同产品类型工业自动化设备（IAE）产量市场份额预测（2024-2030年）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中国不同产品类型工业自动化设备（IAE）产值（2018-2023年）（万元）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中国不同产品类型工业自动化设备（IAE）产值市场份额（2018-2023年）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中国不同产品类型工业自动化设备（IAE）产值预测（2024-2030年）（万元）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中国不同产品类型工业自动化设备（IAE）产值市场份额预测（2024-2030年）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工业自动化设备（IAE）上游原料供应商及联系方式列表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全球不同应用工业自动化设备（IAE）消费量（2018-2023年）（台）</w:t>
      </w:r>
      <w:r>
        <w:rPr>
          <w:rFonts w:hint="eastAsia"/>
        </w:rPr>
        <w:br/>
      </w:r>
      <w:r>
        <w:rPr>
          <w:rFonts w:hint="eastAsia"/>
        </w:rPr>
        <w:t>　　表107 全球不同应用工业自动化设备（IAE）消费量市场份额（2018-2023年）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全球不同应用工业自动化设备（IAE）消费量预测（2024-2030年）（台）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表109 全球不同应用工业自动化设备（IAE）消费量市场份额预测（2024-2030年）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中国不同应用工业自动化设备（IAE）消费量（2018-2023年）（台）</w:t>
      </w:r>
      <w:r>
        <w:rPr>
          <w:rFonts w:hint="eastAsia"/>
        </w:rPr>
        <w:br/>
      </w:r>
      <w:r>
        <w:rPr>
          <w:rFonts w:hint="eastAsia"/>
        </w:rPr>
        <w:t>　　表111 中国不同应用工业自动化设备（IAE）消费量市场份额（2018-2023年）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中国不同应用工业自动化设备（IAE）消费量预测（2024-2030年）（台）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表113 中国不同应用工业自动化设备（IAE）消费量市场份额预测（2024-2030年）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中国工业自动化设备（IAE）产量、消费量、进出口（2018-2023年）（台）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表115 中国工业自动化设备（IAE）产量、消费量、进出口预测（2024-2030年）（台）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表116 中国市场工业自动化设备（IAE）进出口贸易趋势</w:t>
      </w:r>
      <w:r>
        <w:rPr>
          <w:rFonts w:hint="eastAsia"/>
        </w:rPr>
        <w:br/>
      </w:r>
      <w:r>
        <w:rPr>
          <w:rFonts w:hint="eastAsia"/>
        </w:rPr>
        <w:t>　　表117 中国市场工业自动化设备（IAE）主要进口来源</w:t>
      </w:r>
      <w:r>
        <w:rPr>
          <w:rFonts w:hint="eastAsia"/>
        </w:rPr>
        <w:br/>
      </w:r>
      <w:r>
        <w:rPr>
          <w:rFonts w:hint="eastAsia"/>
        </w:rPr>
        <w:t>　　表118 中国市场工业自动化设备（IAE）主要出口目的地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中国工业自动化设备（IAE）生产地区分布</w:t>
      </w:r>
      <w:r>
        <w:rPr>
          <w:rFonts w:hint="eastAsia"/>
        </w:rPr>
        <w:br/>
      </w:r>
      <w:r>
        <w:rPr>
          <w:rFonts w:hint="eastAsia"/>
        </w:rPr>
        <w:t>　　表121 中国工业自动化设备（IAE）消费地区分布</w:t>
      </w:r>
      <w:r>
        <w:rPr>
          <w:rFonts w:hint="eastAsia"/>
        </w:rPr>
        <w:br/>
      </w:r>
      <w:r>
        <w:rPr>
          <w:rFonts w:hint="eastAsia"/>
        </w:rPr>
        <w:t>　　表122 工业自动化设备（IAE）行业及市场环境发展趋势</w:t>
      </w:r>
      <w:r>
        <w:rPr>
          <w:rFonts w:hint="eastAsia"/>
        </w:rPr>
        <w:br/>
      </w:r>
      <w:r>
        <w:rPr>
          <w:rFonts w:hint="eastAsia"/>
        </w:rPr>
        <w:t>　　表123 工业自动化设备（IAE）产品及技术发展趋势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国内当前及未来工业自动化设备（IAE）主要销售模式及销售渠道趋势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欧美日等地区当前及未来工业自动化设备（IAE）主要销售模式及销售渠道趋势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工业自动化设备（IAE）产品市场定位及目标消费者分析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工业自动化设备（IAE）产品图片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2023年全球不同产品类型工业自动化设备（IAE）产量市场份额</w:t>
      </w:r>
      <w:r>
        <w:rPr>
          <w:rFonts w:hint="eastAsia"/>
        </w:rPr>
        <w:br/>
      </w:r>
      <w:r>
        <w:rPr>
          <w:rFonts w:hint="eastAsia"/>
        </w:rPr>
        <w:t>　　图3 动力传动设备产品图片</w:t>
      </w:r>
      <w:r>
        <w:rPr>
          <w:rFonts w:hint="eastAsia"/>
        </w:rPr>
        <w:br/>
      </w:r>
      <w:r>
        <w:rPr>
          <w:rFonts w:hint="eastAsia"/>
        </w:rPr>
        <w:t>　　图4 马达和马达控制产品图片</w:t>
      </w:r>
      <w:r>
        <w:rPr>
          <w:rFonts w:hint="eastAsia"/>
        </w:rPr>
        <w:br/>
      </w:r>
      <w:r>
        <w:rPr>
          <w:rFonts w:hint="eastAsia"/>
        </w:rPr>
        <w:t>　　图5 全球产品类型工业自动化设备（IAE）消费量市场份额2023年Vs</w:t>
      </w:r>
      <w:r>
        <w:rPr>
          <w:rFonts w:hint="eastAsia"/>
        </w:rPr>
        <w:br/>
      </w:r>
      <w:r>
        <w:rPr>
          <w:rFonts w:hint="eastAsia"/>
        </w:rPr>
        <w:t>　　图6 石油和天然气产品图片</w:t>
      </w:r>
      <w:r>
        <w:rPr>
          <w:rFonts w:hint="eastAsia"/>
        </w:rPr>
        <w:br/>
      </w:r>
      <w:r>
        <w:rPr>
          <w:rFonts w:hint="eastAsia"/>
        </w:rPr>
        <w:t>　　图7 汽车与运输产品图片</w:t>
      </w:r>
      <w:r>
        <w:rPr>
          <w:rFonts w:hint="eastAsia"/>
        </w:rPr>
        <w:br/>
      </w:r>
      <w:r>
        <w:rPr>
          <w:rFonts w:hint="eastAsia"/>
        </w:rPr>
        <w:t>　　图8 采矿与金属产品图片</w:t>
      </w:r>
      <w:r>
        <w:rPr>
          <w:rFonts w:hint="eastAsia"/>
        </w:rPr>
        <w:br/>
      </w:r>
      <w:r>
        <w:rPr>
          <w:rFonts w:hint="eastAsia"/>
        </w:rPr>
        <w:t>　　图9 机械制造产品图片</w:t>
      </w:r>
      <w:r>
        <w:rPr>
          <w:rFonts w:hint="eastAsia"/>
        </w:rPr>
        <w:br/>
      </w:r>
      <w:r>
        <w:rPr>
          <w:rFonts w:hint="eastAsia"/>
        </w:rPr>
        <w:t>　　图10 能源和电力产品图片</w:t>
      </w:r>
      <w:r>
        <w:rPr>
          <w:rFonts w:hint="eastAsia"/>
        </w:rPr>
        <w:br/>
      </w:r>
      <w:r>
        <w:rPr>
          <w:rFonts w:hint="eastAsia"/>
        </w:rPr>
        <w:t>　　图11 电气与电子产品图片</w:t>
      </w:r>
      <w:r>
        <w:rPr>
          <w:rFonts w:hint="eastAsia"/>
        </w:rPr>
        <w:br/>
      </w:r>
      <w:r>
        <w:rPr>
          <w:rFonts w:hint="eastAsia"/>
        </w:rPr>
        <w:t>　　图12 航空航天与国防产品图片</w:t>
      </w:r>
      <w:r>
        <w:rPr>
          <w:rFonts w:hint="eastAsia"/>
        </w:rPr>
        <w:br/>
      </w:r>
      <w:r>
        <w:rPr>
          <w:rFonts w:hint="eastAsia"/>
        </w:rPr>
        <w:t>　　图13 化学工业产品图片</w:t>
      </w:r>
      <w:r>
        <w:rPr>
          <w:rFonts w:hint="eastAsia"/>
        </w:rPr>
        <w:br/>
      </w:r>
      <w:r>
        <w:rPr>
          <w:rFonts w:hint="eastAsia"/>
        </w:rPr>
        <w:t>　　图14 药品产品图片</w:t>
      </w:r>
      <w:r>
        <w:rPr>
          <w:rFonts w:hint="eastAsia"/>
        </w:rPr>
        <w:br/>
      </w:r>
      <w:r>
        <w:rPr>
          <w:rFonts w:hint="eastAsia"/>
        </w:rPr>
        <w:t>　　图15 食物和饮料产品图片</w:t>
      </w:r>
      <w:r>
        <w:rPr>
          <w:rFonts w:hint="eastAsia"/>
        </w:rPr>
        <w:br/>
      </w:r>
      <w:r>
        <w:rPr>
          <w:rFonts w:hint="eastAsia"/>
        </w:rPr>
        <w:t>　　图16 全球工业自动化设备（IAE）产量及增长率（2018-2030年）（台）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图17 全球工业自动化设备（IAE）产值及增长率（2018-2030年）（万元）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图18 中国工业自动化设备（IAE）产量及发展趋势（2018-2030年）（台）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中国工业自动化设备（IAE）产值及未来发展趋势（2018-2030年）（万元）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图20 全球工业自动化设备（IAE）产能、产量、产能利用率及发展趋势（2018-2030年）（台）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图21 全球工业自动化设备（IAE）产量、市场需求量及发展趋势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图22 中国工业自动化设备（IAE）产能、产量、产能利用率及发展趋势（2018-2030年）（台）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图23 中国工业自动化设备（IAE）产量、市场需求量及发展趋势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图24 全球工业自动化设备（IAE）主要厂商2023年产量市场份额列表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全球工业自动化设备（IAE）主要厂商2023年产值市场份额列表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中国市场工业自动化设备（IAE）主要厂商2023年产量市场份额列表（2018-2023年）（万元）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图27 中国工业自动化设备（IAE）主要厂商2023年产量市场份额列表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中国工业自动化设备（IAE）主要厂商2023年产值市场份额列表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2023年全球前五及前十大生产商工业自动化设备（IAE）市场份额</w:t>
      </w:r>
      <w:r>
        <w:rPr>
          <w:rFonts w:hint="eastAsia"/>
        </w:rPr>
        <w:br/>
      </w:r>
      <w:r>
        <w:rPr>
          <w:rFonts w:hint="eastAsia"/>
        </w:rPr>
        <w:t>　　图30 全球工业自动化设备（IAE）第一梯队、第二梯队和第三梯队生产商（品牌）及市场份额（2022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工业自动化设备（IAE）全球领先企业SWOT分析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全球主要地区工业自动化设备（IAE）消费量市场份额（2022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北美市场工业自动化设备（IAE）产量及增长率（2018-2030年）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北美市场工业自动化设备（IAE）产值及增长率（2018-2030年）（万元）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欧洲市场工业自动化设备（IAE）产量及增长率（2018-2030年）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欧洲市场工业自动化设备（IAE）产值及增长率（2018-2030年）（万元）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中国市场工业自动化设备（IAE）产量及增长率（2018-2030年）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中国市场工业自动化设备（IAE）产值及增长率（2018-2030年）（万元）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日本市场工业自动化设备（IAE）产量及增长率（2018-2030年）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图40 日本市场工业自动化设备（IAE）产值及增长率（2018-2030年）（万元）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东南亚市场工业自动化设备（IAE）产量及增长率（2018-2030年）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图42 东南亚市场工业自动化设备（IAE）产值及增长率（2018-2030年）（万元）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图43 印度市场工业自动化设备（IAE）产量及增长率（2018-2030年）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图44 印度市场工业自动化设备（IAE）产值及增长率（2018-2030年）（万元）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图45 全球主要地区工业自动化设备（IAE）消费量市场份额（2022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全球主要地区工业自动化设备（IAE）消费量市场份额（2022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中国市场工业自动化设备（IAE）消费量、增长率及发展预测（2018-2030年）（台）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北美市场工业自动化设备（IAE）消费量、增长率及发展预测（2018-2030年）（台）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欧洲市场工业自动化设备（IAE）消费量、增长率及发展预测（2018-2030年）（台）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日本市场工业自动化设备（IAE）消费量、增长率及发展预测（2018-2030年）（台）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图51 东南亚市场工业自动化设备（IAE）消费量、增长率及发展预测（2018-2030年）（台）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图52 印度市场工业自动化设备（IAE）消费量、增长率及发展预测（2018-2030年）（台）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图53 工业自动化设备（IAE）产业链图</w:t>
      </w:r>
      <w:r>
        <w:rPr>
          <w:rFonts w:hint="eastAsia"/>
        </w:rPr>
        <w:br/>
      </w:r>
      <w:r>
        <w:rPr>
          <w:rFonts w:hint="eastAsia"/>
        </w:rPr>
        <w:t>　　图54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工业自动化设备（IAE）产品价格走势</w:t>
      </w:r>
      <w:r>
        <w:rPr>
          <w:rFonts w:hint="eastAsia"/>
        </w:rPr>
        <w:br/>
      </w:r>
      <w:r>
        <w:rPr>
          <w:rFonts w:hint="eastAsia"/>
        </w:rPr>
        <w:t>　　图56关键采访目标</w:t>
      </w:r>
      <w:r>
        <w:rPr>
          <w:rFonts w:hint="eastAsia"/>
        </w:rPr>
        <w:br/>
      </w:r>
      <w:r>
        <w:rPr>
          <w:rFonts w:hint="eastAsia"/>
        </w:rPr>
        <w:t>　　图57自下而上及自上而下验证</w:t>
      </w:r>
      <w:r>
        <w:rPr>
          <w:rFonts w:hint="eastAsia"/>
        </w:rPr>
        <w:br/>
      </w:r>
      <w:r>
        <w:rPr>
          <w:rFonts w:hint="eastAsia"/>
        </w:rPr>
        <w:t>　　图58资料三角测定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ba35ffb47439f" w:history="1">
        <w:r>
          <w:rPr>
            <w:rStyle w:val="Hyperlink"/>
          </w:rPr>
          <w:t>2024-2030年全球与中国工业自动化设备（IAE）行业发展全面调研与未来趋势预测报告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ba35ffb47439f" w:history="1">
        <w:r>
          <w:rPr>
            <w:rStyle w:val="Hyperlink"/>
          </w:rPr>
          <w:t>https://www.20087.com/6/82/GongYeZiDongHuaSheBeiIAEHangYeQu.html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4af8872414650" w:history="1">
      <w:r>
        <w:rPr>
          <w:rStyle w:val="Hyperlink"/>
        </w:rPr>
        <w:t>2024-2030年全球与中国工业自动化设备（IAE）行业发展全面调研与未来趋势预测报告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ongYeZiDongHuaSheBeiIAEHangYeQu.html" TargetMode="External" Id="R9a9ba35ffb47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ongYeZiDongHuaSheBeiIAEHangYeQu.html" TargetMode="External" Id="Rb714af887241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2023-10-09T05:32:00Z</dcterms:created>
  <dcterms:modified xsi:type="dcterms:W3CDTF">2023-10-09T06:32:00Z</dcterms:modified>
  <dc:subject>2024-2030年全球与中国工业自动化设备（IAE）行业发展全面调研与未来趋势预测报告</dc:subject>
  <dc:title>2024-2030年全球与中国工业自动化设备（IAE）行业发展全面调研与未来趋势预测报告</dc:title>
  <cp:keywords>2024-2030年全球与中国工业自动化设备（IAE）行业发展全面调研与未来趋势预测报告</cp:keywords>
  <dc:description>2024-2030年全球与中国工业自动化设备（IAE）行业发展全面调研与未来趋势预测报告</dc:description>
</cp:coreProperties>
</file>