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630538b84085" w:history="1">
              <w:r>
                <w:rPr>
                  <w:rStyle w:val="Hyperlink"/>
                </w:rPr>
                <w:t>中国无刷机动环链葫芦市场研究与发展前景报告（2025-2031年）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630538b84085" w:history="1">
              <w:r>
                <w:rPr>
                  <w:rStyle w:val="Hyperlink"/>
                </w:rPr>
                <w:t>中国无刷机动环链葫芦市场研究与发展前景报告（2025-2031年）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630538b84085" w:history="1">
                <w:r>
                  <w:rPr>
                    <w:rStyle w:val="Hyperlink"/>
                  </w:rPr>
                  <w:t>https://www.20087.com/6/82/WuShuaJiDongHuanLianHuLuFaZhanQianJingFenXi.html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机动环链葫芦是物料搬运与起重作业中的先进电动工具，广泛应用于工厂装配线、仓储物流、设备维修及建筑工地，用于垂直提升或牵引重物。无刷机动环链葫芦采用无刷直流电机作为动力源，替代传统有刷电机，具备效率高、噪音低、免维护与长寿命优势。传动系统通过减速齿轮箱将电机转矩传递至环链轮，实现稳定起升与下降。控制系统集成软启动、过载保护与限位开关，确保操作安全。设备设计强调轻量化与紧凑结构，便于高空悬挂或移动使用。环链材质为高强度合金钢，经热处理与表面硬化处理，具备优异抗拉性能与耐磨性。主流机型支持无线遥控与双速运行，提升作业灵活性。在智能制造与精益生产环境下，无刷机动环链葫芦因可靠性高、故障率低而成为自动化产线集成的重要组成部分。</w:t>
      </w:r>
      <w:r>
        <w:rPr>
          <w:rFonts w:hint="eastAsia"/>
        </w:rPr>
        <w:br/>
      </w:r>
      <w:r>
        <w:rPr>
          <w:rFonts w:hint="eastAsia"/>
        </w:rPr>
        <w:t>　　未来，无刷机动环链葫芦将向智能控制、能源优化与系统集成方向升级。智能传感技术集成于吊钩与电机端，实时监测负载重量、链条张力与温升状态，自动调节输出功率并预警超限风险。能量回馈系统在下降过程中将势能转化为电能存储于内置电池，延长续航时间。模块化设计允许快速更换不同吨位的起升单元或适配不同规格环链，提升设备通用性。通信接口标准化支持接入工业物联网平台，实现远程启停、运行日志记录与预防性维护提醒。在人机协作场景中，力反馈与精准定位功能使葫芦可配合机械臂完成精密装配任务。此外，防腐涂层与密封结构优化增强设备在潮湿、粉尘或腐蚀性环境下的耐久性。随着绿色工厂理念普及，高效节能与可回收设计将成为衡量产品竞争力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4630538b84085" w:history="1">
        <w:r>
          <w:rPr>
            <w:rStyle w:val="Hyperlink"/>
          </w:rPr>
          <w:t>中国无刷机动环链葫芦市场研究与发展前景报告（2025-2031年）</w:t>
        </w:r>
      </w:hyperlink>
      <w:r>
        <w:rPr>
          <w:rFonts w:hint="eastAsia"/>
        </w:rPr>
        <w:t>》通过全面的行业调研，系统梳理了无刷机动环链葫芦产业链的各个环节，详细分析了无刷机动环链葫芦市场规模、需求变化及价格趋势。报告结合当前无刷机动环链葫芦行业现状，科学预测了市场前景与发展方向，并解读了重点企业的竞争格局、市场集中度及品牌表现。同时，报告对无刷机动环链葫芦细分市场进行了深入探讨，结合无刷机动环链葫芦技术现状与SWOT分析，揭示了无刷机动环链葫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无刷机动环链葫芦行业概述</w:t>
      </w:r>
      <w:r>
        <w:rPr>
          <w:rFonts w:hint="eastAsia"/>
        </w:rPr>
        <w:br/>
      </w:r>
      <w:r>
        <w:rPr>
          <w:rFonts w:hint="eastAsia"/>
        </w:rPr>
        <w:t>　　第一节 无刷机动环链葫芦定义与分类</w:t>
      </w:r>
      <w:r>
        <w:rPr>
          <w:rFonts w:hint="eastAsia"/>
        </w:rPr>
        <w:br/>
      </w:r>
      <w:r>
        <w:rPr>
          <w:rFonts w:hint="eastAsia"/>
        </w:rPr>
        <w:t>　　第二节 无刷机动环链葫芦应用领域</w:t>
      </w:r>
      <w:r>
        <w:rPr>
          <w:rFonts w:hint="eastAsia"/>
        </w:rPr>
        <w:br/>
      </w:r>
      <w:r>
        <w:rPr>
          <w:rFonts w:hint="eastAsia"/>
        </w:rPr>
        <w:t>　　第三节 无刷机动环链葫芦行业经济指标分析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一、无刷机动环链葫芦行业赢利性评估</w:t>
      </w:r>
      <w:r>
        <w:rPr>
          <w:rFonts w:hint="eastAsia"/>
        </w:rPr>
        <w:br/>
      </w:r>
      <w:r>
        <w:rPr>
          <w:rFonts w:hint="eastAsia"/>
        </w:rPr>
        <w:t>　　　　二、无刷机动环链葫芦行业成长速度分析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三、无刷机动环链葫芦附加值提升空间探讨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四、无刷机动环链葫芦行业进入壁垒分析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五、无刷机动环链葫芦行业风险性评估</w:t>
      </w:r>
      <w:r>
        <w:rPr>
          <w:rFonts w:hint="eastAsia"/>
        </w:rPr>
        <w:br/>
      </w:r>
      <w:r>
        <w:rPr>
          <w:rFonts w:hint="eastAsia"/>
        </w:rPr>
        <w:t>　　　　六、无刷机动环链葫芦行业周期性分析</w:t>
      </w:r>
      <w:r>
        <w:rPr>
          <w:rFonts w:hint="eastAsia"/>
        </w:rPr>
        <w:br/>
      </w:r>
      <w:r>
        <w:rPr>
          <w:rFonts w:hint="eastAsia"/>
        </w:rPr>
        <w:t>　　　　七、无刷机动环链葫芦行业竞争程度指标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八、无刷机动环链葫芦行业成熟度综合分析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无刷机动环链葫芦产业链及经营模式分析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三、无刷机动环链葫芦销售模式与渠道策略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全球无刷机动环链葫芦市场发展分析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2024-2025年全球无刷机动环链葫芦行业发展分析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一、全球无刷机动环链葫芦行业市场规模与趋势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二、全球无刷机动环链葫芦行业发展特点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三、全球无刷机动环链葫芦行业竞争格局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主要国家与地区无刷机动环链葫芦市场分析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2025-2031年全球无刷机动环链葫芦行业发展趋势与前景预测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一、无刷机动环链葫芦行业发展趋势</w:t>
      </w:r>
      <w:r>
        <w:rPr>
          <w:rFonts w:hint="eastAsia"/>
        </w:rPr>
        <w:br/>
      </w:r>
      <w:r>
        <w:rPr>
          <w:rFonts w:hint="eastAsia"/>
        </w:rPr>
        <w:t>　　　　二、无刷机动环链葫芦行业发展潜力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中国无刷机动环链葫芦行业市场分析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2024-2025年无刷机动环链葫芦产能与投资动态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一、国内无刷机动环链葫芦产能现状与利用效率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二、无刷机动环链葫芦产能扩张与投资动态分析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2025-2031年无刷机动环链葫芦行业产量统计与趋势预测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一、2019-2024年无刷机动环链葫芦行业产量与增长趋势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1、2019-2024年无刷机动环链葫芦产量及增长趋势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2、2019-2024年无刷机动环链葫芦细分产品产量及份额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二、无刷机动环链葫芦产量影响因素分析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三、2025-2031年无刷机动环链葫芦产量预测</w:t>
      </w:r>
      <w:r>
        <w:rPr>
          <w:rFonts w:hint="eastAsia"/>
        </w:rPr>
        <w:br/>
      </w:r>
      <w:r>
        <w:rPr>
          <w:rFonts w:hint="eastAsia"/>
        </w:rPr>
        <w:t>　　第三节 2025-2031年无刷机动环链葫芦市场需求与销售分析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一、2024-2025年无刷机动环链葫芦行业需求现状</w:t>
      </w:r>
      <w:r>
        <w:rPr>
          <w:rFonts w:hint="eastAsia"/>
        </w:rPr>
        <w:br/>
      </w:r>
      <w:r>
        <w:rPr>
          <w:rFonts w:hint="eastAsia"/>
        </w:rPr>
        <w:t>　　　　二、无刷机动环链葫芦客户群体与需求特点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三、2019-2024年无刷机动环链葫芦行业销售规模分析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四、2025-2031年无刷机动环链葫芦市场增长潜力与规模预测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2024-2025年无刷机动环链葫芦行业技术发展现状及趋势分析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无刷机动环链葫芦行业技术发展现状分析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国内外无刷机动环链葫芦行业技术差距分析及差距形成的主要原因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无刷机动环链葫芦行业技术发展方向、趋势预测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提升无刷机动环链葫芦行业技术能力策略建议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中国无刷机动环链葫芦细分市场分析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一、2024-2025年无刷机动环链葫芦主要细分产品市场现状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无刷机动环链葫芦价格机制与竞争策略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一、2019-2024年无刷机动环链葫芦市场价格走势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无刷机动环链葫芦定价策略与方法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2025-2031年无刷机动环链葫芦价格竞争态势与趋势预测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中国无刷机动环链葫芦行业重点区域市场研究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2024-2025年重点区域无刷机动环链葫芦市场发展概况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二、2019-2024年无刷机动环链葫芦市场需求规模情况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三、2025-2031年无刷机动环链葫芦行业发展潜力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二、2019-2024年无刷机动环链葫芦市场需求规模情况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三、2025-2031年无刷机动环链葫芦行业发展潜力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二、2019-2024年无刷机动环链葫芦市场需求规模情况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三、2025-2031年无刷机动环链葫芦行业发展潜力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二、2019-2024年无刷机动环链葫芦市场需求规模情况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三、2025-2031年无刷机动环链葫芦行业发展潜力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二、2019-2024年无刷机动环链葫芦市场需求规模情况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三、2025-2031年无刷机动环链葫芦行业发展潜力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2019-2024年中国无刷机动环链葫芦行业进出口情况分析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无刷机动环链葫芦行业进口规模与来源分析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一、2019-2024年无刷机动环链葫芦进口规模分析</w:t>
      </w:r>
      <w:r>
        <w:rPr>
          <w:rFonts w:hint="eastAsia"/>
        </w:rPr>
        <w:br/>
      </w:r>
      <w:r>
        <w:rPr>
          <w:rFonts w:hint="eastAsia"/>
        </w:rPr>
        <w:t>　　　　二、无刷机动环链葫芦主要进口来源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无刷机动环链葫芦行业出口规模与目的地分析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一、2019-2024年无刷机动环链葫芦出口规模分析</w:t>
      </w:r>
      <w:r>
        <w:rPr>
          <w:rFonts w:hint="eastAsia"/>
        </w:rPr>
        <w:br/>
      </w:r>
      <w:r>
        <w:rPr>
          <w:rFonts w:hint="eastAsia"/>
        </w:rPr>
        <w:t>　　　　二、无刷机动环链葫芦主要出口目的地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2019-2024年中国无刷机动环链葫芦总体规模与财务指标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中国无刷机动环链葫芦行业总体规模分析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一、无刷机动环链葫芦企业数量与结构</w:t>
      </w:r>
      <w:r>
        <w:rPr>
          <w:rFonts w:hint="eastAsia"/>
        </w:rPr>
        <w:br/>
      </w:r>
      <w:r>
        <w:rPr>
          <w:rFonts w:hint="eastAsia"/>
        </w:rPr>
        <w:t>　　　　二、无刷机动环链葫芦从业人员规模</w:t>
      </w:r>
      <w:r>
        <w:rPr>
          <w:rFonts w:hint="eastAsia"/>
        </w:rPr>
        <w:br/>
      </w:r>
      <w:r>
        <w:rPr>
          <w:rFonts w:hint="eastAsia"/>
        </w:rPr>
        <w:t>　　　　三、无刷机动环链葫芦行业资产状况</w:t>
      </w:r>
      <w:r>
        <w:rPr>
          <w:rFonts w:hint="eastAsia"/>
        </w:rPr>
        <w:br/>
      </w:r>
      <w:r>
        <w:rPr>
          <w:rFonts w:hint="eastAsia"/>
        </w:rPr>
        <w:t>　　第二节 中国无刷机动环链葫芦行业财务指标总体分析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无刷机动环链葫芦行业重点企业经营状况分析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无刷机动环链葫芦重点企业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无刷机动环链葫芦领先企业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无刷机动环链葫芦标杆企业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无刷机动环链葫芦代表企业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无刷机动环链葫芦龙头企业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无刷机动环链葫芦重点企业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中国无刷机动环链葫芦行业竞争格局分析</w:t>
      </w:r>
      <w:r>
        <w:rPr>
          <w:rFonts w:hint="eastAsia"/>
        </w:rPr>
        <w:br/>
      </w:r>
      <w:r>
        <w:rPr>
          <w:rFonts w:hint="eastAsia"/>
        </w:rPr>
        <w:t>　　第一节 无刷机动环链葫芦行业竞争格局总览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2024-2025年无刷机动环链葫芦行业竞争力分析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四、无刷机动环链葫芦替代品威胁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2019-2024年无刷机动环链葫芦行业企业并购活动分析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2024-2025年无刷机动环链葫芦行业会展与招投标活动分析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2025年中国无刷机动环链葫芦企业发展策略分析</w:t>
      </w:r>
      <w:r>
        <w:rPr>
          <w:rFonts w:hint="eastAsia"/>
        </w:rPr>
        <w:br/>
      </w:r>
      <w:r>
        <w:rPr>
          <w:rFonts w:hint="eastAsia"/>
        </w:rPr>
        <w:t>　　第一节 无刷机动环链葫芦市场策略分析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二、无刷机动环链葫芦市场细分与目标客户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无刷机动环链葫芦销售策略分析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提高无刷机动环链葫芦企业竞争力建议</w:t>
      </w:r>
      <w:r>
        <w:rPr>
          <w:rFonts w:hint="eastAsia"/>
        </w:rPr>
        <w:br/>
      </w:r>
      <w:r>
        <w:rPr>
          <w:rFonts w:hint="eastAsia"/>
        </w:rPr>
        <w:t>　　　　一、无刷机动环链葫芦技术创新与管理优化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无刷机动环链葫芦品牌战略思考</w:t>
      </w:r>
      <w:r>
        <w:rPr>
          <w:rFonts w:hint="eastAsia"/>
        </w:rPr>
        <w:br/>
      </w:r>
      <w:r>
        <w:rPr>
          <w:rFonts w:hint="eastAsia"/>
        </w:rPr>
        <w:t>　　　　一、无刷机动环链葫芦品牌建设与维护</w:t>
      </w:r>
      <w:r>
        <w:rPr>
          <w:rFonts w:hint="eastAsia"/>
        </w:rPr>
        <w:br/>
      </w:r>
      <w:r>
        <w:rPr>
          <w:rFonts w:hint="eastAsia"/>
        </w:rPr>
        <w:t>　　　　二、无刷机动环链葫芦品牌影响力与市场竞争力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中国无刷机动环链葫芦行业风险与对策</w:t>
      </w:r>
      <w:r>
        <w:rPr>
          <w:rFonts w:hint="eastAsia"/>
        </w:rPr>
        <w:br/>
      </w:r>
      <w:r>
        <w:rPr>
          <w:rFonts w:hint="eastAsia"/>
        </w:rPr>
        <w:t>　　第一节 无刷机动环链葫芦行业SWOT分析</w:t>
      </w:r>
      <w:r>
        <w:rPr>
          <w:rFonts w:hint="eastAsia"/>
        </w:rPr>
        <w:br/>
      </w:r>
      <w:r>
        <w:rPr>
          <w:rFonts w:hint="eastAsia"/>
        </w:rPr>
        <w:t>　　　　一、无刷机动环链葫芦行业优势分析</w:t>
      </w:r>
      <w:r>
        <w:rPr>
          <w:rFonts w:hint="eastAsia"/>
        </w:rPr>
        <w:br/>
      </w:r>
      <w:r>
        <w:rPr>
          <w:rFonts w:hint="eastAsia"/>
        </w:rPr>
        <w:t>　　　　二、无刷机动环链葫芦行业劣势分析</w:t>
      </w:r>
      <w:r>
        <w:rPr>
          <w:rFonts w:hint="eastAsia"/>
        </w:rPr>
        <w:br/>
      </w:r>
      <w:r>
        <w:rPr>
          <w:rFonts w:hint="eastAsia"/>
        </w:rPr>
        <w:t>　　　　三、无刷机动环链葫芦市场机会探索</w:t>
      </w:r>
      <w:r>
        <w:rPr>
          <w:rFonts w:hint="eastAsia"/>
        </w:rPr>
        <w:br/>
      </w:r>
      <w:r>
        <w:rPr>
          <w:rFonts w:hint="eastAsia"/>
        </w:rPr>
        <w:t>　　　　四、无刷机动环链葫芦市场威胁评估</w:t>
      </w:r>
      <w:r>
        <w:rPr>
          <w:rFonts w:hint="eastAsia"/>
        </w:rPr>
        <w:br/>
      </w:r>
      <w:r>
        <w:rPr>
          <w:rFonts w:hint="eastAsia"/>
        </w:rPr>
        <w:t>　　第二节 无刷机动环链葫芦行业风险及对策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2025-2031年中国无刷机动环链葫芦行业前景与发展趋势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无刷机动环链葫芦行业发展环境分析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2025-2031年无刷机动环链葫芦行业发展趋势与方向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一、无刷机动环链葫芦行业发展方向预测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二、无刷机动环链葫芦发展趋势分析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2025-2031年无刷机动环链葫芦行业发展潜力与机遇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一、无刷机动环链葫芦市场发展潜力评估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二、无刷机动环链葫芦新兴市场与机遇探索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无刷机动环链葫芦行业研究结论与建议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中-智-林-－无刷机动环链葫芦行业发展建议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无刷机动环链葫芦行业类别</w:t>
      </w:r>
      <w:r>
        <w:rPr>
          <w:rFonts w:hint="eastAsia"/>
        </w:rPr>
        <w:br/>
      </w:r>
      <w:r>
        <w:rPr>
          <w:rFonts w:hint="eastAsia"/>
        </w:rPr>
        <w:t>　　图表 无刷机动环链葫芦行业产业链调研</w:t>
      </w:r>
      <w:r>
        <w:rPr>
          <w:rFonts w:hint="eastAsia"/>
        </w:rPr>
        <w:br/>
      </w:r>
      <w:r>
        <w:rPr>
          <w:rFonts w:hint="eastAsia"/>
        </w:rPr>
        <w:t>　　图表 无刷机动环链葫芦行业现状</w:t>
      </w:r>
      <w:r>
        <w:rPr>
          <w:rFonts w:hint="eastAsia"/>
        </w:rPr>
        <w:br/>
      </w:r>
      <w:r>
        <w:rPr>
          <w:rFonts w:hint="eastAsia"/>
        </w:rPr>
        <w:t>　　图表 无刷机动环链葫芦行业标准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2024年中国无刷机动环链葫芦行业产能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2019-2024年中国无刷机动环链葫芦行业产量统计</w:t>
      </w:r>
      <w:r>
        <w:rPr>
          <w:rFonts w:hint="eastAsia"/>
        </w:rPr>
        <w:br/>
      </w:r>
      <w:r>
        <w:rPr>
          <w:rFonts w:hint="eastAsia"/>
        </w:rPr>
        <w:t>　　图表 无刷机动环链葫芦行业动态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2019-2024年中国无刷机动环链葫芦市场需求量</w:t>
      </w:r>
      <w:r>
        <w:rPr>
          <w:rFonts w:hint="eastAsia"/>
        </w:rPr>
        <w:br/>
      </w:r>
      <w:r>
        <w:rPr>
          <w:rFonts w:hint="eastAsia"/>
        </w:rPr>
        <w:t>　　图表 2024年中国无刷机动环链葫芦行业需求区域调研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2019-2024年中国无刷机动环链葫芦行情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2019-2024年中国无刷机动环链葫芦行业企业数量统计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**地区无刷机动环链葫芦市场规模</w:t>
      </w:r>
      <w:r>
        <w:rPr>
          <w:rFonts w:hint="eastAsia"/>
        </w:rPr>
        <w:br/>
      </w:r>
      <w:r>
        <w:rPr>
          <w:rFonts w:hint="eastAsia"/>
        </w:rPr>
        <w:t>　　图表 **地区无刷机动环链葫芦行业市场需求</w:t>
      </w:r>
      <w:r>
        <w:rPr>
          <w:rFonts w:hint="eastAsia"/>
        </w:rPr>
        <w:br/>
      </w:r>
      <w:r>
        <w:rPr>
          <w:rFonts w:hint="eastAsia"/>
        </w:rPr>
        <w:t>　　图表 **地区无刷机动环链葫芦市场调研</w:t>
      </w:r>
      <w:r>
        <w:rPr>
          <w:rFonts w:hint="eastAsia"/>
        </w:rPr>
        <w:br/>
      </w:r>
      <w:r>
        <w:rPr>
          <w:rFonts w:hint="eastAsia"/>
        </w:rPr>
        <w:t>　　图表 **地区无刷机动环链葫芦行业市场需求分析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**地区无刷机动环链葫芦市场规模</w:t>
      </w:r>
      <w:r>
        <w:rPr>
          <w:rFonts w:hint="eastAsia"/>
        </w:rPr>
        <w:br/>
      </w:r>
      <w:r>
        <w:rPr>
          <w:rFonts w:hint="eastAsia"/>
        </w:rPr>
        <w:t>　　图表 **地区无刷机动环链葫芦行业市场需求</w:t>
      </w:r>
      <w:r>
        <w:rPr>
          <w:rFonts w:hint="eastAsia"/>
        </w:rPr>
        <w:br/>
      </w:r>
      <w:r>
        <w:rPr>
          <w:rFonts w:hint="eastAsia"/>
        </w:rPr>
        <w:t>　　图表 **地区无刷机动环链葫芦市场调研</w:t>
      </w:r>
      <w:r>
        <w:rPr>
          <w:rFonts w:hint="eastAsia"/>
        </w:rPr>
        <w:br/>
      </w:r>
      <w:r>
        <w:rPr>
          <w:rFonts w:hint="eastAsia"/>
        </w:rPr>
        <w:t>　　图表 **地区无刷机动环链葫芦行业市场需求分析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无刷机动环链葫芦行业竞争对手分析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无刷机动环链葫芦重点企业（三）成长能力情况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2025-2031年中国无刷机动环链葫芦行业市场规模预测</w:t>
      </w:r>
      <w:r>
        <w:rPr>
          <w:rFonts w:hint="eastAsia"/>
        </w:rPr>
        <w:br/>
      </w:r>
      <w:r>
        <w:rPr>
          <w:rFonts w:hint="eastAsia"/>
        </w:rPr>
        <w:t>　　图表 无刷机动环链葫芦行业准入条件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2025-2031年中国无刷机动环链葫芦行业发展趋势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630538b84085" w:history="1">
        <w:r>
          <w:rPr>
            <w:rStyle w:val="Hyperlink"/>
          </w:rPr>
          <w:t>中国无刷机动环链葫芦市场研究与发展前景报告（2025-2031年）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630538b84085" w:history="1">
        <w:r>
          <w:rPr>
            <w:rStyle w:val="Hyperlink"/>
          </w:rPr>
          <w:t>https://www.20087.com/6/82/WuShuaJiDongHuanLianHuLuFaZhanQianJingFenXi.html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热点：便携式电动葫芦、环链环电动葫芦、环链葫芦图纸、环链葫芦电机、环链电葫芦SLK、环链电动葫芦电机怎么安装、进口环链葫芦、20t电动环链葫芦、环链电动葫芦拆装图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4ea37b974417d" w:history="1">
      <w:r>
        <w:rPr>
          <w:rStyle w:val="Hyperlink"/>
        </w:rPr>
        <w:t>中国无刷机动环链葫芦市场研究与发展前景报告（2025-2031年）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ShuaJiDongHuanLianHuLuFaZhanQianJingFenXi.html" TargetMode="External" Id="Rd0c4630538b8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ShuaJiDongHuanLianHuLuFaZhanQianJingFenXi.html" TargetMode="External" Id="Rd914ea37b974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2025-09-13T05:45:57Z</dcterms:created>
  <dcterms:modified xsi:type="dcterms:W3CDTF">2025-09-13T06:45:57Z</dcterms:modified>
  <dc:subject>中国无刷机动环链葫芦市场研究与发展前景报告（2025-2031年）</dc:subject>
  <dc:title>中国无刷机动环链葫芦市场研究与发展前景报告（2025-2031年）</dc:title>
  <cp:keywords>中国无刷机动环链葫芦市场研究与发展前景报告（2025-2031年）</cp:keywords>
  <dc:description>中国无刷机动环链葫芦市场研究与发展前景报告（2025-2031年）</dc:description>
</cp:coreProperties>
</file>