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e293c6e2c42d0" w:history="1">
              <w:r>
                <w:rPr>
                  <w:rStyle w:val="Hyperlink"/>
                </w:rPr>
                <w:t>2025-2031年中国智能探针式流量计市场研究与前景分析报告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e293c6e2c42d0" w:history="1">
              <w:r>
                <w:rPr>
                  <w:rStyle w:val="Hyperlink"/>
                </w:rPr>
                <w:t>2025-2031年中国智能探针式流量计市场研究与前景分析报告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e293c6e2c42d0" w:history="1">
                <w:r>
                  <w:rPr>
                    <w:rStyle w:val="Hyperlink"/>
                  </w:rPr>
                  <w:t>https://www.20087.com/6/22/ZhiNengTanZhenShiLiuLiangJiHangYeQianJing.html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探针式流量计是一种用于测量气体或液体流速的精密仪器，广泛应用于石油化工、水处理、能源管理等领域。智能探针式流量计基于差压测量技术，通过探针插入管道内部检测流体流动产生的压力差来计算流量。现代智能探针式流量计通常配备有微处理器和通信接口，能够实现数据采集、实时监控以及远程传输等功能，大大提高了测量精度与操作便利性。此外，智能探针式流量计还具备自我诊断功能，可以自动校准并报告潜在故障，确保长期稳定运行。</w:t>
      </w:r>
      <w:r>
        <w:rPr>
          <w:rFonts w:hint="eastAsia"/>
        </w:rPr>
        <w:br/>
      </w:r>
      <w:r>
        <w:rPr>
          <w:rFonts w:hint="eastAsia"/>
        </w:rPr>
        <w:t>　　未来，智能探针式流量计将朝着更高精度、智能化集成与绿色制造方向发展。一方面，随着物联网技术和大数据分析的应用深化，未来的流量计将更加智能，不仅能实时监测流量变化，还能结合环境参数进行预测性维护，减少意外停机时间；另一方面，在环保要求日益严格的背景下，开发低能耗、长寿命的新型传感器材料成为研究热点，以降低设备整体能耗和碳足迹。此外，针对特殊应用场景（如高温高压、腐蚀性介质），专用化设计将进一步提升产品的适应性和可靠性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e293c6e2c42d0" w:history="1">
        <w:r>
          <w:rPr>
            <w:rStyle w:val="Hyperlink"/>
          </w:rPr>
          <w:t>2025-2031年中国智能探针式流量计市场研究与前景分析报告</w:t>
        </w:r>
      </w:hyperlink>
      <w:r>
        <w:rPr>
          <w:rFonts w:hint="eastAsia"/>
        </w:rPr>
        <w:t>》深入剖析了智能探针式流量计产业链的整体状况。智能探针式流量计报告基于详实数据，全面分析了智能探针式流量计市场规模与需求，探讨了价格走势，客观展现了行业现状，并对智能探针式流量计市场前景及发展趋势进行了科学预测。同时，智能探针式流量计报告聚焦于智能探针式流量计重点企业，评估了市场竞争格局、集中度以及品牌影响力，对不同细分市场进行了深入研究。智能探针式流量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智能探针式流量计行业概述</w:t>
      </w:r>
      <w:r>
        <w:rPr>
          <w:rFonts w:hint="eastAsia"/>
        </w:rPr>
        <w:br/>
      </w:r>
      <w:r>
        <w:rPr>
          <w:rFonts w:hint="eastAsia"/>
        </w:rPr>
        <w:t>　　第一节 智能探针式流量计定义与分类</w:t>
      </w:r>
      <w:r>
        <w:rPr>
          <w:rFonts w:hint="eastAsia"/>
        </w:rPr>
        <w:br/>
      </w:r>
      <w:r>
        <w:rPr>
          <w:rFonts w:hint="eastAsia"/>
        </w:rPr>
        <w:t>　　第二节 智能探针式流量计应用领域</w:t>
      </w:r>
      <w:r>
        <w:rPr>
          <w:rFonts w:hint="eastAsia"/>
        </w:rPr>
        <w:br/>
      </w:r>
      <w:r>
        <w:rPr>
          <w:rFonts w:hint="eastAsia"/>
        </w:rPr>
        <w:t>　　第三节 智能探针式流量计行业经济指标分析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智能探针式流量计产业链及经营模式分析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三、智能探针式流量计销售模式及销售渠道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全球智能探针式流量计市场发展综述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2019-2024年全球智能探针式流量计市场规模与趋势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主要国家与地区智能探针式流量计市场分析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2025-2031年全球智能探针式流量计行业发展趋势与前景预测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中国智能探针式流量计行业市场分析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2024-2025年智能探针式流量计产能与投资动态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一、国内智能探针式流量计产能及利用情况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二、智能探针式流量计产能扩张与投资动态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2025-2031年智能探针式流量计行业产量统计与趋势预测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一、2019-2024年智能探针式流量计行业产量数据统计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1、2019-2024年智能探针式流量计产量及增长趋势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2、2019-2024年智能探针式流量计细分产品产量及份额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二、影响智能探针式流量计产量的关键因素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三、2025-2031年智能探针式流量计产量预测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2025-2031年智能探针式流量计市场需求与销售分析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一、2024-2025年智能探针式流量计行业需求现状</w:t>
      </w:r>
      <w:r>
        <w:rPr>
          <w:rFonts w:hint="eastAsia"/>
        </w:rPr>
        <w:br/>
      </w:r>
      <w:r>
        <w:rPr>
          <w:rFonts w:hint="eastAsia"/>
        </w:rPr>
        <w:t>　　　　二、智能探针式流量计客户群体与需求特点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三、2019-2024年智能探针式流量计行业销售规模分析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四、2025-2031年智能探针式流量计市场增长潜力与规模预测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中国智能探针式流量计细分市场与下游应用领域分析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智能探针式流量计细分市场分析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一、2024-2025年智能探针式流量计主要细分产品市场现状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智能探针式流量计下游应用与客户群体分析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一、2024-2025年智能探针式流量计各应用领域市场现状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2024-2025年智能探针式流量计行业技术发展现状及趋势分析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智能探针式流量计行业技术发展现状分析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国内外智能探针式流量计行业技术差异与原因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智能探针式流量计行业技术发展方向、趋势预测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提升智能探针式流量计行业技术能力策略建议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智能探针式流量计价格机制与竞争策略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一、2019-2024年智能探针式流量计市场价格走势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智能探针式流量计定价策略与方法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2025-2031年智能探针式流量计价格竞争态势与趋势预测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中国智能探针式流量计行业重点区域市场研究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2024-2025年重点区域智能探针式流量计市场发展概况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二、2019-2024年智能探针式流量计市场需求规模情况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三、2025-2031年智能探针式流量计行业发展潜力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二、2019-2024年智能探针式流量计市场需求规模情况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三、2025-2031年智能探针式流量计行业发展潜力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二、2019-2024年智能探针式流量计市场需求规模情况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三、2025-2031年智能探针式流量计行业发展潜力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二、2019-2024年智能探针式流量计市场需求规模情况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三、2025-2031年智能探针式流量计行业发展潜力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二、2019-2024年智能探针式流量计市场需求规模情况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三、2025-2031年智能探针式流量计行业发展潜力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2019-2024年中国智能探针式流量计行业进出口情况分析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智能探针式流量计行业进口情况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一、2019-2024年智能探针式流量计进口规模及增长情况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二、智能探针式流量计主要进口来源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智能探针式流量计行业出口情况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一、2019-2024年智能探针式流量计出口规模及增长情况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二、智能探针式流量计主要出口目的地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2019-2024年中国智能探针式流量计行业总体发展与财务状况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2019-2024年中国智能探针式流量计行业规模情况</w:t>
      </w:r>
      <w:r>
        <w:rPr>
          <w:rFonts w:hint="eastAsia"/>
        </w:rPr>
        <w:br/>
      </w:r>
      <w:r>
        <w:rPr>
          <w:rFonts w:hint="eastAsia"/>
        </w:rPr>
        <w:t>　　　　一、智能探针式流量计行业企业数量规模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二、智能探针式流量计行业从业人员规模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三、智能探针式流量计行业市场敏感性分析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2019-2024年中国智能探针式流量计行业财务能力分析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一、智能探针式流量计行业盈利能力</w:t>
      </w:r>
      <w:r>
        <w:rPr>
          <w:rFonts w:hint="eastAsia"/>
        </w:rPr>
        <w:br/>
      </w:r>
      <w:r>
        <w:rPr>
          <w:rFonts w:hint="eastAsia"/>
        </w:rPr>
        <w:t>　　　　二、智能探针式流量计行业偿债能力</w:t>
      </w:r>
      <w:r>
        <w:rPr>
          <w:rFonts w:hint="eastAsia"/>
        </w:rPr>
        <w:br/>
      </w:r>
      <w:r>
        <w:rPr>
          <w:rFonts w:hint="eastAsia"/>
        </w:rPr>
        <w:t>　　　　三、智能探针式流量计行业营运能力</w:t>
      </w:r>
      <w:r>
        <w:rPr>
          <w:rFonts w:hint="eastAsia"/>
        </w:rPr>
        <w:br/>
      </w:r>
      <w:r>
        <w:rPr>
          <w:rFonts w:hint="eastAsia"/>
        </w:rPr>
        <w:t>　　　　四、智能探针式流量计行业发展能力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智能探针式流量计行业重点企业调研分析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二、企业智能探针式流量计业务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二、企业智能探针式流量计业务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二、企业智能探针式流量计业务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二、企业智能探针式流量计业务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二、企业智能探针式流量计业务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二、企业智能探针式流量计业务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中国智能探针式流量计行业竞争格局分析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智能探针式流量计行业竞争格局总览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2024-2025年智能探针式流量计行业竞争力分析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2019-2024年智能探针式流量计行业企业并购活动分析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2024-2025年智能探针式流量计行业会展与招投标活动分析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一、智能探针式流量计行业会展活动及其市场影响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2025年中国智能探针式流量计企业发展企业发展策略与建议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智能探针式流量计销售模式与渠道策略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智能探针式流量计品牌与市场推广策略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智能探针式流量计研发投入与技术创新能力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智能探针式流量计合作联盟与资源整合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中国智能探针式流量计行业风险与对策</w:t>
      </w:r>
      <w:r>
        <w:rPr>
          <w:rFonts w:hint="eastAsia"/>
        </w:rPr>
        <w:br/>
      </w:r>
      <w:r>
        <w:rPr>
          <w:rFonts w:hint="eastAsia"/>
        </w:rPr>
        <w:t>　　第一节 智能探针式流量计行业SWOT分析</w:t>
      </w:r>
      <w:r>
        <w:rPr>
          <w:rFonts w:hint="eastAsia"/>
        </w:rPr>
        <w:br/>
      </w:r>
      <w:r>
        <w:rPr>
          <w:rFonts w:hint="eastAsia"/>
        </w:rPr>
        <w:t>　　　　一、智能探针式流量计行业优势</w:t>
      </w:r>
      <w:r>
        <w:rPr>
          <w:rFonts w:hint="eastAsia"/>
        </w:rPr>
        <w:br/>
      </w:r>
      <w:r>
        <w:rPr>
          <w:rFonts w:hint="eastAsia"/>
        </w:rPr>
        <w:t>　　　　二、智能探针式流量计行业劣势</w:t>
      </w:r>
      <w:r>
        <w:rPr>
          <w:rFonts w:hint="eastAsia"/>
        </w:rPr>
        <w:br/>
      </w:r>
      <w:r>
        <w:rPr>
          <w:rFonts w:hint="eastAsia"/>
        </w:rPr>
        <w:t>　　　　三、智能探针式流量计市场机会</w:t>
      </w:r>
      <w:r>
        <w:rPr>
          <w:rFonts w:hint="eastAsia"/>
        </w:rPr>
        <w:br/>
      </w:r>
      <w:r>
        <w:rPr>
          <w:rFonts w:hint="eastAsia"/>
        </w:rPr>
        <w:t>　　　　四、智能探针式流量计市场威胁</w:t>
      </w:r>
      <w:r>
        <w:rPr>
          <w:rFonts w:hint="eastAsia"/>
        </w:rPr>
        <w:br/>
      </w:r>
      <w:r>
        <w:rPr>
          <w:rFonts w:hint="eastAsia"/>
        </w:rPr>
        <w:t>　　第二节 智能探针式流量计行业风险及对策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2025-2031年中国智能探针式流量计行业前景与发展趋势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2024-2025年智能探针式流量计行业发展环境分析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一、智能探针式流量计行业主管部门与监管体制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二、智能探针式流量计行业主要法律法规及政策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三、智能探针式流量计行业标准与质量监管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2025-2031年智能探针式流量计行业发展趋势与方向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2025-2031年智能探针式流量计行业发展潜力与机遇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智能探针式流量计行业研究结论与建议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中-智林-：智能探针式流量计行业发展建议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智能探针式流量计行业类别</w:t>
      </w:r>
      <w:r>
        <w:rPr>
          <w:rFonts w:hint="eastAsia"/>
        </w:rPr>
        <w:br/>
      </w:r>
      <w:r>
        <w:rPr>
          <w:rFonts w:hint="eastAsia"/>
        </w:rPr>
        <w:t>　　图表 智能探针式流量计行业产业链调研</w:t>
      </w:r>
      <w:r>
        <w:rPr>
          <w:rFonts w:hint="eastAsia"/>
        </w:rPr>
        <w:br/>
      </w:r>
      <w:r>
        <w:rPr>
          <w:rFonts w:hint="eastAsia"/>
        </w:rPr>
        <w:t>　　图表 智能探针式流量计行业现状</w:t>
      </w:r>
      <w:r>
        <w:rPr>
          <w:rFonts w:hint="eastAsia"/>
        </w:rPr>
        <w:br/>
      </w:r>
      <w:r>
        <w:rPr>
          <w:rFonts w:hint="eastAsia"/>
        </w:rPr>
        <w:t>　　图表 智能探针式流量计行业标准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2024年中国智能探针式流量计行业产能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2019-2024年中国智能探针式流量计行业产量统计</w:t>
      </w:r>
      <w:r>
        <w:rPr>
          <w:rFonts w:hint="eastAsia"/>
        </w:rPr>
        <w:br/>
      </w:r>
      <w:r>
        <w:rPr>
          <w:rFonts w:hint="eastAsia"/>
        </w:rPr>
        <w:t>　　图表 智能探针式流量计行业动态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2024年中国智能探针式流量计行业需求区域调研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2019-2024年中国智能探针式流量计行情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2019-2024年中国智能探针式流量计行业企业数量统计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**地区智能探针式流量计市场规模</w:t>
      </w:r>
      <w:r>
        <w:rPr>
          <w:rFonts w:hint="eastAsia"/>
        </w:rPr>
        <w:br/>
      </w:r>
      <w:r>
        <w:rPr>
          <w:rFonts w:hint="eastAsia"/>
        </w:rPr>
        <w:t>　　图表 **地区智能探针式流量计行业市场需求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**地区智能探针式流量计市场调研</w:t>
      </w:r>
      <w:r>
        <w:rPr>
          <w:rFonts w:hint="eastAsia"/>
        </w:rPr>
        <w:br/>
      </w:r>
      <w:r>
        <w:rPr>
          <w:rFonts w:hint="eastAsia"/>
        </w:rPr>
        <w:t>　　图表 **地区智能探针式流量计行业市场需求分析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**地区智能探针式流量计市场规模</w:t>
      </w:r>
      <w:r>
        <w:rPr>
          <w:rFonts w:hint="eastAsia"/>
        </w:rPr>
        <w:br/>
      </w:r>
      <w:r>
        <w:rPr>
          <w:rFonts w:hint="eastAsia"/>
        </w:rPr>
        <w:t>　　图表 **地区智能探针式流量计行业市场需求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**地区智能探针式流量计市场调研</w:t>
      </w:r>
      <w:r>
        <w:rPr>
          <w:rFonts w:hint="eastAsia"/>
        </w:rPr>
        <w:br/>
      </w:r>
      <w:r>
        <w:rPr>
          <w:rFonts w:hint="eastAsia"/>
        </w:rPr>
        <w:t>　　图表 **地区智能探针式流量计行业市场需求分析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智能探针式流量计行业竞争对手分析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智能探针式流量计重点企业（三）成长能力情况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2025-2031年中国智能探针式流量计行业产能预测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2025-2031年中国智能探针式流量计行业产量预测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2025-2031年中国智能探针式流量计市场需求预测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2025-2031年中国智能探针式流量计行业市场规模预测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智能探针式流量计行业准入条件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2025-2031年中国智能探针式流量计市场前景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2025-2031年中国智能探针式流量计行业信息化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2025-2031年中国智能探针式流量计行业风险分析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2025-2031年中国智能探针式流量计行业发展趋势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e293c6e2c42d0" w:history="1">
        <w:r>
          <w:rPr>
            <w:rStyle w:val="Hyperlink"/>
          </w:rPr>
          <w:t>2025-2031年中国智能探针式流量计市场研究与前景分析报告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e293c6e2c42d0" w:history="1">
        <w:r>
          <w:rPr>
            <w:rStyle w:val="Hyperlink"/>
          </w:rPr>
          <w:t>https://www.20087.com/6/22/ZhiNengTanZhenShiLiuLiangJiHangYeQianJing.html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热点：微小型流量计、智能探针式流量计使用方法、便携式流量计便携式超声波流量计、智能探针式流量计使用说明、流量计厂家、流量探针设备厂商、差压式流量计、流量探针部署位置、直读式流量计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81c39f8104a2e" w:history="1">
      <w:r>
        <w:rPr>
          <w:rStyle w:val="Hyperlink"/>
        </w:rPr>
        <w:t>2025-2031年中国智能探针式流量计市场研究与前景分析报告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NengTanZhenShiLiuLiangJiHangYeQianJing.html" TargetMode="External" Id="R6d5e293c6e2c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NengTanZhenShiLiuLiangJiHangYeQianJing.html" TargetMode="External" Id="R45481c39f810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2025-05-02T05:00:00Z</dcterms:created>
  <dcterms:modified xsi:type="dcterms:W3CDTF">2025-05-02T06:00:00Z</dcterms:modified>
  <dc:subject>2025-2031年中国智能探针式流量计市场研究与前景分析报告</dc:subject>
  <dc:title>2025-2031年中国智能探针式流量计市场研究与前景分析报告</dc:title>
  <cp:keywords>2025-2031年中国智能探针式流量计市场研究与前景分析报告</cp:keywords>
  <dc:description>2025-2031年中国智能探针式流量计市场研究与前景分析报告</dc:description>
</cp:coreProperties>
</file>