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8db37dad84691" w:history="1">
              <w:r>
                <w:rPr>
                  <w:rStyle w:val="Hyperlink"/>
                </w:rPr>
                <w:t>2024-2030年中国热像仪（TIC）发展现状与市场前景报告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8db37dad84691" w:history="1">
              <w:r>
                <w:rPr>
                  <w:rStyle w:val="Hyperlink"/>
                </w:rPr>
                <w:t>2024-2030年中国热像仪（TIC）发展现状与市场前景报告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8db37dad84691" w:history="1">
                <w:r>
                  <w:rPr>
                    <w:rStyle w:val="Hyperlink"/>
                  </w:rPr>
                  <w:t>https://www.20087.com/6/02/ReXiangYi-TIC-HangYeQianJingQuShi.html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热像仪（Thermal Imaging Camera, TIC）是一种能够生成物体表面温度分布图像的红外检测设备，广泛应用于建筑检测、电力巡检、消防安全、医疗诊断、军事侦察等多个领域。当前市场上的热像仪正朝着高分辨率、远距离探测、实时数据分析以及智能化方向发展，许多产品已实现Wi-Fi、蓝牙无线传输，搭载AI算法进行实时识别和报警。</w:t>
      </w:r>
      <w:r>
        <w:rPr>
          <w:rFonts w:hint="eastAsia"/>
        </w:rPr>
        <w:br/>
      </w:r>
      <w:r>
        <w:rPr>
          <w:rFonts w:hint="eastAsia"/>
        </w:rPr>
        <w:t>　　未来热像仪技术将继续深度集成其他传感器技术，提供多模态数据融合的检测服务。预计在硬件方面，热像仪将采用更先进的探测器技术和光学系统，以提升灵敏度、精度和温度分辨率。在软件层面，随着AI和深度学习算法的不断成熟，热像仪将具备更强的自动识别、智能诊断和预测性维护功能，进一步拓宽在工业4.0、智慧城市建设和公共安全等领域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8db37dad84691" w:history="1">
        <w:r>
          <w:rPr>
            <w:rStyle w:val="Hyperlink"/>
          </w:rPr>
          <w:t>2024-2030年中国热像仪（TIC）发展现状与市场前景报告</w:t>
        </w:r>
      </w:hyperlink>
      <w:r>
        <w:rPr>
          <w:rFonts w:hint="eastAsia"/>
        </w:rPr>
        <w:t>全面分析了热像仪（TIC）行业的市场规模、需求和价格动态，同时对热像仪（TIC）产业链进行了探讨。报告客观描述了热像仪（TIC）行业现状，审慎预测了热像仪（TIC）市场前景及发展趋势。此外，报告还聚焦于热像仪（TIC）重点企业，剖析了市场竞争格局、集中度以及品牌影响力，并对热像仪（TIC）细分市场进行了研究。热像仪（TIC）报告以专业、科学的视角，为投资者和行业决策者提供了权威的市场洞察与决策参考，是热像仪（TI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热像仪（TIC）行业界定</w:t>
      </w:r>
      <w:r>
        <w:rPr>
          <w:rFonts w:hint="eastAsia"/>
        </w:rPr>
        <w:br/>
      </w:r>
      <w:r>
        <w:rPr>
          <w:rFonts w:hint="eastAsia"/>
        </w:rPr>
        <w:t>　　第一节 热像仪（TIC）行业定义</w:t>
      </w:r>
      <w:r>
        <w:rPr>
          <w:rFonts w:hint="eastAsia"/>
        </w:rPr>
        <w:br/>
      </w:r>
      <w:r>
        <w:rPr>
          <w:rFonts w:hint="eastAsia"/>
        </w:rPr>
        <w:t>　　第二节 热像仪（TIC）行业特点分析</w:t>
      </w:r>
      <w:r>
        <w:rPr>
          <w:rFonts w:hint="eastAsia"/>
        </w:rPr>
        <w:br/>
      </w:r>
      <w:r>
        <w:rPr>
          <w:rFonts w:hint="eastAsia"/>
        </w:rPr>
        <w:t>　　第三节 热像仪（TIC）行业发展历程</w:t>
      </w:r>
      <w:r>
        <w:rPr>
          <w:rFonts w:hint="eastAsia"/>
        </w:rPr>
        <w:br/>
      </w:r>
      <w:r>
        <w:rPr>
          <w:rFonts w:hint="eastAsia"/>
        </w:rPr>
        <w:t>　　第四节 热像仪（TIC）产业链分析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国外热像仪（TIC）行业发展态势分析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国外热像仪（TIC）行业总体情况</w:t>
      </w:r>
      <w:r>
        <w:rPr>
          <w:rFonts w:hint="eastAsia"/>
        </w:rPr>
        <w:br/>
      </w:r>
      <w:r>
        <w:rPr>
          <w:rFonts w:hint="eastAsia"/>
        </w:rPr>
        <w:t>　　第二节 热像仪（TIC）行业重点国家、地区市场分析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国外热像仪（TIC）行业发展前景预测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中国热像仪（TIC）行业发展环境分析</w:t>
      </w:r>
      <w:r>
        <w:rPr>
          <w:rFonts w:hint="eastAsia"/>
        </w:rPr>
        <w:br/>
      </w:r>
      <w:r>
        <w:rPr>
          <w:rFonts w:hint="eastAsia"/>
        </w:rPr>
        <w:t>　　第一节 热像仪（TIC）行业经济环境分析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热像仪（TIC）行业政策环境分析</w:t>
      </w:r>
      <w:r>
        <w:rPr>
          <w:rFonts w:hint="eastAsia"/>
        </w:rPr>
        <w:br/>
      </w:r>
      <w:r>
        <w:rPr>
          <w:rFonts w:hint="eastAsia"/>
        </w:rPr>
        <w:t>　　　　一、热像仪（TIC）行业相关政策</w:t>
      </w:r>
      <w:r>
        <w:rPr>
          <w:rFonts w:hint="eastAsia"/>
        </w:rPr>
        <w:br/>
      </w:r>
      <w:r>
        <w:rPr>
          <w:rFonts w:hint="eastAsia"/>
        </w:rPr>
        <w:t>　　　　二、热像仪（TIC）行业相关标准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热像仪（TIC）行业技术发展现状及趋势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当前我国热像仪（TIC）技术发展现状</w:t>
      </w:r>
      <w:r>
        <w:rPr>
          <w:rFonts w:hint="eastAsia"/>
        </w:rPr>
        <w:br/>
      </w:r>
      <w:r>
        <w:rPr>
          <w:rFonts w:hint="eastAsia"/>
        </w:rPr>
        <w:t>　　第二节 中外热像仪（TIC）技术差距及产生差距的主要原因分析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提高我国热像仪（TIC）技术的对策</w:t>
      </w:r>
      <w:r>
        <w:rPr>
          <w:rFonts w:hint="eastAsia"/>
        </w:rPr>
        <w:br/>
      </w:r>
      <w:r>
        <w:rPr>
          <w:rFonts w:hint="eastAsia"/>
        </w:rPr>
        <w:t>　　第四节 我国热像仪（TIC）研发、设计发展趋势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中国热像仪（TIC）行业市场供需状况分析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中国热像仪（TIC）行业市场规模情况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中国热像仪（TIC）行业市场需求状况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一、2018-2023年热像仪（TIC）行业市场需求情况</w:t>
      </w:r>
      <w:r>
        <w:rPr>
          <w:rFonts w:hint="eastAsia"/>
        </w:rPr>
        <w:br/>
      </w:r>
      <w:r>
        <w:rPr>
          <w:rFonts w:hint="eastAsia"/>
        </w:rPr>
        <w:t>　　　　二、热像仪（TIC）行业市场需求特点分析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中国热像仪（TIC）行业市场供给状况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一、2018-2023年热像仪（TIC）行业市场供给情况</w:t>
      </w:r>
      <w:r>
        <w:rPr>
          <w:rFonts w:hint="eastAsia"/>
        </w:rPr>
        <w:br/>
      </w:r>
      <w:r>
        <w:rPr>
          <w:rFonts w:hint="eastAsia"/>
        </w:rPr>
        <w:t>　　　　二、热像仪（TIC）行业市场供给特点分析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三、2024-2030年热像仪（TIC）行业市场供给预测</w:t>
      </w:r>
      <w:r>
        <w:rPr>
          <w:rFonts w:hint="eastAsia"/>
        </w:rPr>
        <w:br/>
      </w:r>
      <w:r>
        <w:rPr>
          <w:rFonts w:hint="eastAsia"/>
        </w:rPr>
        <w:t>　　第四节 热像仪（TIC）行业市场供需平衡状况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中国热像仪（TIC）行业进出口情况分析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热像仪（TIC）行业出口情况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一、2018-2023年热像仪（TIC）行业出口情况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三、2024-2030年热像仪（TIC）行业出口情况预测</w:t>
      </w:r>
      <w:r>
        <w:rPr>
          <w:rFonts w:hint="eastAsia"/>
        </w:rPr>
        <w:br/>
      </w:r>
      <w:r>
        <w:rPr>
          <w:rFonts w:hint="eastAsia"/>
        </w:rPr>
        <w:t>　　第二节 热像仪（TIC）行业进口情况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一、2018-2023年热像仪（TIC）行业进口情况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三、2024-2030年热像仪（TIC）行业进口情况预测</w:t>
      </w:r>
      <w:r>
        <w:rPr>
          <w:rFonts w:hint="eastAsia"/>
        </w:rPr>
        <w:br/>
      </w:r>
      <w:r>
        <w:rPr>
          <w:rFonts w:hint="eastAsia"/>
        </w:rPr>
        <w:t>　　第三节 热像仪（TIC）行业进出口面临的挑战及对策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中国热像仪（TIC）行业产品价格监测</w:t>
      </w:r>
      <w:r>
        <w:rPr>
          <w:rFonts w:hint="eastAsia"/>
        </w:rPr>
        <w:br/>
      </w:r>
      <w:r>
        <w:rPr>
          <w:rFonts w:hint="eastAsia"/>
        </w:rPr>
        <w:t>　　　　一、热像仪（TIC）市场价格特征</w:t>
      </w:r>
      <w:r>
        <w:rPr>
          <w:rFonts w:hint="eastAsia"/>
        </w:rPr>
        <w:br/>
      </w:r>
      <w:r>
        <w:rPr>
          <w:rFonts w:hint="eastAsia"/>
        </w:rPr>
        <w:t>　　　　二、当前热像仪（TIC）市场价格评述</w:t>
      </w:r>
      <w:r>
        <w:rPr>
          <w:rFonts w:hint="eastAsia"/>
        </w:rPr>
        <w:br/>
      </w:r>
      <w:r>
        <w:rPr>
          <w:rFonts w:hint="eastAsia"/>
        </w:rPr>
        <w:t>　　　　三、影响热像仪（TIC）市场价格因素分析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四、未来热像仪（TIC）市场价格走势预测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中国热像仪（TIC）行业重点区域市场分析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热像仪（TIC）行业区域市场分布情况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热像仪（TIC）行业细分市场调研分析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热像仪（TIC）细分产品（一）市场调研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热像仪（TIC）细分产品（二）市场调研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热像仪（TIC）行业上、下游市场分析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热像仪（TIC）行业上游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热像仪（TIC）行业下游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热像仪（TIC）行业重点企业发展调研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热像仪（TIC）重点企业（一）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热像仪（TIC）重点企业（二）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热像仪（TIC）重点企业（三）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热像仪（TIC）重点企业（四）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热像仪（TIC）重点企业（五）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热像仪（TIC）重点企业（六）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热像仪（TIC）行业风险及对策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2024-2030年热像仪（TIC）行业发展环境分析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2024-2030年热像仪（TIC）行业投资特性分析</w:t>
      </w:r>
      <w:r>
        <w:rPr>
          <w:rFonts w:hint="eastAsia"/>
        </w:rPr>
        <w:br/>
      </w:r>
      <w:r>
        <w:rPr>
          <w:rFonts w:hint="eastAsia"/>
        </w:rPr>
        <w:t>　　　　一、热像仪（TIC）行业进入壁垒</w:t>
      </w:r>
      <w:r>
        <w:rPr>
          <w:rFonts w:hint="eastAsia"/>
        </w:rPr>
        <w:br/>
      </w:r>
      <w:r>
        <w:rPr>
          <w:rFonts w:hint="eastAsia"/>
        </w:rPr>
        <w:t>　　　　二、热像仪（TIC）行业盈利模式</w:t>
      </w:r>
      <w:r>
        <w:rPr>
          <w:rFonts w:hint="eastAsia"/>
        </w:rPr>
        <w:br/>
      </w:r>
      <w:r>
        <w:rPr>
          <w:rFonts w:hint="eastAsia"/>
        </w:rPr>
        <w:t>　　　　三、热像仪（TIC）行业盈利因素</w:t>
      </w:r>
      <w:r>
        <w:rPr>
          <w:rFonts w:hint="eastAsia"/>
        </w:rPr>
        <w:br/>
      </w:r>
      <w:r>
        <w:rPr>
          <w:rFonts w:hint="eastAsia"/>
        </w:rPr>
        <w:t>　　第三节 热像仪（TIC）行业“波特五力模型”分析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2024-2030年热像仪（TIC）行业风险及对策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热像仪（TIC）企业竞争策略分析</w:t>
      </w:r>
      <w:r>
        <w:rPr>
          <w:rFonts w:hint="eastAsia"/>
        </w:rPr>
        <w:br/>
      </w:r>
      <w:r>
        <w:rPr>
          <w:rFonts w:hint="eastAsia"/>
        </w:rPr>
        <w:t>　　第一节 热像仪（TIC）市场竞争策略分析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一、2024-2030年中国热像仪（TIC）市场增长潜力分析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二、2024-2030年中国热像仪（TIC）主要潜力品种分析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三、现有热像仪（TIC）产品竞争策略分析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四、潜力热像仪（TIC）品种竞争策略选择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2024-2030年中国热像仪（TIC）企业竞争策略分析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一、2024-2030年我国热像仪（TIC）市场竞争趋势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二、2024-2030年热像仪（TIC）行业竞争格局展望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四、2024-2030年热像仪（TIC）企业竞争策略分析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2024-2030年中国热像仪（TIC）行业发展趋势分析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一、2024-2030年热像仪（TIC）技术发展趋势分析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二、2024-2030年热像仪（TIC）产品发展趋势分析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2024-2030年中国热像仪（TIC）市场趋势分析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一、2024-2030年热像仪（TIC）发展趋势预测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二、2024-2030年热像仪（TIC）市场前景分析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三、2024-2030年热像仪（TIC）产业政策趋向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2024-2030年热像仪（TIC）行业投资价值评估分析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热像仪（TIC）行业发展建议分析</w:t>
      </w:r>
      <w:r>
        <w:rPr>
          <w:rFonts w:hint="eastAsia"/>
        </w:rPr>
        <w:br/>
      </w:r>
      <w:r>
        <w:rPr>
          <w:rFonts w:hint="eastAsia"/>
        </w:rPr>
        <w:t>　　第一节 热像仪（TIC）行业研究结论及建议</w:t>
      </w:r>
      <w:r>
        <w:rPr>
          <w:rFonts w:hint="eastAsia"/>
        </w:rPr>
        <w:br/>
      </w:r>
      <w:r>
        <w:rPr>
          <w:rFonts w:hint="eastAsia"/>
        </w:rPr>
        <w:t>　　第二节 热像仪（TIC）细分行业研究结论及建议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中智~林：热像仪（TIC）行业竞争策略总结及建议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热像仪（TIC）行业类别</w:t>
      </w:r>
      <w:r>
        <w:rPr>
          <w:rFonts w:hint="eastAsia"/>
        </w:rPr>
        <w:br/>
      </w:r>
      <w:r>
        <w:rPr>
          <w:rFonts w:hint="eastAsia"/>
        </w:rPr>
        <w:t>　　图表 热像仪（TIC）行业产业链调研</w:t>
      </w:r>
      <w:r>
        <w:rPr>
          <w:rFonts w:hint="eastAsia"/>
        </w:rPr>
        <w:br/>
      </w:r>
      <w:r>
        <w:rPr>
          <w:rFonts w:hint="eastAsia"/>
        </w:rPr>
        <w:t>　　图表 热像仪（TIC）行业现状</w:t>
      </w:r>
      <w:r>
        <w:rPr>
          <w:rFonts w:hint="eastAsia"/>
        </w:rPr>
        <w:br/>
      </w:r>
      <w:r>
        <w:rPr>
          <w:rFonts w:hint="eastAsia"/>
        </w:rPr>
        <w:t>　　图表 热像仪（TIC）行业标准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2023年中国热像仪（TIC）行业产能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2018-2023年中国热像仪（TIC）行业产量统计</w:t>
      </w:r>
      <w:r>
        <w:rPr>
          <w:rFonts w:hint="eastAsia"/>
        </w:rPr>
        <w:br/>
      </w:r>
      <w:r>
        <w:rPr>
          <w:rFonts w:hint="eastAsia"/>
        </w:rPr>
        <w:t>　　图表 热像仪（TIC）行业动态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2018-2023年中国热像仪（TIC）市场需求量</w:t>
      </w:r>
      <w:r>
        <w:rPr>
          <w:rFonts w:hint="eastAsia"/>
        </w:rPr>
        <w:br/>
      </w:r>
      <w:r>
        <w:rPr>
          <w:rFonts w:hint="eastAsia"/>
        </w:rPr>
        <w:t>　　图表 2023年中国热像仪（TIC）行业需求区域调研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2018-2023年中国热像仪（TIC）行情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2018-2023年中国热像仪（TIC）进口统计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2018-2023年中国热像仪（TIC）行业企业数量统计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**地区热像仪（TIC）市场规模</w:t>
      </w:r>
      <w:r>
        <w:rPr>
          <w:rFonts w:hint="eastAsia"/>
        </w:rPr>
        <w:br/>
      </w:r>
      <w:r>
        <w:rPr>
          <w:rFonts w:hint="eastAsia"/>
        </w:rPr>
        <w:t>　　图表 **地区热像仪（TIC）行业市场需求</w:t>
      </w:r>
      <w:r>
        <w:rPr>
          <w:rFonts w:hint="eastAsia"/>
        </w:rPr>
        <w:br/>
      </w:r>
      <w:r>
        <w:rPr>
          <w:rFonts w:hint="eastAsia"/>
        </w:rPr>
        <w:t>　　图表 **地区热像仪（TIC）市场调研</w:t>
      </w:r>
      <w:r>
        <w:rPr>
          <w:rFonts w:hint="eastAsia"/>
        </w:rPr>
        <w:br/>
      </w:r>
      <w:r>
        <w:rPr>
          <w:rFonts w:hint="eastAsia"/>
        </w:rPr>
        <w:t>　　图表 **地区热像仪（TIC）行业市场需求分析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**地区热像仪（TIC）市场规模</w:t>
      </w:r>
      <w:r>
        <w:rPr>
          <w:rFonts w:hint="eastAsia"/>
        </w:rPr>
        <w:br/>
      </w:r>
      <w:r>
        <w:rPr>
          <w:rFonts w:hint="eastAsia"/>
        </w:rPr>
        <w:t>　　图表 **地区热像仪（TIC）行业市场需求</w:t>
      </w:r>
      <w:r>
        <w:rPr>
          <w:rFonts w:hint="eastAsia"/>
        </w:rPr>
        <w:br/>
      </w:r>
      <w:r>
        <w:rPr>
          <w:rFonts w:hint="eastAsia"/>
        </w:rPr>
        <w:t>　　图表 **地区热像仪（TIC）市场调研</w:t>
      </w:r>
      <w:r>
        <w:rPr>
          <w:rFonts w:hint="eastAsia"/>
        </w:rPr>
        <w:br/>
      </w:r>
      <w:r>
        <w:rPr>
          <w:rFonts w:hint="eastAsia"/>
        </w:rPr>
        <w:t>　　图表 **地区热像仪（TIC）行业市场需求分析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热像仪（TIC）行业竞争对手分析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热像仪（TIC）重点企业（三）成长能力情况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2024-2030年中国热像仪（TIC）行业市场规模预测</w:t>
      </w:r>
      <w:r>
        <w:rPr>
          <w:rFonts w:hint="eastAsia"/>
        </w:rPr>
        <w:br/>
      </w:r>
      <w:r>
        <w:rPr>
          <w:rFonts w:hint="eastAsia"/>
        </w:rPr>
        <w:t>　　图表 热像仪（TIC）行业准入条件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2024-2030年中国热像仪（TIC）市场前景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8db37dad84691" w:history="1">
        <w:r>
          <w:rPr>
            <w:rStyle w:val="Hyperlink"/>
          </w:rPr>
          <w:t>2024-2030年中国热像仪（TIC）发展现状与市场前景报告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8db37dad84691" w:history="1">
        <w:r>
          <w:rPr>
            <w:rStyle w:val="Hyperlink"/>
          </w:rPr>
          <w:t>https://www.20087.com/6/02/ReXiangYi-TIC-HangYeQianJingQuShi.html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d6a65ff04817" w:history="1">
      <w:r>
        <w:rPr>
          <w:rStyle w:val="Hyperlink"/>
        </w:rPr>
        <w:t>2024-2030年中国热像仪（TIC）发展现状与市场前景报告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eXiangYi-TIC-HangYeQianJingQuShi.html" TargetMode="External" Id="R3b98db37dad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eXiangYi-TIC-HangYeQianJingQuShi.html" TargetMode="External" Id="Ra9eed6a65ff0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2024-04-19T02:20:16Z</dcterms:created>
  <dcterms:modified xsi:type="dcterms:W3CDTF">2024-04-19T03:20:16Z</dcterms:modified>
  <dc:subject>2024-2030年中国热像仪（TIC）发展现状与市场前景报告</dc:subject>
  <dc:title>2024-2030年中国热像仪（TIC）发展现状与市场前景报告</dc:title>
  <cp:keywords>2024-2030年中国热像仪（TIC）发展现状与市场前景报告</cp:keywords>
  <dc:description>2024-2030年中国热像仪（TIC）发展现状与市场前景报告</dc:description>
</cp:coreProperties>
</file>