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1bc8275c04138" w:history="1">
              <w:r>
                <w:rPr>
                  <w:rStyle w:val="Hyperlink"/>
                </w:rPr>
                <w:t>2025-2031年中国采油树市场全面调研与发展趋势分析报告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1bc8275c04138" w:history="1">
              <w:r>
                <w:rPr>
                  <w:rStyle w:val="Hyperlink"/>
                </w:rPr>
                <w:t>2025-2031年中国采油树市场全面调研与发展趋势分析报告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1bc8275c04138" w:history="1">
                <w:r>
                  <w:rPr>
                    <w:rStyle w:val="Hyperlink"/>
                  </w:rPr>
                  <w:t>https://www.20087.com/6/92/CaiYouShuFaZhanQuShiFenXi.html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树是石油开采的核心设备，负责控制和调节井下流体的压力、流量和方向，确保安全高效的油气生产。近年来，随着深水和非常规油气资源的开发，采油树的技术性能和适应性不断提升，能够承受高压、高温和腐蚀性环境，满足复杂地质条件下的作业需求。同时，采油树正逐步采用智能化和模块化设计，通过集成传感器和远程控制系统，实现了对井下参数的实时监测和远程操作，提高了生产效率和安全性。此外，采油树在页岩气、煤层气和海上油田的开采中发挥了关键作用，成为推动能源供应多样化和能源安全的重要保障。</w:t>
      </w:r>
      <w:r>
        <w:rPr>
          <w:rFonts w:hint="eastAsia"/>
        </w:rPr>
        <w:br/>
      </w:r>
      <w:r>
        <w:rPr>
          <w:rFonts w:hint="eastAsia"/>
        </w:rPr>
        <w:t>　　未来，采油树将更加注重智能化和环保化。一方面，通过集成AI算法和机器学习，采油树将实现对井下状态的智能诊断和预测，提供优化的生产策略和故障预警，降低运营成本和风险。另一方面，采油树将探索与可再生能源和碳捕获技术的结合，作为低碳能源和碳中和战略的实践者，推动石油行业的绿色转型和可持续发展。此外，随着深海和极地油气资源的开发，采油树将加强与极端环境适应性和远程作业能力的融合，作为深海勘探和极地能源开发的关键装备，促进能源领域的科技创新和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1bc8275c04138" w:history="1">
        <w:r>
          <w:rPr>
            <w:rStyle w:val="Hyperlink"/>
          </w:rPr>
          <w:t>2025-2031年中国采油树市场全面调研与发展趋势分析报告</w:t>
        </w:r>
      </w:hyperlink>
      <w:r>
        <w:rPr>
          <w:rFonts w:hint="eastAsia"/>
        </w:rPr>
        <w:t>》通过详实的数据分析，全面解析了采油树行业的市场规模、需求动态及价格趋势，深入探讨了采油树产业链上下游的协同关系与竞争格局变化。报告对采油树细分市场进行精准划分，结合重点企业研究，揭示了品牌影响力与市场集中度的现状，为行业参与者提供了清晰的竞争态势洞察。同时，报告结合宏观经济环境、技术发展路径及消费者需求演变，科学预测了采油树行业的未来发展方向，并针对潜在风险提出了切实可行的应对策略。报告为采油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全采油树行业发展分析</w:t>
      </w:r>
      <w:r>
        <w:rPr>
          <w:rFonts w:hint="eastAsia"/>
        </w:rPr>
        <w:br/>
      </w:r>
      <w:r>
        <w:rPr>
          <w:rFonts w:hint="eastAsia"/>
        </w:rPr>
        <w:t>　　第一节 国际采油树行业发展轨迹综述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一、国际采油树行业发展历程</w:t>
      </w:r>
      <w:r>
        <w:rPr>
          <w:rFonts w:hint="eastAsia"/>
        </w:rPr>
        <w:br/>
      </w:r>
      <w:r>
        <w:rPr>
          <w:rFonts w:hint="eastAsia"/>
        </w:rPr>
        <w:t>　　　　二、国际采油树行业发展面临的问题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三、国际采油树行业技术发展现状及趋势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世界采油树行业市场情况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一、2025年世界采油树行业发展现状</w:t>
      </w:r>
      <w:r>
        <w:rPr>
          <w:rFonts w:hint="eastAsia"/>
        </w:rPr>
        <w:br/>
      </w:r>
      <w:r>
        <w:rPr>
          <w:rFonts w:hint="eastAsia"/>
        </w:rPr>
        <w:t>　　　　二、2025年国际采油树行业发展态势</w:t>
      </w:r>
      <w:r>
        <w:rPr>
          <w:rFonts w:hint="eastAsia"/>
        </w:rPr>
        <w:br/>
      </w:r>
      <w:r>
        <w:rPr>
          <w:rFonts w:hint="eastAsia"/>
        </w:rPr>
        <w:t>　　　　三、2025年国际采油树行业研发动态</w:t>
      </w:r>
      <w:r>
        <w:rPr>
          <w:rFonts w:hint="eastAsia"/>
        </w:rPr>
        <w:br/>
      </w:r>
      <w:r>
        <w:rPr>
          <w:rFonts w:hint="eastAsia"/>
        </w:rPr>
        <w:t>　　　　四、2025年全采油树行业挑战与机会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部分国家地区采油树行业发展状况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一、2020-2025年美国采油树行业发展分析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二、2020-2025年欧洲采油树行业发展分析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三、2020-2025年日本采油树行业发展分析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四、2020-2025年非洲采油树行业发展分析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我国采油树行业发展现状</w:t>
      </w:r>
      <w:r>
        <w:rPr>
          <w:rFonts w:hint="eastAsia"/>
        </w:rPr>
        <w:br/>
      </w:r>
      <w:r>
        <w:rPr>
          <w:rFonts w:hint="eastAsia"/>
        </w:rPr>
        <w:t>　　第一节 中国采油树行业发展概述</w:t>
      </w:r>
      <w:r>
        <w:rPr>
          <w:rFonts w:hint="eastAsia"/>
        </w:rPr>
        <w:br/>
      </w:r>
      <w:r>
        <w:rPr>
          <w:rFonts w:hint="eastAsia"/>
        </w:rPr>
        <w:t>　　　　一、中国采油树行业发展历程</w:t>
      </w:r>
      <w:r>
        <w:rPr>
          <w:rFonts w:hint="eastAsia"/>
        </w:rPr>
        <w:br/>
      </w:r>
      <w:r>
        <w:rPr>
          <w:rFonts w:hint="eastAsia"/>
        </w:rPr>
        <w:t>　　　　二、中国采油树行业发展面临问题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三、中国采油树行业技术发展现状及趋势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我国采油树行业发展状况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一、2020-2025年中国采油树行业发展回顾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二、2020-2025年采油树行业发展情况分析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三、2020-2025年我国采油树市场特点分析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四、2020-2025年我国采油树市场发展分析</w:t>
      </w:r>
      <w:r>
        <w:rPr>
          <w:rFonts w:hint="eastAsia"/>
        </w:rPr>
        <w:br/>
      </w:r>
      <w:r>
        <w:rPr>
          <w:rFonts w:hint="eastAsia"/>
        </w:rPr>
        <w:t>　　第三节 中国采油树行业供需分析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一、2020-2025年中国采油树市场供给总量分析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二、2020-2025年中国采油树市场供给结构分析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三、2020-2025年中国采油树市场需求总量分析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四、2020-2025年中国采油树市场需求结构分析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五、2020-2025年中国采油树市场供需平衡分析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中国采油树所属行业经济运行分析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2020-2025年采油树所属行业运行情况分析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一、2020-2025年采油树所属行业经济指标分析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二、2020-2025年采油树所属行业收入前三家企业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2020-2025年采油树所属行业产量分析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一、2020-2025年我国采油树所属行业产品产量分析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二、2025-2031年中国采油树所属行业产品产量预测</w:t>
      </w:r>
      <w:r>
        <w:rPr>
          <w:rFonts w:hint="eastAsia"/>
        </w:rPr>
        <w:br/>
      </w:r>
      <w:r>
        <w:rPr>
          <w:rFonts w:hint="eastAsia"/>
        </w:rPr>
        <w:t>　　第三节 2020-2025年采油树所属行业进出口分析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一、2020-2025年采油树所属行业进口总量及价格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二、2020-2025年采油树所属行业出口总量及价格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三、2020-2025年采油树所属行业进出口数据统计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四、2025-2031年采油树所属行业进出口态势展望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中国采油树行业区域市场分析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2025-2031年华东地区采油树行业运行情况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2025-2031年华南地区采油树行业运行情况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2025-2031年西南地区采油树行业运行情况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2025-2031年西北地区采油树行业运行情况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五、2025-2031年西北地区采油树行业投资风险预测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2025-2031年东北地区采油树行业运行情况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一、2020-2025年东北地区采油树行业发展现状分析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二、2020-2025年东北地区采油树市场规模情况分析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三、2020-2025年东北地区采油树市场需求情况分析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四、2025-2031年东北地区采油树行业发展前景预测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五、2025-2031年东北地区采油树行业投资风险预测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采油树行业投资与发展前景分析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2025年采油树行业投资情况分析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采油树行业投资机会分析</w:t>
      </w:r>
      <w:r>
        <w:rPr>
          <w:rFonts w:hint="eastAsia"/>
        </w:rPr>
        <w:br/>
      </w:r>
      <w:r>
        <w:rPr>
          <w:rFonts w:hint="eastAsia"/>
        </w:rPr>
        <w:t>　　　　一、采油树投资项目分析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二、可以投资的采油树模式</w:t>
      </w:r>
      <w:r>
        <w:rPr>
          <w:rFonts w:hint="eastAsia"/>
        </w:rPr>
        <w:br/>
      </w:r>
      <w:r>
        <w:rPr>
          <w:rFonts w:hint="eastAsia"/>
        </w:rPr>
        <w:t>　　　　三、2025年采油树投资机会</w:t>
      </w:r>
      <w:r>
        <w:rPr>
          <w:rFonts w:hint="eastAsia"/>
        </w:rPr>
        <w:br/>
      </w:r>
      <w:r>
        <w:rPr>
          <w:rFonts w:hint="eastAsia"/>
        </w:rPr>
        <w:t>　　　　四、2025年采油树投资新方向</w:t>
      </w:r>
      <w:r>
        <w:rPr>
          <w:rFonts w:hint="eastAsia"/>
        </w:rPr>
        <w:br/>
      </w:r>
      <w:r>
        <w:rPr>
          <w:rFonts w:hint="eastAsia"/>
        </w:rPr>
        <w:t>　　第三节 采油树行业发展前景分析</w:t>
      </w:r>
      <w:r>
        <w:rPr>
          <w:rFonts w:hint="eastAsia"/>
        </w:rPr>
        <w:br/>
      </w:r>
      <w:r>
        <w:rPr>
          <w:rFonts w:hint="eastAsia"/>
        </w:rPr>
        <w:t>　　　　一、采油树市场发展前景分析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二、我国采油树市场蕴藏的商机</w:t>
      </w:r>
      <w:r>
        <w:rPr>
          <w:rFonts w:hint="eastAsia"/>
        </w:rPr>
        <w:br/>
      </w:r>
      <w:r>
        <w:rPr>
          <w:rFonts w:hint="eastAsia"/>
        </w:rPr>
        <w:t>　　　　三、新形势下采油树市场发展前景</w:t>
      </w:r>
      <w:r>
        <w:rPr>
          <w:rFonts w:hint="eastAsia"/>
        </w:rPr>
        <w:br/>
      </w:r>
      <w:r>
        <w:rPr>
          <w:rFonts w:hint="eastAsia"/>
        </w:rPr>
        <w:t>　　　　四、2025年采油树市场面临的发展商机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采油树行业竞争格局分析</w:t>
      </w:r>
      <w:r>
        <w:rPr>
          <w:rFonts w:hint="eastAsia"/>
        </w:rPr>
        <w:br/>
      </w:r>
      <w:r>
        <w:rPr>
          <w:rFonts w:hint="eastAsia"/>
        </w:rPr>
        <w:t>　　第一节 采油树行业集中度分析</w:t>
      </w:r>
      <w:r>
        <w:rPr>
          <w:rFonts w:hint="eastAsia"/>
        </w:rPr>
        <w:br/>
      </w:r>
      <w:r>
        <w:rPr>
          <w:rFonts w:hint="eastAsia"/>
        </w:rPr>
        <w:t>　　　　一、采油树市场集中度分析</w:t>
      </w:r>
      <w:r>
        <w:rPr>
          <w:rFonts w:hint="eastAsia"/>
        </w:rPr>
        <w:br/>
      </w:r>
      <w:r>
        <w:rPr>
          <w:rFonts w:hint="eastAsia"/>
        </w:rPr>
        <w:t>　　　　二、采油树企业集中度分析</w:t>
      </w:r>
      <w:r>
        <w:rPr>
          <w:rFonts w:hint="eastAsia"/>
        </w:rPr>
        <w:br/>
      </w:r>
      <w:r>
        <w:rPr>
          <w:rFonts w:hint="eastAsia"/>
        </w:rPr>
        <w:t>　　　　三、采油树区域集中度分析</w:t>
      </w:r>
      <w:r>
        <w:rPr>
          <w:rFonts w:hint="eastAsia"/>
        </w:rPr>
        <w:br/>
      </w:r>
      <w:r>
        <w:rPr>
          <w:rFonts w:hint="eastAsia"/>
        </w:rPr>
        <w:t>　　第二节 采油树行业主要企业竞争力分析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采油树行业竞争格局分析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一、2025年采油树行业竞争分析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二、2025年中外采油树产品竞争分析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三、2020-2025年我国采油树市场竞争分析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四、2025-2031年国内主要采油树企业动向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2020-2025年中国采油树行业发展形势分析</w:t>
      </w:r>
      <w:r>
        <w:rPr>
          <w:rFonts w:hint="eastAsia"/>
        </w:rPr>
        <w:br/>
      </w:r>
      <w:r>
        <w:rPr>
          <w:rFonts w:hint="eastAsia"/>
        </w:rPr>
        <w:t>　　第一节 采油树行业发展概况</w:t>
      </w:r>
      <w:r>
        <w:rPr>
          <w:rFonts w:hint="eastAsia"/>
        </w:rPr>
        <w:br/>
      </w:r>
      <w:r>
        <w:rPr>
          <w:rFonts w:hint="eastAsia"/>
        </w:rPr>
        <w:t>　　　　一、采油树行业发展特点分析</w:t>
      </w:r>
      <w:r>
        <w:rPr>
          <w:rFonts w:hint="eastAsia"/>
        </w:rPr>
        <w:br/>
      </w:r>
      <w:r>
        <w:rPr>
          <w:rFonts w:hint="eastAsia"/>
        </w:rPr>
        <w:t>　　　　二、采油树行业投资现状分析</w:t>
      </w:r>
      <w:r>
        <w:rPr>
          <w:rFonts w:hint="eastAsia"/>
        </w:rPr>
        <w:br/>
      </w:r>
      <w:r>
        <w:rPr>
          <w:rFonts w:hint="eastAsia"/>
        </w:rPr>
        <w:t>　　　　三、采油树行业总产值分析</w:t>
      </w:r>
      <w:r>
        <w:rPr>
          <w:rFonts w:hint="eastAsia"/>
        </w:rPr>
        <w:br/>
      </w:r>
      <w:r>
        <w:rPr>
          <w:rFonts w:hint="eastAsia"/>
        </w:rPr>
        <w:t>　　　　四、采油树行业技术发展分析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2020-2025年采油树行业市场情况分析</w:t>
      </w:r>
      <w:r>
        <w:rPr>
          <w:rFonts w:hint="eastAsia"/>
        </w:rPr>
        <w:br/>
      </w:r>
      <w:r>
        <w:rPr>
          <w:rFonts w:hint="eastAsia"/>
        </w:rPr>
        <w:t>　　　　一、采油树行业市场发展分析</w:t>
      </w:r>
      <w:r>
        <w:rPr>
          <w:rFonts w:hint="eastAsia"/>
        </w:rPr>
        <w:br/>
      </w:r>
      <w:r>
        <w:rPr>
          <w:rFonts w:hint="eastAsia"/>
        </w:rPr>
        <w:t>　　　　二、采油树市场存在的问题</w:t>
      </w:r>
      <w:r>
        <w:rPr>
          <w:rFonts w:hint="eastAsia"/>
        </w:rPr>
        <w:br/>
      </w:r>
      <w:r>
        <w:rPr>
          <w:rFonts w:hint="eastAsia"/>
        </w:rPr>
        <w:t>　　　　三、采油树市场规模分析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2020-2025年采油树产销状况分析</w:t>
      </w:r>
      <w:r>
        <w:rPr>
          <w:rFonts w:hint="eastAsia"/>
        </w:rPr>
        <w:br/>
      </w:r>
      <w:r>
        <w:rPr>
          <w:rFonts w:hint="eastAsia"/>
        </w:rPr>
        <w:t>　　　　一、采油树产量分析</w:t>
      </w:r>
      <w:r>
        <w:rPr>
          <w:rFonts w:hint="eastAsia"/>
        </w:rPr>
        <w:br/>
      </w:r>
      <w:r>
        <w:rPr>
          <w:rFonts w:hint="eastAsia"/>
        </w:rPr>
        <w:t>　　　　二、采油树产能分析</w:t>
      </w:r>
      <w:r>
        <w:rPr>
          <w:rFonts w:hint="eastAsia"/>
        </w:rPr>
        <w:br/>
      </w:r>
      <w:r>
        <w:rPr>
          <w:rFonts w:hint="eastAsia"/>
        </w:rPr>
        <w:t>　　　　三、采油树市场需求状况分析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中国采油树所属行业整体运行指标分析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2020-2025年中国采油树所属行业总体规模分析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2020-2025年中国采油树所属行业产销分析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2020-2025年中国采油树所属行业财务指标总体分析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采油树所属行业赢利水平分析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一、2020-2025年采油树原材料价格走势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二、2020-2025年采油树所属行业人工成本分析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一、2020-2025年采油树所属行业产销情况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二、2020-2025年采油树所属行业库存情况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三、2020-2025年采油树所属行业资金周转情况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一、2020-2025年采油树所属行业价格走势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二、2020-2025年采油树所属行业营业收入情况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三、2020-2025年采油树所属行业毛利率情况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四、2020-2025年采油树所属行业赢利能力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五、2020-2025年采油树所属行业赢利水平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六、2025-2031年采油树所属行业赢利预测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采油树行业盈利能力分析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2020-2025年中国采油树行业利润总额分析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2020-2025年中国采油树行业销售利润率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二、不同规模企业销售毛利率年比较分析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三、不同所有制企业销售毛利率年比较分析</w:t>
      </w:r>
      <w:r>
        <w:rPr>
          <w:rFonts w:hint="eastAsia"/>
        </w:rPr>
        <w:br/>
      </w:r>
      <w:r>
        <w:rPr>
          <w:rFonts w:hint="eastAsia"/>
        </w:rPr>
        <w:t>　　第三节 2020-2025年中国采油树行业总资产利润率分析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2020-2025年中国采油树行业产值利税率分析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采油树企业发展分析</w:t>
      </w:r>
      <w:r>
        <w:rPr>
          <w:rFonts w:hint="eastAsia"/>
        </w:rPr>
        <w:br/>
      </w:r>
      <w:r>
        <w:rPr>
          <w:rFonts w:hint="eastAsia"/>
        </w:rPr>
        <w:t>　　第一节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第二节 江苏金石机械集团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第三节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第四节 濮阳中石集团有限公司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第五节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第六节 美钻石油钻采系统（上海）有限公司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采油树行业投资策略分析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采油树行业投资效益分析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一、2025年采油树行业投资状况分析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二、2025年采油树行业投资效益分析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三、2025-2031年采油树行业投资方向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四、2025-2031年采油树行业投资建议</w:t>
      </w:r>
      <w:r>
        <w:rPr>
          <w:rFonts w:hint="eastAsia"/>
        </w:rPr>
        <w:br/>
      </w:r>
      <w:r>
        <w:rPr>
          <w:rFonts w:hint="eastAsia"/>
        </w:rPr>
        <w:t>　　第四节 采油树行业投资策略研究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一、2025年采油树行业投资策略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二、2025-2031年采油树行业投资策略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采油树行业投资风险预警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影响采油树行业发展的主要因素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一、2025年影响采油树行业运行的有利因素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二、2025年影响采油树行业运行的稳定因素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三、2025年影响采油树行业运行的不利因素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四、2025年我国采油树行业发展面临的挑战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五、2025年我国采油树行业发展面临的机遇</w:t>
      </w:r>
      <w:r>
        <w:rPr>
          <w:rFonts w:hint="eastAsia"/>
        </w:rPr>
        <w:br/>
      </w:r>
      <w:r>
        <w:rPr>
          <w:rFonts w:hint="eastAsia"/>
        </w:rPr>
        <w:t>　　第二节 采油树行业投资风险预警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一、2025-2031年采油树行业市场风险预测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二、2025-2031年采油树行业政策风险预测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三、2025-2031年采油树行业经营风险预测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四、2025-2031年采油树行业技术风险预测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五、2025-2031年采油树行业竞争风险预测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六、2025-2031年采油树行业其他风险预测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采油树行业发展趋势分析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2025-2031年中国采油树市场趋势分析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一、2020-2025年我国采油树市场趋势总结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二、2025-2031年中国采油树发展趋势分析</w:t>
      </w:r>
      <w:r>
        <w:rPr>
          <w:rFonts w:hint="eastAsia"/>
        </w:rPr>
        <w:br/>
      </w:r>
      <w:r>
        <w:rPr>
          <w:rFonts w:hint="eastAsia"/>
        </w:rPr>
        <w:t>　　第二节 2025-2031年采油树产品发展趋势分析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一、2025-2031年采油树产品技术趋势分析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二、2025-2031年采油树产品价格趋势分析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2025-2031年中国采油树行业供需预测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一、2025-2031年中国采油树供给预测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二、2025-2031年中国采油树需求预测</w:t>
      </w:r>
      <w:r>
        <w:rPr>
          <w:rFonts w:hint="eastAsia"/>
        </w:rPr>
        <w:br/>
      </w:r>
      <w:r>
        <w:rPr>
          <w:rFonts w:hint="eastAsia"/>
        </w:rPr>
        <w:t>　　第四节 2025-2031年采油树行业规划建议</w:t>
      </w:r>
      <w:r>
        <w:rPr>
          <w:rFonts w:hint="eastAsia"/>
        </w:rPr>
        <w:br/>
      </w:r>
      <w:r>
        <w:rPr>
          <w:rFonts w:hint="eastAsia"/>
        </w:rPr>
        <w:t>　　　　一、采油树行业“十五五”整体规划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二、采油树行业“十五五”发展预测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三、2025-2031年采油树行业规划建议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采油树企业管理策略建议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一、采油树价格策略分析</w:t>
      </w:r>
      <w:r>
        <w:rPr>
          <w:rFonts w:hint="eastAsia"/>
        </w:rPr>
        <w:br/>
      </w:r>
      <w:r>
        <w:rPr>
          <w:rFonts w:hint="eastAsia"/>
        </w:rPr>
        <w:t>　　　　二、采油树渠道策略分析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提高采油树企业竞争力的策略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一、提高中国采油树企业核心竞争力的对策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二、采油树企业提升竞争力的主要方向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三、影响采油树企业核心竞争力的因素及提升途径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四、提高采油树企业竞争力的策略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对我国采油树品牌的战略思考</w:t>
      </w:r>
      <w:r>
        <w:rPr>
          <w:rFonts w:hint="eastAsia"/>
        </w:rPr>
        <w:br/>
      </w:r>
      <w:r>
        <w:rPr>
          <w:rFonts w:hint="eastAsia"/>
        </w:rPr>
        <w:t>　　　　一、采油树实施品牌战略的意义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二、采油树企业品牌的现状分析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三、我国采油树企业的品牌战略</w:t>
      </w:r>
      <w:r>
        <w:rPr>
          <w:rFonts w:hint="eastAsia"/>
        </w:rPr>
        <w:br/>
      </w:r>
      <w:r>
        <w:rPr>
          <w:rFonts w:hint="eastAsia"/>
        </w:rPr>
        <w:t>　　　　四、采油树品牌战略管理的策略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结构介绍</w:t>
      </w:r>
      <w:r>
        <w:rPr>
          <w:rFonts w:hint="eastAsia"/>
        </w:rPr>
        <w:br/>
      </w:r>
      <w:r>
        <w:rPr>
          <w:rFonts w:hint="eastAsia"/>
        </w:rPr>
        <w:t>　　图表 2 2020-2025年我国采油树行业工业总产值及增长情况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2020-2025年我国采油树行业工业总产值及增长对比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水下生产系统的组成</w:t>
      </w:r>
      <w:r>
        <w:rPr>
          <w:rFonts w:hint="eastAsia"/>
        </w:rPr>
        <w:br/>
      </w:r>
      <w:r>
        <w:rPr>
          <w:rFonts w:hint="eastAsia"/>
        </w:rPr>
        <w:t>　　图表 5 2020-2025年我国采油树行业产成品及增长对比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2020-2025年我国采油树行业工业总产值</w:t>
      </w:r>
      <w:r>
        <w:rPr>
          <w:rFonts w:hint="eastAsia"/>
        </w:rPr>
        <w:br/>
      </w:r>
      <w:r>
        <w:rPr>
          <w:rFonts w:hint="eastAsia"/>
        </w:rPr>
        <w:t>　　图表 7 2025-2031年中国采油树行业工业总产值预测图</w:t>
      </w:r>
      <w:r>
        <w:rPr>
          <w:rFonts w:hint="eastAsia"/>
        </w:rPr>
        <w:br/>
      </w:r>
      <w:r>
        <w:rPr>
          <w:rFonts w:hint="eastAsia"/>
        </w:rPr>
        <w:t>　　图表 8 2020-2025年我国采油树行业进口金额</w:t>
      </w:r>
      <w:r>
        <w:rPr>
          <w:rFonts w:hint="eastAsia"/>
        </w:rPr>
        <w:br/>
      </w:r>
      <w:r>
        <w:rPr>
          <w:rFonts w:hint="eastAsia"/>
        </w:rPr>
        <w:t>　　图表 9 2020-2025年我国采油树行业出口金额</w:t>
      </w:r>
      <w:r>
        <w:rPr>
          <w:rFonts w:hint="eastAsia"/>
        </w:rPr>
        <w:br/>
      </w:r>
      <w:r>
        <w:rPr>
          <w:rFonts w:hint="eastAsia"/>
        </w:rPr>
        <w:t>　　图表 10 2020-2025年华北地区采油树行业销售收入及增长情况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2020-2025年华东地区采油树行业销售收入及增长情况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2020-2025年华南地区采油树行业销售收入及增长情况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2020-2025年华中地区采油树行业销售收入及增长情况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2020-2025年西南地区采油树行业销售收入及增长情况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2020-2025年西北地区采油树行业销售收入及增长情况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2020-2025年东北地区采油树行业销售收入及增长情况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2025年采油树投资结构</w:t>
      </w:r>
      <w:r>
        <w:rPr>
          <w:rFonts w:hint="eastAsia"/>
        </w:rPr>
        <w:br/>
      </w:r>
      <w:r>
        <w:rPr>
          <w:rFonts w:hint="eastAsia"/>
        </w:rPr>
        <w:t>　　图表 18 2020-2025年我国采油树行业资产合计及增长对比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2025年我国采油树行业分地区固定资产投资增速情况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2025年我国采油树行业外商投资地区关注情况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1bc8275c04138" w:history="1">
        <w:r>
          <w:rPr>
            <w:rStyle w:val="Hyperlink"/>
          </w:rPr>
          <w:t>2025-2031年中国采油树市场全面调研与发展趋势分析报告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1bc8275c04138" w:history="1">
        <w:r>
          <w:rPr>
            <w:rStyle w:val="Hyperlink"/>
          </w:rPr>
          <w:t>https://www.20087.com/6/92/CaiYouShuFaZhanQuShiFenXi.html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热点：油树图片、采油树图片、采油树图片、采油树的组成部分、采油树的作用是什么、采油树井口个阀门名称图、油树是棵什么树、采油树制造、水下采油树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90c047ce4397" w:history="1">
      <w:r>
        <w:rPr>
          <w:rStyle w:val="Hyperlink"/>
        </w:rPr>
        <w:t>2025-2031年中国采油树市场全面调研与发展趋势分析报告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aiYouShuFaZhanQuShiFenXi.html" TargetMode="External" Id="R2141bc8275c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aiYouShuFaZhanQuShiFenXi.html" TargetMode="External" Id="Re3eb90c047c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2025-05-13T01:05:00Z</dcterms:created>
  <dcterms:modified xsi:type="dcterms:W3CDTF">2025-05-13T02:05:00Z</dcterms:modified>
  <dc:subject>2025-2031年中国采油树市场全面调研与发展趋势分析报告</dc:subject>
  <dc:title>2025-2031年中国采油树市场全面调研与发展趋势分析报告</dc:title>
  <cp:keywords>2025-2031年中国采油树市场全面调研与发展趋势分析报告</cp:keywords>
  <dc:description>2025-2031年中国采油树市场全面调研与发展趋势分析报告</dc:description>
</cp:coreProperties>
</file>