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402b46f84664" w:history="1">
              <w:r>
                <w:rPr>
                  <w:rStyle w:val="Hyperlink"/>
                </w:rPr>
                <w:t>全球与中国角磨机市场现状调研及发展前景预测分析报告（2024-2030年）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402b46f84664" w:history="1">
              <w:r>
                <w:rPr>
                  <w:rStyle w:val="Hyperlink"/>
                </w:rPr>
                <w:t>全球与中国角磨机市场现状调研及发展前景预测分析报告（2024-2030年）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402b46f84664" w:history="1">
                <w:r>
                  <w:rPr>
                    <w:rStyle w:val="Hyperlink"/>
                  </w:rPr>
                  <w:t>https://www.20087.com/7/32/JiaoMoJiHangYeXianZhuangJiQianJing.html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手持式电动工具，广泛应用于金属加工、石材雕刻、汽车维修等多个领域，其主要功能是进行切割、研磨、抛光等作业。现代角磨机设计注重功率与便携性的平衡，不仅功率范围广泛，还强调操作安全性和人性化设计，如防振手柄、快速更换附件系统等。随着电池技术的进步，无线锂电角磨机因其无束缚、高效能的特点而迅速普及，逐渐成为市场主流。</w:t>
      </w:r>
      <w:r>
        <w:rPr>
          <w:rFonts w:hint="eastAsia"/>
        </w:rPr>
        <w:br/>
      </w:r>
      <w:r>
        <w:rPr>
          <w:rFonts w:hint="eastAsia"/>
        </w:rPr>
        <w:t>　　角磨机的技术进步将聚焦于提升工作效率与用户体验，包括更长的电池续航能力、更快的充电技术、以及更智能的操作系统，例如集成数字控制模块，实现转速调节、负载保护等功能。安全技术方面，智能感应防护装置的引入，能有效防止意外启动和飞溅伤害，增强用户安全保障。此外，多功能整合趋势明显，单一设备能够完成更多样化的加工任务，满足用户对成本效益的追求。随着自动化和机器人技术的发展，角磨机在自动化生产线中的集成应用也将成为一个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402b46f84664" w:history="1">
        <w:r>
          <w:rPr>
            <w:rStyle w:val="Hyperlink"/>
          </w:rPr>
          <w:t>全球与中国角磨机市场现状调研及发展前景预测分析报告（2024-2030年）</w:t>
        </w:r>
      </w:hyperlink>
      <w:r>
        <w:rPr>
          <w:rFonts w:hint="eastAsia"/>
        </w:rPr>
        <w:t>》全面剖析了角磨机产业链的整体状况，详细分析了市场规模与需求，探讨了价格波动及影响因素。报告通过深入调研，揭示了角磨机行业现状，展望了角磨机市场前景，并预测了未来发展趋势。同时，报告还重点关注了角磨机行业领军企业，评估了市场竞争态势、集中度和品牌影响力，对角磨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角磨机市场概述</w:t>
      </w:r>
      <w:r>
        <w:rPr>
          <w:rFonts w:hint="eastAsia"/>
        </w:rPr>
        <w:br/>
      </w:r>
      <w:r>
        <w:rPr>
          <w:rFonts w:hint="eastAsia"/>
        </w:rPr>
        <w:t>　　1.1 角磨机行业概述及统计范围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不同应用角磨机规模增长趋势2019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角磨机行业发展总体概况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角磨机行业发展主要特点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角磨机行业发展影响因素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全球角磨机产量、需求量及发展趋势（2019-2030）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全球主要地区角磨机产量及发展趋势（2019-2030）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中国角磨机产量、市场需求量及发展趋势（2019-2030）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中国角磨机产能和产量占全球的比重（2019-2030）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全球角磨机销量及收入（2019-2030）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全球市场角磨机收入（2019-2030）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全球市场角磨机销量（2019-2030）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全球市场角磨机价格趋势（2019-2030）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中国角磨机销量及收入（2019-2030）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中国市场角磨机收入（2019-2030）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中国市场角磨机销量（2019-2030）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中国市场角磨机销量和收入占全球的比重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全球主要地区角磨机销售收入及市场份额（2019-2023年）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全球主要地区角磨机销售收入预测（2024-2030）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全球主要地区角磨机销量分析：2019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全球主要地区角磨机销量及市场份额（2019-2023年）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全球主要地区角磨机销量及市场份额预测（2024-2030）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北美（美国和加拿大）角磨机销量（2019-2030）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北美（美国和加拿大）角磨机收入（2019-2030）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欧洲（德国、英国、法国和意大利等国家）角磨机销量（2019-2030）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欧洲（德国、英国、法国和意大利等国家）角磨机收入（2019-2030）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亚太（中国、日本、韩国、中国台湾、印度和东南亚等）角磨机销量（2019-2030）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亚太（中国、日本、韩国、中国台湾、印度和东南亚等）角磨机收入（2019-2030）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拉美地区（墨西哥、巴西等国家）角磨机销量（2019-2030）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拉美地区（墨西哥、巴西等国家）角磨机收入（2019-2030）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中东及非洲（土耳其、沙特等国家）角磨机销量（2019-2030）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中东及非洲（土耳其、沙特等国家）角磨机收入（2019-2030）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全球市场主要厂商角磨机产能市场份额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全球市场主要厂商角磨机销量（2019-2023）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全球市场主要厂商角磨机销售收入（2019-2023）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全球市场主要厂商角磨机销售价格（2019-2023）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2023年全球主要生产商角磨机收入排名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中国市场主要厂商角磨机销量（2019-2023）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中国市场主要厂商角磨机销售收入（2019-2023）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中国市场主要厂商角磨机销售价格（2019-2023）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2023年中国主要生产商角磨机收入排名</w:t>
      </w:r>
      <w:r>
        <w:rPr>
          <w:rFonts w:hint="eastAsia"/>
        </w:rPr>
        <w:br/>
      </w:r>
      <w:r>
        <w:rPr>
          <w:rFonts w:hint="eastAsia"/>
        </w:rPr>
        <w:t>　　4.3 全球主要厂商角磨机总部及产地分布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全球主要厂商角磨机商业化日期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全球主要厂商角磨机产品类型及应用</w:t>
      </w:r>
      <w:r>
        <w:rPr>
          <w:rFonts w:hint="eastAsia"/>
        </w:rPr>
        <w:br/>
      </w:r>
      <w:r>
        <w:rPr>
          <w:rFonts w:hint="eastAsia"/>
        </w:rPr>
        <w:t>　　4.6 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角磨机行业集中度分析：全球头部厂商份额（Top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不同产品类型角磨机分析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全球市场不同产品类型角磨机销量（2019-2030）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全球市场不同产品类型角磨机销量及市场份额（2019-2023）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全球市场不同产品类型角磨机销量预测（2024-2030）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全球市场不同产品类型角磨机收入（2019-2030）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全球市场不同产品类型角磨机收入及市场份额（2019-2023）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全球市场不同产品类型角磨机收入预测（2024-2030）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全球市场不同产品类型角磨机价格走势（2019-2030）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中国市场不同产品类型角磨机销量（2019-2030）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中国市场不同产品类型角磨机销量及市场份额（2019-2023）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中国市场不同产品类型角磨机销量预测（2024-2030）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中国市场不同产品类型角磨机收入（2019-2030）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中国市场不同产品类型角磨机收入及市场份额（2019-2023）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中国市场不同产品类型角磨机收入预测（2024-2030）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不同应用角磨机分析</w:t>
      </w:r>
      <w:r>
        <w:rPr>
          <w:rFonts w:hint="eastAsia"/>
        </w:rPr>
        <w:br/>
      </w:r>
      <w:r>
        <w:rPr>
          <w:rFonts w:hint="eastAsia"/>
        </w:rPr>
        <w:t>　　6.1 全球市场不同应用角磨机销量（2019-2030）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全球市场不同应用角磨机销量及市场份额（2019-2023）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全球市场不同应用角磨机销量预测（2024-2030）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全球市场不同应用角磨机收入（2019-2030）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全球市场不同应用角磨机收入及市场份额（2019-2023）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全球市场不同应用角磨机收入预测（2024-2030）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全球市场不同应用角磨机价格走势（2019-2030）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中国市场不同应用角磨机销量（2019-2030）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中国市场不同应用角磨机销量及市场份额（2019-2023）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中国市场不同应用角磨机销量预测（2024-2030）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中国市场不同应用角磨机收入（2019-2030）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中国市场不同应用角磨机收入及市场份额（2019-2023）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中国市场不同应用角磨机收入预测（2024-2030）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角磨机行业发展趋势</w:t>
      </w:r>
      <w:r>
        <w:rPr>
          <w:rFonts w:hint="eastAsia"/>
        </w:rPr>
        <w:br/>
      </w:r>
      <w:r>
        <w:rPr>
          <w:rFonts w:hint="eastAsia"/>
        </w:rPr>
        <w:t>　　7.2 角磨机行业主要驱动因素</w:t>
      </w:r>
      <w:r>
        <w:rPr>
          <w:rFonts w:hint="eastAsia"/>
        </w:rPr>
        <w:br/>
      </w:r>
      <w:r>
        <w:rPr>
          <w:rFonts w:hint="eastAsia"/>
        </w:rPr>
        <w:t>　　7.3 角磨机中国企业SWOT分析</w:t>
      </w:r>
      <w:r>
        <w:rPr>
          <w:rFonts w:hint="eastAsia"/>
        </w:rPr>
        <w:br/>
      </w:r>
      <w:r>
        <w:rPr>
          <w:rFonts w:hint="eastAsia"/>
        </w:rPr>
        <w:t>　　7.4 中国角磨机行业政策环境分析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角磨机行业产业链简介</w:t>
      </w:r>
      <w:r>
        <w:rPr>
          <w:rFonts w:hint="eastAsia"/>
        </w:rPr>
        <w:br/>
      </w:r>
      <w:r>
        <w:rPr>
          <w:rFonts w:hint="eastAsia"/>
        </w:rPr>
        <w:t>　　　　8.1.1 角磨机行业供应链分析</w:t>
      </w:r>
      <w:r>
        <w:rPr>
          <w:rFonts w:hint="eastAsia"/>
        </w:rPr>
        <w:br/>
      </w:r>
      <w:r>
        <w:rPr>
          <w:rFonts w:hint="eastAsia"/>
        </w:rPr>
        <w:t>　　　　8.1.2 角磨机主要原料及供应情况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角磨机行业主要下游客户</w:t>
      </w:r>
      <w:r>
        <w:rPr>
          <w:rFonts w:hint="eastAsia"/>
        </w:rPr>
        <w:br/>
      </w:r>
      <w:r>
        <w:rPr>
          <w:rFonts w:hint="eastAsia"/>
        </w:rPr>
        <w:t>　　8.2 角磨机行业采购模式</w:t>
      </w:r>
      <w:r>
        <w:rPr>
          <w:rFonts w:hint="eastAsia"/>
        </w:rPr>
        <w:br/>
      </w:r>
      <w:r>
        <w:rPr>
          <w:rFonts w:hint="eastAsia"/>
        </w:rPr>
        <w:t>　　8.3 角磨机行业生产模式</w:t>
      </w:r>
      <w:r>
        <w:rPr>
          <w:rFonts w:hint="eastAsia"/>
        </w:rPr>
        <w:br/>
      </w:r>
      <w:r>
        <w:rPr>
          <w:rFonts w:hint="eastAsia"/>
        </w:rPr>
        <w:t>　　8.4 角磨机行业销售模式及销售渠道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全球市场主要角磨机厂商简介</w:t>
      </w:r>
      <w:r>
        <w:rPr>
          <w:rFonts w:hint="eastAsia"/>
        </w:rPr>
        <w:br/>
      </w:r>
      <w:r>
        <w:rPr>
          <w:rFonts w:hint="eastAsia"/>
        </w:rPr>
        <w:t>　　9.1 角磨机厂商（一）</w:t>
      </w:r>
      <w:r>
        <w:rPr>
          <w:rFonts w:hint="eastAsia"/>
        </w:rPr>
        <w:br/>
      </w:r>
      <w:r>
        <w:rPr>
          <w:rFonts w:hint="eastAsia"/>
        </w:rPr>
        <w:t>　　　　9.1.1 角磨机厂商（一）基本信息、角磨机生产基地、销售区域、竞争对手及市场地位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角磨机厂商（一）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角磨机厂商（一）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角磨机厂商（一）公司简介及主要业务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角磨机厂商（一）企业最新动态</w:t>
      </w:r>
      <w:r>
        <w:rPr>
          <w:rFonts w:hint="eastAsia"/>
        </w:rPr>
        <w:br/>
      </w:r>
      <w:r>
        <w:rPr>
          <w:rFonts w:hint="eastAsia"/>
        </w:rPr>
        <w:t>　　9.2 角磨机厂商（二）</w:t>
      </w:r>
      <w:r>
        <w:rPr>
          <w:rFonts w:hint="eastAsia"/>
        </w:rPr>
        <w:br/>
      </w:r>
      <w:r>
        <w:rPr>
          <w:rFonts w:hint="eastAsia"/>
        </w:rPr>
        <w:t>　　　　9.2.1 角磨机厂商（二）基本信息、角磨机生产基地、销售区域、竞争对手及市场地位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角磨机厂商（二）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角磨机厂商（二）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角磨机厂商（二）公司简介及主要业务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角磨机厂商（二）企业最新动态</w:t>
      </w:r>
      <w:r>
        <w:rPr>
          <w:rFonts w:hint="eastAsia"/>
        </w:rPr>
        <w:br/>
      </w:r>
      <w:r>
        <w:rPr>
          <w:rFonts w:hint="eastAsia"/>
        </w:rPr>
        <w:t>　　9.3 角磨机厂商（三）</w:t>
      </w:r>
      <w:r>
        <w:rPr>
          <w:rFonts w:hint="eastAsia"/>
        </w:rPr>
        <w:br/>
      </w:r>
      <w:r>
        <w:rPr>
          <w:rFonts w:hint="eastAsia"/>
        </w:rPr>
        <w:t>　　　　9.3.1 角磨机厂商（三）基本信息、角磨机生产基地、销售区域、竞争对手及市场地位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角磨机厂商（三）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角磨机厂商（三）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角磨机厂商（三）公司简介及主要业务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角磨机厂商（三）企业最新动态</w:t>
      </w:r>
      <w:r>
        <w:rPr>
          <w:rFonts w:hint="eastAsia"/>
        </w:rPr>
        <w:br/>
      </w:r>
      <w:r>
        <w:rPr>
          <w:rFonts w:hint="eastAsia"/>
        </w:rPr>
        <w:t>　　9.4 角磨机厂商（四）</w:t>
      </w:r>
      <w:r>
        <w:rPr>
          <w:rFonts w:hint="eastAsia"/>
        </w:rPr>
        <w:br/>
      </w:r>
      <w:r>
        <w:rPr>
          <w:rFonts w:hint="eastAsia"/>
        </w:rPr>
        <w:t>　　　　9.4.1 角磨机厂商（四）基本信息、角磨机生产基地、销售区域、竞争对手及市场地位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角磨机厂商（四）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角磨机厂商（四）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角磨机厂商（四）公司简介及主要业务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角磨机厂商（四）企业最新动态</w:t>
      </w:r>
      <w:r>
        <w:rPr>
          <w:rFonts w:hint="eastAsia"/>
        </w:rPr>
        <w:br/>
      </w:r>
      <w:r>
        <w:rPr>
          <w:rFonts w:hint="eastAsia"/>
        </w:rPr>
        <w:t>　　9.5 角磨机厂商（五）</w:t>
      </w:r>
      <w:r>
        <w:rPr>
          <w:rFonts w:hint="eastAsia"/>
        </w:rPr>
        <w:br/>
      </w:r>
      <w:r>
        <w:rPr>
          <w:rFonts w:hint="eastAsia"/>
        </w:rPr>
        <w:t>　　　　9.5.1 角磨机厂商（五）基本信息、角磨机生产基地、销售区域、竞争对手及市场地位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角磨机厂商（五）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角磨机厂商（五）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角磨机厂商（五）公司简介及主要业务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角磨机厂商（五）企业最新动态</w:t>
      </w:r>
      <w:r>
        <w:rPr>
          <w:rFonts w:hint="eastAsia"/>
        </w:rPr>
        <w:br/>
      </w:r>
      <w:r>
        <w:rPr>
          <w:rFonts w:hint="eastAsia"/>
        </w:rPr>
        <w:t>　　9.6 角磨机厂商（六）</w:t>
      </w:r>
      <w:r>
        <w:rPr>
          <w:rFonts w:hint="eastAsia"/>
        </w:rPr>
        <w:br/>
      </w:r>
      <w:r>
        <w:rPr>
          <w:rFonts w:hint="eastAsia"/>
        </w:rPr>
        <w:t>　　　　9.6.1 角磨机厂商（六）基本信息、角磨机生产基地、销售区域、竞争对手及市场地位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角磨机厂商（六）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角磨机厂商（六）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角磨机厂商（六）公司简介及主要业务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角磨机厂商（六）企业最新动态</w:t>
      </w:r>
      <w:r>
        <w:rPr>
          <w:rFonts w:hint="eastAsia"/>
        </w:rPr>
        <w:br/>
      </w:r>
      <w:r>
        <w:rPr>
          <w:rFonts w:hint="eastAsia"/>
        </w:rPr>
        <w:t>　　9.7 角磨机厂商（七）</w:t>
      </w:r>
      <w:r>
        <w:rPr>
          <w:rFonts w:hint="eastAsia"/>
        </w:rPr>
        <w:br/>
      </w:r>
      <w:r>
        <w:rPr>
          <w:rFonts w:hint="eastAsia"/>
        </w:rPr>
        <w:t>　　　　9.7.1 角磨机厂商（七）基本信息、角磨机生产基地、销售区域、竞争对手及市场地位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角磨机厂商（七）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角磨机厂商（七）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角磨机厂商（七）公司简介及主要业务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角磨机厂商（七）企业最新动态</w:t>
      </w:r>
      <w:r>
        <w:rPr>
          <w:rFonts w:hint="eastAsia"/>
        </w:rPr>
        <w:br/>
      </w:r>
      <w:r>
        <w:rPr>
          <w:rFonts w:hint="eastAsia"/>
        </w:rPr>
        <w:t>　　9.8 角磨机厂商（八）</w:t>
      </w:r>
      <w:r>
        <w:rPr>
          <w:rFonts w:hint="eastAsia"/>
        </w:rPr>
        <w:br/>
      </w:r>
      <w:r>
        <w:rPr>
          <w:rFonts w:hint="eastAsia"/>
        </w:rPr>
        <w:t>　　　　9.8.1 角磨机厂商（八）基本信息、角磨机生产基地、销售区域、竞争对手及市场地位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角磨机厂商（八）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角磨机厂商（八） 角磨机销量、收入、价格及毛利率（2019-2023）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角磨机厂商（八）公司简介及主要业务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角磨机厂商（八）企业最新动态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中国市场角磨机产量、销量、进出口分析及未来趋势（2019-2030）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中国市场角磨机进出口贸易趋势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中国市场角磨机主要进口来源</w:t>
      </w:r>
      <w:r>
        <w:rPr>
          <w:rFonts w:hint="eastAsia"/>
        </w:rPr>
        <w:br/>
      </w:r>
      <w:r>
        <w:rPr>
          <w:rFonts w:hint="eastAsia"/>
        </w:rPr>
        <w:t>　　10.4 中国市场角磨机主要出口目的地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中国市场角磨机主要地区分布</w:t>
      </w:r>
      <w:r>
        <w:rPr>
          <w:rFonts w:hint="eastAsia"/>
        </w:rPr>
        <w:br/>
      </w:r>
      <w:r>
        <w:rPr>
          <w:rFonts w:hint="eastAsia"/>
        </w:rPr>
        <w:t>　　11.1 中国角磨机生产地区分布</w:t>
      </w:r>
      <w:r>
        <w:rPr>
          <w:rFonts w:hint="eastAsia"/>
        </w:rPr>
        <w:br/>
      </w:r>
      <w:r>
        <w:rPr>
          <w:rFonts w:hint="eastAsia"/>
        </w:rPr>
        <w:t>　　11.2 中国角磨机消费地区分布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角磨机产品图片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全球不同产品类型角磨机市场份额2023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全球不同应用角磨机销售额2019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全球不同应用角磨机市场份额2023 &amp; 2030</w:t>
      </w:r>
      <w:r>
        <w:rPr>
          <w:rFonts w:hint="eastAsia"/>
        </w:rPr>
        <w:br/>
      </w:r>
      <w:r>
        <w:rPr>
          <w:rFonts w:hint="eastAsia"/>
        </w:rPr>
        <w:t>　　图 全球角磨机产能、产量、产能利用率及发展趋势（2019-2030）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全球角磨机产量、需求量及发展趋势（2019-2030）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全球主要地区角磨机产量市场份额（2019-2030）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中国角磨机产量、市场需求量及发展趋势（2019-2030）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全球角磨机市场销售额及增长率:（2019-2030）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全球市场角磨机市场规模：2019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全球市场角磨机价格趋势（2019-2030）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2023年全球市场主要厂家角磨机销量市场份额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2023年全球市场主要厂家角磨机收入市场份额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2023年中国市场主要厂家角磨机销量市场份额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2023年中国市场主要厂家角磨机收入市场份额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2023年全球前五大厂家角磨机市场份额</w:t>
      </w:r>
      <w:r>
        <w:rPr>
          <w:rFonts w:hint="eastAsia"/>
        </w:rPr>
        <w:br/>
      </w:r>
      <w:r>
        <w:rPr>
          <w:rFonts w:hint="eastAsia"/>
        </w:rPr>
        <w:t>　　图 2023年全球角磨机第一梯队、第二梯队和第三梯队厂家（品牌）及市场份额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全球主要地区角磨机销售收入（2019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全球主要地区角磨机销售收入市场份额（2019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北美市场角磨机收入及增长率（2019-2030）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欧洲市场角磨机收入及增长率（2019-2030）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中国市场角磨机收入及增长率（2019-2030）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日本市场角磨机收入及增长率（2019-2030）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韩国市场角磨机销量及增长率（2019-2030）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韩国市场角磨机收入及增长率（2019-2030）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全球不同产品类型角磨机价格走势（2019-2030）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全球不同应用角磨机价格走势（2019-2030）</w:t>
      </w:r>
      <w:r>
        <w:rPr>
          <w:rFonts w:hint="eastAsia"/>
        </w:rPr>
        <w:br/>
      </w:r>
      <w:r>
        <w:rPr>
          <w:rFonts w:hint="eastAsia"/>
        </w:rPr>
        <w:t>　　图 角磨机产业链</w:t>
      </w:r>
      <w:r>
        <w:rPr>
          <w:rFonts w:hint="eastAsia"/>
        </w:rPr>
        <w:br/>
      </w:r>
      <w:r>
        <w:rPr>
          <w:rFonts w:hint="eastAsia"/>
        </w:rPr>
        <w:t>　　图 角磨机中国企业SWOT分析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全球不同产品类型角磨机销售额增长（CAGR）趋势2019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角磨机行业目前发展现状</w:t>
      </w:r>
      <w:r>
        <w:rPr>
          <w:rFonts w:hint="eastAsia"/>
        </w:rPr>
        <w:br/>
      </w:r>
      <w:r>
        <w:rPr>
          <w:rFonts w:hint="eastAsia"/>
        </w:rPr>
        <w:t>　　表 角磨机发展趋势</w:t>
      </w:r>
      <w:r>
        <w:rPr>
          <w:rFonts w:hint="eastAsia"/>
        </w:rPr>
        <w:br/>
      </w:r>
      <w:r>
        <w:rPr>
          <w:rFonts w:hint="eastAsia"/>
        </w:rPr>
        <w:t>　　表 全球主要地区角磨机产量增速（CAGR）：2019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全球主要地区角磨机产量（2019-2023）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全球主要地区角磨机产量市场份额（2019-2023）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全球市场主要厂家角磨机产能（2021-2022）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2023年全球主要厂家角磨机收入排名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中国市场主要厂家角磨机销量（2019-2023）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2023年中国主要厂家角磨机收入排名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全球主要厂家角磨机总部及产地分布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全球主要厂家成立时间及角磨机商业化日期</w:t>
      </w:r>
      <w:r>
        <w:rPr>
          <w:rFonts w:hint="eastAsia"/>
        </w:rPr>
        <w:br/>
      </w:r>
      <w:r>
        <w:rPr>
          <w:rFonts w:hint="eastAsia"/>
        </w:rPr>
        <w:t>　　表 全球主要厂家角磨机产品类型及应用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2023年全球角磨机主要厂家市场地位（第一梯队、第二梯队和第三梯队）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全球主要地区角磨机收入市场份额（2024-2030）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全球主要地区角磨机销量：2019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全球主要地区角磨机销量（2019-2023）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全球主要地区角磨机销量份额（2024-2030）</w:t>
      </w:r>
      <w:r>
        <w:rPr>
          <w:rFonts w:hint="eastAsia"/>
        </w:rPr>
        <w:br/>
      </w:r>
      <w:r>
        <w:rPr>
          <w:rFonts w:hint="eastAsia"/>
        </w:rPr>
        <w:t>　　表 角磨机厂家（一）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角磨机厂家（一）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角磨机厂家（一）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角磨机厂家（一）企业最新动态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角磨机厂家（二）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角磨机厂家（二）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角磨机厂家（二）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角磨机厂家（二）企业最新动态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角磨机厂家（三）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角磨机厂家（三）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角磨机厂家（三）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角磨机厂家（三）公司最新动态</w:t>
      </w:r>
      <w:r>
        <w:rPr>
          <w:rFonts w:hint="eastAsia"/>
        </w:rPr>
        <w:br/>
      </w:r>
      <w:r>
        <w:rPr>
          <w:rFonts w:hint="eastAsia"/>
        </w:rPr>
        <w:t>　　表 角磨机厂家（四）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角磨机厂家（四）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角磨机厂家（四）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角磨机厂家（四）企业最新动态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角磨机厂家（五）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角磨机厂家（五）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角磨机厂家（五）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角磨机厂家（五）企业最新动态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角磨机厂家（六）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角磨机厂家（六）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角磨机厂家（六）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角磨机厂家（六）企业最新动态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角磨机厂家（七）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角磨机厂家（七）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角磨机厂家（七）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角磨机厂家（七）企业最新动态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角磨机厂家（八）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角磨机厂家（八）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角磨机厂家（八） 角磨机销量、收入、价格（美元/件）及毛利率（2019-2023）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全球不同应用角磨机销量市场份额（2019-2023）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全球不同应用角磨机销量预测（2024-2030）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全球不同应用角磨机收入市场份额（2019-2023）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全球不同应用角磨机收入预测（2024-2030）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角磨机典型客户列表</w:t>
      </w:r>
      <w:r>
        <w:rPr>
          <w:rFonts w:hint="eastAsia"/>
        </w:rPr>
        <w:br/>
      </w:r>
      <w:r>
        <w:rPr>
          <w:rFonts w:hint="eastAsia"/>
        </w:rPr>
        <w:t>　　表 角磨机主要销售模式及销售渠道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角磨机行业发展面临的风险</w:t>
      </w:r>
      <w:r>
        <w:rPr>
          <w:rFonts w:hint="eastAsia"/>
        </w:rPr>
        <w:br/>
      </w:r>
      <w:r>
        <w:rPr>
          <w:rFonts w:hint="eastAsia"/>
        </w:rPr>
        <w:t>　　表 角磨机行业政策分析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402b46f84664" w:history="1">
        <w:r>
          <w:rPr>
            <w:rStyle w:val="Hyperlink"/>
          </w:rPr>
          <w:t>全球与中国角磨机市场现状调研及发展前景预测分析报告（2024-2030年）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402b46f84664" w:history="1">
        <w:r>
          <w:rPr>
            <w:rStyle w:val="Hyperlink"/>
          </w:rPr>
          <w:t>https://www.20087.com/7/32/JiaoMoJiHangYeXianZhuangJiQianJing.html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f6c6e04e4dcd" w:history="1">
      <w:r>
        <w:rPr>
          <w:rStyle w:val="Hyperlink"/>
        </w:rPr>
        <w:t>全球与中国角磨机市场现状调研及发展前景预测分析报告（2024-2030年）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MoJiHangYeXianZhuangJiQianJing.html" TargetMode="External" Id="Rc27f402b46f8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MoJiHangYeXianZhuangJiQianJing.html" TargetMode="External" Id="R3be5f6c6e04e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2024-07-10T02:46:23Z</dcterms:created>
  <dcterms:modified xsi:type="dcterms:W3CDTF">2024-07-10T03:46:23Z</dcterms:modified>
  <dc:subject>全球与中国角磨机市场现状调研及发展前景预测分析报告（2024-2030年）</dc:subject>
  <dc:title>全球与中国角磨机市场现状调研及发展前景预测分析报告（2024-2030年）</dc:title>
  <cp:keywords>全球与中国角磨机市场现状调研及发展前景预测分析报告（2024-2030年）</cp:keywords>
  <dc:description>全球与中国角磨机市场现状调研及发展前景预测分析报告（2024-2030年）</dc:description>
</cp:coreProperties>
</file>