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0579ebf714be1" w:history="1">
              <w:r>
                <w:rPr>
                  <w:rStyle w:val="Hyperlink"/>
                </w:rPr>
                <w:t>2024年中国传热设备行业现状调研及发展趋势预测报告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0579ebf714be1" w:history="1">
              <w:r>
                <w:rPr>
                  <w:rStyle w:val="Hyperlink"/>
                </w:rPr>
                <w:t>2024年中国传热设备行业现状调研及发展趋势预测报告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0579ebf714be1" w:history="1">
                <w:r>
                  <w:rPr>
                    <w:rStyle w:val="Hyperlink"/>
                  </w:rPr>
                  <w:t>https://www.20087.com/M_JiXieJiDian/27/ChuanReSheBeiShiChangJingZhengFenXi.html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是化工、能源、食品加工等多个行业中的关键设备，用于实现热量的交换和传递。近年来，随着节能减排政策的推动和技术的进步，传热设备行业经历了快速的发展。产品不仅在传热效率、耐用性方面有了显著提高，还在结构设计、材料选择方面实现了创新。此外，随着对高效能设备的需求增加，传热设备在节能降耗方面取得了重要进展，如采用新型换热器结构、强化传热技术等。</w:t>
      </w:r>
      <w:r>
        <w:rPr>
          <w:rFonts w:hint="eastAsia"/>
        </w:rPr>
        <w:br/>
      </w:r>
      <w:r>
        <w:rPr>
          <w:rFonts w:hint="eastAsia"/>
        </w:rPr>
        <w:t>　　未来，传热设备将朝着更加高效、环保、智能的方向发展。一方面，随着新材料和新技术的应用，传热设备将更加注重提高传热效率和减少能源消耗，如采用纳米复合材料和先进的热管技术。另一方面，随着数字化转型的趋势，传热设备将更加注重智能化控制，如通过物联网技术实现远程监控和故障诊断。此外，随着对可持续发展的重视，传热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0579ebf714be1" w:history="1">
        <w:r>
          <w:rPr>
            <w:rStyle w:val="Hyperlink"/>
          </w:rPr>
          <w:t>2024年中国传热设备行业现状调研及发展趋势预测报告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传热设备产业链。传热设备报告详细分析了市场竞争格局，聚焦了重点企业及品牌影响力，并对价格机制和传热设备细分市场特征进行了探讨。此外，报告还对市场前景进行了展望，预测了行业发展趋势，并就潜在的风险与机遇提供了专业的见解。传热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中国传热设备行业发展综述</w:t>
      </w:r>
      <w:r>
        <w:rPr>
          <w:rFonts w:hint="eastAsia"/>
        </w:rPr>
        <w:br/>
      </w:r>
      <w:r>
        <w:rPr>
          <w:rFonts w:hint="eastAsia"/>
        </w:rPr>
        <w:t>　　第一节 传热设备行业报告研究范围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一、传热设备行业专业名词解释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二、传热设备行业研究范围界定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三、传热设备行业分析框架简介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四、传热设备行业分析工具介绍</w:t>
      </w:r>
      <w:r>
        <w:rPr>
          <w:rFonts w:hint="eastAsia"/>
        </w:rPr>
        <w:br/>
      </w:r>
      <w:r>
        <w:rPr>
          <w:rFonts w:hint="eastAsia"/>
        </w:rPr>
        <w:t>　　第二节 传热设备行业定义及分类</w:t>
      </w:r>
      <w:r>
        <w:rPr>
          <w:rFonts w:hint="eastAsia"/>
        </w:rPr>
        <w:br/>
      </w:r>
      <w:r>
        <w:rPr>
          <w:rFonts w:hint="eastAsia"/>
        </w:rPr>
        <w:t>　　　　一、传热设备行业概念及定义</w:t>
      </w:r>
      <w:r>
        <w:rPr>
          <w:rFonts w:hint="eastAsia"/>
        </w:rPr>
        <w:br/>
      </w:r>
      <w:r>
        <w:rPr>
          <w:rFonts w:hint="eastAsia"/>
        </w:rPr>
        <w:t>　　　　二、传热设备行业主要产品分类</w:t>
      </w:r>
      <w:r>
        <w:rPr>
          <w:rFonts w:hint="eastAsia"/>
        </w:rPr>
        <w:br/>
      </w:r>
      <w:r>
        <w:rPr>
          <w:rFonts w:hint="eastAsia"/>
        </w:rPr>
        <w:t>　　第三节 传热设备行业产业链分析</w:t>
      </w:r>
      <w:r>
        <w:rPr>
          <w:rFonts w:hint="eastAsia"/>
        </w:rPr>
        <w:br/>
      </w:r>
      <w:r>
        <w:rPr>
          <w:rFonts w:hint="eastAsia"/>
        </w:rPr>
        <w:t>　　　　一、传热设备行业所处产业链简介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二、传热设备行业产业链上游分析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三、传热设备行业产业链下游分析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国外传热设备行业发展经验借鉴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美国传热设备行业发展经验与启示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一、美国传热设备行业发展现状分析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二、美国传热设备行业运营模式分析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三、美国传热设备行业发展经验借鉴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四、美国传热设备行业对我国的启示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日本传热设备行业发展经验与启示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一、日本传热设备行业运作模式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二、日本传热设备行业发展经验分析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三、日本传热设备行业对我国的启示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韩国传热设备行业发展经验与启示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一、韩国传热设备行业运作模式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二、韩国传热设备行业发展经验分析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三、韩国传热设备行业对我国的启示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欧盟传热设备行业发展经验与启示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一、欧盟传热设备行业运作模式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二、欧盟传热设备行业发展经验分析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三、欧盟传热设备行业对我国的启示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一、传热设备行业监管体系</w:t>
      </w:r>
      <w:r>
        <w:rPr>
          <w:rFonts w:hint="eastAsia"/>
        </w:rPr>
        <w:br/>
      </w:r>
      <w:r>
        <w:rPr>
          <w:rFonts w:hint="eastAsia"/>
        </w:rPr>
        <w:t>　　　　二、传热设备行业产品规划</w:t>
      </w:r>
      <w:r>
        <w:rPr>
          <w:rFonts w:hint="eastAsia"/>
        </w:rPr>
        <w:br/>
      </w:r>
      <w:r>
        <w:rPr>
          <w:rFonts w:hint="eastAsia"/>
        </w:rPr>
        <w:t>　　　　三、传热设备行业布局规划</w:t>
      </w:r>
      <w:r>
        <w:rPr>
          <w:rFonts w:hint="eastAsia"/>
        </w:rPr>
        <w:br/>
      </w:r>
      <w:r>
        <w:rPr>
          <w:rFonts w:hint="eastAsia"/>
        </w:rPr>
        <w:t>　　　　四、传热设备行业企业规划</w:t>
      </w:r>
      <w:r>
        <w:rPr>
          <w:rFonts w:hint="eastAsia"/>
        </w:rPr>
        <w:br/>
      </w:r>
      <w:r>
        <w:rPr>
          <w:rFonts w:hint="eastAsia"/>
        </w:rPr>
        <w:t>　　第二节 传热设备行业经济环境分析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传热设备行业技术环境分析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二、传热设备行业专利申请人分析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三、传热设备行业热门专利技术分析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传热设备行业消费环境分析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二、传热设备行业消费驱动分析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三、传热设备行业消费需求特点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四、传热设备行业消费群体分析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五、传热设备行业消费行为分析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六、传热设备行业消费关注点分析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七、传热设备行业消费区域分布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中国传热设备行业市场发展现状分析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传热设备行业发展概况</w:t>
      </w:r>
      <w:r>
        <w:rPr>
          <w:rFonts w:hint="eastAsia"/>
        </w:rPr>
        <w:br/>
      </w:r>
      <w:r>
        <w:rPr>
          <w:rFonts w:hint="eastAsia"/>
        </w:rPr>
        <w:t>　　　　一、传热设备行业市场规模分析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二、传热设备行业竞争格局分析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三、传热设备行业发展前景预测</w:t>
      </w:r>
      <w:r>
        <w:rPr>
          <w:rFonts w:hint="eastAsia"/>
        </w:rPr>
        <w:br/>
      </w:r>
      <w:r>
        <w:rPr>
          <w:rFonts w:hint="eastAsia"/>
        </w:rPr>
        <w:t>　　第二节 传热设备行业供需状况分析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一、传热设备行业供给状况分析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二、传热设备行业需求状况分析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三、传热设备行业整体供需平衡分析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传热设备行业经济指标分析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一、传热设备行业产销能力分析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二、传热设备行业盈利能力分析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三、传热设备行业运营能力分析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四、传热设备行业偿债能力分析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五、传热设备行业发展能力分析</w:t>
      </w:r>
      <w:r>
        <w:rPr>
          <w:rFonts w:hint="eastAsia"/>
        </w:rPr>
        <w:br/>
      </w:r>
      <w:r>
        <w:rPr>
          <w:rFonts w:hint="eastAsia"/>
        </w:rPr>
        <w:t>　　第四节 传热设备行业进出口市场分析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一、传热设备行业进出口综述</w:t>
      </w:r>
      <w:r>
        <w:rPr>
          <w:rFonts w:hint="eastAsia"/>
        </w:rPr>
        <w:br/>
      </w:r>
      <w:r>
        <w:rPr>
          <w:rFonts w:hint="eastAsia"/>
        </w:rPr>
        <w:t>　　　　二、传热设备行业进口市场分析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三、传热设备行业出口市场分析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四、传热设备行业进出口前景预测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传热设备行业竞争格局分析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一、传热设备行业区域分布格局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二、传热设备行业企业规模格局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三、传热设备行业企业性质格局</w:t>
      </w:r>
      <w:r>
        <w:rPr>
          <w:rFonts w:hint="eastAsia"/>
        </w:rPr>
        <w:br/>
      </w:r>
      <w:r>
        <w:rPr>
          <w:rFonts w:hint="eastAsia"/>
        </w:rPr>
        <w:t>　　第二节 传热设备行业竞争五力分析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一、传热设备行业上游议价能力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二、传热设备行业下游议价能力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三、传热设备行业新进入者威胁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四、传热设备行业替代产品威胁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五、传热设备行业内部竞争</w:t>
      </w:r>
      <w:r>
        <w:rPr>
          <w:rFonts w:hint="eastAsia"/>
        </w:rPr>
        <w:br/>
      </w:r>
      <w:r>
        <w:rPr>
          <w:rFonts w:hint="eastAsia"/>
        </w:rPr>
        <w:t>　　第三节 传热设备行业重点企业竞争策略分析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一、石家庄开发区正元高效塔器开发公司竞争策略分析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二、北京东方亿鹏传热技术有限责任公司竞争策略分析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三、大连东方亿鹏设备制造有限公司竞争策略分析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四、江阴恒瑞化工机械制造有限公司竞争策略分析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五、青岛德固特机械制造有限公司竞争策略分析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传热设备行业投资兼并重组整合分析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中国传热设备行业区域市场概况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一、传热设备行业产值分布情况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二、传热设备行业市场分布情况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三、传热设备行业利润分布情况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三、山东省传热设备行业需求分析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四、浙江省传热设备行业需求分析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五、安徽省传热设备行业需求分析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六、福建省传热设备行业需求分析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三、海南省传热设备行业需求分析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三、河南省传热设备行业需求分析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三、天津市传热设备行业需求分析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四、河北省传热设备行业需求分析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三、黑龙江传热设备行业需求分析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三、云南省传热设备行业需求分析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西北地区传热设备行业需求分析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一、陕西省传热设备行业需求分析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二、新疆省传热设备行业需求分析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三、甘肃省传热设备行业需求分析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中国传热设备行业竞争对手经营状况分析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传热设备行业竞争对手发展总状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二、传热设备行业销售收入状况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三、传热设备行业资产总额状况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四、传热设备行业利润总额状况</w:t>
      </w:r>
      <w:r>
        <w:rPr>
          <w:rFonts w:hint="eastAsia"/>
        </w:rPr>
        <w:br/>
      </w:r>
      <w:r>
        <w:rPr>
          <w:rFonts w:hint="eastAsia"/>
        </w:rPr>
        <w:t>　　第二节 传热设备行业竞争对手经营状况分析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一、石家庄开发区正元高效塔器开发公司经营情况分析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二、北京东方亿鹏传热技术有限责任公司经营情况分析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三、大连东方亿鹏设备制造有限公司经营情况分析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四、江阴恒瑞化工机械制造有限公司经营情况分析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五、青岛德固特机械制造有限公司经营情况分析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六、山东博源传热器件有限公司经营情况分析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七、巨元传热技术研究院（天津）有限公司经营情况分析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中国传热设备行业发展前景预测和投融资分析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中国传热设备行业发展趋势</w:t>
      </w:r>
      <w:r>
        <w:rPr>
          <w:rFonts w:hint="eastAsia"/>
        </w:rPr>
        <w:br/>
      </w:r>
      <w:r>
        <w:rPr>
          <w:rFonts w:hint="eastAsia"/>
        </w:rPr>
        <w:t>　　　　一、传热设备行业市场规模预测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二、传热设备行业产品结构预测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三、传热设备行业企业数量预测</w:t>
      </w:r>
      <w:r>
        <w:rPr>
          <w:rFonts w:hint="eastAsia"/>
        </w:rPr>
        <w:br/>
      </w:r>
      <w:r>
        <w:rPr>
          <w:rFonts w:hint="eastAsia"/>
        </w:rPr>
        <w:t>　　第二节 传热设备行业投资特性分析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一、传热设备行业进入壁垒分析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二、传热设备行业投资风险分析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 传热设备行业投资潜力与建议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一、传热设备行业投资机会剖析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二、传热设备行业营销策略分析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传热设备行业产品分类列表</w:t>
      </w:r>
      <w:r>
        <w:rPr>
          <w:rFonts w:hint="eastAsia"/>
        </w:rPr>
        <w:br/>
      </w:r>
      <w:r>
        <w:rPr>
          <w:rFonts w:hint="eastAsia"/>
        </w:rPr>
        <w:t>　　图表 3 传热设备行业所处产业链示意图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美国传热设备行业发展经验列表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美国传热设备行业对我国的启示列表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日本传热设备行业发展经验列表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日本传热设备行业对我国的启示列表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韩国传热设备行业发展经验列表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韩国传热设备行业对我国的启示列表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欧盟传热设备行业发展经验列表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欧盟传热设备行业对我国的启示列表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中国传热设备行业监管体系示意图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传热设备行业监管重点列表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2024-2030年传热设备行业与GDP关联性分析图（单位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2024-2030年传热设备行业与固定资产投资关联性分析图（单位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2024-2030年传热设备行业相关专利申请数量变化图（单位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2024-2030年传热设备行业相关专利公开数量变化图（单位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2024-2030年传热设备行业相关专利申请人构成图（单位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2024-2030年传热设备行业相关专利申请人综合比较（单位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中国传热设备行业相关专利分布领域（前十位）（单位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中国传热设备行业消费需求特点列表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中国传热设备行业消费群体特点列表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2024年中国传热设备行业区域分布图（单位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中国传热设备行业发展特点列表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2024-2030年中国传热设备行业工业总产值走势图（单位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2024-2030年中国传热设备行业销售收入走势图（单位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2024-2030年中国传热设备行业产销率变化情况（单位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2024年传热设备行业主要省市产销率图（单位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2024-2030年传热设备行业产销能力分析（单位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2024-2030年传热设备行业盈利能力分析（单位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2024-2030年传热设备行业运营能力分析（单位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2024-2030年传热设备行业偿债能力分析（单位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2024-2030年传热设备行业发展能力分析（单位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2024-2030年中国传热设备行业进出口状况表（单位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2019-2024年传热设备行业进口状况表（单位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2024年传热设备行业主要进口省市分布图（单位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2019-2024年传热设备行业出口状况表（单位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2024年传热设备行业主要出口省市分布图（单位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中国传热设备行业出口前景分析列表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中国传热设备行业进口前景分析列表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2024年中国传热设备行业区域分布图（按销售收入）（单位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2024年中国传热设备行业企业规模分布图（按销售收入）（单位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2024年中国传热设备行业企业性质分布图（按销售收入）（单位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中国传热设备行业对上游传热设备行业的议价能力分析列表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中国传热设备行业对上游传热设备行业的议价能力分析列表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中国传热设备行业潜在进入者威胁分析列表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中国传热设备行业替代业务威胁分析列表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2024-2030年中国传热设备行业利润率走势图（单位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国内传热设备行业投资兼并重组分析表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2024年中国传热设备行业市场分布图（单位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2024年中国传热设备行业利润分布图（单位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2024-2030年甘肃省传热设备行业市场规模走势图（单位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2024年传热设备行业资产总额、销售收入和利润总额前十名企业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石家庄开发区正元高效塔器开发公司基本信息表</w:t>
      </w:r>
      <w:r>
        <w:rPr>
          <w:rFonts w:hint="eastAsia"/>
        </w:rPr>
        <w:br/>
      </w:r>
      <w:r>
        <w:rPr>
          <w:rFonts w:hint="eastAsia"/>
        </w:rPr>
        <w:t>　　图表 93 石家庄开发区正元高效塔器开发公司业务能力简况表</w:t>
      </w:r>
      <w:r>
        <w:rPr>
          <w:rFonts w:hint="eastAsia"/>
        </w:rPr>
        <w:br/>
      </w:r>
      <w:r>
        <w:rPr>
          <w:rFonts w:hint="eastAsia"/>
        </w:rPr>
        <w:t>　　图表 94 石家庄开发区正元高效塔器开发公司组织结构图</w:t>
      </w:r>
      <w:r>
        <w:rPr>
          <w:rFonts w:hint="eastAsia"/>
        </w:rPr>
        <w:br/>
      </w:r>
      <w:r>
        <w:rPr>
          <w:rFonts w:hint="eastAsia"/>
        </w:rPr>
        <w:t>　　图表 95 石家庄开发区正元高效塔器开发公司优劣势分析</w:t>
      </w:r>
      <w:r>
        <w:rPr>
          <w:rFonts w:hint="eastAsia"/>
        </w:rPr>
        <w:br/>
      </w:r>
      <w:r>
        <w:rPr>
          <w:rFonts w:hint="eastAsia"/>
        </w:rPr>
        <w:t>　　图表 96 北京东方亿鹏传热技术有限责任公司基本信息表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北京东方亿鹏传热技术有限责任公司业务能力简况表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北京东方亿鹏传热技术有限责任公司组织结构图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北京东方亿鹏传热技术有限责任公司优劣势分析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大连东方亿鹏设备制造有限公司基本信息表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大连东方亿鹏设备制造有限公司业务能力简况表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大连东方亿鹏设备制造有限公司组织结构图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大连东方亿鹏设备制造有限公司优劣势分析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江阴恒瑞化工机械制造有限公司基本信息表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江阴恒瑞化工机械制造有限公司业务能力简况表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江阴恒瑞化工机械制造有限公司组织结构图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江阴恒瑞化工机械制造有限公司优劣势分析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青岛德固特机械制造有限公司基本信息表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青岛德固特机械制造有限公司业务能力简况表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青岛德固特机械制造有限公司组织结构图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青岛德固特机械制造有限公司优劣势分析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山东博源传热器件有限公司基本信息表</w:t>
      </w:r>
      <w:r>
        <w:rPr>
          <w:rFonts w:hint="eastAsia"/>
        </w:rPr>
        <w:br/>
      </w:r>
      <w:r>
        <w:rPr>
          <w:rFonts w:hint="eastAsia"/>
        </w:rPr>
        <w:t>　　图表 113 山东博源传热器件有限公司业务能力简况表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山东博源传热器件有限公司组织结构图</w:t>
      </w:r>
      <w:r>
        <w:rPr>
          <w:rFonts w:hint="eastAsia"/>
        </w:rPr>
        <w:br/>
      </w:r>
      <w:r>
        <w:rPr>
          <w:rFonts w:hint="eastAsia"/>
        </w:rPr>
        <w:t>　　图表 115 山东博源传热器件有限公司优劣势分析</w:t>
      </w:r>
      <w:r>
        <w:rPr>
          <w:rFonts w:hint="eastAsia"/>
        </w:rPr>
        <w:br/>
      </w:r>
      <w:r>
        <w:rPr>
          <w:rFonts w:hint="eastAsia"/>
        </w:rPr>
        <w:t>　　图表 116 巨元传热技术研究院（天津）有限公司基本信息表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117 巨元传热技术研究院（天津）有限公司业务能力简况表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巨元传热技术研究院（天津）有限公司组织结构图</w:t>
      </w:r>
      <w:r>
        <w:rPr>
          <w:rFonts w:hint="eastAsia"/>
        </w:rPr>
        <w:br/>
      </w:r>
      <w:r>
        <w:rPr>
          <w:rFonts w:hint="eastAsia"/>
        </w:rPr>
        <w:t>　　图表 119 巨元传热技术研究院（天津）有限公司优劣势分析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2024-2030年中国传热设备行业市场规模预测图（单位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0579ebf714be1" w:history="1">
        <w:r>
          <w:rPr>
            <w:rStyle w:val="Hyperlink"/>
          </w:rPr>
          <w:t>2024年中国传热设备行业现状调研及发展趋势预测报告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0579ebf714be1" w:history="1">
        <w:r>
          <w:rPr>
            <w:rStyle w:val="Hyperlink"/>
          </w:rPr>
          <w:t>https://www.20087.com/M_JiXieJiDian/27/ChuanReSheBeiShiChangJingZhengFenXi.html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2b52fca8e49e4" w:history="1">
      <w:r>
        <w:rPr>
          <w:rStyle w:val="Hyperlink"/>
        </w:rPr>
        <w:t>2024年中国传热设备行业现状调研及发展趋势预测报告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ChuanReSheBeiShiChangJingZhengFenXi.html" TargetMode="External" Id="R0880579ebf71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ChuanReSheBeiShiChangJingZhengFenXi.html" TargetMode="External" Id="R1b42b52fca8e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2024-04-12T04:52:00Z</dcterms:created>
  <dcterms:modified xsi:type="dcterms:W3CDTF">2024-04-12T05:52:00Z</dcterms:modified>
  <dc:subject>2024年中国传热设备行业现状调研及发展趋势预测报告</dc:subject>
  <dc:title>2024年中国传热设备行业现状调研及发展趋势预测报告</dc:title>
  <cp:keywords>2024年中国传热设备行业现状调研及发展趋势预测报告</cp:keywords>
  <dc:description>2024年中国传热设备行业现状调研及发展趋势预测报告</dc:description>
</cp:coreProperties>
</file>