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d6371640034184" w:history="1">
              <w:r>
                <w:rPr>
                  <w:rStyle w:val="Hyperlink"/>
                </w:rPr>
                <w:t>中国农用运输机械产业市场现状调研及投资前景分析报告（2026-2032年）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d6371640034184" w:history="1">
              <w:r>
                <w:rPr>
                  <w:rStyle w:val="Hyperlink"/>
                </w:rPr>
                <w:t>中国农用运输机械产业市场现状调研及投资前景分析报告（2026-2032年）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d6371640034184" w:history="1">
                <w:r>
                  <w:rPr>
                    <w:rStyle w:val="Hyperlink"/>
                  </w:rPr>
                  <w:t>https://www.20087.com/7/82/NongYongYunShuJiXieShiChangQianJing.html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用运输机械是现代农业生产中不可或缺的一部分，主要用于农作物收获后的运输作业。近年来，随着农业机械化水平的提高，农用运输机械的种类和功能不断完善。目前市场上的农用运输机械主要包括拖拉机挂车、自卸车、多功能运输车等。这些机械不仅提高了农业生产效率，还减轻了农民的劳动强度。</w:t>
      </w:r>
      <w:r>
        <w:rPr>
          <w:rFonts w:hint="eastAsia"/>
        </w:rPr>
        <w:br/>
      </w:r>
      <w:r>
        <w:rPr>
          <w:rFonts w:hint="eastAsia"/>
        </w:rPr>
        <w:t>　　未来，农用运输机械将朝着更加智能化、环保化的方向发展。市场调研网指出，随着物联网技术的应用，农用运输机械将集成更多智能控制系统，实现远程监控和自动化操作。同时，随着对环境保护的重视，农用运输机械将更多采用清洁能源驱动，如电动或混合动力系统，减少尾气排放。此外，为了适应不同地区和作物的运输需求，农用运输机械将更加注重个性化设计，提供定制化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d6371640034184" w:history="1">
        <w:r>
          <w:rPr>
            <w:rStyle w:val="Hyperlink"/>
          </w:rPr>
          <w:t>中国农用运输机械产业市场现状调研及投资前景分析报告（2026-2032年）</w:t>
        </w:r>
      </w:hyperlink>
      <w:r>
        <w:rPr>
          <w:rFonts w:hint="eastAsia"/>
        </w:rPr>
        <w:t>》，2025年农用运输机械行业市场规模达 亿元，预计2032年市场规模将达 亿元，期间年均复合增长率（CAGR）达 %。报告依托国家统计局、相关行业协会及科研单位提供的权威数据，全面分析了农用运输机械行业发展环境、产业链结构、市场供需状况及价格变化，重点研究了农用运输机械行业内主要企业的经营现状。报告对农用运输机械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农用运输机械产业相关概述</w:t>
      </w:r>
      <w:r>
        <w:rPr>
          <w:rFonts w:hint="eastAsia"/>
        </w:rPr>
        <w:br/>
      </w:r>
      <w:r>
        <w:rPr>
          <w:rFonts w:hint="eastAsia"/>
        </w:rPr>
        <w:t>第一章 农用运输机械产业相关概述</w:t>
      </w:r>
      <w:r>
        <w:rPr>
          <w:rFonts w:hint="eastAsia"/>
        </w:rPr>
        <w:br/>
      </w:r>
      <w:r>
        <w:rPr>
          <w:rFonts w:hint="eastAsia"/>
        </w:rPr>
        <w:t>　　第一节 农用运输机械简介</w:t>
      </w:r>
      <w:r>
        <w:rPr>
          <w:rFonts w:hint="eastAsia"/>
        </w:rPr>
        <w:br/>
      </w:r>
      <w:r>
        <w:rPr>
          <w:rFonts w:hint="eastAsia"/>
        </w:rPr>
        <w:t>　　　　一、农用运输机械分类</w:t>
      </w:r>
      <w:r>
        <w:rPr>
          <w:rFonts w:hint="eastAsia"/>
        </w:rPr>
        <w:br/>
      </w:r>
      <w:r>
        <w:rPr>
          <w:rFonts w:hint="eastAsia"/>
        </w:rPr>
        <w:t>　　　　二、农用运输机械的功用及分类</w:t>
      </w:r>
      <w:r>
        <w:rPr>
          <w:rFonts w:hint="eastAsia"/>
        </w:rPr>
        <w:br/>
      </w:r>
      <w:r>
        <w:rPr>
          <w:rFonts w:hint="eastAsia"/>
        </w:rPr>
        <w:t>　　　　三、农用运输机械的一般工作原理</w:t>
      </w:r>
      <w:r>
        <w:rPr>
          <w:rFonts w:hint="eastAsia"/>
        </w:rPr>
        <w:br/>
      </w:r>
      <w:r>
        <w:rPr>
          <w:rFonts w:hint="eastAsia"/>
        </w:rPr>
        <w:t>　　第二节 农用运输机械产业价值链分析</w:t>
      </w:r>
      <w:r>
        <w:rPr>
          <w:rFonts w:hint="eastAsia"/>
        </w:rPr>
        <w:br/>
      </w:r>
      <w:r>
        <w:rPr>
          <w:rFonts w:hint="eastAsia"/>
        </w:rPr>
        <w:t>　　第三节 农用运输机械其它相关产业概述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2021-2026年全球农用运输机械产业运行状况透析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2021-2026年全球农用运输机械产业发展总况</w:t>
      </w:r>
      <w:r>
        <w:rPr>
          <w:rFonts w:hint="eastAsia"/>
        </w:rPr>
        <w:br/>
      </w:r>
      <w:r>
        <w:rPr>
          <w:rFonts w:hint="eastAsia"/>
        </w:rPr>
        <w:t>　　　　一、全球农用运输机械技术分析</w:t>
      </w:r>
      <w:r>
        <w:rPr>
          <w:rFonts w:hint="eastAsia"/>
        </w:rPr>
        <w:br/>
      </w:r>
      <w:r>
        <w:rPr>
          <w:rFonts w:hint="eastAsia"/>
        </w:rPr>
        <w:t>　　　　二、国外农用运输机械的发展概况</w:t>
      </w:r>
      <w:r>
        <w:rPr>
          <w:rFonts w:hint="eastAsia"/>
        </w:rPr>
        <w:br/>
      </w:r>
      <w:r>
        <w:rPr>
          <w:rFonts w:hint="eastAsia"/>
        </w:rPr>
        <w:t>　　　　三、国外农用运输机械的现状和发展历程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2021-2026年全球农用运输机械主要国家运行分析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2021-2032年全球农用运输机械产业发展趋势分析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2021-2026年中国农用运输机械行业市场发展环境分析（PEST分析法）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2021-2026年中国农用运输机械行业政策环境分析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2021-2026年中国农用运输机械行业社会环境分析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2021-2026年中国农用运输机械行业技术环境分析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2021-2026年中国农用运输机械产业运行状况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2021-2026年中国农用运输机械产业运行动态分析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2021-2026年中国农用运输机械产业发展存在问题与对策建议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一、中国农用运输机械产业存在的问题</w:t>
      </w:r>
      <w:r>
        <w:rPr>
          <w:rFonts w:hint="eastAsia"/>
        </w:rPr>
        <w:br/>
      </w:r>
      <w:r>
        <w:rPr>
          <w:rFonts w:hint="eastAsia"/>
        </w:rPr>
        <w:t>　　　　二、规范农用运输机械行业发展的措施</w:t>
      </w:r>
      <w:r>
        <w:rPr>
          <w:rFonts w:hint="eastAsia"/>
        </w:rPr>
        <w:br/>
      </w:r>
      <w:r>
        <w:rPr>
          <w:rFonts w:hint="eastAsia"/>
        </w:rPr>
        <w:t>　　　　三、农用运输机械行业发展的建议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2021-2026年中国农用运输机械市场运行动态分析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2021-2026年中国农用运输机械主要企业竞争状况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2021-2026年中国农用运输机械经销商调查情况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2021-2026年中国农用运输机械行业主要数据分析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2021-2026年中国农用运输机械行业结构分析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2021-2026年中国农用运输机械行业产值分析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2021-2026年中国农用运输机械行业成本费用分析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2021-2026年中国农用运输机械行业盈利能力分析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2021-2026年中国农用运输机械产业细分产品市场进出口数据分析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2021-2026年中国农用运输机械产业B行业进出口数据分析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2021-2026年中国农用运输机械产业市场竞争格局分析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一、农用运输机械中外竞争力对比分析</w:t>
      </w:r>
      <w:r>
        <w:rPr>
          <w:rFonts w:hint="eastAsia"/>
        </w:rPr>
        <w:br/>
      </w:r>
      <w:r>
        <w:rPr>
          <w:rFonts w:hint="eastAsia"/>
        </w:rPr>
        <w:t>　　　　二、农用运输机械技术竞争分析</w:t>
      </w:r>
      <w:r>
        <w:rPr>
          <w:rFonts w:hint="eastAsia"/>
        </w:rPr>
        <w:br/>
      </w:r>
      <w:r>
        <w:rPr>
          <w:rFonts w:hint="eastAsia"/>
        </w:rPr>
        <w:t>　　　　三、农用运输机械品牌竞争分析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2021-2026年中国农用运输机械产业集中度分析</w:t>
      </w:r>
      <w:r>
        <w:rPr>
          <w:rFonts w:hint="eastAsia"/>
        </w:rPr>
        <w:br/>
      </w:r>
      <w:r>
        <w:rPr>
          <w:rFonts w:hint="eastAsia"/>
        </w:rPr>
        <w:t>　　　　一、农用运输机械生产企业集中分布</w:t>
      </w:r>
      <w:r>
        <w:rPr>
          <w:rFonts w:hint="eastAsia"/>
        </w:rPr>
        <w:br/>
      </w:r>
      <w:r>
        <w:rPr>
          <w:rFonts w:hint="eastAsia"/>
        </w:rPr>
        <w:t>　　　　二、农用运输机械市场集中度分析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2021-2026年中国农用运输机械企业提升竞争力策略分析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中国农用运输机械产业领先企业运营现状及发展趋势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2021-2032年中国农用运输机械企业市场发展前景及趋势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农用运输机械行业企业发展战略分析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农用运输机械行业企业发展建议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中国农用运输机械产业发展趋势预测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中国农用运输机械产业发展优劣势分析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中国农用运输机械产业市场发展预测评估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2021-2032年中国农用运输机械产业发展趋势预测分析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2021-2032年中国农用运输机械产业发展前景分析</w:t>
      </w:r>
      <w:r>
        <w:rPr>
          <w:rFonts w:hint="eastAsia"/>
        </w:rPr>
        <w:br/>
      </w:r>
      <w:r>
        <w:rPr>
          <w:rFonts w:hint="eastAsia"/>
        </w:rPr>
        <w:t>　　　　一、农用运输机械技术发展方向分析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二、我国农用运输机械未来发展趋势</w:t>
      </w:r>
      <w:r>
        <w:rPr>
          <w:rFonts w:hint="eastAsia"/>
        </w:rPr>
        <w:br/>
      </w:r>
      <w:r>
        <w:rPr>
          <w:rFonts w:hint="eastAsia"/>
        </w:rPr>
        <w:t>　　　　三、农用运输机械市场未来需求特点分析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2021-2032年中国农用运输机械产业市场预测分析</w:t>
      </w:r>
      <w:r>
        <w:rPr>
          <w:rFonts w:hint="eastAsia"/>
        </w:rPr>
        <w:br/>
      </w:r>
      <w:r>
        <w:rPr>
          <w:rFonts w:hint="eastAsia"/>
        </w:rPr>
        <w:t>　　　　一、农用运输机械产业市场供给预测分析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二、农用运输机械需求预测分析</w:t>
      </w:r>
      <w:r>
        <w:rPr>
          <w:rFonts w:hint="eastAsia"/>
        </w:rPr>
        <w:br/>
      </w:r>
      <w:r>
        <w:rPr>
          <w:rFonts w:hint="eastAsia"/>
        </w:rPr>
        <w:t>　　　　三、农用运输机械进出口预测分析</w:t>
      </w:r>
      <w:r>
        <w:rPr>
          <w:rFonts w:hint="eastAsia"/>
        </w:rPr>
        <w:br/>
      </w:r>
      <w:r>
        <w:rPr>
          <w:rFonts w:hint="eastAsia"/>
        </w:rPr>
        <w:t>　　第三节 中.智.林.：2021-2032年中国农用运输机械产业市场盈利预测分析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农用运输机械产业链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**地区农用运输机械市场规模及增长情况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**地区农用运输机械行业市场需求情况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2021-2032年中国农用运输机械行业产量预测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2021-2032年中国农用运输机械市场需求量预测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2021-2032年中国农用运输机械行业市场规模预测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2021-2032年中国农用运输机械市场前景分析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2021-2032年中国农用运输机械行业发展趋势预测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d6371640034184" w:history="1">
        <w:r>
          <w:rPr>
            <w:rStyle w:val="Hyperlink"/>
          </w:rPr>
          <w:t>中国农用运输机械产业市场现状调研及投资前景分析报告（2026-2032年）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d6371640034184" w:history="1">
        <w:r>
          <w:rPr>
            <w:rStyle w:val="Hyperlink"/>
          </w:rPr>
          <w:t>https://www.20087.com/7/82/NongYongYunShuJiXieShiChangQianJing.html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热点：小型农用耕地机械、农用运输机械有哪些、农业机械有哪些、农用运输机价格、农用运输车、农田运输机械、农用机械大全、农用运输工具、农业机械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8368536961408f" w:history="1">
      <w:r>
        <w:rPr>
          <w:rStyle w:val="Hyperlink"/>
        </w:rPr>
        <w:t>中国农用运输机械产业市场现状调研及投资前景分析报告（2026-2032年）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NongYongYunShuJiXieShiChangQianJing.html" TargetMode="External" Id="R11d63716400341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NongYongYunShuJiXieShiChangQianJing.html" TargetMode="External" Id="Rb5836853696140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2026-07-15T07:09:00Z</dcterms:created>
  <dcterms:modified xsi:type="dcterms:W3CDTF">2026-07-15T08:09:00Z</dcterms:modified>
  <dc:subject>中国农用运输机械产业市场现状调研及投资前景分析报告（2026-2032年）</dc:subject>
  <dc:title>中国农用运输机械产业市场现状调研及投资前景分析报告（2026-2032年）</dc:title>
  <cp:keywords>中国农用运输机械产业市场现状调研及投资前景分析报告（2026-2032年）</cp:keywords>
  <dc:description>中国农用运输机械产业市场现状调研及投资前景分析报告（2026-2032年）</dc:description>
</cp:coreProperties>
</file>