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91d9590114186" w:history="1">
              <w:r>
                <w:rPr>
                  <w:rStyle w:val="Hyperlink"/>
                </w:rPr>
                <w:t>2025-2031年全球与中国电动瓷砖切割机行业现状研究及发展前景分析报告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91d9590114186" w:history="1">
              <w:r>
                <w:rPr>
                  <w:rStyle w:val="Hyperlink"/>
                </w:rPr>
                <w:t>2025-2031年全球与中国电动瓷砖切割机行业现状研究及发展前景分析报告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b91d9590114186" w:history="1">
                <w:r>
                  <w:rPr>
                    <w:rStyle w:val="Hyperlink"/>
                  </w:rPr>
                  <w:t>https://www.20087.com/7/12/DianDongCiZhuanQieGeJiDeXianZhuangYuQianJing.html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瓷砖切割机是一种专为建筑装修行业设计的工具，用于精确切割瓷砖、石材等硬质材料。其精准度高、操作简便的特点使其成为现代装修工程中重要的一部分。近年来，随着建筑业的发展和人们对居住环境美观性要求的提高，对高质量装修工具的需求持续增长。然而，市面上的产品质量参差不齐，如何保证切割精度和机器的耐用性成为企业面临的主要挑战。</w:t>
      </w:r>
      <w:r>
        <w:rPr>
          <w:rFonts w:hint="eastAsia"/>
        </w:rPr>
        <w:br/>
      </w:r>
      <w:r>
        <w:rPr>
          <w:rFonts w:hint="eastAsia"/>
        </w:rPr>
        <w:t>　　未来，电动瓷砖切割机的技术革新将聚焦于提高工作效率和用户体验。比如，通过改进电机技术和刀片材质来提升切割速度和精度；同时，加入智能控制系统，实现自动调节切割参数等功能，使得操作更为便捷。另外，考虑到便携性和安全性，开发轻量化设计和加强安全防护措施也将是重要趋势。随着智能家居概念的普及，电动瓷砖切割机或许还能与其他智能设备连接，形成一个完整的智慧施工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91d9590114186" w:history="1">
        <w:r>
          <w:rPr>
            <w:rStyle w:val="Hyperlink"/>
          </w:rPr>
          <w:t>2025-2031年全球与中国电动瓷砖切割机行业现状研究及发展前景分析报告</w:t>
        </w:r>
      </w:hyperlink>
      <w:r>
        <w:rPr>
          <w:rFonts w:hint="eastAsia"/>
        </w:rPr>
        <w:t>》深入解析了电动瓷砖切割机行业的产业链结构，全面剖析了电动瓷砖切割机市场规模与需求。电动瓷砖切割机报告详细探讨了电动瓷砖切割机市场价格、行业现状及市场前景，并对未来电动瓷砖切割机发展趋势进行了科学预测。同时，电动瓷砖切割机报告聚焦于重点企业，深入分析了电动瓷砖切割机行业竞争格局、市场集中度及品牌影响力。此外，电动瓷砖切割机报告还对电动瓷砖切割机市场进行了细分，揭示了电动瓷砖切割机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电动瓷砖切割机市场概述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按照不同产品类型，电动瓷砖切割机主要可以分为如下几个类别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全球不同产品类型电动瓷砖切割机销售额增长趋势2020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湿式瓷砖切割</w:t>
      </w:r>
      <w:r>
        <w:rPr>
          <w:rFonts w:hint="eastAsia"/>
        </w:rPr>
        <w:br/>
      </w:r>
      <w:r>
        <w:rPr>
          <w:rFonts w:hint="eastAsia"/>
        </w:rPr>
        <w:t>　　　　1.2.3 干式瓷砖切割</w:t>
      </w:r>
      <w:r>
        <w:rPr>
          <w:rFonts w:hint="eastAsia"/>
        </w:rPr>
        <w:br/>
      </w:r>
      <w:r>
        <w:rPr>
          <w:rFonts w:hint="eastAsia"/>
        </w:rPr>
        <w:t>　　1.3 从不同应用，电动瓷砖切割机主要包括如下几个方面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全球不同应用电动瓷砖切割机销售额增长趋势2020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电动瓷砖切割机行业背景、发展历史、现状及趋势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电动瓷砖切割机行业目前现状分析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电动瓷砖切割机发展趋势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全球电动瓷砖切割机总体规模分析</w:t>
      </w:r>
      <w:r>
        <w:rPr>
          <w:rFonts w:hint="eastAsia"/>
        </w:rPr>
        <w:br/>
      </w:r>
      <w:r>
        <w:rPr>
          <w:rFonts w:hint="eastAsia"/>
        </w:rPr>
        <w:t>　　2.1 全球电动瓷砖切割机供需现状及预测（2020-2031）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全球电动瓷砖切割机产能、产量、产能利用率及发展趋势（2020-2031）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全球电动瓷砖切割机产量、需求量及发展趋势（2020-2031）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全球主要地区电动瓷砖切割机产量及发展趋势（2020-2031）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全球主要地区电动瓷砖切割机产量（2020-2025）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全球主要地区电动瓷砖切割机产量（2026-2031）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全球主要地区电动瓷砖切割机产量市场份额（2020-2031）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中国电动瓷砖切割机供需现状及预测（2020-2031）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中国电动瓷砖切割机产能、产量、产能利用率及发展趋势（2020-2031）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中国电动瓷砖切割机产量、市场需求量及发展趋势（2020-2031）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全球电动瓷砖切割机销量及销售额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全球市场电动瓷砖切割机销售额（2020-2031）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全球市场电动瓷砖切割机销量（2020-2031）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全球市场电动瓷砖切割机价格趋势（2020-2031）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全球电动瓷砖切割机主要地区分析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全球主要地区电动瓷砖切割机市场规模分析：2020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全球主要地区电动瓷砖切割机销售收入及市场份额（2020-2025年）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全球主要地区电动瓷砖切割机销售收入预测（2026-2031年）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全球主要地区电动瓷砖切割机销量分析：2020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全球主要地区电动瓷砖切割机销量及市场份额（2020-2025年）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全球主要地区电动瓷砖切割机销量及市场份额预测（2026-2031）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北美市场电动瓷砖切割机销量、收入及增长率（2020-2031）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欧洲市场电动瓷砖切割机销量、收入及增长率（2020-2031）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中国市场电动瓷砖切割机销量、收入及增长率（2020-2031）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日本市场电动瓷砖切割机销量、收入及增长率（2020-2031）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东南亚市场电动瓷砖切割机销量、收入及增长率（2020-2031）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印度市场电动瓷砖切割机销量、收入及增长率（2020-2031）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全球市场主要厂商电动瓷砖切割机产能市场份额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全球市场主要厂商电动瓷砖切割机销量（2020-2025）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全球市场主要厂商电动瓷砖切割机销量（2020-2025）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全球市场主要厂商电动瓷砖切割机销售收入（2020-2025）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全球市场主要厂商电动瓷砖切割机销售价格（2020-2025）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2024年全球主要生产商电动瓷砖切割机收入排名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中国市场主要厂商电动瓷砖切割机销量（2020-2025）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中国市场主要厂商电动瓷砖切割机销量（2020-2025）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中国市场主要厂商电动瓷砖切割机销售收入（2020-2025）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2024年中国主要生产商电动瓷砖切割机收入排名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中国市场主要厂商电动瓷砖切割机销售价格（2020-2025）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全球主要厂商电动瓷砖切割机总部及产地分布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全球主要厂商成立时间及电动瓷砖切割机商业化日期</w:t>
      </w:r>
      <w:r>
        <w:rPr>
          <w:rFonts w:hint="eastAsia"/>
        </w:rPr>
        <w:br/>
      </w:r>
      <w:r>
        <w:rPr>
          <w:rFonts w:hint="eastAsia"/>
        </w:rPr>
        <w:t>　　4.6 全球主要厂商电动瓷砖切割机产品类型及应用</w:t>
      </w:r>
      <w:r>
        <w:rPr>
          <w:rFonts w:hint="eastAsia"/>
        </w:rPr>
        <w:br/>
      </w:r>
      <w:r>
        <w:rPr>
          <w:rFonts w:hint="eastAsia"/>
        </w:rPr>
        <w:t>　　4.7 电动瓷砖切割机行业集中度、竞争程度分析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电动瓷砖切割机行业集中度分析：2024年全球Top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全球电动瓷砖切割机第一梯队、第二梯队和第三梯队生产商（品牌）及市场份额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重点企业（1）基本信息、电动瓷砖切割机生产基地、销售区域、竞争对手及市场地位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电动瓷砖切割机产品规格、参数及市场应用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电动瓷砖切割机销量、收入、价格及毛利率（2020-2025）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重点企业（2）基本信息、电动瓷砖切割机生产基地、销售区域、竞争对手及市场地位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电动瓷砖切割机产品规格、参数及市场应用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电动瓷砖切割机销量、收入、价格及毛利率（2020-2025）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重点企业（3）基本信息、电动瓷砖切割机生产基地、销售区域、竞争对手及市场地位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电动瓷砖切割机产品规格、参数及市场应用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电动瓷砖切割机销量、收入、价格及毛利率（2020-2025）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重点企业（4）基本信息、电动瓷砖切割机生产基地、销售区域、竞争对手及市场地位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电动瓷砖切割机产品规格、参数及市场应用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电动瓷砖切割机销量、收入、价格及毛利率（2020-2025）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重点企业（5）基本信息、电动瓷砖切割机生产基地、销售区域、竞争对手及市场地位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电动瓷砖切割机产品规格、参数及市场应用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电动瓷砖切割机销量、收入、价格及毛利率（2020-2025）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重点企业（6）基本信息、电动瓷砖切割机生产基地、销售区域、竞争对手及市场地位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电动瓷砖切割机产品规格、参数及市场应用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电动瓷砖切割机销量、收入、价格及毛利率（2020-2025）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重点企业（7）基本信息、电动瓷砖切割机生产基地、销售区域、竞争对手及市场地位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电动瓷砖切割机产品规格、参数及市场应用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电动瓷砖切割机销量、收入、价格及毛利率（2020-2025）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不同产品类型电动瓷砖切割机分析</w:t>
      </w:r>
      <w:r>
        <w:rPr>
          <w:rFonts w:hint="eastAsia"/>
        </w:rPr>
        <w:br/>
      </w:r>
      <w:r>
        <w:rPr>
          <w:rFonts w:hint="eastAsia"/>
        </w:rPr>
        <w:t>　　6.1 全球不同产品类型电动瓷砖切割机销量（2020-2031）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全球不同产品类型电动瓷砖切割机销量及市场份额（2020-2025）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全球不同产品类型电动瓷砖切割机销量预测（2026-2031）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全球不同产品类型电动瓷砖切割机收入（2020-2031）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全球不同产品类型电动瓷砖切割机收入及市场份额（2020-2025）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全球不同产品类型电动瓷砖切割机收入预测（2026-2031）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全球不同产品类型电动瓷砖切割机价格走势（2020-2031）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不同应用电动瓷砖切割机分析</w:t>
      </w:r>
      <w:r>
        <w:rPr>
          <w:rFonts w:hint="eastAsia"/>
        </w:rPr>
        <w:br/>
      </w:r>
      <w:r>
        <w:rPr>
          <w:rFonts w:hint="eastAsia"/>
        </w:rPr>
        <w:t>　　7.1 全球不同应用电动瓷砖切割机销量（2020-2031）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全球不同应用电动瓷砖切割机销量及市场份额（2020-2025）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全球不同应用电动瓷砖切割机销量预测（2026-2031）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全球不同应用电动瓷砖切割机收入（2020-2031）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全球不同应用电动瓷砖切割机收入及市场份额（2020-2025）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全球不同应用电动瓷砖切割机收入预测（2026-2031）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全球不同应用电动瓷砖切割机价格走势（2020-2031）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电动瓷砖切割机产业链分析</w:t>
      </w:r>
      <w:r>
        <w:rPr>
          <w:rFonts w:hint="eastAsia"/>
        </w:rPr>
        <w:br/>
      </w:r>
      <w:r>
        <w:rPr>
          <w:rFonts w:hint="eastAsia"/>
        </w:rPr>
        <w:t>　　8.2 电动瓷砖切割机工艺制造技术分析</w:t>
      </w:r>
      <w:r>
        <w:rPr>
          <w:rFonts w:hint="eastAsia"/>
        </w:rPr>
        <w:br/>
      </w:r>
      <w:r>
        <w:rPr>
          <w:rFonts w:hint="eastAsia"/>
        </w:rPr>
        <w:t>　　8.3 电动瓷砖切割机产业上游供应分析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电动瓷砖切割机下游客户分析</w:t>
      </w:r>
      <w:r>
        <w:rPr>
          <w:rFonts w:hint="eastAsia"/>
        </w:rPr>
        <w:br/>
      </w:r>
      <w:r>
        <w:rPr>
          <w:rFonts w:hint="eastAsia"/>
        </w:rPr>
        <w:t>　　8.5 电动瓷砖切割机销售渠道分析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电动瓷砖切割机行业发展机遇及主要驱动因素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电动瓷砖切割机行业发展面临的风险</w:t>
      </w:r>
      <w:r>
        <w:rPr>
          <w:rFonts w:hint="eastAsia"/>
        </w:rPr>
        <w:br/>
      </w:r>
      <w:r>
        <w:rPr>
          <w:rFonts w:hint="eastAsia"/>
        </w:rPr>
        <w:t>　　9.3 电动瓷砖切割机行业政策分析</w:t>
      </w:r>
      <w:r>
        <w:rPr>
          <w:rFonts w:hint="eastAsia"/>
        </w:rPr>
        <w:br/>
      </w:r>
      <w:r>
        <w:rPr>
          <w:rFonts w:hint="eastAsia"/>
        </w:rPr>
        <w:t>　　9.4 电动瓷砖切割机中国企业SWOT分析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全球不同产品类型电动瓷砖切割机销售额增长（CAGR）趋势2020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电动瓷砖切割机行业目前发展现状</w:t>
      </w:r>
      <w:r>
        <w:rPr>
          <w:rFonts w:hint="eastAsia"/>
        </w:rPr>
        <w:br/>
      </w:r>
      <w:r>
        <w:rPr>
          <w:rFonts w:hint="eastAsia"/>
        </w:rPr>
        <w:t>　　表 4： 电动瓷砖切割机发展趋势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全球主要地区电动瓷砖切割机产量增速（CAGR）：（2020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全球主要地区电动瓷砖切割机产量（2020-2025）&amp;（万个）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全球主要地区电动瓷砖切割机产量（2026-2031）&amp;（万个）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全球主要地区电动瓷砖切割机产量市场份额（2020-2025）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全球主要地区电动瓷砖切割机产量（2026-2031）&amp;（万个）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全球主要地区电动瓷砖切割机销售收入增速：（2020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全球主要地区电动瓷砖切割机销售收入（2020-2025）&amp;（百万美元）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全球主要地区电动瓷砖切割机销售收入市场份额（2020-2025）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全球主要地区电动瓷砖切割机收入（2026-2031）&amp;（百万美元）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全球主要地区电动瓷砖切割机收入市场份额（2026-2031）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全球主要地区电动瓷砖切割机销量（万个）：2020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全球主要地区电动瓷砖切割机销量（2020-2025）&amp;（万个）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全球主要地区电动瓷砖切割机销量市场份额（2020-2025）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全球主要地区电动瓷砖切割机销量（2026-2031）&amp;（万个）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全球主要地区电动瓷砖切割机销量份额（2026-2031）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全球市场主要厂商电动瓷砖切割机产能（2024-2025）&amp;（万个）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全球市场主要厂商电动瓷砖切割机销量（2020-2025）&amp;（万个）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全球市场主要厂商电动瓷砖切割机销量市场份额（2020-2025）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全球市场主要厂商电动瓷砖切割机销售收入（2020-2025）&amp;（百万美元）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全球市场主要厂商电动瓷砖切割机销售收入市场份额（2020-2025）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全球市场主要厂商电动瓷砖切割机销售价格（2020-2025）&amp;（美元/个）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2024年全球主要生产商电动瓷砖切割机收入排名（百万美元）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中国市场主要厂商电动瓷砖切割机销量（2020-2025）&amp;（万个）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中国市场主要厂商电动瓷砖切割机销量市场份额（2020-2025）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中国市场主要厂商电动瓷砖切割机销售收入（2020-2025）&amp;（百万美元）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中国市场主要厂商电动瓷砖切割机销售收入市场份额（2020-2025）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2024年中国主要生产商电动瓷砖切割机收入排名（百万美元）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中国市场主要厂商电动瓷砖切割机销售价格（2020-2025）&amp;（美元/个）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全球主要厂商电动瓷砖切割机总部及产地分布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全球主要厂商成立时间及电动瓷砖切割机商业化日期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全球主要厂商电动瓷砖切割机产品类型及应用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2024年全球电动瓷砖切割机主要厂商市场地位（第一梯队、第二梯队和第三梯队）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全球电动瓷砖切割机市场投资、并购等现状分析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电动瓷砖切割机生产基地、销售区域、竞争对手及市场地位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电动瓷砖切割机产品规格、参数及市场应用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电动瓷砖切割机销量（万个）、收入（百万美元）、价格（美元/个）及毛利率（2020-2025）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电动瓷砖切割机生产基地、销售区域、竞争对手及市场地位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电动瓷砖切割机产品规格、参数及市场应用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电动瓷砖切割机销量（万个）、收入（百万美元）、价格（美元/个）及毛利率（2020-2025）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电动瓷砖切割机生产基地、销售区域、竞争对手及市场地位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电动瓷砖切割机产品规格、参数及市场应用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电动瓷砖切割机销量（万个）、收入（百万美元）、价格（美元/个）及毛利率（2020-2025）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电动瓷砖切割机生产基地、销售区域、竞争对手及市场地位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电动瓷砖切割机产品规格、参数及市场应用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电动瓷砖切割机销量（万个）、收入（百万美元）、价格（美元/个）及毛利率（2020-2025）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电动瓷砖切割机生产基地、销售区域、竞争对手及市场地位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电动瓷砖切割机产品规格、参数及市场应用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电动瓷砖切割机销量（万个）、收入（百万美元）、价格（美元/个）及毛利率（2020-2025）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电动瓷砖切割机生产基地、销售区域、竞争对手及市场地位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电动瓷砖切割机产品规格、参数及市场应用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电动瓷砖切割机销量（万个）、收入（百万美元）、价格（美元/个）及毛利率（2020-2025）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电动瓷砖切割机生产基地、销售区域、竞争对手及市场地位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电动瓷砖切割机产品规格、参数及市场应用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电动瓷砖切割机销量（万个）、收入（百万美元）、价格（美元/个）及毛利率（2020-2025）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全球不同产品类型电动瓷砖切割机销量（2020-2025年）&amp;（万个）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74： 全球不同产品类型电动瓷砖切割机销量市场份额（2020-2025）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全球不同产品类型电动瓷砖切割机销量预测（2026-2031）&amp;（万个）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全球市场不同产品类型电动瓷砖切割机销量市场份额预测（2026-2031）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全球不同产品类型电动瓷砖切割机收入（2020-2025年）&amp;（百万美元）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全球不同产品类型电动瓷砖切割机收入市场份额（2020-2025）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全球不同产品类型电动瓷砖切割机收入预测（2026-2031）&amp;（百万美元）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全球不同产品类型电动瓷砖切割机收入市场份额预测（2026-2031）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全球不同应用电动瓷砖切割机销量（2020-2025年）&amp;（万个）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82： 全球不同应用电动瓷砖切割机销量市场份额（2020-2025）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全球不同应用电动瓷砖切割机销量预测（2026-2031）&amp;（万个）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84： 全球市场不同应用电动瓷砖切割机销量市场份额预测（2026-2031）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全球不同应用电动瓷砖切割机收入（2020-2025年）&amp;（百万美元）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全球不同应用电动瓷砖切割机收入市场份额（2020-2025）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全球不同应用电动瓷砖切割机收入预测（2026-2031）&amp;（百万美元）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全球不同应用电动瓷砖切割机收入市场份额预测（2026-2031）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电动瓷砖切割机上游原料供应商及联系方式列表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电动瓷砖切割机典型客户列表</w:t>
      </w:r>
      <w:r>
        <w:rPr>
          <w:rFonts w:hint="eastAsia"/>
        </w:rPr>
        <w:br/>
      </w:r>
      <w:r>
        <w:rPr>
          <w:rFonts w:hint="eastAsia"/>
        </w:rPr>
        <w:t>　　表 91： 电动瓷砖切割机主要销售模式及销售渠道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电动瓷砖切割机行业发展机遇及主要驱动因素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电动瓷砖切割机行业发展面临的风险</w:t>
      </w:r>
      <w:r>
        <w:rPr>
          <w:rFonts w:hint="eastAsia"/>
        </w:rPr>
        <w:br/>
      </w:r>
      <w:r>
        <w:rPr>
          <w:rFonts w:hint="eastAsia"/>
        </w:rPr>
        <w:t>　　表 94： 电动瓷砖切割机行业政策分析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电动瓷砖切割机产品图片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全球不同产品类型电动瓷砖切割机销售额2020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全球不同产品类型电动瓷砖切割机市场份额2024 &amp; 2031</w:t>
      </w:r>
      <w:r>
        <w:rPr>
          <w:rFonts w:hint="eastAsia"/>
        </w:rPr>
        <w:br/>
      </w:r>
      <w:r>
        <w:rPr>
          <w:rFonts w:hint="eastAsia"/>
        </w:rPr>
        <w:t>　　图 4： 湿式瓷砖切割产品图片</w:t>
      </w:r>
      <w:r>
        <w:rPr>
          <w:rFonts w:hint="eastAsia"/>
        </w:rPr>
        <w:br/>
      </w:r>
      <w:r>
        <w:rPr>
          <w:rFonts w:hint="eastAsia"/>
        </w:rPr>
        <w:t>　　图 5： 干式瓷砖切割产品图片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全球不同应用电动瓷砖切割机市场份额2024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全球电动瓷砖切割机产能、产量、产能利用率及发展趋势（2020-2031）&amp;（万个）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11： 全球电动瓷砖切割机产量、需求量及发展趋势（2020-2031）&amp;（万个）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12： 全球主要地区电动瓷砖切割机产量（2020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13： 全球主要地区电动瓷砖切割机产量市场份额（2020-2031）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中国电动瓷砖切割机产能、产量、产能利用率及发展趋势（2020-2031）&amp;（万个）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15： 中国电动瓷砖切割机产量、市场需求量及发展趋势（2020-2031）&amp;（万个）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16： 全球电动瓷砖切割机市场销售额及增长率：（2020-2031）&amp;（百万美元）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全球市场电动瓷砖切割机市场规模：2020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全球市场电动瓷砖切割机销量及增长率（2020-2031）&amp;（万个）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19： 全球市场电动瓷砖切割机价格趋势（2020-2031）&amp;（美元/个）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全球主要地区电动瓷砖切割机销售收入（2020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全球主要地区电动瓷砖切割机销售收入市场份额（2020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北美市场电动瓷砖切割机销量及增长率（2020-2031）&amp;（万个）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23： 北美市场电动瓷砖切割机收入及增长率（2020-2031）&amp;（百万美元）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欧洲市场电动瓷砖切割机销量及增长率（2020-2031）&amp;（万个）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25： 欧洲市场电动瓷砖切割机收入及增长率（2020-2031）&amp;（百万美元）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中国市场电动瓷砖切割机销量及增长率（2020-2031）&amp;（万个）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27： 中国市场电动瓷砖切割机收入及增长率（2020-2031）&amp;（百万美元）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日本市场电动瓷砖切割机销量及增长率（2020-2031）&amp;（万个）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29： 日本市场电动瓷砖切割机收入及增长率（2020-2031）&amp;（百万美元）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东南亚市场电动瓷砖切割机销量及增长率（2020-2031）&amp;（万个）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31： 东南亚市场电动瓷砖切割机收入及增长率（2020-2031）&amp;（百万美元）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印度市场电动瓷砖切割机销量及增长率（2020-2031）&amp;（万个）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33： 印度市场电动瓷砖切割机收入及增长率（2020-2031）&amp;（百万美元）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2024年全球市场主要厂商电动瓷砖切割机销量市场份额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2024年全球市场主要厂商电动瓷砖切割机收入市场份额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2024年中国市场主要厂商电动瓷砖切割机销量市场份额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2024年中国市场主要厂商电动瓷砖切割机收入市场份额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2024年全球前五大生产商电动瓷砖切割机市场份额</w:t>
      </w:r>
      <w:r>
        <w:rPr>
          <w:rFonts w:hint="eastAsia"/>
        </w:rPr>
        <w:br/>
      </w:r>
      <w:r>
        <w:rPr>
          <w:rFonts w:hint="eastAsia"/>
        </w:rPr>
        <w:t>　　图 39： 2024年全球电动瓷砖切割机第一梯队、第二梯队和第三梯队厂商及市场份额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全球不同产品类型电动瓷砖切割机价格走势（2020-2031）&amp;（美元/个）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全球不同应用电动瓷砖切割机价格走势（2020-2031）&amp;（美元/个）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电动瓷砖切割机产业链</w:t>
      </w:r>
      <w:r>
        <w:rPr>
          <w:rFonts w:hint="eastAsia"/>
        </w:rPr>
        <w:br/>
      </w:r>
      <w:r>
        <w:rPr>
          <w:rFonts w:hint="eastAsia"/>
        </w:rPr>
        <w:t>　　图 43： 电动瓷砖切割机中国企业SWOT分析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91d9590114186" w:history="1">
        <w:r>
          <w:rPr>
            <w:rStyle w:val="Hyperlink"/>
          </w:rPr>
          <w:t>2025-2031年全球与中国电动瓷砖切割机行业现状研究及发展前景分析报告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b91d9590114186" w:history="1">
        <w:r>
          <w:rPr>
            <w:rStyle w:val="Hyperlink"/>
          </w:rPr>
          <w:t>https://www.20087.com/7/12/DianDongCiZhuanQieGeJiDeXianZhuangYuQianJing.html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7963633ba4fc4" w:history="1">
      <w:r>
        <w:rPr>
          <w:rStyle w:val="Hyperlink"/>
        </w:rPr>
        <w:t>2025-2031年全球与中国电动瓷砖切割机行业现状研究及发展前景分析报告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DianDongCiZhuanQieGeJiDeXianZhuangYuQianJing.html" TargetMode="External" Id="R19b91d959011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DianDongCiZhuanQieGeJiDeXianZhuangYuQianJing.html" TargetMode="External" Id="Rc787963633ba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2025-02-17T00:21:56Z</dcterms:created>
  <dcterms:modified xsi:type="dcterms:W3CDTF">2025-02-17T01:21:56Z</dcterms:modified>
  <dc:subject>2025-2031年全球与中国电动瓷砖切割机行业现状研究及发展前景分析报告</dc:subject>
  <dc:title>2025-2031年全球与中国电动瓷砖切割机行业现状研究及发展前景分析报告</dc:title>
  <cp:keywords>2025-2031年全球与中国电动瓷砖切割机行业现状研究及发展前景分析报告</cp:keywords>
  <dc:description>2025-2031年全球与中国电动瓷砖切割机行业现状研究及发展前景分析报告</dc:description>
</cp:coreProperties>
</file>