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9ce04de4f4fe8" w:history="1">
              <w:r>
                <w:rPr>
                  <w:rStyle w:val="Hyperlink"/>
                </w:rPr>
                <w:t>2025-2031年中国真空机械手市场研究与发展前景报告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9ce04de4f4fe8" w:history="1">
              <w:r>
                <w:rPr>
                  <w:rStyle w:val="Hyperlink"/>
                </w:rPr>
                <w:t>2025-2031年中国真空机械手市场研究与发展前景报告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9ce04de4f4fe8" w:history="1">
                <w:r>
                  <w:rPr>
                    <w:rStyle w:val="Hyperlink"/>
                  </w:rPr>
                  <w:t>https://www.20087.com/7/52/ZhenKongJiXieShouHangYeQianJingQuShi.html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机械手是一种利用真空吸附原理抓取和搬运物体的自动化设备，广泛应用于电子制造、食品包装、物流仓储等行业。真空机械手的主要优点在于能够轻柔地处理易碎或形状复杂的物品，减少了损坏的风险。随着工业自动化程度的提高，真空机械手在提高生产效率和质量控制方面发挥了重要作用。然而，尽管市场需求旺盛，但真空机械手的设计和制造仍面临一些挑战，如如何在保证吸力的前提下减轻重量，以及如何提高适应不同材质表面的能力。此外，高昂的成本也限制了部分企业的采购意愿。</w:t>
      </w:r>
      <w:r>
        <w:rPr>
          <w:rFonts w:hint="eastAsia"/>
        </w:rPr>
        <w:br/>
      </w:r>
      <w:r>
        <w:rPr>
          <w:rFonts w:hint="eastAsia"/>
        </w:rPr>
        <w:t>　　未来，真空机械手将更加注重高效节能与多功能集成。一方面，随着新材料科学和精密加工技术的发展，未来的真空机械手可能会采用更轻质、高强度的合金材料或复合材料，显著提升产品的耐用性和便携性。此外，结合物联网(IoT)技术和人工智能(AI)，可以实现设备状态实时监控和故障预警，提高工作效率和安全性。另一方面，为了满足多样化需求，推动标准化工作将是关键所在。通过制定统一的产品标准和认证体系，确保每一批次的真空机械手都符合最高的安全性和有效性要求。同时，加大研发投入力度，探索更多创新性的解决方案，如开发基于真空机械手的新一代智能整理工具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9ce04de4f4fe8" w:history="1">
        <w:r>
          <w:rPr>
            <w:rStyle w:val="Hyperlink"/>
          </w:rPr>
          <w:t>2025-2031年中国真空机械手市场研究与发展前景报告</w:t>
        </w:r>
      </w:hyperlink>
      <w:r>
        <w:rPr>
          <w:rFonts w:hint="eastAsia"/>
        </w:rPr>
        <w:t>》基于国家权威机构及相关协会的详实数据，结合一手调研资料，全面分析了真空机械手行业的发展环境、市场规模及未来预测。报告详细解读了真空机械手重点地区的市场表现、供需状况及价格趋势，并对真空机械手进出口情况进行了前景预测。同时，报告深入探讨了真空机械手技术现状与未来发展方向，重点分析了领先企业的经营表现及市场竞争力。通过SWOT分析，报告揭示了真空机械手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真空机械手行业概述</w:t>
      </w:r>
      <w:r>
        <w:rPr>
          <w:rFonts w:hint="eastAsia"/>
        </w:rPr>
        <w:br/>
      </w:r>
      <w:r>
        <w:rPr>
          <w:rFonts w:hint="eastAsia"/>
        </w:rPr>
        <w:t>　　第一节 真空机械手定义与分类</w:t>
      </w:r>
      <w:r>
        <w:rPr>
          <w:rFonts w:hint="eastAsia"/>
        </w:rPr>
        <w:br/>
      </w:r>
      <w:r>
        <w:rPr>
          <w:rFonts w:hint="eastAsia"/>
        </w:rPr>
        <w:t>　　第二节 真空机械手应用领域</w:t>
      </w:r>
      <w:r>
        <w:rPr>
          <w:rFonts w:hint="eastAsia"/>
        </w:rPr>
        <w:br/>
      </w:r>
      <w:r>
        <w:rPr>
          <w:rFonts w:hint="eastAsia"/>
        </w:rPr>
        <w:t>　　第三节 真空机械手行业经济指标分析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一、真空机械手行业赢利性评估</w:t>
      </w:r>
      <w:r>
        <w:rPr>
          <w:rFonts w:hint="eastAsia"/>
        </w:rPr>
        <w:br/>
      </w:r>
      <w:r>
        <w:rPr>
          <w:rFonts w:hint="eastAsia"/>
        </w:rPr>
        <w:t>　　　　二、真空机械手行业成长速度分析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三、真空机械手附加值提升空间探讨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四、真空机械手行业进入壁垒分析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五、真空机械手行业风险性评估</w:t>
      </w:r>
      <w:r>
        <w:rPr>
          <w:rFonts w:hint="eastAsia"/>
        </w:rPr>
        <w:br/>
      </w:r>
      <w:r>
        <w:rPr>
          <w:rFonts w:hint="eastAsia"/>
        </w:rPr>
        <w:t>　　　　六、真空机械手行业周期性分析</w:t>
      </w:r>
      <w:r>
        <w:rPr>
          <w:rFonts w:hint="eastAsia"/>
        </w:rPr>
        <w:br/>
      </w:r>
      <w:r>
        <w:rPr>
          <w:rFonts w:hint="eastAsia"/>
        </w:rPr>
        <w:t>　　　　七、真空机械手行业竞争程度指标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八、真空机械手行业成熟度综合分析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真空机械手产业链及经营模式分析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三、真空机械手销售模式与渠道策略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全球真空机械手市场发展分析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2024-2025年全球真空机械手行业发展分析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一、全球真空机械手行业市场规模与趋势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二、全球真空机械手行业发展特点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三、全球真空机械手行业竞争格局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主要国家与地区真空机械手市场分析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2025-2031年全球真空机械手行业发展趋势与前景预测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一、真空机械手行业发展趋势</w:t>
      </w:r>
      <w:r>
        <w:rPr>
          <w:rFonts w:hint="eastAsia"/>
        </w:rPr>
        <w:br/>
      </w:r>
      <w:r>
        <w:rPr>
          <w:rFonts w:hint="eastAsia"/>
        </w:rPr>
        <w:t>　　　　二、真空机械手行业发展潜力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中国真空机械手行业市场分析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2024-2025年真空机械手产能与投资动态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一、国内真空机械手产能现状与利用效率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二、真空机械手产能扩张与投资动态分析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2025-2031年真空机械手行业产量统计与趋势预测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一、2019-2024年真空机械手行业产量与增长趋势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1、2019-2024年真空机械手产量及增长趋势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2、2019-2024年真空机械手细分产品产量及份额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二、真空机械手产量影响因素分析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三、2025-2031年真空机械手产量预测</w:t>
      </w:r>
      <w:r>
        <w:rPr>
          <w:rFonts w:hint="eastAsia"/>
        </w:rPr>
        <w:br/>
      </w:r>
      <w:r>
        <w:rPr>
          <w:rFonts w:hint="eastAsia"/>
        </w:rPr>
        <w:t>　　第三节 2025-2031年真空机械手市场需求与销售分析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一、2024-2025年真空机械手行业需求现状</w:t>
      </w:r>
      <w:r>
        <w:rPr>
          <w:rFonts w:hint="eastAsia"/>
        </w:rPr>
        <w:br/>
      </w:r>
      <w:r>
        <w:rPr>
          <w:rFonts w:hint="eastAsia"/>
        </w:rPr>
        <w:t>　　　　二、真空机械手客户群体与需求特点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三、2019-2024年真空机械手行业销售规模分析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四、2025-2031年真空机械手市场增长潜力与规模预测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2024-2025年真空机械手行业技术发展现状及趋势分析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真空机械手行业技术发展现状分析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国内外真空机械手行业技术差距分析及差距形成的主要原因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真空机械手行业技术发展方向、趋势预测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提升真空机械手行业技术能力策略建议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中国真空机械手细分市场分析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一、2024-2025年真空机械手主要细分产品市场现状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真空机械手价格机制与竞争策略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一、2019-2024年真空机械手市场价格走势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真空机械手定价策略与方法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2025-2031年真空机械手价格竞争态势与趋势预测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中国真空机械手行业重点区域市场研究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2024-2025年重点区域真空机械手市场发展概况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三、2025-2031年真空机械手行业发展潜力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三、2025-2031年真空机械手行业发展潜力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三、2025-2031年真空机械手行业发展潜力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三、2025-2031年真空机械手行业发展潜力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二、2019-2024年真空机械手市场需求规模情况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三、2025-2031年真空机械手行业发展潜力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2019-2024年中国真空机械手行业进出口情况分析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真空机械手行业进口规模与来源分析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一、2019-2024年真空机械手进口规模分析</w:t>
      </w:r>
      <w:r>
        <w:rPr>
          <w:rFonts w:hint="eastAsia"/>
        </w:rPr>
        <w:br/>
      </w:r>
      <w:r>
        <w:rPr>
          <w:rFonts w:hint="eastAsia"/>
        </w:rPr>
        <w:t>　　　　二、真空机械手主要进口来源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真空机械手行业出口规模与目的地分析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一、2019-2024年真空机械手出口规模分析</w:t>
      </w:r>
      <w:r>
        <w:rPr>
          <w:rFonts w:hint="eastAsia"/>
        </w:rPr>
        <w:br/>
      </w:r>
      <w:r>
        <w:rPr>
          <w:rFonts w:hint="eastAsia"/>
        </w:rPr>
        <w:t>　　　　二、真空机械手主要出口目的地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2019-2024年中国真空机械手总体规模与财务指标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中国真空机械手行业总体规模分析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一、真空机械手企业数量与结构</w:t>
      </w:r>
      <w:r>
        <w:rPr>
          <w:rFonts w:hint="eastAsia"/>
        </w:rPr>
        <w:br/>
      </w:r>
      <w:r>
        <w:rPr>
          <w:rFonts w:hint="eastAsia"/>
        </w:rPr>
        <w:t>　　　　二、真空机械手从业人员规模</w:t>
      </w:r>
      <w:r>
        <w:rPr>
          <w:rFonts w:hint="eastAsia"/>
        </w:rPr>
        <w:br/>
      </w:r>
      <w:r>
        <w:rPr>
          <w:rFonts w:hint="eastAsia"/>
        </w:rPr>
        <w:t>　　　　三、真空机械手行业资产状况</w:t>
      </w:r>
      <w:r>
        <w:rPr>
          <w:rFonts w:hint="eastAsia"/>
        </w:rPr>
        <w:br/>
      </w:r>
      <w:r>
        <w:rPr>
          <w:rFonts w:hint="eastAsia"/>
        </w:rPr>
        <w:t>　　第二节 中国真空机械手行业财务指标总体分析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真空机械手行业重点企业经营状况分析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真空机械手领先企业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真空机械手标杆企业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真空机械手代表企业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真空机械手龙头企业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真空机械手重点企业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中国真空机械手行业竞争格局分析</w:t>
      </w:r>
      <w:r>
        <w:rPr>
          <w:rFonts w:hint="eastAsia"/>
        </w:rPr>
        <w:br/>
      </w:r>
      <w:r>
        <w:rPr>
          <w:rFonts w:hint="eastAsia"/>
        </w:rPr>
        <w:t>　　第一节 真空机械手行业竞争格局总览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2024-2025年真空机械手行业竞争力分析</w:t>
      </w:r>
      <w:r>
        <w:rPr>
          <w:rFonts w:hint="eastAsia"/>
        </w:rPr>
        <w:br/>
      </w:r>
      <w:r>
        <w:rPr>
          <w:rFonts w:hint="eastAsia"/>
        </w:rPr>
        <w:t>　　　　一、真空机械手供应商议价能力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四、真空机械手替代品威胁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2019-2024年真空机械手行业企业并购活动分析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2024-2025年真空机械手行业会展与招投标活动分析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一、真空机械手行业会展活动及其市场影响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2025年中国真空机械手企业发展策略分析</w:t>
      </w:r>
      <w:r>
        <w:rPr>
          <w:rFonts w:hint="eastAsia"/>
        </w:rPr>
        <w:br/>
      </w:r>
      <w:r>
        <w:rPr>
          <w:rFonts w:hint="eastAsia"/>
        </w:rPr>
        <w:t>　　第一节 真空机械手市场策略分析</w:t>
      </w:r>
      <w:r>
        <w:rPr>
          <w:rFonts w:hint="eastAsia"/>
        </w:rPr>
        <w:br/>
      </w:r>
      <w:r>
        <w:rPr>
          <w:rFonts w:hint="eastAsia"/>
        </w:rPr>
        <w:t>　　　　一、真空机械手市场定位与拓展策略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二、真空机械手市场细分与目标客户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真空机械手销售策略分析</w:t>
      </w:r>
      <w:r>
        <w:rPr>
          <w:rFonts w:hint="eastAsia"/>
        </w:rPr>
        <w:br/>
      </w:r>
      <w:r>
        <w:rPr>
          <w:rFonts w:hint="eastAsia"/>
        </w:rPr>
        <w:t>　　　　一、真空机械手销售渠道与网络建设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提高真空机械手企业竞争力建议</w:t>
      </w:r>
      <w:r>
        <w:rPr>
          <w:rFonts w:hint="eastAsia"/>
        </w:rPr>
        <w:br/>
      </w:r>
      <w:r>
        <w:rPr>
          <w:rFonts w:hint="eastAsia"/>
        </w:rPr>
        <w:t>　　　　一、真空机械手技术创新与管理优化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真空机械手品牌战略思考</w:t>
      </w:r>
      <w:r>
        <w:rPr>
          <w:rFonts w:hint="eastAsia"/>
        </w:rPr>
        <w:br/>
      </w:r>
      <w:r>
        <w:rPr>
          <w:rFonts w:hint="eastAsia"/>
        </w:rPr>
        <w:t>　　　　一、真空机械手品牌建设与维护</w:t>
      </w:r>
      <w:r>
        <w:rPr>
          <w:rFonts w:hint="eastAsia"/>
        </w:rPr>
        <w:br/>
      </w:r>
      <w:r>
        <w:rPr>
          <w:rFonts w:hint="eastAsia"/>
        </w:rPr>
        <w:t>　　　　二、真空机械手品牌影响力与市场竞争力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中国真空机械手行业风险与对策</w:t>
      </w:r>
      <w:r>
        <w:rPr>
          <w:rFonts w:hint="eastAsia"/>
        </w:rPr>
        <w:br/>
      </w:r>
      <w:r>
        <w:rPr>
          <w:rFonts w:hint="eastAsia"/>
        </w:rPr>
        <w:t>　　第一节 真空机械手行业SWOT分析</w:t>
      </w:r>
      <w:r>
        <w:rPr>
          <w:rFonts w:hint="eastAsia"/>
        </w:rPr>
        <w:br/>
      </w:r>
      <w:r>
        <w:rPr>
          <w:rFonts w:hint="eastAsia"/>
        </w:rPr>
        <w:t>　　　　一、真空机械手行业优势分析</w:t>
      </w:r>
      <w:r>
        <w:rPr>
          <w:rFonts w:hint="eastAsia"/>
        </w:rPr>
        <w:br/>
      </w:r>
      <w:r>
        <w:rPr>
          <w:rFonts w:hint="eastAsia"/>
        </w:rPr>
        <w:t>　　　　二、真空机械手行业劣势分析</w:t>
      </w:r>
      <w:r>
        <w:rPr>
          <w:rFonts w:hint="eastAsia"/>
        </w:rPr>
        <w:br/>
      </w:r>
      <w:r>
        <w:rPr>
          <w:rFonts w:hint="eastAsia"/>
        </w:rPr>
        <w:t>　　　　三、真空机械手市场机会探索</w:t>
      </w:r>
      <w:r>
        <w:rPr>
          <w:rFonts w:hint="eastAsia"/>
        </w:rPr>
        <w:br/>
      </w:r>
      <w:r>
        <w:rPr>
          <w:rFonts w:hint="eastAsia"/>
        </w:rPr>
        <w:t>　　　　四、真空机械手市场威胁评估</w:t>
      </w:r>
      <w:r>
        <w:rPr>
          <w:rFonts w:hint="eastAsia"/>
        </w:rPr>
        <w:br/>
      </w:r>
      <w:r>
        <w:rPr>
          <w:rFonts w:hint="eastAsia"/>
        </w:rPr>
        <w:t>　　第二节 真空机械手行业风险及对策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2025-2031年中国真空机械手行业前景与发展趋势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真空机械手行业发展环境分析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2025-2031年真空机械手行业发展趋势与方向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一、真空机械手行业发展方向预测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二、真空机械手发展趋势分析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2025-2031年真空机械手行业发展潜力与机遇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一、真空机械手市场发展潜力评估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二、真空机械手新兴市场与机遇探索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真空机械手行业研究结论与建议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(中^智^林)真空机械手行业发展建议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真空机械手行业历程</w:t>
      </w:r>
      <w:r>
        <w:rPr>
          <w:rFonts w:hint="eastAsia"/>
        </w:rPr>
        <w:br/>
      </w:r>
      <w:r>
        <w:rPr>
          <w:rFonts w:hint="eastAsia"/>
        </w:rPr>
        <w:t>　　图表 真空机械手行业生命周期</w:t>
      </w:r>
      <w:r>
        <w:rPr>
          <w:rFonts w:hint="eastAsia"/>
        </w:rPr>
        <w:br/>
      </w:r>
      <w:r>
        <w:rPr>
          <w:rFonts w:hint="eastAsia"/>
        </w:rPr>
        <w:t>　　图表 真空机械手行业产业链分析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2019-2024年中国真空机械手行业市场规模及增长情况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2019-2024年真空机械手行业市场容量分析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2019-2024年中国真空机械手行业产能统计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2019-2024年中国真空机械手行业产量及增长趋势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2019-2024年中国真空机械手市场需求量及增速统计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2024年中国真空机械手行业需求领域分布格局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2019-2024年中国真空机械手行业销售收入分析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2019-2024年中国真空机械手行业盈利情况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2019-2024年中国真空机械手行业利润总额统计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2019-2024年中国真空机械手进口数量分析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2019-2024年中国真空机械手进口金额分析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2019-2024年中国真空机械手出口数量分析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2019-2024年中国真空机械手出口金额分析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2024年中国真空机械手进口国家及地区分析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2024年中国真空机械手出口国家及地区分析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2019-2024年中国真空机械手行业企业数量情况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2019-2024年中国真空机械手行业企业平均规模情况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**地区真空机械手行业市场需求情况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真空机械手企业信息</w:t>
      </w:r>
      <w:r>
        <w:rPr>
          <w:rFonts w:hint="eastAsia"/>
        </w:rPr>
        <w:br/>
      </w:r>
      <w:r>
        <w:rPr>
          <w:rFonts w:hint="eastAsia"/>
        </w:rPr>
        <w:t>　　图表 真空机械手企业经营情况分析</w:t>
      </w:r>
      <w:r>
        <w:rPr>
          <w:rFonts w:hint="eastAsia"/>
        </w:rPr>
        <w:br/>
      </w:r>
      <w:r>
        <w:rPr>
          <w:rFonts w:hint="eastAsia"/>
        </w:rPr>
        <w:t>　　图表 真空机械手重点企业（三）主要经济指标情况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2025-2031年中国真空机械手市场需求量预测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2025-2031年中国真空机械手行业供需平衡预测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2025-2031年中国真空机械手行业市场容量预测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2025-2031年中国真空机械手行业市场规模预测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2025-2031年中国真空机械手市场前景分析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2025-2031年中国真空机械手发展趋势预测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9ce04de4f4fe8" w:history="1">
        <w:r>
          <w:rPr>
            <w:rStyle w:val="Hyperlink"/>
          </w:rPr>
          <w:t>2025-2031年中国真空机械手市场研究与发展前景报告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9ce04de4f4fe8" w:history="1">
        <w:r>
          <w:rPr>
            <w:rStyle w:val="Hyperlink"/>
          </w:rPr>
          <w:t>https://www.20087.com/7/52/ZhenKongJiXieShouHangYeQianJingQuShi.html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热点：cnc刀具基本知识、真空机械手臂、机械手、真空机械手厂家、自动机械手、真空机械手原理、模具结构图解大全、真空机械手一般在客户端验证需要测试什么、挤压模具结构图解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f6302222f4ec8" w:history="1">
      <w:r>
        <w:rPr>
          <w:rStyle w:val="Hyperlink"/>
        </w:rPr>
        <w:t>2025-2031年中国真空机械手市场研究与发展前景报告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enKongJiXieShouHangYeQianJingQuShi.html" TargetMode="External" Id="R5959ce04de4f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enKongJiXieShouHangYeQianJingQuShi.html" TargetMode="External" Id="R11cf6302222f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2025-04-16T07:55:38Z</dcterms:created>
  <dcterms:modified xsi:type="dcterms:W3CDTF">2025-04-16T08:55:38Z</dcterms:modified>
  <dc:subject>2025-2031年中国真空机械手市场研究与发展前景报告</dc:subject>
  <dc:title>2025-2031年中国真空机械手市场研究与发展前景报告</dc:title>
  <cp:keywords>2025-2031年中国真空机械手市场研究与发展前景报告</cp:keywords>
  <dc:description>2025-2031年中国真空机械手市场研究与发展前景报告</dc:description>
</cp:coreProperties>
</file>