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321073f304d54" w:history="1">
              <w:r>
                <w:rPr>
                  <w:rStyle w:val="Hyperlink"/>
                </w:rPr>
                <w:t>2025-2031年全球与中国不间断电源市场调查研究及前景趋势分析报告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321073f304d54" w:history="1">
              <w:r>
                <w:rPr>
                  <w:rStyle w:val="Hyperlink"/>
                </w:rPr>
                <w:t>2025-2031年全球与中国不间断电源市场调查研究及前景趋势分析报告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321073f304d54" w:history="1">
                <w:r>
                  <w:rPr>
                    <w:rStyle w:val="Hyperlink"/>
                  </w:rPr>
                  <w:t>https://www.20087.com/8/92/BuJianDuanDianYuanShiChangQianJingFenXi.html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保障的重要设备，广泛应用于数据中心、医院、金融、通信等关键领域，以确保电力供应的连续性和数据的安全性。近年来，随着信息技术的飞速发展和数据中心的扩建，对UPS的需求持续增加。现代UPS不仅提供电力保护功能，还集成了智能监控、高效节能和冗余设计等特性，以适应高负荷和复杂环境的挑战。</w:t>
      </w:r>
      <w:r>
        <w:rPr>
          <w:rFonts w:hint="eastAsia"/>
        </w:rPr>
        <w:br/>
      </w:r>
      <w:r>
        <w:rPr>
          <w:rFonts w:hint="eastAsia"/>
        </w:rPr>
        <w:t>　　未来，不间断电源将更加注重智能化和高效节能。一方面，通过集成物联网和人工智能技术，实现远程监控和预测性维护，提高UPS的运行效率和管理水平。另一方面，随着能源效率标准的提高，UPS将采用更先进的逆变技术和电池管理系统，减少能耗，延长设备寿命，满足绿色数据中心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321073f304d54" w:history="1">
        <w:r>
          <w:rPr>
            <w:rStyle w:val="Hyperlink"/>
          </w:rPr>
          <w:t>2025-2031年全球与中国不间断电源市场调查研究及前景趋势分析报告</w:t>
        </w:r>
      </w:hyperlink>
      <w:r>
        <w:rPr>
          <w:rFonts w:hint="eastAsia"/>
        </w:rPr>
        <w:t>》全面分析了不间断电源行业的市场规模、产业链结构及技术现状，结合不间断电源市场需求、价格动态与竞争格局，提供了清晰的数据支持。报告预测了不间断电源发展趋势与市场前景，重点解读了不间断电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按照不同产品类型，不间断电源主要可以分为如下几个类别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全球不同产品类型不间断电源销售额增长趋势2020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从不同应用，不间断电源主要包括如下几个方面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全球不同应用不间断电源销售额增长趋势2020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不间断电源行业背景、发展历史、现状及趋势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不间断电源行业目前现状分析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不间断电源发展趋势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全球不间断电源总体规模分析</w:t>
      </w:r>
      <w:r>
        <w:rPr>
          <w:rFonts w:hint="eastAsia"/>
        </w:rPr>
        <w:br/>
      </w:r>
      <w:r>
        <w:rPr>
          <w:rFonts w:hint="eastAsia"/>
        </w:rPr>
        <w:t>　　2.1 全球不间断电源供需现状及预测（2020-2031）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全球不间断电源产能、产量、产能利用率及发展趋势（2020-2031）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全球不间断电源产量、需求量及发展趋势（2020-2031）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全球主要地区不间断电源产量及发展趋势（2020-2031）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全球主要地区不间断电源产量（2020-2025）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全球主要地区不间断电源产量（2025-2031）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全球主要地区不间断电源产量市场份额（2020-2031）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中国不间断电源供需现状及预测（2020-2031）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中国不间断电源产能、产量、产能利用率及发展趋势（2020-2031）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中国不间断电源产量、市场需求量及发展趋势（2020-2031）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全球不间断电源销量及销售额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全球市场不间断电源销售额（2020-2031）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全球市场不间断电源销量（2020-2031）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全球市场不间断电源价格趋势（2020-2031）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全球市场主要厂家不间断电源产能市场份额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全球市场主要厂家不间断电源销量（2020-2025）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全球市场主要厂家不间断电源销量（2020-2025）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全球市场主要厂家不间断电源销售收入（2020-2025）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全球市场主要厂家不间断电源销售价格（2020-2025）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2025年全球主要厂家不间断电源收入排名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中国市场主要厂家不间断电源销量（2020-2025）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中国市场主要厂家不间断电源销量（2020-2025）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中国市场主要厂家不间断电源销售收入（2020-2025）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2025年中国主要厂家不间断电源收入排名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中国市场主要厂家不间断电源销售价格（2020-2025）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全球主要厂家不间断电源总部及产地分布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全球主要厂家成立时间及不间断电源商业化日期</w:t>
      </w:r>
      <w:r>
        <w:rPr>
          <w:rFonts w:hint="eastAsia"/>
        </w:rPr>
        <w:br/>
      </w:r>
      <w:r>
        <w:rPr>
          <w:rFonts w:hint="eastAsia"/>
        </w:rPr>
        <w:t>　　3.6 全球主要厂家不间断电源产品类型及应用</w:t>
      </w:r>
      <w:r>
        <w:rPr>
          <w:rFonts w:hint="eastAsia"/>
        </w:rPr>
        <w:br/>
      </w:r>
      <w:r>
        <w:rPr>
          <w:rFonts w:hint="eastAsia"/>
        </w:rPr>
        <w:t>　　3.7 不间断电源行业集中度、竞争程度分析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不间断电源行业集中度分析：2025年全球Top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全球不间断电源第一梯队、第二梯队和第三梯队厂家（品牌）及市场份额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全球不间断电源主要地区分析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全球主要地区不间断电源市场规模分析：2020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全球主要地区不间断电源销售收入及市场份额（2020-2025年）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全球主要地区不间断电源销售收入预测（2025-2031年）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全球主要地区不间断电源销量分析：2020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全球主要地区不间断电源销量及市场份额（2020-2025年）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全球主要地区不间断电源销量及市场份额预测（2025-2031）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韩国市场不间断电源销量、收入及增长率（2020-2031）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全球不间断电源主要厂家分析</w:t>
      </w:r>
      <w:r>
        <w:rPr>
          <w:rFonts w:hint="eastAsia"/>
        </w:rPr>
        <w:br/>
      </w:r>
      <w:r>
        <w:rPr>
          <w:rFonts w:hint="eastAsia"/>
        </w:rPr>
        <w:t>　　5.1 不间断电源厂家（一）</w:t>
      </w:r>
      <w:r>
        <w:rPr>
          <w:rFonts w:hint="eastAsia"/>
        </w:rPr>
        <w:br/>
      </w:r>
      <w:r>
        <w:rPr>
          <w:rFonts w:hint="eastAsia"/>
        </w:rPr>
        <w:t>　　　　5.1.1 不间断电源厂家（一）基本信息、不间断电源生产基地、销售区域、竞争对手及市场地位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不间断电源厂家（一）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不间断电源厂家（一） 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不间断电源厂家（一）公司简介及主要业务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不间断电源厂家（一）企业最新动态</w:t>
      </w:r>
      <w:r>
        <w:rPr>
          <w:rFonts w:hint="eastAsia"/>
        </w:rPr>
        <w:br/>
      </w:r>
      <w:r>
        <w:rPr>
          <w:rFonts w:hint="eastAsia"/>
        </w:rPr>
        <w:t>　　5.2 不间断电源厂家（二）</w:t>
      </w:r>
      <w:r>
        <w:rPr>
          <w:rFonts w:hint="eastAsia"/>
        </w:rPr>
        <w:br/>
      </w:r>
      <w:r>
        <w:rPr>
          <w:rFonts w:hint="eastAsia"/>
        </w:rPr>
        <w:t>　　　　5.2.1 不间断电源厂家（二）基本信息、不间断电源生产基地、销售区域、竞争对手及市场地位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不间断电源厂家（二）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不间断电源厂家（二） 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不间断电源厂家（二）公司简介及主要业务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不间断电源厂家（二）企业最新动态</w:t>
      </w:r>
      <w:r>
        <w:rPr>
          <w:rFonts w:hint="eastAsia"/>
        </w:rPr>
        <w:br/>
      </w:r>
      <w:r>
        <w:rPr>
          <w:rFonts w:hint="eastAsia"/>
        </w:rPr>
        <w:t>　　5.3 不间断电源厂家（三）</w:t>
      </w:r>
      <w:r>
        <w:rPr>
          <w:rFonts w:hint="eastAsia"/>
        </w:rPr>
        <w:br/>
      </w:r>
      <w:r>
        <w:rPr>
          <w:rFonts w:hint="eastAsia"/>
        </w:rPr>
        <w:t>　　　　5.3.1 不间断电源厂家（三）基本信息、不间断电源生产基地、销售区域、竞争对手及市场地位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不间断电源厂家（三）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不间断电源厂家（三） 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不间断电源厂家（三）公司简介及主要业务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不间断电源厂家（三）企业最新动态</w:t>
      </w:r>
      <w:r>
        <w:rPr>
          <w:rFonts w:hint="eastAsia"/>
        </w:rPr>
        <w:br/>
      </w:r>
      <w:r>
        <w:rPr>
          <w:rFonts w:hint="eastAsia"/>
        </w:rPr>
        <w:t>　　5.4 不间断电源厂家（四）</w:t>
      </w:r>
      <w:r>
        <w:rPr>
          <w:rFonts w:hint="eastAsia"/>
        </w:rPr>
        <w:br/>
      </w:r>
      <w:r>
        <w:rPr>
          <w:rFonts w:hint="eastAsia"/>
        </w:rPr>
        <w:t>　　　　5.4.1 不间断电源厂家（四）基本信息、不间断电源生产基地、销售区域、竞争对手及市场地位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不间断电源厂家（四）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不间断电源厂家（四） 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不间断电源厂家（四）公司简介及主要业务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不间断电源厂家（四）企业最新动态</w:t>
      </w:r>
      <w:r>
        <w:rPr>
          <w:rFonts w:hint="eastAsia"/>
        </w:rPr>
        <w:br/>
      </w:r>
      <w:r>
        <w:rPr>
          <w:rFonts w:hint="eastAsia"/>
        </w:rPr>
        <w:t>　　5.5 不间断电源厂家（五）</w:t>
      </w:r>
      <w:r>
        <w:rPr>
          <w:rFonts w:hint="eastAsia"/>
        </w:rPr>
        <w:br/>
      </w:r>
      <w:r>
        <w:rPr>
          <w:rFonts w:hint="eastAsia"/>
        </w:rPr>
        <w:t>　　　　5.5.1 不间断电源厂家（五）基本信息、不间断电源生产基地、销售区域、竞争对手及市场地位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不间断电源厂家（五）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不间断电源厂家（五） 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不间断电源厂家（五）公司简介及主要业务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不间断电源厂家（五）企业最新动态</w:t>
      </w:r>
      <w:r>
        <w:rPr>
          <w:rFonts w:hint="eastAsia"/>
        </w:rPr>
        <w:br/>
      </w:r>
      <w:r>
        <w:rPr>
          <w:rFonts w:hint="eastAsia"/>
        </w:rPr>
        <w:t>　　5.6 不间断电源厂家（六）</w:t>
      </w:r>
      <w:r>
        <w:rPr>
          <w:rFonts w:hint="eastAsia"/>
        </w:rPr>
        <w:br/>
      </w:r>
      <w:r>
        <w:rPr>
          <w:rFonts w:hint="eastAsia"/>
        </w:rPr>
        <w:t>　　　　5.6.1 不间断电源厂家（六）基本信息、不间断电源生产基地、销售区域、竞争对手及市场地位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不间断电源厂家（六）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不间断电源厂家（六） 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不间断电源厂家（六）公司简介及主要业务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不间断电源厂家（六）企业最新动态</w:t>
      </w:r>
      <w:r>
        <w:rPr>
          <w:rFonts w:hint="eastAsia"/>
        </w:rPr>
        <w:br/>
      </w:r>
      <w:r>
        <w:rPr>
          <w:rFonts w:hint="eastAsia"/>
        </w:rPr>
        <w:t>　　5.7 不间断电源厂家（七）</w:t>
      </w:r>
      <w:r>
        <w:rPr>
          <w:rFonts w:hint="eastAsia"/>
        </w:rPr>
        <w:br/>
      </w:r>
      <w:r>
        <w:rPr>
          <w:rFonts w:hint="eastAsia"/>
        </w:rPr>
        <w:t>　　　　5.7.1 不间断电源厂家（七）基本信息、不间断电源生产基地、销售区域、竞争对手及市场地位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不间断电源厂家（七）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不间断电源厂家（七） 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不间断电源厂家（七）公司简介及主要业务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不间断电源厂家（七）企业最新动态</w:t>
      </w:r>
      <w:r>
        <w:rPr>
          <w:rFonts w:hint="eastAsia"/>
        </w:rPr>
        <w:br/>
      </w:r>
      <w:r>
        <w:rPr>
          <w:rFonts w:hint="eastAsia"/>
        </w:rPr>
        <w:t>　　5.8 不间断电源厂家（八）</w:t>
      </w:r>
      <w:r>
        <w:rPr>
          <w:rFonts w:hint="eastAsia"/>
        </w:rPr>
        <w:br/>
      </w:r>
      <w:r>
        <w:rPr>
          <w:rFonts w:hint="eastAsia"/>
        </w:rPr>
        <w:t>　　　　5.8.1 不间断电源厂家（八）基本信息、不间断电源生产基地、销售区域、竞争对手及市场地位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不间断电源厂家（八）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不间断电源厂家（八） 不间断电源销量、收入、价格及毛利率（2020-2025）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不间断电源厂家（八）公司简介及主要业务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不间断电源厂家（八）企业最新动态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不同产品类型不间断电源分析</w:t>
      </w:r>
      <w:r>
        <w:rPr>
          <w:rFonts w:hint="eastAsia"/>
        </w:rPr>
        <w:br/>
      </w:r>
      <w:r>
        <w:rPr>
          <w:rFonts w:hint="eastAsia"/>
        </w:rPr>
        <w:t>　　6.1 全球不同产品类型不间断电源销量（2020-2031）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全球不同产品类型不间断电源销量及市场份额（2020-2025）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全球不同产品类型不间断电源销量预测（2025-2031）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全球不同产品类型不间断电源收入（2020-2031）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全球不同产品类型不间断电源收入及市场份额（2020-2025）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全球不同产品类型不间断电源收入预测（2025-2031）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全球不同产品类型不间断电源价格走势（2020-2031）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不同应用不间断电源分析</w:t>
      </w:r>
      <w:r>
        <w:rPr>
          <w:rFonts w:hint="eastAsia"/>
        </w:rPr>
        <w:br/>
      </w:r>
      <w:r>
        <w:rPr>
          <w:rFonts w:hint="eastAsia"/>
        </w:rPr>
        <w:t>　　7.1 全球不同应用不间断电源销量（2020-2031）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全球不同应用不间断电源销量及市场份额（2020-2025）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全球不同应用不间断电源销量预测（2025-2031）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全球不同应用不间断电源收入（2020-2031）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全球不同应用不间断电源收入及市场份额（2020-2025）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全球不同应用不间断电源收入预测（2025-2031）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全球不同应用不间断电源价格走势（2020-2031）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不间断电源产业链分析</w:t>
      </w:r>
      <w:r>
        <w:rPr>
          <w:rFonts w:hint="eastAsia"/>
        </w:rPr>
        <w:br/>
      </w:r>
      <w:r>
        <w:rPr>
          <w:rFonts w:hint="eastAsia"/>
        </w:rPr>
        <w:t>　　8.2 不间断电源产业上游供应分析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不间断电源下游典型客户</w:t>
      </w:r>
      <w:r>
        <w:rPr>
          <w:rFonts w:hint="eastAsia"/>
        </w:rPr>
        <w:br/>
      </w:r>
      <w:r>
        <w:rPr>
          <w:rFonts w:hint="eastAsia"/>
        </w:rPr>
        <w:t>　　8.4 不间断电源销售渠道分析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不间断电源行业发展机遇及主要驱动因素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不间断电源行业发展面临的风险</w:t>
      </w:r>
      <w:r>
        <w:rPr>
          <w:rFonts w:hint="eastAsia"/>
        </w:rPr>
        <w:br/>
      </w:r>
      <w:r>
        <w:rPr>
          <w:rFonts w:hint="eastAsia"/>
        </w:rPr>
        <w:t>　　9.3 不间断电源行业政策分析</w:t>
      </w:r>
      <w:r>
        <w:rPr>
          <w:rFonts w:hint="eastAsia"/>
        </w:rPr>
        <w:br/>
      </w:r>
      <w:r>
        <w:rPr>
          <w:rFonts w:hint="eastAsia"/>
        </w:rPr>
        <w:t>　　9.4 不间断电源中国企业SWOT分析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不间断电源产品图片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全球不同产品类型不间断电源销售额2020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全球不同产品类型不间断电源市场份额2024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全球不同应用不间断电源销售额2020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全球不同应用不间断电源市场份额2024 VS 2025</w:t>
      </w:r>
      <w:r>
        <w:rPr>
          <w:rFonts w:hint="eastAsia"/>
        </w:rPr>
        <w:br/>
      </w:r>
      <w:r>
        <w:rPr>
          <w:rFonts w:hint="eastAsia"/>
        </w:rPr>
        <w:t>　　图 全球不间断电源产能、产量、产能利用率及发展趋势（2020-2031）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全球不间断电源产量、需求量及发展趋势（2020-2031）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全球主要地区不间断电源产量市场份额（2020-2031）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中国不间断电源产能、产量、产能利用率及发展趋势（2020-2031）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中国不间断电源产量、市场需求量及发展趋势（2020-2031）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全球不间断电源市场销售额及增长率:（2020-2031）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全球市场不间断电源市场规模：2020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全球市场不间断电源销量及增长率（2020-2031）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全球市场不间断电源价格趋势（2020-2031）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2025年全球市场主要厂家不间断电源销量市场份额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2025年全球市场主要厂家不间断电源收入市场份额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2025年中国市场主要厂家不间断电源销量市场份额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2025年中国市场主要厂家不间断电源收入市场份额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2025年全球前五大厂家不间断电源市场份额</w:t>
      </w:r>
      <w:r>
        <w:rPr>
          <w:rFonts w:hint="eastAsia"/>
        </w:rPr>
        <w:br/>
      </w:r>
      <w:r>
        <w:rPr>
          <w:rFonts w:hint="eastAsia"/>
        </w:rPr>
        <w:t>　　图 2025年全球不间断电源第一梯队、第二梯队和第三梯队厂家（品牌）及市场份额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全球主要地区不间断电源销售收入（2020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全球主要地区不间断电源销售收入市场份额（2024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北美市场不间断电源销量及增长率（2020-2031）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北美市场不间断电源收入及增长率（2020-2031）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欧洲市场不间断电源销量及增长率（2020-2031）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欧洲市场不间断电源收入及增长率（2020-2031）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中国市场不间断电源销量及增长率（2020-2031）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中国市场不间断电源收入及增长率（2020-2031）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日本市场不间断电源销量及增长率（2020-2031）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日本市场不间断电源收入及增长率（2020-2031）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韩国市场不间断电源销量及增长率（2020-2031）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韩国市场不间断电源收入及增长率（2020-2031）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全球不同产品类型不间断电源价格走势（2020-2031）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全球不同应用不间断电源价格走势（2020-2031）</w:t>
      </w:r>
      <w:r>
        <w:rPr>
          <w:rFonts w:hint="eastAsia"/>
        </w:rPr>
        <w:br/>
      </w:r>
      <w:r>
        <w:rPr>
          <w:rFonts w:hint="eastAsia"/>
        </w:rPr>
        <w:t>　　图 不间断电源产业链</w:t>
      </w:r>
      <w:r>
        <w:rPr>
          <w:rFonts w:hint="eastAsia"/>
        </w:rPr>
        <w:br/>
      </w:r>
      <w:r>
        <w:rPr>
          <w:rFonts w:hint="eastAsia"/>
        </w:rPr>
        <w:t>　　图 不间断电源中国企业SWOT分析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不间断电源行业目前发展现状</w:t>
      </w:r>
      <w:r>
        <w:rPr>
          <w:rFonts w:hint="eastAsia"/>
        </w:rPr>
        <w:br/>
      </w:r>
      <w:r>
        <w:rPr>
          <w:rFonts w:hint="eastAsia"/>
        </w:rPr>
        <w:t>　　表 不间断电源发展趋势</w:t>
      </w:r>
      <w:r>
        <w:rPr>
          <w:rFonts w:hint="eastAsia"/>
        </w:rPr>
        <w:br/>
      </w:r>
      <w:r>
        <w:rPr>
          <w:rFonts w:hint="eastAsia"/>
        </w:rPr>
        <w:t>　　表 全球主要地区不间断电源产量增速（CAGR）：2020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全球主要地区不间断电源产量（2020-2025）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全球主要地区不间断电源产量（2025-2031）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全球主要地区不间断电源产量市场份额（2020-2025）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全球主要地区不间断电源产量市场份额（2025-2031）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全球市场主要厂家不间断电源产能（2024-2025）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全球市场主要厂家不间断电源销量（2020-2025）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全球市场主要厂家不间断电源销售收入（2020-2025）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全球市场主要厂家不间断电源销售收入市场份额（2020-2025）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全球市场主要厂家不间断电源销售价格（2020-2025）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2025年全球主要厂家不间断电源收入排名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中国市场主要厂家不间断电源销量（2020-2025）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中国市场主要厂家不间断电源销售收入（2020-2025）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中国市场主要厂家不间断电源销售收入市场份额（2020-2025）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2025年中国主要厂家不间断电源收入排名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中国市场主要厂家不间断电源销售价格（2020-2025）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全球主要厂家不间断电源总部及产地分布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全球主要厂家成立时间及不间断电源商业化日期</w:t>
      </w:r>
      <w:r>
        <w:rPr>
          <w:rFonts w:hint="eastAsia"/>
        </w:rPr>
        <w:br/>
      </w:r>
      <w:r>
        <w:rPr>
          <w:rFonts w:hint="eastAsia"/>
        </w:rPr>
        <w:t>　　表 全球主要厂家不间断电源产品类型及应用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2025年全球不间断电源主要厂家市场地位（第一梯队、第二梯队和第三梯队）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全球不间断电源市场投资、并购等现状分析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全球主要地区不间断电源销售收入增速：（2020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全球主要地区不间断电源销售收入（2020-2025）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全球主要地区不间断电源销售收入市场份额（2020-2025）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全球主要地区不间断电源收入（2025-2031）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全球主要地区不间断电源收入市场份额（2025-2031）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全球主要地区不间断电源销量：2020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全球主要地区不间断电源销量（2020-2025）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全球主要地区不间断电源销量（2025-2031）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全球主要地区不间断电源销量份额（2025-2031）</w:t>
      </w:r>
      <w:r>
        <w:rPr>
          <w:rFonts w:hint="eastAsia"/>
        </w:rPr>
        <w:br/>
      </w:r>
      <w:r>
        <w:rPr>
          <w:rFonts w:hint="eastAsia"/>
        </w:rPr>
        <w:t>　　表 不间断电源厂家（一） 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不间断电源厂家（一）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不间断电源厂家（一） 不间断电源销量、收入、价格（美元/件）及毛利率（2020-2025）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不间断电源厂家（一）公司简介及主要业务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不间断电源厂家（一）企业最新动态</w:t>
      </w:r>
      <w:r>
        <w:rPr>
          <w:rFonts w:hint="eastAsia"/>
        </w:rPr>
        <w:br/>
      </w:r>
      <w:r>
        <w:rPr>
          <w:rFonts w:hint="eastAsia"/>
        </w:rPr>
        <w:t>　　表 不间断电源厂家（二） 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不间断电源厂家（二）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不间断电源厂家（二） 不间断电源销量、收入、价格（美元/件）及毛利率（2020-2025）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不间断电源厂家（二）公司简介及主要业务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不间断电源厂家（二）企业最新动态</w:t>
      </w:r>
      <w:r>
        <w:rPr>
          <w:rFonts w:hint="eastAsia"/>
        </w:rPr>
        <w:br/>
      </w:r>
      <w:r>
        <w:rPr>
          <w:rFonts w:hint="eastAsia"/>
        </w:rPr>
        <w:t>　　表 不间断电源厂家（三） 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不间断电源厂家（三）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不间断电源厂家（三） 不间断电源销量、收入、价格（美元/件）及毛利率（2020-2025）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不间断电源厂家（三）公司简介及主要业务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不间断电源厂家（三）公司最新动态</w:t>
      </w:r>
      <w:r>
        <w:rPr>
          <w:rFonts w:hint="eastAsia"/>
        </w:rPr>
        <w:br/>
      </w:r>
      <w:r>
        <w:rPr>
          <w:rFonts w:hint="eastAsia"/>
        </w:rPr>
        <w:t>　　表 不间断电源厂家（四） 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不间断电源厂家（四）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不间断电源厂家（四） 不间断电源销量、收入、价格（美元/件）及毛利率（2020-2025）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不间断电源厂家（四）公司简介及主要业务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不间断电源厂家（四）企业最新动态</w:t>
      </w:r>
      <w:r>
        <w:rPr>
          <w:rFonts w:hint="eastAsia"/>
        </w:rPr>
        <w:br/>
      </w:r>
      <w:r>
        <w:rPr>
          <w:rFonts w:hint="eastAsia"/>
        </w:rPr>
        <w:t>　　表 不间断电源厂家（五） 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不间断电源厂家（五）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不间断电源厂家（五） 不间断电源销量、收入、价格（美元/件）及毛利率（2020-2025）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不间断电源厂家（五）公司简介及主要业务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不间断电源厂家（五）企业最新动态</w:t>
      </w:r>
      <w:r>
        <w:rPr>
          <w:rFonts w:hint="eastAsia"/>
        </w:rPr>
        <w:br/>
      </w:r>
      <w:r>
        <w:rPr>
          <w:rFonts w:hint="eastAsia"/>
        </w:rPr>
        <w:t>　　表 不间断电源厂家（六） 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不间断电源厂家（六）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不间断电源厂家（六） 不间断电源销量、收入、价格（美元/件）及毛利率（2020-2025）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不间断电源厂家（六）公司简介及主要业务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不间断电源厂家（六）企业最新动态</w:t>
      </w:r>
      <w:r>
        <w:rPr>
          <w:rFonts w:hint="eastAsia"/>
        </w:rPr>
        <w:br/>
      </w:r>
      <w:r>
        <w:rPr>
          <w:rFonts w:hint="eastAsia"/>
        </w:rPr>
        <w:t>　　表 不间断电源厂家（七） 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不间断电源厂家（七）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不间断电源厂家（七） 不间断电源销量、收入、价格（美元/件）及毛利率（2020-2025）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不间断电源厂家（七）公司简介及主要业务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不间断电源厂家（七）企业最新动态</w:t>
      </w:r>
      <w:r>
        <w:rPr>
          <w:rFonts w:hint="eastAsia"/>
        </w:rPr>
        <w:br/>
      </w:r>
      <w:r>
        <w:rPr>
          <w:rFonts w:hint="eastAsia"/>
        </w:rPr>
        <w:t>　　表 不间断电源厂家（八） 不间断电源生产基地、销售区域、竞争对手及市场地位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不间断电源厂家（八） 不间断电源产品规格、参数及市场应用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不间断电源厂家（八） 不间断电源销量、收入、价格（美元/件）及毛利率（2020-2025）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不间断电源厂家（八）公司简介及主要业务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不间断电源厂家（八）企业最新动态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全球不同产品类型不间断电源收入预测（2025-2031）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全球不同类型不间断电源收入市场份额预测（2025-2031）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全球不同应用不间断电源销量（2020-2025年）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全球不同应用不间断电源销量市场份额（2020-2025）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全球不同应用不间断电源销量预测（2025-2031）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全球不同应用不间断电源销量市场份额预测（2025-2031）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全球不同应用不间断电源收入（2020-2025年）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全球不同应用不间断电源收入市场份额（2020-2025）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全球不同应用不间断电源收入预测（2025-2031）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全球不同应用不间断电源收入市场份额预测（2025-2031）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不间断电源上游原料供应商及联系方式列表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不间断电源典型客户列表</w:t>
      </w:r>
      <w:r>
        <w:rPr>
          <w:rFonts w:hint="eastAsia"/>
        </w:rPr>
        <w:br/>
      </w:r>
      <w:r>
        <w:rPr>
          <w:rFonts w:hint="eastAsia"/>
        </w:rPr>
        <w:t>　　表 不间断电源主要销售模式及销售渠道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不间断电源行业发展机遇及主要驱动因素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不间断电源行业发展面临的风险</w:t>
      </w:r>
      <w:r>
        <w:rPr>
          <w:rFonts w:hint="eastAsia"/>
        </w:rPr>
        <w:br/>
      </w:r>
      <w:r>
        <w:rPr>
          <w:rFonts w:hint="eastAsia"/>
        </w:rPr>
        <w:t>　　表 不间断电源行业政策分析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321073f304d54" w:history="1">
        <w:r>
          <w:rPr>
            <w:rStyle w:val="Hyperlink"/>
          </w:rPr>
          <w:t>2025-2031年全球与中国不间断电源市场调查研究及前景趋势分析报告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321073f304d54" w:history="1">
        <w:r>
          <w:rPr>
            <w:rStyle w:val="Hyperlink"/>
          </w:rPr>
          <w:t>https://www.20087.com/8/92/BuJianDuanDianYuanShiChangQianJingFenXi.html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热点：什么叫不间断电源、不间断电源ups、不间断电源器、不间断电源的逆变方式、不间断电源电池、不间断电源ups功能、不间断电源是电池吗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5d9ec93e24cd3" w:history="1">
      <w:r>
        <w:rPr>
          <w:rStyle w:val="Hyperlink"/>
        </w:rPr>
        <w:t>2025-2031年全球与中国不间断电源市场调查研究及前景趋势分析报告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uJianDuanDianYuanShiChangQianJingFenXi.html" TargetMode="External" Id="R81a321073f30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uJianDuanDianYuanShiChangQianJingFenXi.html" TargetMode="External" Id="R6c05d9ec93e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2024-12-21T06:32:21Z</dcterms:created>
  <dcterms:modified xsi:type="dcterms:W3CDTF">2024-12-21T07:32:21Z</dcterms:modified>
  <dc:subject>2025-2031年全球与中国不间断电源市场调查研究及前景趋势分析报告</dc:subject>
  <dc:title>2025-2031年全球与中国不间断电源市场调查研究及前景趋势分析报告</dc:title>
  <cp:keywords>2025-2031年全球与中国不间断电源市场调查研究及前景趋势分析报告</cp:keywords>
  <dc:description>2025-2031年全球与中国不间断电源市场调查研究及前景趋势分析报告</dc:description>
</cp:coreProperties>
</file>