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d0b87f05f4f90" w:history="1">
              <w:r>
                <w:rPr>
                  <w:rStyle w:val="Hyperlink"/>
                </w:rPr>
                <w:t>中国除锈刮刀行业现状与市场前景预测报告（2025-2031年）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d0b87f05f4f90" w:history="1">
              <w:r>
                <w:rPr>
                  <w:rStyle w:val="Hyperlink"/>
                </w:rPr>
                <w:t>中国除锈刮刀行业现状与市场前景预测报告（2025-2031年）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d0b87f05f4f90" w:history="1">
                <w:r>
                  <w:rPr>
                    <w:rStyle w:val="Hyperlink"/>
                  </w:rPr>
                  <w:t>https://www.20087.com/8/62/ChuXiuGuaDaoFaZhanXianZhuangQianJing.html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锈刮刀是用于清除金属表面氧化层、旧漆层、污垢及其他附着物的手动或动力辅助工具，广泛应用于船舶维修、钢结构维护、机械加工及建筑翻新等领域。目前，产品主要由高强度碳钢或合金钢制成，刀头经过热处理以增强硬度和耐磨性，手柄部分则采用防滑、减震材料以提升操作舒适度。根据使用需求，除锈刮刀分为直刃、三角刃、月牙刃等多种形状，适应平面、角落或曲面的清理作业。手动刮刀依赖操作者施加压力与刮削动作，适用于小面积精细处理；动力驱动的刮刀则通过气动或电动装置提供持续动力，提高大面积除锈效率。在实际应用中，除锈刮刀常作为喷砂、打磨等前处理工序的补充工具，用于边角、缝隙等难以覆盖区域的清理。工具的耐用性、刃口保持性及安全性（如防飞溅设计）是用户关注的重点。</w:t>
      </w:r>
      <w:r>
        <w:rPr>
          <w:rFonts w:hint="eastAsia"/>
        </w:rPr>
        <w:br/>
      </w:r>
      <w:r>
        <w:rPr>
          <w:rFonts w:hint="eastAsia"/>
        </w:rPr>
        <w:t>　　未来，除锈刮刀的发展将聚焦于材料创新、人机工程优化与多功能集成。高性能工具钢或表面涂层技术的应用，如氮化处理或硬质合金刃口，将显著延长刀具寿命并减少频繁更换带来的停机时间。手柄设计将更加注重人体工学原理，采用可调节角度、减震缓冲结构，降低长时间作业的疲劳感。在动力工具领域，轻量化、低噪音、高扭矩的驱动系统将提升操作效率与安全性。同时，刮刀可能与吸尘装置集成，形成“刮削-收集”一体化系统，减少粉尘扩散，改善作业环境并满足环保要求。智能传感技术的引入，如压力反馈或磨损监测，可帮助操作者优化施力方式并及时更换刀片。此外，模块化刀头设计将增强工具的适应性，允许快速更换不同形状或材质的刀片以应对多样化表面处理需求。随着工业维护标准的提升，除锈刮刀作为基础工具，将持续在表面预处理环节发挥不可替代的作用，并向更高效、安全、环保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d0b87f05f4f90" w:history="1">
        <w:r>
          <w:rPr>
            <w:rStyle w:val="Hyperlink"/>
          </w:rPr>
          <w:t>中国除锈刮刀行业现状与市场前景预测报告（2025-2031年）</w:t>
        </w:r>
      </w:hyperlink>
      <w:r>
        <w:rPr>
          <w:rFonts w:hint="eastAsia"/>
        </w:rPr>
        <w:t>》依托多年行业监测数据，结合除锈刮刀行业现状与未来前景，系统分析了除锈刮刀市场需求、市场规模、产业链结构、价格机制及细分市场特征。报告对除锈刮刀市场前景进行了客观评估，预测了除锈刮刀行业发展趋势，并详细解读了品牌竞争格局、市场集中度及重点企业的运营表现。此外，报告通过SWOT分析识别了除锈刮刀行业机遇与潜在风险，为投资者和决策者提供了科学、规范的战略建议，助力把握除锈刮刀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除锈刮刀行业概述</w:t>
      </w:r>
      <w:r>
        <w:rPr>
          <w:rFonts w:hint="eastAsia"/>
        </w:rPr>
        <w:br/>
      </w:r>
      <w:r>
        <w:rPr>
          <w:rFonts w:hint="eastAsia"/>
        </w:rPr>
        <w:t>　　第一节 除锈刮刀定义与分类</w:t>
      </w:r>
      <w:r>
        <w:rPr>
          <w:rFonts w:hint="eastAsia"/>
        </w:rPr>
        <w:br/>
      </w:r>
      <w:r>
        <w:rPr>
          <w:rFonts w:hint="eastAsia"/>
        </w:rPr>
        <w:t>　　第二节 除锈刮刀应用领域</w:t>
      </w:r>
      <w:r>
        <w:rPr>
          <w:rFonts w:hint="eastAsia"/>
        </w:rPr>
        <w:br/>
      </w:r>
      <w:r>
        <w:rPr>
          <w:rFonts w:hint="eastAsia"/>
        </w:rPr>
        <w:t>　　第三节 除锈刮刀行业经济指标分析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除锈刮刀产业链及经营模式分析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三、除锈刮刀销售模式及销售渠道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全球除锈刮刀市场发展综述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2019-2024年全球除锈刮刀市场规模与趋势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主要国家与地区除锈刮刀市场分析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2025-2031年全球除锈刮刀行业发展趋势与前景预测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中国除锈刮刀行业市场分析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2024-2025年除锈刮刀产能与投资动态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一、国内除锈刮刀产能及利用情况</w:t>
      </w:r>
      <w:r>
        <w:rPr>
          <w:rFonts w:hint="eastAsia"/>
        </w:rPr>
        <w:br/>
      </w:r>
      <w:r>
        <w:rPr>
          <w:rFonts w:hint="eastAsia"/>
        </w:rPr>
        <w:t>　　　　二、除锈刮刀产能扩张与投资动态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2025-2031年除锈刮刀行业产量统计与趋势预测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一、2019-2024年除锈刮刀行业产量数据统计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1、2019-2024年除锈刮刀产量及增长趋势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2、2019-2024年除锈刮刀细分产品产量及份额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二、影响除锈刮刀产量的关键因素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三、2025-2031年除锈刮刀产量预测</w:t>
      </w:r>
      <w:r>
        <w:rPr>
          <w:rFonts w:hint="eastAsia"/>
        </w:rPr>
        <w:br/>
      </w:r>
      <w:r>
        <w:rPr>
          <w:rFonts w:hint="eastAsia"/>
        </w:rPr>
        <w:t>　　第三节 2025-2031年除锈刮刀市场需求与销售分析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一、2024-2025年除锈刮刀行业需求现状</w:t>
      </w:r>
      <w:r>
        <w:rPr>
          <w:rFonts w:hint="eastAsia"/>
        </w:rPr>
        <w:br/>
      </w:r>
      <w:r>
        <w:rPr>
          <w:rFonts w:hint="eastAsia"/>
        </w:rPr>
        <w:t>　　　　二、除锈刮刀客户群体与需求特点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三、2019-2024年除锈刮刀行业销售规模分析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四、2025-2031年除锈刮刀市场增长潜力与规模预测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中国除锈刮刀细分市场与下游应用领域分析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除锈刮刀细分市场分析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一、2024-2025年除锈刮刀主要细分产品市场现状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除锈刮刀下游应用与客户群体分析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一、2024-2025年除锈刮刀各应用领域市场现状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2024-2025年除锈刮刀行业技术发展现状及趋势分析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除锈刮刀行业技术发展现状分析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国内外除锈刮刀行业技术差异与原因</w:t>
      </w:r>
      <w:r>
        <w:rPr>
          <w:rFonts w:hint="eastAsia"/>
        </w:rPr>
        <w:br/>
      </w:r>
      <w:r>
        <w:rPr>
          <w:rFonts w:hint="eastAsia"/>
        </w:rPr>
        <w:t>　　第三节 除锈刮刀行业技术发展方向、趋势预测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提升除锈刮刀行业技术能力策略建议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除锈刮刀价格机制与竞争策略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一、2019-2024年除锈刮刀市场价格走势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除锈刮刀定价策略与方法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2025-2031年除锈刮刀价格竞争态势与趋势预测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中国除锈刮刀行业重点区域市场研究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2024-2025年重点区域除锈刮刀市场发展概况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二、2019-2024年除锈刮刀市场需求规模情况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三、2025-2031年除锈刮刀行业发展潜力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二、2019-2024年除锈刮刀市场需求规模情况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三、2025-2031年除锈刮刀行业发展潜力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二、2019-2024年除锈刮刀市场需求规模情况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三、2025-2031年除锈刮刀行业发展潜力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二、2019-2024年除锈刮刀市场需求规模情况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三、2025-2031年除锈刮刀行业发展潜力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二、2019-2024年除锈刮刀市场需求规模情况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三、2025-2031年除锈刮刀行业发展潜力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2019-2024年中国除锈刮刀行业进出口情况分析</w:t>
      </w:r>
      <w:r>
        <w:rPr>
          <w:rFonts w:hint="eastAsia"/>
        </w:rPr>
        <w:br/>
      </w:r>
      <w:r>
        <w:rPr>
          <w:rFonts w:hint="eastAsia"/>
        </w:rPr>
        <w:t>　　第一节 除锈刮刀行业进口情况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一、2019-2024年除锈刮刀进口规模及增长情况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二、除锈刮刀主要进口来源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除锈刮刀行业出口情况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一、2019-2024年除锈刮刀出口规模及增长情况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二、除锈刮刀主要出口目的地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2019-2024年中国除锈刮刀行业总体发展与财务状况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2019-2024年中国除锈刮刀行业规模情况</w:t>
      </w:r>
      <w:r>
        <w:rPr>
          <w:rFonts w:hint="eastAsia"/>
        </w:rPr>
        <w:br/>
      </w:r>
      <w:r>
        <w:rPr>
          <w:rFonts w:hint="eastAsia"/>
        </w:rPr>
        <w:t>　　　　一、除锈刮刀行业企业数量规模</w:t>
      </w:r>
      <w:r>
        <w:rPr>
          <w:rFonts w:hint="eastAsia"/>
        </w:rPr>
        <w:br/>
      </w:r>
      <w:r>
        <w:rPr>
          <w:rFonts w:hint="eastAsia"/>
        </w:rPr>
        <w:t>　　　　二、除锈刮刀行业从业人员规模</w:t>
      </w:r>
      <w:r>
        <w:rPr>
          <w:rFonts w:hint="eastAsia"/>
        </w:rPr>
        <w:br/>
      </w:r>
      <w:r>
        <w:rPr>
          <w:rFonts w:hint="eastAsia"/>
        </w:rPr>
        <w:t>　　　　三、除锈刮刀行业市场敏感性分析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2019-2024年中国除锈刮刀行业财务能力分析</w:t>
      </w:r>
      <w:r>
        <w:rPr>
          <w:rFonts w:hint="eastAsia"/>
        </w:rPr>
        <w:br/>
      </w:r>
      <w:r>
        <w:rPr>
          <w:rFonts w:hint="eastAsia"/>
        </w:rPr>
        <w:t>　　　　一、除锈刮刀行业盈利能力</w:t>
      </w:r>
      <w:r>
        <w:rPr>
          <w:rFonts w:hint="eastAsia"/>
        </w:rPr>
        <w:br/>
      </w:r>
      <w:r>
        <w:rPr>
          <w:rFonts w:hint="eastAsia"/>
        </w:rPr>
        <w:t>　　　　二、除锈刮刀行业偿债能力</w:t>
      </w:r>
      <w:r>
        <w:rPr>
          <w:rFonts w:hint="eastAsia"/>
        </w:rPr>
        <w:br/>
      </w:r>
      <w:r>
        <w:rPr>
          <w:rFonts w:hint="eastAsia"/>
        </w:rPr>
        <w:t>　　　　三、除锈刮刀行业营运能力</w:t>
      </w:r>
      <w:r>
        <w:rPr>
          <w:rFonts w:hint="eastAsia"/>
        </w:rPr>
        <w:br/>
      </w:r>
      <w:r>
        <w:rPr>
          <w:rFonts w:hint="eastAsia"/>
        </w:rPr>
        <w:t>　　　　四、除锈刮刀行业发展能力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除锈刮刀行业重点企业调研分析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二、企业除锈刮刀业务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二、企业除锈刮刀业务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二、企业除锈刮刀业务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二、企业除锈刮刀业务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二、企业除锈刮刀业务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二、企业除锈刮刀业务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中国除锈刮刀行业竞争格局分析</w:t>
      </w:r>
      <w:r>
        <w:rPr>
          <w:rFonts w:hint="eastAsia"/>
        </w:rPr>
        <w:br/>
      </w:r>
      <w:r>
        <w:rPr>
          <w:rFonts w:hint="eastAsia"/>
        </w:rPr>
        <w:t>　　第一节 除锈刮刀行业竞争格局总览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2024-2025年除锈刮刀行业竞争力分析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2019-2024年除锈刮刀行业企业并购活动分析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2024-2025年除锈刮刀行业会展与招投标活动分析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一、除锈刮刀行业会展活动及其市场影响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2025年中国除锈刮刀企业发展企业发展策略与建议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除锈刮刀销售模式与渠道策略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除锈刮刀品牌与市场推广策略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除锈刮刀研发投入与技术创新能力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除锈刮刀合作联盟与资源整合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中国除锈刮刀行业风险与对策</w:t>
      </w:r>
      <w:r>
        <w:rPr>
          <w:rFonts w:hint="eastAsia"/>
        </w:rPr>
        <w:br/>
      </w:r>
      <w:r>
        <w:rPr>
          <w:rFonts w:hint="eastAsia"/>
        </w:rPr>
        <w:t>　　第一节 除锈刮刀行业SWOT分析</w:t>
      </w:r>
      <w:r>
        <w:rPr>
          <w:rFonts w:hint="eastAsia"/>
        </w:rPr>
        <w:br/>
      </w:r>
      <w:r>
        <w:rPr>
          <w:rFonts w:hint="eastAsia"/>
        </w:rPr>
        <w:t>　　　　一、除锈刮刀行业优势</w:t>
      </w:r>
      <w:r>
        <w:rPr>
          <w:rFonts w:hint="eastAsia"/>
        </w:rPr>
        <w:br/>
      </w:r>
      <w:r>
        <w:rPr>
          <w:rFonts w:hint="eastAsia"/>
        </w:rPr>
        <w:t>　　　　二、除锈刮刀行业劣势</w:t>
      </w:r>
      <w:r>
        <w:rPr>
          <w:rFonts w:hint="eastAsia"/>
        </w:rPr>
        <w:br/>
      </w:r>
      <w:r>
        <w:rPr>
          <w:rFonts w:hint="eastAsia"/>
        </w:rPr>
        <w:t>　　　　三、除锈刮刀市场机会</w:t>
      </w:r>
      <w:r>
        <w:rPr>
          <w:rFonts w:hint="eastAsia"/>
        </w:rPr>
        <w:br/>
      </w:r>
      <w:r>
        <w:rPr>
          <w:rFonts w:hint="eastAsia"/>
        </w:rPr>
        <w:t>　　　　四、除锈刮刀市场威胁</w:t>
      </w:r>
      <w:r>
        <w:rPr>
          <w:rFonts w:hint="eastAsia"/>
        </w:rPr>
        <w:br/>
      </w:r>
      <w:r>
        <w:rPr>
          <w:rFonts w:hint="eastAsia"/>
        </w:rPr>
        <w:t>　　第二节 除锈刮刀行业风险及对策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2025-2031年中国除锈刮刀行业前景与发展趋势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2024-2025年除锈刮刀行业发展环境分析</w:t>
      </w:r>
      <w:r>
        <w:rPr>
          <w:rFonts w:hint="eastAsia"/>
        </w:rPr>
        <w:br/>
      </w:r>
      <w:r>
        <w:rPr>
          <w:rFonts w:hint="eastAsia"/>
        </w:rPr>
        <w:t>　　　　一、除锈刮刀行业主管部门与监管体制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二、除锈刮刀行业主要法律法规及政策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三、除锈刮刀行业标准与质量监管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2025-2031年除锈刮刀行业发展趋势与方向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2025-2031年除锈刮刀行业发展潜力与机遇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除锈刮刀行业研究结论与建议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[⋅中⋅智⋅林⋅]除锈刮刀行业发展建议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2019-2024年中国除锈刮刀市场规模及增长情况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2019-2024年中国除锈刮刀行业产量及增长趋势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2025-2031年中国除锈刮刀行业产量预测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2019-2024年中国除锈刮刀行业市场需求及增长情况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2025-2031年中国除锈刮刀行业市场需求预测</w:t>
      </w:r>
      <w:r>
        <w:rPr>
          <w:rFonts w:hint="eastAsia"/>
        </w:rPr>
        <w:br/>
      </w:r>
      <w:r>
        <w:rPr>
          <w:rFonts w:hint="eastAsia"/>
        </w:rPr>
        <w:t>　　图表 **地区除锈刮刀市场规模及增长情况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**地区除锈刮刀行业市场需求情况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**地区除锈刮刀市场规模及增长情况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**地区除锈刮刀行业市场需求情况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2019-2024年中国除锈刮刀行业出口情况分析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除锈刮刀重点企业经营情况分析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2025年除锈刮刀行业壁垒</w:t>
      </w:r>
      <w:r>
        <w:rPr>
          <w:rFonts w:hint="eastAsia"/>
        </w:rPr>
        <w:br/>
      </w:r>
      <w:r>
        <w:rPr>
          <w:rFonts w:hint="eastAsia"/>
        </w:rPr>
        <w:t>　　图表 2025年除锈刮刀市场前景分析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2025-2031年中国除锈刮刀市场规模预测</w:t>
      </w:r>
      <w:r>
        <w:rPr>
          <w:rFonts w:hint="eastAsia"/>
        </w:rPr>
        <w:br/>
      </w:r>
      <w:r>
        <w:rPr>
          <w:rFonts w:hint="eastAsia"/>
        </w:rPr>
        <w:t>　　图表 2025年除锈刮刀发展趋势预测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d0b87f05f4f90" w:history="1">
        <w:r>
          <w:rPr>
            <w:rStyle w:val="Hyperlink"/>
          </w:rPr>
          <w:t>中国除锈刮刀行业现状与市场前景预测报告（2025-2031年）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d0b87f05f4f90" w:history="1">
        <w:r>
          <w:rPr>
            <w:rStyle w:val="Hyperlink"/>
          </w:rPr>
          <w:t>https://www.20087.com/8/62/ChuXiuGuaDaoFaZhanXianZhuangQianJing.html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热点：专业除锈、给刀除锈、除锈钢丝刷图片、除刀锈方法用什么、玻璃手工打磨抛光、除锈铲刀图片、铁锈转化剂能当漆用吗、刀刃除锈、菜刀除锈的最好方法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5df4e8f1c4f2a" w:history="1">
      <w:r>
        <w:rPr>
          <w:rStyle w:val="Hyperlink"/>
        </w:rPr>
        <w:t>中国除锈刮刀行业现状与市场前景预测报告（2025-2031年）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ChuXiuGuaDaoFaZhanXianZhuangQianJing.html" TargetMode="External" Id="Rb40d0b87f05f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ChuXiuGuaDaoFaZhanXianZhuangQianJing.html" TargetMode="External" Id="R3565df4e8f1c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2025-08-30T23:59:08Z</dcterms:created>
  <dcterms:modified xsi:type="dcterms:W3CDTF">2025-08-31T00:59:08Z</dcterms:modified>
  <dc:subject>中国除锈刮刀行业现状与市场前景预测报告（2025-2031年）</dc:subject>
  <dc:title>中国除锈刮刀行业现状与市场前景预测报告（2025-2031年）</dc:title>
  <cp:keywords>中国除锈刮刀行业现状与市场前景预测报告（2025-2031年）</cp:keywords>
  <dc:description>中国除锈刮刀行业现状与市场前景预测报告（2025-2031年）</dc:description>
</cp:coreProperties>
</file>