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feff2c2b948ab" w:history="1">
              <w:r>
                <w:rPr>
                  <w:rStyle w:val="Hyperlink"/>
                </w:rPr>
                <w:t>2025-2031年中国超声波测厚仪市场现状与趋势预测报告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feff2c2b948ab" w:history="1">
              <w:r>
                <w:rPr>
                  <w:rStyle w:val="Hyperlink"/>
                </w:rPr>
                <w:t>2025-2031年中国超声波测厚仪市场现状与趋势预测报告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feff2c2b948ab" w:history="1">
                <w:r>
                  <w:rPr>
                    <w:rStyle w:val="Hyperlink"/>
                  </w:rPr>
                  <w:t>https://www.20087.com/8/52/ChaoShengBoCeHouYiHangYeQianJingQuShi.html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测厚仪是一种非破坏性的检测仪器，广泛应用于金属加工、石油化工、航空航天等行业中，用于测量材料的厚度。近年来，随着超声波技术的进步和微处理器的应用，超声波测厚仪的精度和可靠性得到了显著提升。现代超声波测厚仪不仅能够实现快速准确的测量，还具备数据存储、统计分析等功能，能够满足工业现场对材料质量控制的严格要求。</w:t>
      </w:r>
      <w:r>
        <w:rPr>
          <w:rFonts w:hint="eastAsia"/>
        </w:rPr>
        <w:br/>
      </w:r>
      <w:r>
        <w:rPr>
          <w:rFonts w:hint="eastAsia"/>
        </w:rPr>
        <w:t>　　未来，超声波测厚仪的发展将更加注重智能化和便携性。一方面，通过集成更先进的信号处理算法和人工智能技术，提高仪器的测量精度和自动化水平，使用户能够获得更加可靠的数据。另一方面，随着无线通讯技术和移动互联网的发展，超声波测厚仪将更加便携，支持远程数据传输和云端数据分析，便于进行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feff2c2b948ab" w:history="1">
        <w:r>
          <w:rPr>
            <w:rStyle w:val="Hyperlink"/>
          </w:rPr>
          <w:t>2025-2031年中国超声波测厚仪市场现状与趋势预测报告</w:t>
        </w:r>
      </w:hyperlink>
      <w:r>
        <w:rPr>
          <w:rFonts w:hint="eastAsia"/>
        </w:rPr>
        <w:t>》基于国家统计局及超声波测厚仪行业协会的权威数据，全面调研了超声波测厚仪行业的市场规模、市场需求、产业链结构及价格变动，并对超声波测厚仪细分市场进行了深入分析。报告详细剖析了超声波测厚仪市场竞争格局，重点关注品牌影响力及重点企业的运营表现，同时科学预测了超声波测厚仪市场前景与发展趋势，识别了行业潜在的风险与机遇。通过专业、科学的研究方法，报告为超声波测厚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超声波测厚仪行业界定</w:t>
      </w:r>
      <w:r>
        <w:rPr>
          <w:rFonts w:hint="eastAsia"/>
        </w:rPr>
        <w:br/>
      </w:r>
      <w:r>
        <w:rPr>
          <w:rFonts w:hint="eastAsia"/>
        </w:rPr>
        <w:t>　　第一节 超声波测厚仪行业定义</w:t>
      </w:r>
      <w:r>
        <w:rPr>
          <w:rFonts w:hint="eastAsia"/>
        </w:rPr>
        <w:br/>
      </w:r>
      <w:r>
        <w:rPr>
          <w:rFonts w:hint="eastAsia"/>
        </w:rPr>
        <w:t>　　第二节 超声波测厚仪行业特点分析</w:t>
      </w:r>
      <w:r>
        <w:rPr>
          <w:rFonts w:hint="eastAsia"/>
        </w:rPr>
        <w:br/>
      </w:r>
      <w:r>
        <w:rPr>
          <w:rFonts w:hint="eastAsia"/>
        </w:rPr>
        <w:t>　　第三节 超声波测厚仪行业发展历程</w:t>
      </w:r>
      <w:r>
        <w:rPr>
          <w:rFonts w:hint="eastAsia"/>
        </w:rPr>
        <w:br/>
      </w:r>
      <w:r>
        <w:rPr>
          <w:rFonts w:hint="eastAsia"/>
        </w:rPr>
        <w:t>　　第四节 超声波测厚仪产业链分析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2024-2025年全球超声波测厚仪行业发展态势分析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全球超声波测厚仪行业总体情况</w:t>
      </w:r>
      <w:r>
        <w:rPr>
          <w:rFonts w:hint="eastAsia"/>
        </w:rPr>
        <w:br/>
      </w:r>
      <w:r>
        <w:rPr>
          <w:rFonts w:hint="eastAsia"/>
        </w:rPr>
        <w:t>　　第二节 超声波测厚仪行业重点国家、地区市场分析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全球超声波测厚仪行业发展前景预测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2024-2025年中国超声波测厚仪行业发展环境分析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超声波测厚仪行业经济环境分析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超声波测厚仪行业政策环境分析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一、超声波测厚仪行业相关政策</w:t>
      </w:r>
      <w:r>
        <w:rPr>
          <w:rFonts w:hint="eastAsia"/>
        </w:rPr>
        <w:br/>
      </w:r>
      <w:r>
        <w:rPr>
          <w:rFonts w:hint="eastAsia"/>
        </w:rPr>
        <w:t>　　　　二、超声波测厚仪行业相关标准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2024-2025年超声波测厚仪行业技术发展现状及趋势分析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超声波测厚仪行业技术发展现状分析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国内外超声波测厚仪行业技术差异与原因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超声波测厚仪行业技术发展方向、趋势预测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提升超声波测厚仪行业技术能力策略建议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中国超声波测厚仪行业市场供需状况分析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中国超声波测厚仪行业市场规模情况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中国超声波测厚仪行业市场需求状况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一、2019-2024年超声波测厚仪行业市场需求情况</w:t>
      </w:r>
      <w:r>
        <w:rPr>
          <w:rFonts w:hint="eastAsia"/>
        </w:rPr>
        <w:br/>
      </w:r>
      <w:r>
        <w:rPr>
          <w:rFonts w:hint="eastAsia"/>
        </w:rPr>
        <w:t>　　　　二、超声波测厚仪行业市场需求特点分析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三、2025-2031年超声波测厚仪行业市场需求预测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中国超声波测厚仪行业产量情况分析与预测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一、2019-2024年超声波测厚仪行业产量统计分析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二、2024年超声波测厚仪行业产量特点分析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三、2025-2031年超声波测厚仪行业产量预测分析</w:t>
      </w:r>
      <w:r>
        <w:rPr>
          <w:rFonts w:hint="eastAsia"/>
        </w:rPr>
        <w:br/>
      </w:r>
      <w:r>
        <w:rPr>
          <w:rFonts w:hint="eastAsia"/>
        </w:rPr>
        <w:t>　　第四节 超声波测厚仪行业市场供需平衡状况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中国超声波测厚仪行业进出口情况分析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超声波测厚仪行业出口情况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一、2019-2024年超声波测厚仪行业出口情况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三、2025-2031年超声波测厚仪行业出口情况预测</w:t>
      </w:r>
      <w:r>
        <w:rPr>
          <w:rFonts w:hint="eastAsia"/>
        </w:rPr>
        <w:br/>
      </w:r>
      <w:r>
        <w:rPr>
          <w:rFonts w:hint="eastAsia"/>
        </w:rPr>
        <w:t>　　第二节 超声波测厚仪行业进口情况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一、2019-2024年超声波测厚仪行业进口情况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三、2025-2031年超声波测厚仪行业进口情况预测</w:t>
      </w:r>
      <w:r>
        <w:rPr>
          <w:rFonts w:hint="eastAsia"/>
        </w:rPr>
        <w:br/>
      </w:r>
      <w:r>
        <w:rPr>
          <w:rFonts w:hint="eastAsia"/>
        </w:rPr>
        <w:t>　　第三节 超声波测厚仪行业进出口面临的挑战及对策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2024-2025年中国超声波测厚仪行业产品价格监测</w:t>
      </w:r>
      <w:r>
        <w:rPr>
          <w:rFonts w:hint="eastAsia"/>
        </w:rPr>
        <w:br/>
      </w:r>
      <w:r>
        <w:rPr>
          <w:rFonts w:hint="eastAsia"/>
        </w:rPr>
        <w:t>　　　　一、超声波测厚仪市场价格特征</w:t>
      </w:r>
      <w:r>
        <w:rPr>
          <w:rFonts w:hint="eastAsia"/>
        </w:rPr>
        <w:br/>
      </w:r>
      <w:r>
        <w:rPr>
          <w:rFonts w:hint="eastAsia"/>
        </w:rPr>
        <w:t>　　　　二、当前超声波测厚仪市场价格评述</w:t>
      </w:r>
      <w:r>
        <w:rPr>
          <w:rFonts w:hint="eastAsia"/>
        </w:rPr>
        <w:br/>
      </w:r>
      <w:r>
        <w:rPr>
          <w:rFonts w:hint="eastAsia"/>
        </w:rPr>
        <w:t>　　　　三、影响超声波测厚仪市场价格因素分析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四、未来超声波测厚仪市场价格走势预测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中国超声波测厚仪行业重点区域市场分析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超声波测厚仪行业区域市场分布情况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2024-2025年超声波测厚仪行业细分市场调研分析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超声波测厚仪细分产品（一）市场调研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超声波测厚仪细分产品（二）市场调研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2024-2025年超声波测厚仪行业上、下游市场分析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超声波测厚仪行业上游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超声波测厚仪行业下游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超声波测厚仪行业重点企业发展调研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超声波测厚仪重点企业（一）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超声波测厚仪重点企业（二）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超声波测厚仪重点企业（三）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超声波测厚仪重点企业（四）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超声波测厚仪重点企业（五）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超声波测厚仪重点企业（六）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超声波测厚仪行业风险及对策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2025-2031年超声波测厚仪行业发展环境分析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2025-2031年超声波测厚仪行业投资特性分析</w:t>
      </w:r>
      <w:r>
        <w:rPr>
          <w:rFonts w:hint="eastAsia"/>
        </w:rPr>
        <w:br/>
      </w:r>
      <w:r>
        <w:rPr>
          <w:rFonts w:hint="eastAsia"/>
        </w:rPr>
        <w:t>　　　　一、超声波测厚仪行业进入壁垒</w:t>
      </w:r>
      <w:r>
        <w:rPr>
          <w:rFonts w:hint="eastAsia"/>
        </w:rPr>
        <w:br/>
      </w:r>
      <w:r>
        <w:rPr>
          <w:rFonts w:hint="eastAsia"/>
        </w:rPr>
        <w:t>　　　　二、超声波测厚仪行业盈利模式</w:t>
      </w:r>
      <w:r>
        <w:rPr>
          <w:rFonts w:hint="eastAsia"/>
        </w:rPr>
        <w:br/>
      </w:r>
      <w:r>
        <w:rPr>
          <w:rFonts w:hint="eastAsia"/>
        </w:rPr>
        <w:t>　　　　三、超声波测厚仪行业盈利因素</w:t>
      </w:r>
      <w:r>
        <w:rPr>
          <w:rFonts w:hint="eastAsia"/>
        </w:rPr>
        <w:br/>
      </w:r>
      <w:r>
        <w:rPr>
          <w:rFonts w:hint="eastAsia"/>
        </w:rPr>
        <w:t>　　第三节 超声波测厚仪行业“波特五力模型”分析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2025-2031年超声波测厚仪行业风险及对策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超声波测厚仪企业竞争策略分析</w:t>
      </w:r>
      <w:r>
        <w:rPr>
          <w:rFonts w:hint="eastAsia"/>
        </w:rPr>
        <w:br/>
      </w:r>
      <w:r>
        <w:rPr>
          <w:rFonts w:hint="eastAsia"/>
        </w:rPr>
        <w:t>　　第一节 超声波测厚仪市场竞争策略分析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一、2025-2031年中国超声波测厚仪市场增长潜力分析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二、2025-2031年中国超声波测厚仪主要潜力品种分析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三、现有超声波测厚仪产品竞争策略分析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四、潜力超声波测厚仪品种竞争策略选择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2025-2031年中国超声波测厚仪企业竞争策略分析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一、2025-2031年我国超声波测厚仪市场竞争趋势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二、2025-2031年超声波测厚仪行业竞争格局展望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三、2025-2031年超声波测厚仪行业竞争策略分析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四、2025-2031年超声波测厚仪企业竞争策略分析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2025-2031年中国超声波测厚仪行业发展趋势分析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一、2025-2031年超声波测厚仪技术发展趋势分析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二、2025-2031年超声波测厚仪产品发展趋势分析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三、2025-2031年超声波测厚仪行业竞争格局展望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2025-2031年中国超声波测厚仪市场趋势分析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一、2025-2031年超声波测厚仪发展趋势预测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二、2025-2025年超声波测厚仪市场前景分析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三、2025-2031年超声波测厚仪产业政策趋向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2025-2031年超声波测厚仪行业投资价值评估分析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超声波测厚仪行业发展建议分析</w:t>
      </w:r>
      <w:r>
        <w:rPr>
          <w:rFonts w:hint="eastAsia"/>
        </w:rPr>
        <w:br/>
      </w:r>
      <w:r>
        <w:rPr>
          <w:rFonts w:hint="eastAsia"/>
        </w:rPr>
        <w:t>　　第一节 超声波测厚仪行业研究结论及建议</w:t>
      </w:r>
      <w:r>
        <w:rPr>
          <w:rFonts w:hint="eastAsia"/>
        </w:rPr>
        <w:br/>
      </w:r>
      <w:r>
        <w:rPr>
          <w:rFonts w:hint="eastAsia"/>
        </w:rPr>
        <w:t>　　第二节 超声波测厚仪细分行业研究结论及建议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 超声波测厚仪行业竞争策略总结及建议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超声波测厚仪行业历程</w:t>
      </w:r>
      <w:r>
        <w:rPr>
          <w:rFonts w:hint="eastAsia"/>
        </w:rPr>
        <w:br/>
      </w:r>
      <w:r>
        <w:rPr>
          <w:rFonts w:hint="eastAsia"/>
        </w:rPr>
        <w:t>　　图表 超声波测厚仪行业生命周期</w:t>
      </w:r>
      <w:r>
        <w:rPr>
          <w:rFonts w:hint="eastAsia"/>
        </w:rPr>
        <w:br/>
      </w:r>
      <w:r>
        <w:rPr>
          <w:rFonts w:hint="eastAsia"/>
        </w:rPr>
        <w:t>　　图表 超声波测厚仪行业产业链分析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2019-2024年中国超声波测厚仪行业市场规模及增长情况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2019-2024年超声波测厚仪行业市场容量分析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2019-2024年中国超声波测厚仪行业产能统计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2019-2024年中国超声波测厚仪行业产量及增长趋势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2019-2024年中国超声波测厚仪市场需求量及增速统计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2025年中国超声波测厚仪行业需求领域分布格局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2019-2024年中国超声波测厚仪行业销售收入分析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2019-2024年中国超声波测厚仪行业盈利情况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2019-2024年中国超声波测厚仪行业利润总额统计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2019-2024年中国超声波测厚仪进口数量分析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2019-2024年中国超声波测厚仪进口金额分析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2019-2024年中国超声波测厚仪出口数量分析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2019-2024年中国超声波测厚仪出口金额分析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2025年中国超声波测厚仪进口国家及地区分析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2025年中国超声波测厚仪出口国家及地区分析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2019-2024年中国超声波测厚仪行业企业数量情况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2019-2024年中国超声波测厚仪行业企业平均规模情况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**地区超声波测厚仪行业市场需求情况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**地区超声波测厚仪行业市场需求情况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**地区超声波测厚仪行业市场需求情况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**地区超声波测厚仪行业市场需求情况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超声波测厚仪重点企业（一）基本信息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超声波测厚仪重点企业（一）经营情况分析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超声波测厚仪重点企业（一）主要经济指标情况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超声波测厚仪重点企业（一）盈利能力情况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超声波测厚仪重点企业（一）偿债能力情况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超声波测厚仪重点企业（一）运营能力情况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超声波测厚仪重点企业（一）成长能力情况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超声波测厚仪重点企业（二）基本信息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超声波测厚仪重点企业（二）经营情况分析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超声波测厚仪重点企业（二）主要经济指标情况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超声波测厚仪重点企业（二）盈利能力情况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超声波测厚仪重点企业（二）偿债能力情况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超声波测厚仪重点企业（二）运营能力情况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超声波测厚仪重点企业（二）成长能力情况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超声波测厚仪重点企业（三）基本信息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超声波测厚仪重点企业（三）经营情况分析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超声波测厚仪重点企业（三）主要经济指标情况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超声波测厚仪重点企业（三）盈利能力情况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超声波测厚仪重点企业（三）偿债能力情况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超声波测厚仪重点企业（三）运营能力情况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超声波测厚仪重点企业（三）成长能力情况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2025-2031年中国超声波测厚仪行业产能预测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2025-2031年中国超声波测厚仪行业产量预测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2025-2031年中国超声波测厚仪市场需求量预测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2025-2031年中国超声波测厚仪行业供需平衡预测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2025-2031年中国超声波测厚仪市场容量预测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2025-2031年中国超声波测厚仪市场规模预测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2025-2031年中国超声波测厚仪市场前景分析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2025-2031年中国超声波测厚仪发展趋势预测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feff2c2b948ab" w:history="1">
        <w:r>
          <w:rPr>
            <w:rStyle w:val="Hyperlink"/>
          </w:rPr>
          <w:t>2025-2031年中国超声波测厚仪市场现状与趋势预测报告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feff2c2b948ab" w:history="1">
        <w:r>
          <w:rPr>
            <w:rStyle w:val="Hyperlink"/>
          </w:rPr>
          <w:t>https://www.20087.com/8/52/ChaoShengBoCeHouYiHangYeQianJingQuShi.html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测厚仪的原理、超声波测厚仪正确使用方法、国产超声波测厚仪、超声波测厚仪声速对照表、45mg超声波测厚仪、超声波测厚仪校准规范JJF1126、超声波壁厚测厚仪、超声波测厚仪测板材厚度实验心得、超声波测厚仪是测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5c0fb1a1a4a3d" w:history="1">
      <w:r>
        <w:rPr>
          <w:rStyle w:val="Hyperlink"/>
        </w:rPr>
        <w:t>2025-2031年中国超声波测厚仪市场现状与趋势预测报告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ChaoShengBoCeHouYiHangYeQianJingQuShi.html" TargetMode="External" Id="R6b8feff2c2b9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ChaoShengBoCeHouYiHangYeQianJingQuShi.html" TargetMode="External" Id="Rccb5c0fb1a1a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2025-01-11T06:40:00Z</dcterms:created>
  <dcterms:modified xsi:type="dcterms:W3CDTF">2025-01-11T07:40:00Z</dcterms:modified>
  <dc:subject>2025-2031年中国超声波测厚仪市场现状与趋势预测报告</dc:subject>
  <dc:title>2025-2031年中国超声波测厚仪市场现状与趋势预测报告</dc:title>
  <cp:keywords>2025-2031年中国超声波测厚仪市场现状与趋势预测报告</cp:keywords>
  <dc:description>2025-2031年中国超声波测厚仪市场现状与趋势预测报告</dc:description>
</cp:coreProperties>
</file>