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603b469d314748" w:history="1">
              <w:r>
                <w:rPr>
                  <w:rStyle w:val="Hyperlink"/>
                </w:rPr>
                <w:t>2027-2032年全球与中国金属板材除渣机市场分析及发展趋势研究报告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603b469d314748" w:history="1">
              <w:r>
                <w:rPr>
                  <w:rStyle w:val="Hyperlink"/>
                </w:rPr>
                <w:t>2027-2032年全球与中国金属板材除渣机市场分析及发展趋势研究报告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603b469d314748" w:history="1">
                <w:r>
                  <w:rPr>
                    <w:rStyle w:val="Hyperlink"/>
                  </w:rPr>
                  <w:t>https://www.20087.com/8/32/JinShuBanCaiChuZhaJiHangYeQuShi.html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板材除渣机主要用于激光切割、等离子切割、冲压和钣金加工后工序，用于去除板材边缘熔渣、毛刺、氧化层和切割残留物，提升后续折弯、焊接、喷涂、装配和表面处理质量。金属板材除渣机通常采用机械刷磨、滚轮打磨、砂带研磨、浮动刀头或多轴复合处理等方式，可适配碳钢、不锈钢、铝合金、镀锌板和部分合金板材。随着激光切割速度和板材厚度范围扩大，除渣工序对一致性、表面损伤控制和自动化上下料能力提出更高要求。行业应用集中在工程机械、汽车零部件、电气柜、电梯制造、航空航天结构件和家电钣金等领域。设备竞争重点从单纯去毛刺能力转向表面质量稳定性、板材变形控制、粉尘收集、噪音管理和产线集成能力。</w:t>
      </w:r>
      <w:r>
        <w:rPr>
          <w:rFonts w:hint="eastAsia"/>
        </w:rPr>
        <w:br/>
      </w:r>
      <w:r>
        <w:rPr>
          <w:rFonts w:hint="eastAsia"/>
        </w:rPr>
        <w:t>　　未来，金属板材除渣机将向自动化、柔性化、精密化和绿色化方向发展。市场调研网认为，与激光切割机、折弯机和自动化仓储系统的联动将更加紧密，形成连续化钣金加工单元。针对不同板材材质、厚度和切割工艺，除渣设备将提供更精细的刷磨压力控制、路径规划和表面粗糙度管理，以减少划伤、变形和二次污染。粉尘回收、湿式处理、低噪音设计和能耗优化将成为环保合规重点。随着高端钣金、新能源汽车结构和精密制造对表面质量要求提高，具备工艺数据库、柔性换型、在线检测能力和整线集成经验的企业将获得更广阔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603b469d314748" w:history="1">
        <w:r>
          <w:rPr>
            <w:rStyle w:val="Hyperlink"/>
          </w:rPr>
          <w:t>2027-2032年全球与中国金属板材除渣机市场分析及发展趋势研究报告</w:t>
        </w:r>
      </w:hyperlink>
      <w:r>
        <w:rPr>
          <w:rFonts w:hint="eastAsia"/>
        </w:rPr>
        <w:t>》，2027年金属板材除渣机行业市场规模达 亿元，预计2032年市场规模将达 亿元，期间年均复合增长率（CAGR）达 %。报告基于国家统计局及金属板材除渣机行业协会的权威数据，全面调研了金属板材除渣机行业的市场规模、市场需求、产业链结构及价格变动，并对金属板材除渣机细分市场进行了深入分析。报告详细剖析了金属板材除渣机市场竞争格局，重点关注品牌影响力及重点企业的运营表现，同时科学预测了金属板材除渣机市场前景与发展趋势，识别了行业潜在的风险与机遇。通过专业、科学的研究方法，报告为金属板材除渣机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金属板材除渣机市场概述</w:t>
      </w:r>
      <w:r>
        <w:rPr>
          <w:rFonts w:hint="eastAsia"/>
        </w:rPr>
        <w:br/>
      </w:r>
      <w:r>
        <w:rPr>
          <w:rFonts w:hint="eastAsia"/>
        </w:rPr>
        <w:t>　　1.1 金属板材除渣机行业概述及统计范围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按照不同加工方式，金属板材除渣机主要可以分为如下几个类别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全球不同加工方式金属板材除渣机规模增长趋势2021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机械锤击除渣</w:t>
      </w:r>
      <w:r>
        <w:rPr>
          <w:rFonts w:hint="eastAsia"/>
        </w:rPr>
        <w:br/>
      </w:r>
      <w:r>
        <w:rPr>
          <w:rFonts w:hint="eastAsia"/>
        </w:rPr>
        <w:t>　　　　1.2.3 砂带磨削除渣</w:t>
      </w:r>
      <w:r>
        <w:rPr>
          <w:rFonts w:hint="eastAsia"/>
        </w:rPr>
        <w:br/>
      </w:r>
      <w:r>
        <w:rPr>
          <w:rFonts w:hint="eastAsia"/>
        </w:rPr>
        <w:t>　　　　1.2.4 刷盘复合除渣</w:t>
      </w:r>
      <w:r>
        <w:rPr>
          <w:rFonts w:hint="eastAsia"/>
        </w:rPr>
        <w:br/>
      </w:r>
      <w:r>
        <w:rPr>
          <w:rFonts w:hint="eastAsia"/>
        </w:rPr>
        <w:t>　　1.3 按照不同工作宽度，金属板材除渣机主要可以分为如下几个类别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全球不同工作宽度金属板材除渣机规模增长趋势2021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≤600 mm 工作宽度</w:t>
      </w:r>
      <w:r>
        <w:rPr>
          <w:rFonts w:hint="eastAsia"/>
        </w:rPr>
        <w:br/>
      </w:r>
      <w:r>
        <w:rPr>
          <w:rFonts w:hint="eastAsia"/>
        </w:rPr>
        <w:t>　　　　1.3.3 600-1200 mm 工作宽度</w:t>
      </w:r>
      <w:r>
        <w:rPr>
          <w:rFonts w:hint="eastAsia"/>
        </w:rPr>
        <w:br/>
      </w:r>
      <w:r>
        <w:rPr>
          <w:rFonts w:hint="eastAsia"/>
        </w:rPr>
        <w:t>　　　　1.3.4 &gt;1200 mm 工作宽度</w:t>
      </w:r>
      <w:r>
        <w:rPr>
          <w:rFonts w:hint="eastAsia"/>
        </w:rPr>
        <w:br/>
      </w:r>
      <w:r>
        <w:rPr>
          <w:rFonts w:hint="eastAsia"/>
        </w:rPr>
        <w:t>　　1.4 按照不同自动化程度，金属板材除渣机主要可以分为如下几个类别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全球不同自动化程度金属板材除渣机规模增长趋势2021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手动送料除渣</w:t>
      </w:r>
      <w:r>
        <w:rPr>
          <w:rFonts w:hint="eastAsia"/>
        </w:rPr>
        <w:br/>
      </w:r>
      <w:r>
        <w:rPr>
          <w:rFonts w:hint="eastAsia"/>
        </w:rPr>
        <w:t>　　　　1.4.3 半自动输送除渣</w:t>
      </w:r>
      <w:r>
        <w:rPr>
          <w:rFonts w:hint="eastAsia"/>
        </w:rPr>
        <w:br/>
      </w:r>
      <w:r>
        <w:rPr>
          <w:rFonts w:hint="eastAsia"/>
        </w:rPr>
        <w:t>　　　　1.4.4 全自动产线除渣</w:t>
      </w:r>
      <w:r>
        <w:rPr>
          <w:rFonts w:hint="eastAsia"/>
        </w:rPr>
        <w:br/>
      </w:r>
      <w:r>
        <w:rPr>
          <w:rFonts w:hint="eastAsia"/>
        </w:rPr>
        <w:t>　　1.5 从不同应用，金属板材除渣机主要包括如下几个方面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全球不同应用金属板材除渣机规模增长趋势2021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金属加工</w:t>
      </w:r>
      <w:r>
        <w:rPr>
          <w:rFonts w:hint="eastAsia"/>
        </w:rPr>
        <w:br/>
      </w:r>
      <w:r>
        <w:rPr>
          <w:rFonts w:hint="eastAsia"/>
        </w:rPr>
        <w:t>　　　　1.5.3 机械制造</w:t>
      </w:r>
      <w:r>
        <w:rPr>
          <w:rFonts w:hint="eastAsia"/>
        </w:rPr>
        <w:br/>
      </w:r>
      <w:r>
        <w:rPr>
          <w:rFonts w:hint="eastAsia"/>
        </w:rPr>
        <w:t>　　　　1.5.4 汽车</w:t>
      </w:r>
      <w:r>
        <w:rPr>
          <w:rFonts w:hint="eastAsia"/>
        </w:rPr>
        <w:br/>
      </w:r>
      <w:r>
        <w:rPr>
          <w:rFonts w:hint="eastAsia"/>
        </w:rPr>
        <w:t>　　　　1.5.5 船舶和重型设备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金属板材除渣机行业发展总体概况</w:t>
      </w:r>
      <w:r>
        <w:rPr>
          <w:rFonts w:hint="eastAsia"/>
        </w:rPr>
        <w:br/>
      </w:r>
      <w:r>
        <w:rPr>
          <w:rFonts w:hint="eastAsia"/>
        </w:rPr>
        <w:t>　　　　1.6.2 金属板材除渣机行业发展主要特点</w:t>
      </w:r>
      <w:r>
        <w:rPr>
          <w:rFonts w:hint="eastAsia"/>
        </w:rPr>
        <w:br/>
      </w:r>
      <w:r>
        <w:rPr>
          <w:rFonts w:hint="eastAsia"/>
        </w:rPr>
        <w:t>　　　　1.6.3 金属板材除渣机行业发展影响因素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金属板材除渣机有利因素</w:t>
      </w:r>
      <w:r>
        <w:rPr>
          <w:rFonts w:hint="eastAsia"/>
        </w:rPr>
        <w:br/>
      </w:r>
      <w:r>
        <w:rPr>
          <w:rFonts w:hint="eastAsia"/>
        </w:rPr>
        <w:t>　　　　1.6.3 .2 金属板材除渣机不利因素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全球金属板材除渣机供需现状及预测（2021-2032）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全球金属板材除渣机产能、产量、产能利用率及发展趋势（2021-2032）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全球金属板材除渣机产量、需求量及发展趋势（2021-2032）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全球主要地区金属板材除渣机产量及发展趋势（2021-2032）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中国金属板材除渣机供需现状及预测（2021-2032）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中国金属板材除渣机产能、产量、产能利用率及发展趋势（2021-2032）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中国金属板材除渣机产量、市场需求量及发展趋势（2021-2032）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中国金属板材除渣机产能和产量占全球的比重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全球金属板材除渣机销量及收入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全球市场金属板材除渣机收入（2021-2032）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全球市场金属板材除渣机销量（2021-2032）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全球市场金属板材除渣机价格趋势（2021-2032）</w:t>
      </w:r>
      <w:r>
        <w:rPr>
          <w:rFonts w:hint="eastAsia"/>
        </w:rPr>
        <w:br/>
      </w:r>
      <w:r>
        <w:rPr>
          <w:rFonts w:hint="eastAsia"/>
        </w:rPr>
        <w:t>　　2.4 中国金属板材除渣机销量及收入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中国市场金属板材除渣机收入（2021-2032）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中国市场金属板材除渣机销量（2021-2032）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中国市场金属板材除渣机销量和收入占全球的比重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全球金属板材除渣机主要地区分析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全球主要地区金属板材除渣机市场规模分析：2021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全球主要地区金属板材除渣机销售收入及市场份额（2021-2026）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全球主要地区金属板材除渣机销售收入预测（2027-2032）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全球主要地区金属板材除渣机销量分析：2021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全球主要地区金属板材除渣机销量及市场份额（2021-2026）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全球主要地区金属板材除渣机销量及市场份额预测（2027-2032）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北美（美国和加拿大）金属板材除渣机销量（2021-2032）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北美（美国和加拿大）金属板材除渣机收入（2021-2032）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欧洲（德国、英国、法国、意大利、中东欧和俄罗斯等国家）金属板材除渣机销量（2021-2032）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欧洲（德国、英国、法国、意大利、中东欧和俄罗斯等国家）金属板材除渣机收入（2021-2032）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“一带一路”倡议下中东欧金属板材除渣机市场机遇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亚太（中国、日本、韩国、中国台湾、印度、东南亚和中亚等）金属板材除渣机销量（2021-2032）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亚太（中国、日本、韩国、中国台湾、印度、东南亚和中亚等）金属板材除渣机收入（2021-2032）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东南亚及中亚共建国家金属板材除渣机需求与增长点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拉美地区（墨西哥、巴西、阿根廷等国家）金属板材除渣机销量（2021-2032）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拉美地区（墨西哥、巴西、阿根廷等国家）金属板材除渣机收入（2021-2032）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中东及非洲（土耳其、沙特、阿联酋、埃及等国家）金属板材除渣机销量（2021-2032）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中东及非洲（土耳其、沙特、阿联酋、埃及等国家）金属板材除渣机收入（2021-2032）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“一带一路”框架下中东北非金属板材除渣机潜在需求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全球市场主要厂商金属板材除渣机产能市场份额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全球市场主要厂商金属板材除渣机销量（2021-2026）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全球市场主要厂商金属板材除渣机销售收入（2021-2026）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全球市场主要厂商金属板材除渣机销售价格（2021-2026）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2025年全球主要生产商金属板材除渣机收入排名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中国市场主要厂商金属板材除渣机销量（2021-2026）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中国市场主要厂商金属板材除渣机销售收入（2021-2026）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中国市场主要厂商金属板材除渣机销售价格（2021-2026）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2025年中国主要生产商金属板材除渣机收入排名</w:t>
      </w:r>
      <w:r>
        <w:rPr>
          <w:rFonts w:hint="eastAsia"/>
        </w:rPr>
        <w:br/>
      </w:r>
      <w:r>
        <w:rPr>
          <w:rFonts w:hint="eastAsia"/>
        </w:rPr>
        <w:t>　　4.3 全球主要厂商金属板材除渣机总部及产地分布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全球主要厂商金属板材除渣机商业化日期</w:t>
      </w:r>
      <w:r>
        <w:rPr>
          <w:rFonts w:hint="eastAsia"/>
        </w:rPr>
        <w:br/>
      </w:r>
      <w:r>
        <w:rPr>
          <w:rFonts w:hint="eastAsia"/>
        </w:rPr>
        <w:t>　　4.5 全球主要厂商金属板材除渣机产品类型及应用</w:t>
      </w:r>
      <w:r>
        <w:rPr>
          <w:rFonts w:hint="eastAsia"/>
        </w:rPr>
        <w:br/>
      </w:r>
      <w:r>
        <w:rPr>
          <w:rFonts w:hint="eastAsia"/>
        </w:rPr>
        <w:t>　　4.6 金属板材除渣机行业集中度、竞争程度分析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金属板材除渣机行业集中度分析：全球头部厂商份额（Top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全球金属板材除渣机第一梯队、第二梯队和第三梯队生产商（品牌）及市场份额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不同加工方式金属板材除渣机分析</w:t>
      </w:r>
      <w:r>
        <w:rPr>
          <w:rFonts w:hint="eastAsia"/>
        </w:rPr>
        <w:br/>
      </w:r>
      <w:r>
        <w:rPr>
          <w:rFonts w:hint="eastAsia"/>
        </w:rPr>
        <w:t>　　5.1 全球不同加工方式金属板材除渣机销量（2021-2032）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全球不同加工方式金属板材除渣机销量及市场份额（2021-2026）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全球不同加工方式金属板材除渣机销量预测（2027-2032）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全球不同加工方式金属板材除渣机收入（2021-2032）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全球不同加工方式金属板材除渣机收入及市场份额（2021-2026）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全球不同加工方式金属板材除渣机收入预测（2027-2032）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全球不同加工方式金属板材除渣机价格走势（2021-2032）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中国不同加工方式金属板材除渣机销量（2021-2032）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中国不同加工方式金属板材除渣机销量及市场份额（2021-2026）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中国不同加工方式金属板材除渣机销量预测（2027-2032）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中国不同加工方式金属板材除渣机收入（2021-2032）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中国不同加工方式金属板材除渣机收入及市场份额（2021-2026）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中国不同加工方式金属板材除渣机收入预测（2027-2032）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不同应用金属板材除渣机分析</w:t>
      </w:r>
      <w:r>
        <w:rPr>
          <w:rFonts w:hint="eastAsia"/>
        </w:rPr>
        <w:br/>
      </w:r>
      <w:r>
        <w:rPr>
          <w:rFonts w:hint="eastAsia"/>
        </w:rPr>
        <w:t>　　6.1 全球不同应用金属板材除渣机销量（2021-2032）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全球不同应用金属板材除渣机销量及市场份额（2021-2026）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全球不同应用金属板材除渣机销量预测（2027-2032）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全球不同应用金属板材除渣机收入（2021-2032）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全球不同应用金属板材除渣机收入及市场份额（2021-2026）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全球不同应用金属板材除渣机收入预测（2027-2032）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全球不同应用金属板材除渣机价格走势（2021-2032）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中国不同应用金属板材除渣机销量（2021-2032）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中国不同应用金属板材除渣机销量及市场份额（2021-2026）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中国不同应用金属板材除渣机销量预测（2027-2032）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中国不同应用金属板材除渣机收入（2021-2032）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中国不同应用金属板材除渣机收入及市场份额（2021-2026）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中国不同应用金属板材除渣机收入预测（2027-2032）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金属板材除渣机行业发展趋势</w:t>
      </w:r>
      <w:r>
        <w:rPr>
          <w:rFonts w:hint="eastAsia"/>
        </w:rPr>
        <w:br/>
      </w:r>
      <w:r>
        <w:rPr>
          <w:rFonts w:hint="eastAsia"/>
        </w:rPr>
        <w:t>　　7.2 金属板材除渣机行业主要驱动因素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金属板材除渣机中国企业SWOT分析</w:t>
      </w:r>
      <w:r>
        <w:rPr>
          <w:rFonts w:hint="eastAsia"/>
        </w:rPr>
        <w:br/>
      </w:r>
      <w:r>
        <w:rPr>
          <w:rFonts w:hint="eastAsia"/>
        </w:rPr>
        <w:t>　　7.4 中国金属板材除渣机行业政策与外部经贸环境分析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金属板材除渣机行业专项规划与具体政策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国际经贸环境与中美经贸摩擦对金属板材除渣机行业的影响与应对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金属板材除渣机行业产业链简介</w:t>
      </w:r>
      <w:r>
        <w:rPr>
          <w:rFonts w:hint="eastAsia"/>
        </w:rPr>
        <w:br/>
      </w:r>
      <w:r>
        <w:rPr>
          <w:rFonts w:hint="eastAsia"/>
        </w:rPr>
        <w:t>　　　　8.1.1 金属板材除渣机行业供应链分析</w:t>
      </w:r>
      <w:r>
        <w:rPr>
          <w:rFonts w:hint="eastAsia"/>
        </w:rPr>
        <w:br/>
      </w:r>
      <w:r>
        <w:rPr>
          <w:rFonts w:hint="eastAsia"/>
        </w:rPr>
        <w:t>　　　　8.1.2 金属板材除渣机主要原料及供应情况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金属板材除渣机行业主要下游客户</w:t>
      </w:r>
      <w:r>
        <w:rPr>
          <w:rFonts w:hint="eastAsia"/>
        </w:rPr>
        <w:br/>
      </w:r>
      <w:r>
        <w:rPr>
          <w:rFonts w:hint="eastAsia"/>
        </w:rPr>
        <w:t>　　8.2 金属板材除渣机行业采购模式</w:t>
      </w:r>
      <w:r>
        <w:rPr>
          <w:rFonts w:hint="eastAsia"/>
        </w:rPr>
        <w:br/>
      </w:r>
      <w:r>
        <w:rPr>
          <w:rFonts w:hint="eastAsia"/>
        </w:rPr>
        <w:t>　　8.3 金属板材除渣机行业生产模式</w:t>
      </w:r>
      <w:r>
        <w:rPr>
          <w:rFonts w:hint="eastAsia"/>
        </w:rPr>
        <w:br/>
      </w:r>
      <w:r>
        <w:rPr>
          <w:rFonts w:hint="eastAsia"/>
        </w:rPr>
        <w:t>　　8.4 金属板材除渣机行业销售模式及销售渠道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全球市场主要金属板材除渣机厂商简介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金属板材除渣机销量、收入、价格及毛利率（2021-2026）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中国市场金属板材除渣机产量、销量、进出口分析及未来趋势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中国市场金属板材除渣机产量、销量、进出口分析及未来趋势（2021-2032）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中国市场金属板材除渣机进出口贸易趋势</w:t>
      </w:r>
      <w:r>
        <w:rPr>
          <w:rFonts w:hint="eastAsia"/>
        </w:rPr>
        <w:br/>
      </w:r>
      <w:r>
        <w:rPr>
          <w:rFonts w:hint="eastAsia"/>
        </w:rPr>
        <w:t>　　10.3 中国市场金属板材除渣机主要进口来源</w:t>
      </w:r>
      <w:r>
        <w:rPr>
          <w:rFonts w:hint="eastAsia"/>
        </w:rPr>
        <w:br/>
      </w:r>
      <w:r>
        <w:rPr>
          <w:rFonts w:hint="eastAsia"/>
        </w:rPr>
        <w:t>　　10.4 中国市场金属板材除渣机主要出口目的地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中国市场金属板材除渣机主要地区分布</w:t>
      </w:r>
      <w:r>
        <w:rPr>
          <w:rFonts w:hint="eastAsia"/>
        </w:rPr>
        <w:br/>
      </w:r>
      <w:r>
        <w:rPr>
          <w:rFonts w:hint="eastAsia"/>
        </w:rPr>
        <w:t>　　11.1 中国金属板材除渣机生产地区分布</w:t>
      </w:r>
      <w:r>
        <w:rPr>
          <w:rFonts w:hint="eastAsia"/>
        </w:rPr>
        <w:br/>
      </w:r>
      <w:r>
        <w:rPr>
          <w:rFonts w:hint="eastAsia"/>
        </w:rPr>
        <w:t>　　11.2 中国金属板材除渣机消费地区分布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全球不同加工方式金属板材除渣机规模增长趋势2021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全球不同工作宽度金属板材除渣机规模增长趋势2021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全球不同自动化程度金属板材除渣机规模增长趋势2021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金属板材除渣机行业发展主要特点</w:t>
      </w:r>
      <w:r>
        <w:rPr>
          <w:rFonts w:hint="eastAsia"/>
        </w:rPr>
        <w:br/>
      </w:r>
      <w:r>
        <w:rPr>
          <w:rFonts w:hint="eastAsia"/>
        </w:rPr>
        <w:t>　　表 6： 金属板材除渣机行业发展有利因素分析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金属板材除渣机行业发展不利因素分析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进入金属板材除渣机行业壁垒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全球主要地区金属板材除渣机产量（台）：2021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全球主要地区金属板材除渣机产量（2021-2026）&amp;（台）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全球主要地区金属板材除渣机产量（2027-2032）&amp;（台）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全球主要地区金属板材除渣机销售收入（百万美元）：2021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全球主要地区金属板材除渣机销售收入（2021-2026）&amp;（百万美元）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全球主要地区金属板材除渣机销售收入市场份额（2021-2026）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全球主要地区金属板材除渣机收入（2027-2032）&amp;（百万美元）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全球主要地区金属板材除渣机收入市场份额（2027-2032）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全球主要地区金属板材除渣机销量（台）：2021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全球主要地区金属板材除渣机销量（2021-2026）&amp;（台）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全球主要地区金属板材除渣机销量市场份额（2021-2026）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全球主要地区金属板材除渣机销量（2027-2032）&amp;（台）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全球主要地区金属板材除渣机销量份额（2027-2032）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北美金属板材除渣机基本情况分析</w:t>
      </w:r>
      <w:r>
        <w:rPr>
          <w:rFonts w:hint="eastAsia"/>
        </w:rPr>
        <w:br/>
      </w:r>
      <w:r>
        <w:rPr>
          <w:rFonts w:hint="eastAsia"/>
        </w:rPr>
        <w:t>　　表 23： 欧洲金属板材除渣机基本情况分析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亚太地区金属板材除渣机基本情况分析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拉美地区金属板材除渣机基本情况分析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中东及非洲金属板材除渣机基本情况分析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全球市场主要厂商金属板材除渣机产能（2025-2026）&amp;（台）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全球市场主要厂商金属板材除渣机销量（2021-2026）&amp;（台）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全球市场主要厂商金属板材除渣机销量市场份额（2021-2026）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全球市场主要厂商金属板材除渣机销售收入（2021-2026）&amp;（百万美元）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全球市场主要厂商金属板材除渣机销售收入市场份额（2021-2026）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全球市场主要厂商金属板材除渣机销售价格（2021-2026）&amp;（美元/台）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2025年全球主要生产商金属板材除渣机收入排名（百万美元）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中国市场主要厂商金属板材除渣机销量（2021-2026）&amp;（台）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中国市场主要厂商金属板材除渣机销量市场份额（2021-2026）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中国市场主要厂商金属板材除渣机销售收入（2021-2026）&amp;（百万美元）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中国市场主要厂商金属板材除渣机销售收入市场份额（2021-2026）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中国市场主要厂商金属板材除渣机销售价格（2021-2026）&amp;（美元/台）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2025年中国主要生产商金属板材除渣机收入排名（百万美元）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全球主要厂商金属板材除渣机总部及产地分布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全球主要厂商金属板材除渣机商业化日期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全球主要厂商金属板材除渣机产品类型及应用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2025年全球金属板材除渣机主要厂商市场地位（第一梯队、第二梯队和第三梯队）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全球不同加工方式金属板材除渣机销量（2021-2026）&amp;（台）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全球不同加工方式金属板材除渣机销量市场份额（2021-2026）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全球不同加工方式金属板材除渣机销量预测（2027-2032）&amp;（台）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全球市场不同加工方式金属板材除渣机销量市场份额预测（2027-2032）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全球不同加工方式金属板材除渣机收入（2021-2026）&amp;（百万美元）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全球不同加工方式金属板材除渣机收入市场份额（2021-2026）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全球不同加工方式金属板材除渣机收入预测（2027-2032）&amp;（百万美元）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全球不同加工方式金属板材除渣机收入市场份额预测（2027-2032）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中国不同加工方式金属板材除渣机销量（2021-2026）&amp;（台）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中国不同加工方式金属板材除渣机销量市场份额（2021-2026）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中国不同加工方式金属板材除渣机销量预测（2027-2032）&amp;（台）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中国不同加工方式金属板材除渣机销量市场份额预测（2027-2032）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中国不同加工方式金属板材除渣机收入（2021-2026）&amp;（百万美元）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中国不同加工方式金属板材除渣机收入市场份额（2021-2026）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中国不同加工方式金属板材除渣机收入预测（2027-2032）&amp;（百万美元）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中国不同加工方式金属板材除渣机收入市场份额预测（2027-2032）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全球不同应用金属板材除渣机销量（2021-2026）&amp;（台）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全球不同应用金属板材除渣机销量市场份额（2021-2026）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全球不同应用金属板材除渣机销量预测（2027-2032）&amp;（台）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全球市场不同应用金属板材除渣机销量市场份额预测（2027-2032）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全球不同应用金属板材除渣机收入（2021-2026）&amp;（百万美元）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全球不同应用金属板材除渣机收入市场份额（2021-2026）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全球不同应用金属板材除渣机收入预测（2027-2032）&amp;（百万美元）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全球不同应用金属板材除渣机收入市场份额预测（2027-2032）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中国不同应用金属板材除渣机销量（2021-2026）&amp;（台）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中国不同应用金属板材除渣机销量市场份额（2021-2026）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中国不同应用金属板材除渣机销量预测（2027-2032）&amp;（台）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中国不同应用金属板材除渣机销量市场份额预测（2027-2032）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中国不同应用金属板材除渣机收入（2021-2026）&amp;（百万美元）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中国不同应用金属板材除渣机收入市场份额（2021-2026）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中国不同应用金属板材除渣机收入预测（2027-2032）&amp;（百万美元）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中国不同应用金属板材除渣机收入市场份额预测（2027-2032）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金属板材除渣机行业发展趋势</w:t>
      </w:r>
      <w:r>
        <w:rPr>
          <w:rFonts w:hint="eastAsia"/>
        </w:rPr>
        <w:br/>
      </w:r>
      <w:r>
        <w:rPr>
          <w:rFonts w:hint="eastAsia"/>
        </w:rPr>
        <w:t>　　表 77： 金属板材除渣机行业国内市场主要驱动因素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金属板材除渣机国际化与“一带一路”机遇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金属板材除渣机行业供应链分析</w:t>
      </w:r>
      <w:r>
        <w:rPr>
          <w:rFonts w:hint="eastAsia"/>
        </w:rPr>
        <w:br/>
      </w:r>
      <w:r>
        <w:rPr>
          <w:rFonts w:hint="eastAsia"/>
        </w:rPr>
        <w:t>　　表 80： 金属板材除渣机上游原料供应商</w:t>
      </w:r>
      <w:r>
        <w:rPr>
          <w:rFonts w:hint="eastAsia"/>
        </w:rPr>
        <w:br/>
      </w:r>
      <w:r>
        <w:rPr>
          <w:rFonts w:hint="eastAsia"/>
        </w:rPr>
        <w:t>　　表 81： 金属板材除渣机行业主要下游客户</w:t>
      </w:r>
      <w:r>
        <w:rPr>
          <w:rFonts w:hint="eastAsia"/>
        </w:rPr>
        <w:br/>
      </w:r>
      <w:r>
        <w:rPr>
          <w:rFonts w:hint="eastAsia"/>
        </w:rPr>
        <w:t>　　表 82： 金属板材除渣机典型经销商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金属板材除渣机生产基地、销售区域、竞争对手及市场地位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金属板材除渣机产品规格、参数及市场应用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金属板材除渣机销量（台）、收入（百万美元）、价格（美元/台）及毛利率（2021-2026）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中国市场金属板材除渣机产量、销量、进出口（2021-2026）&amp;（台）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184： 中国市场金属板材除渣机产量、销量、进出口预测（2027-2032）&amp;（台）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185： 中国市场金属板材除渣机进出口贸易趋势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中国市场金属板材除渣机主要进口来源</w:t>
      </w:r>
      <w:r>
        <w:rPr>
          <w:rFonts w:hint="eastAsia"/>
        </w:rPr>
        <w:br/>
      </w:r>
      <w:r>
        <w:rPr>
          <w:rFonts w:hint="eastAsia"/>
        </w:rPr>
        <w:t>　　表 187： 中国市场金属板材除渣机主要出口目的地</w:t>
      </w:r>
      <w:r>
        <w:rPr>
          <w:rFonts w:hint="eastAsia"/>
        </w:rPr>
        <w:br/>
      </w:r>
      <w:r>
        <w:rPr>
          <w:rFonts w:hint="eastAsia"/>
        </w:rPr>
        <w:t>　　表 188： 中国金属板材除渣机生产地区分布</w:t>
      </w:r>
      <w:r>
        <w:rPr>
          <w:rFonts w:hint="eastAsia"/>
        </w:rPr>
        <w:br/>
      </w:r>
      <w:r>
        <w:rPr>
          <w:rFonts w:hint="eastAsia"/>
        </w:rPr>
        <w:t>　　表 189： 中国金属板材除渣机消费地区分布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金属板材除渣机产品图片</w:t>
      </w:r>
      <w:r>
        <w:rPr>
          <w:rFonts w:hint="eastAsia"/>
        </w:rPr>
        <w:br/>
      </w:r>
      <w:r>
        <w:rPr>
          <w:rFonts w:hint="eastAsia"/>
        </w:rPr>
        <w:t>　　图 2： 全球不同加工方式金属板材除渣机规模2021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全球不同加工方式金属板材除渣机市场份额2025 &amp; 2032</w:t>
      </w:r>
      <w:r>
        <w:rPr>
          <w:rFonts w:hint="eastAsia"/>
        </w:rPr>
        <w:br/>
      </w:r>
      <w:r>
        <w:rPr>
          <w:rFonts w:hint="eastAsia"/>
        </w:rPr>
        <w:t>　　图 4： 机械锤击除渣产品图片</w:t>
      </w:r>
      <w:r>
        <w:rPr>
          <w:rFonts w:hint="eastAsia"/>
        </w:rPr>
        <w:br/>
      </w:r>
      <w:r>
        <w:rPr>
          <w:rFonts w:hint="eastAsia"/>
        </w:rPr>
        <w:t>　　图 5： 砂带磨削除渣产品图片</w:t>
      </w:r>
      <w:r>
        <w:rPr>
          <w:rFonts w:hint="eastAsia"/>
        </w:rPr>
        <w:br/>
      </w:r>
      <w:r>
        <w:rPr>
          <w:rFonts w:hint="eastAsia"/>
        </w:rPr>
        <w:t>　　图 6： 刷盘复合除渣产品图片</w:t>
      </w:r>
      <w:r>
        <w:rPr>
          <w:rFonts w:hint="eastAsia"/>
        </w:rPr>
        <w:br/>
      </w:r>
      <w:r>
        <w:rPr>
          <w:rFonts w:hint="eastAsia"/>
        </w:rPr>
        <w:t>　　图 7： 全球不同工作宽度金属板材除渣机规模2021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全球不同工作宽度金属板材除渣机市场份额2025 &amp; 2032</w:t>
      </w:r>
      <w:r>
        <w:rPr>
          <w:rFonts w:hint="eastAsia"/>
        </w:rPr>
        <w:br/>
      </w:r>
      <w:r>
        <w:rPr>
          <w:rFonts w:hint="eastAsia"/>
        </w:rPr>
        <w:t>　　图 9： ≤600 mm 工作宽度产品图片</w:t>
      </w:r>
      <w:r>
        <w:rPr>
          <w:rFonts w:hint="eastAsia"/>
        </w:rPr>
        <w:br/>
      </w:r>
      <w:r>
        <w:rPr>
          <w:rFonts w:hint="eastAsia"/>
        </w:rPr>
        <w:t>　　图 10： 600-1200 mm 工作宽度产品图片</w:t>
      </w:r>
      <w:r>
        <w:rPr>
          <w:rFonts w:hint="eastAsia"/>
        </w:rPr>
        <w:br/>
      </w:r>
      <w:r>
        <w:rPr>
          <w:rFonts w:hint="eastAsia"/>
        </w:rPr>
        <w:t>　　图 11： &gt;1200 mm 工作宽度产品图片</w:t>
      </w:r>
      <w:r>
        <w:rPr>
          <w:rFonts w:hint="eastAsia"/>
        </w:rPr>
        <w:br/>
      </w:r>
      <w:r>
        <w:rPr>
          <w:rFonts w:hint="eastAsia"/>
        </w:rPr>
        <w:t>　　图 12： 全球不同自动化程度金属板材除渣机规模2021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全球不同自动化程度金属板材除渣机市场份额2025 &amp; 2032</w:t>
      </w:r>
      <w:r>
        <w:rPr>
          <w:rFonts w:hint="eastAsia"/>
        </w:rPr>
        <w:br/>
      </w:r>
      <w:r>
        <w:rPr>
          <w:rFonts w:hint="eastAsia"/>
        </w:rPr>
        <w:t>　　图 14： 手动送料除渣产品图片</w:t>
      </w:r>
      <w:r>
        <w:rPr>
          <w:rFonts w:hint="eastAsia"/>
        </w:rPr>
        <w:br/>
      </w:r>
      <w:r>
        <w:rPr>
          <w:rFonts w:hint="eastAsia"/>
        </w:rPr>
        <w:t>　　图 15： 半自动输送除渣产品图片</w:t>
      </w:r>
      <w:r>
        <w:rPr>
          <w:rFonts w:hint="eastAsia"/>
        </w:rPr>
        <w:br/>
      </w:r>
      <w:r>
        <w:rPr>
          <w:rFonts w:hint="eastAsia"/>
        </w:rPr>
        <w:t>　　图 16： 全自动产线除渣产品图片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全球不同应用金属板材除渣机市场份额2025 VS 2032</w:t>
      </w:r>
      <w:r>
        <w:rPr>
          <w:rFonts w:hint="eastAsia"/>
        </w:rPr>
        <w:br/>
      </w:r>
      <w:r>
        <w:rPr>
          <w:rFonts w:hint="eastAsia"/>
        </w:rPr>
        <w:t>　　图 19： 金属加工</w:t>
      </w:r>
      <w:r>
        <w:rPr>
          <w:rFonts w:hint="eastAsia"/>
        </w:rPr>
        <w:br/>
      </w:r>
      <w:r>
        <w:rPr>
          <w:rFonts w:hint="eastAsia"/>
        </w:rPr>
        <w:t>　　图 20： 机械制造</w:t>
      </w:r>
      <w:r>
        <w:rPr>
          <w:rFonts w:hint="eastAsia"/>
        </w:rPr>
        <w:br/>
      </w:r>
      <w:r>
        <w:rPr>
          <w:rFonts w:hint="eastAsia"/>
        </w:rPr>
        <w:t>　　图 21： 汽车</w:t>
      </w:r>
      <w:r>
        <w:rPr>
          <w:rFonts w:hint="eastAsia"/>
        </w:rPr>
        <w:br/>
      </w:r>
      <w:r>
        <w:rPr>
          <w:rFonts w:hint="eastAsia"/>
        </w:rPr>
        <w:t>　　图 22： 船舶和重型设备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全球金属板材除渣机产能、产量、产能利用率及发展趋势（2021-2032）&amp;（台）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全球金属板材除渣机产量、需求量及发展趋势（2021-2032）&amp;（台）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全球主要地区金属板材除渣机产量规模：2021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27： 全球主要地区金属板材除渣机产量市场份额（2021-2032）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中国金属板材除渣机产能、产量、产能利用率及发展趋势（2021-2032）&amp;（台）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中国金属板材除渣机产量、市场需求量及发展趋势（2021-2032）&amp;（台）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中国金属板材除渣机总产能占全球比重（2021-2032）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中国金属板材除渣机总产量占全球比重（2021-2032）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全球金属板材除渣机市场收入及增长率：（2021-2032）&amp;（百万美元）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全球市场金属板材除渣机市场规模：2021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全球市场金属板材除渣机销量及增长率（2021-2032）&amp;（台）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全球市场金属板材除渣机价格趋势（2021-2032）&amp;（美元/台）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36： 中国金属板材除渣机市场收入及增长率：（2021-2032）&amp;（百万美元）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中国市场金属板材除渣机市场规模：2021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中国市场金属板材除渣机销量及增长率（2021-2032）&amp;（台）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中国市场金属板材除渣机销量占全球比重（2021-2032）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中国金属板材除渣机收入占全球比重（2021-2032）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全球主要地区金属板材除渣机销售收入规模：2021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全球主要地区金属板材除渣机销售收入市场份额（2021-2026）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全球主要地区金属板材除渣机销售收入市场份额（2021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全球主要地区金属板材除渣机收入市场份额（2027-2032）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北美（美国和加拿大）金属板材除渣机销量（2021-2032）&amp;（台）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北美（美国和加拿大）金属板材除渣机销量份额（2021-2032）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北美（美国和加拿大）金属板材除渣机收入（2021-2032）&amp;（百万美元）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北美（美国和加拿大）金属板材除渣机收入份额（2021-2032）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欧洲（德国、英国、法国、意大利、中东欧和俄罗斯等国家）金属板材除渣机销量（2021-2032）&amp;（台）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欧洲（德国、英国、法国、意大利、中东欧和俄罗斯等国家）金属板材除渣机销量份额（2021-2032）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欧洲（德国、英国、法国、意大利、中东欧和俄罗斯等国家）金属板材除渣机收入（2021-2032）&amp;（百万美元）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欧洲（德国、英国、法国、意大利、中东欧和俄罗斯等国家）金属板材除渣机收入份额（2021-2032）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亚太（中国、日本、韩国、中国台湾、印度、东南亚和中亚等）金属板材除渣机销量（2021-2032）&amp;（台）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亚太（中国、日本、韩国、中国台湾、印度、东南亚和中亚等）金属板材除渣机销量份额（2021-2032）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亚太（中国、日本、韩国、中国台湾、印度、东南亚和中亚等）金属板材除渣机收入（2021-2032）&amp;（百万美元）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亚太（中国、日本、韩国、中国台湾、印度、东南亚和中亚等）金属板材除渣机收入份额（2021-2032）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拉美地区（墨西哥、巴西、阿根廷等国家）金属板材除渣机销量（2021-2032）&amp;（台）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拉美地区（墨西哥、巴西、阿根廷等国家）金属板材除渣机销量份额（2021-2032）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拉美地区（墨西哥、巴西、阿根廷等国家）金属板材除渣机收入（2021-2032）&amp;（百万美元）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拉美地区（墨西哥、巴西、阿根廷等国家）金属板材除渣机收入份额（2021-2032）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中东及非洲（土耳其、沙特、阿联酋、埃及等国家）金属板材除渣机销量（2021-2032）&amp;（台）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中东及非洲（土耳其、沙特、阿联酋、埃及等国家）金属板材除渣机销量份额（2021-2032）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中东及非洲（土耳其、沙特、阿联酋、埃及等国家）金属板材除渣机收入（2021-2032）&amp;（百万美元）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中东及非洲（土耳其、沙特、阿联酋、埃及等国家）金属板材除渣机收入份额（2021-2032）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2023年全球市场主要厂商金属板材除渣机销量市场份额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2023年全球市场主要厂商金属板材除渣机收入市场份额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2025年中国市场主要厂商金属板材除渣机销量市场份额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2025年中国市场主要厂商金属板材除渣机收入市场份额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2025年全球前五大生产商金属板材除渣机市场份额</w:t>
      </w:r>
      <w:r>
        <w:rPr>
          <w:rFonts w:hint="eastAsia"/>
        </w:rPr>
        <w:br/>
      </w:r>
      <w:r>
        <w:rPr>
          <w:rFonts w:hint="eastAsia"/>
        </w:rPr>
        <w:t>　　图 70： 全球金属板材除渣机第一梯队、第二梯队和第三梯队生产商（品牌）及市场份额（2025）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全球不同加工方式金属板材除渣机价格走势（2021-2032）&amp;（美元/台）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全球不同应用金属板材除渣机价格走势（2021-2032）&amp;（美元/台）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73： 金属板材除渣机中国企业SWOT分析</w:t>
      </w:r>
      <w:r>
        <w:rPr>
          <w:rFonts w:hint="eastAsia"/>
        </w:rPr>
        <w:br/>
      </w:r>
      <w:r>
        <w:rPr>
          <w:rFonts w:hint="eastAsia"/>
        </w:rPr>
        <w:t>　　图 74： 金属板材除渣机产业链</w:t>
      </w:r>
      <w:r>
        <w:rPr>
          <w:rFonts w:hint="eastAsia"/>
        </w:rPr>
        <w:br/>
      </w:r>
      <w:r>
        <w:rPr>
          <w:rFonts w:hint="eastAsia"/>
        </w:rPr>
        <w:t>　　图 75： 金属板材除渣机行业采购模式分析</w:t>
      </w:r>
      <w:r>
        <w:rPr>
          <w:rFonts w:hint="eastAsia"/>
        </w:rPr>
        <w:br/>
      </w:r>
      <w:r>
        <w:rPr>
          <w:rFonts w:hint="eastAsia"/>
        </w:rPr>
        <w:t>　　图 76： 金属板材除渣机行业生产模式</w:t>
      </w:r>
      <w:r>
        <w:rPr>
          <w:rFonts w:hint="eastAsia"/>
        </w:rPr>
        <w:br/>
      </w:r>
      <w:r>
        <w:rPr>
          <w:rFonts w:hint="eastAsia"/>
        </w:rPr>
        <w:t>　　图 77： 金属板材除渣机行业销售模式分析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603b469d314748" w:history="1">
        <w:r>
          <w:rPr>
            <w:rStyle w:val="Hyperlink"/>
          </w:rPr>
          <w:t>2027-2032年全球与中国金属板材除渣机市场分析及发展趋势研究报告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603b469d314748" w:history="1">
        <w:r>
          <w:rPr>
            <w:rStyle w:val="Hyperlink"/>
          </w:rPr>
          <w:t>https://www.20087.com/8/32/JinShuBanCaiChuZhaJiHangYeQuShi.html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f2277ea428440a" w:history="1">
      <w:r>
        <w:rPr>
          <w:rStyle w:val="Hyperlink"/>
        </w:rPr>
        <w:t>2027-2032年全球与中国金属板材除渣机市场分析及发展趋势研究报告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JinShuBanCaiChuZhaJiHangYeQuShi.html" TargetMode="External" Id="R96603b469d3147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JinShuBanCaiChuZhaJiHangYeQuShi.html" TargetMode="External" Id="R08f2277ea42844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2026-10-15T01:42:49Z</dcterms:created>
  <dcterms:modified xsi:type="dcterms:W3CDTF">2026-10-15T02:42:49Z</dcterms:modified>
  <dc:subject>2027-2032年全球与中国金属板材除渣机市场分析及发展趋势研究报告</dc:subject>
  <dc:title>2027-2032年全球与中国金属板材除渣机市场分析及发展趋势研究报告</dc:title>
  <cp:keywords>2027-2032年全球与中国金属板材除渣机市场分析及发展趋势研究报告</cp:keywords>
  <dc:description>2027-2032年全球与中国金属板材除渣机市场分析及发展趋势研究报告</dc:description>
</cp:coreProperties>
</file>