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b6c66f2444da9" w:history="1">
              <w:r>
                <w:rPr>
                  <w:rStyle w:val="Hyperlink"/>
                </w:rPr>
                <w:t>中国颅内压监测系统行业研究分析与市场前景报告（2024-2030年）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b6c66f2444da9" w:history="1">
              <w:r>
                <w:rPr>
                  <w:rStyle w:val="Hyperlink"/>
                </w:rPr>
                <w:t>中国颅内压监测系统行业研究分析与市场前景报告（2024-2030年）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b6c66f2444da9" w:history="1">
                <w:r>
                  <w:rPr>
                    <w:rStyle w:val="Hyperlink"/>
                  </w:rPr>
                  <w:t>https://www.20087.com/8/02/LuNeiYaJianCeXiTongShiChangXianZhuangHeQianJing.html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颅内压监测系统是神经外科重症监护的重要工具，用于监测脑损伤、脑水肿等患者的颅内压力，及时发现并处理异常。现代系统结合微创传感器技术、无线传输和实时数据分析，实现了连续、精确的监测。安全性和准确性是当前技术发展的重点，确保传感器在长时间植入后的稳定性和患者安全。同时，数据可视化和远程监控平台提高了医生的响应速度。</w:t>
      </w:r>
      <w:r>
        <w:rPr>
          <w:rFonts w:hint="eastAsia"/>
        </w:rPr>
        <w:br/>
      </w:r>
      <w:r>
        <w:rPr>
          <w:rFonts w:hint="eastAsia"/>
        </w:rPr>
        <w:t>　　颅内压监测系统的未来将侧重于微型化、智能化和个性化。随着纳米技术的发展，更小、更少侵入性的传感器将减少患者不适，提高监测的舒适度。智能化方面，集成AI算法将实时分析颅内压变化，预测疾病进展，辅助制定治疗计划。个性化医疗趋势下，监测系统将与患者特定生理数据结合，提供定制化警报阈值和护理建议，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b6c66f2444da9" w:history="1">
        <w:r>
          <w:rPr>
            <w:rStyle w:val="Hyperlink"/>
          </w:rPr>
          <w:t>中国颅内压监测系统行业研究分析与市场前景报告（2024-2030年）</w:t>
        </w:r>
      </w:hyperlink>
      <w:r>
        <w:rPr>
          <w:rFonts w:hint="eastAsia"/>
        </w:rPr>
        <w:t>》基于多年颅内压监测系统行业研究积累，结合颅内压监测系统行业市场现状，通过资深研究团队对颅内压监测系统市场资讯的系统整理与分析，依托权威数据资源及长期市场监测数据库，对颅内压监测系统行业进行了全面调研。报告详细分析了颅内压监测系统市场规模、市场前景、技术现状及未来发展方向，重点评估了颅内压监测系统行业内企业的竞争格局及经营表现，并通过SWOT分析揭示了颅内压监测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6b6c66f2444da9" w:history="1">
        <w:r>
          <w:rPr>
            <w:rStyle w:val="Hyperlink"/>
          </w:rPr>
          <w:t>中国颅内压监测系统行业研究分析与市场前景报告（2024-2030年）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》为投资者提供了准确的市场现状分析及前景预判，帮助挖掘行业投资价值，并提出投资策略与营销策略建议，是把握颅内压监测系统行业动态、优化决策的重要工具。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颅内压监测系统产品概述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颅内压监测系统市场特点分析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颅内压监测系统行业发展周期特征分析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中国颅内压监测系统行业发展环境分析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中国颅内压监测系统行业发展经济环境分析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中国颅内压监测系统行业发展政策环境分析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一、颅内压监测系统行业政策影响分析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二、相关颅内压监测系统行业标准分析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全球颅内压监测系统行业市场发展调研分析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全球颅内压监测系统行业市场运行环境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全球颅内压监测系统行业市场发展情况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一、全球颅内压监测系统行业市场供给分析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二、全球颅内压监测系统行业市场需求分析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三、全球颅内压监测系统行业主要国家地区发展情况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2024-2030年全球颅内压监测系统行业市场规模趋势预测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中国颅内压监测系统行业市场供需现状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中国颅内压监测系统市场现状</w:t>
      </w:r>
      <w:r>
        <w:rPr>
          <w:rFonts w:hint="eastAsia"/>
        </w:rPr>
        <w:br/>
      </w:r>
      <w:r>
        <w:rPr>
          <w:rFonts w:hint="eastAsia"/>
        </w:rPr>
        <w:t>　　第二节 中国颅内压监测系统行业产量情况分析及预测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一、颅内压监测系统总体产能规模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二、2018-2023年中国颅内压监测系统产量统计</w:t>
      </w:r>
      <w:r>
        <w:rPr>
          <w:rFonts w:hint="eastAsia"/>
        </w:rPr>
        <w:br/>
      </w:r>
      <w:r>
        <w:rPr>
          <w:rFonts w:hint="eastAsia"/>
        </w:rPr>
        <w:t>　　　　三、颅内压监测系统行业供给区域分布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四、2024-2030年中国颅内压监测系统产量预测</w:t>
      </w:r>
      <w:r>
        <w:rPr>
          <w:rFonts w:hint="eastAsia"/>
        </w:rPr>
        <w:br/>
      </w:r>
      <w:r>
        <w:rPr>
          <w:rFonts w:hint="eastAsia"/>
        </w:rPr>
        <w:t>　　第三节 中国颅内压监测系统市场需求分析及预测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一、2018-2023年中国颅内压监测系统市场需求统计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二、中国颅内压监测系统市场需求特点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三、2024-2030年中国颅内压监测系统市场需求量预测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中国颅内压监测系统行业现状调研分析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中国颅内压监测系统行业发展现状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一、2022-2023年颅内压监测系统行业品牌发展现状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二、2022-2023年颅内压监测系统行业需求市场现状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三、2022-2023年颅内压监测系统市场需求层次分析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四、2022-2023年中国颅内压监测系统市场走向分析</w:t>
      </w:r>
      <w:r>
        <w:rPr>
          <w:rFonts w:hint="eastAsia"/>
        </w:rPr>
        <w:br/>
      </w:r>
      <w:r>
        <w:rPr>
          <w:rFonts w:hint="eastAsia"/>
        </w:rPr>
        <w:t>　　第二节 中国颅内压监测系统产品技术分析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一、2022-2023年颅内压监测系统产品技术变化特点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二、2022-2023年颅内压监测系统产品市场的新技术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三、2022-2023年颅内压监测系统产品市场现状分析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中国颅内压监测系统行业存在的问题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一、2022-2023年颅内压监测系统产品市场存在的主要问题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二、2022-2023年国内颅内压监测系统产品市场的三大瓶颈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三、2022-2023年颅内压监测系统产品市场遭遇的规模难题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对中国颅内压监测系统市场的分析及思考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一、颅内压监测系统市场特点</w:t>
      </w:r>
      <w:r>
        <w:rPr>
          <w:rFonts w:hint="eastAsia"/>
        </w:rPr>
        <w:br/>
      </w:r>
      <w:r>
        <w:rPr>
          <w:rFonts w:hint="eastAsia"/>
        </w:rPr>
        <w:t>　　　　二、颅内压监测系统市场分析</w:t>
      </w:r>
      <w:r>
        <w:rPr>
          <w:rFonts w:hint="eastAsia"/>
        </w:rPr>
        <w:br/>
      </w:r>
      <w:r>
        <w:rPr>
          <w:rFonts w:hint="eastAsia"/>
        </w:rPr>
        <w:t>　　　　三、颅内压监测系统市场变化的方向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四、中国颅内压监测系统行业发展的新思路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五、对中国颅内压监测系统行业发展的思考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2018-2023年中国颅内压监测系统产品市场进出口数据分析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2018-2023年中国颅内压监测系统产品出口统计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2018-2023年中国颅内压监测系统产品进口统计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2018-2023年中国颅内压监测系统产品进出口价格对比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中国颅内压监测系统主要进口来源地及出口目的地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颅内压监测系统行业细分产品调研</w:t>
      </w:r>
      <w:r>
        <w:rPr>
          <w:rFonts w:hint="eastAsia"/>
        </w:rPr>
        <w:br/>
      </w:r>
      <w:r>
        <w:rPr>
          <w:rFonts w:hint="eastAsia"/>
        </w:rPr>
        <w:t>　　第一节 颅内压监测系统细分产品结构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2018-2023年中国颅内压监测系统行业竞争态势分析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2023年颅内压监测系统行业集中度分析</w:t>
      </w:r>
      <w:r>
        <w:rPr>
          <w:rFonts w:hint="eastAsia"/>
        </w:rPr>
        <w:br/>
      </w:r>
      <w:r>
        <w:rPr>
          <w:rFonts w:hint="eastAsia"/>
        </w:rPr>
        <w:t>　　　　一、颅内压监测系统市场集中度分析</w:t>
      </w:r>
      <w:r>
        <w:rPr>
          <w:rFonts w:hint="eastAsia"/>
        </w:rPr>
        <w:br/>
      </w:r>
      <w:r>
        <w:rPr>
          <w:rFonts w:hint="eastAsia"/>
        </w:rPr>
        <w:t>　　　　二、颅内压监测系统企业分布区域集中度分析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三、颅内压监测系统区域消费集中度分析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2018-2023年颅内压监测系统主要企业竞争力分析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2023年颅内压监测系统行业竞争格局分析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一、颅内压监测系统行业竞争分析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二、中外颅内压监测系统产品竞争分析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三、国内颅内压监测系统行业重点企业发展动向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颅内压监测系统行业上下游产业链发展情况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颅内压监测系统上游产业发展分析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颅内压监测系统下游产业发展分析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颅内压监测系统行业重点企业竞争力分析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三、企业颅内压监测系统经营状况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三、企业颅内压监测系统经营状况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三、企业颅内压监测系统经营状况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三、企业颅内压监测系统经营状况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三、企业颅内压监测系统经营状况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三、企业颅内压监测系统经营状况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颅内压监测系统企业管理策略建议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提高颅内压监测系统企业竞争力的策略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一、提高中国颅内压监测系统企业核心竞争力的对策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二、颅内压监测系统企业提升竞争力的主要方向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三、影响颅内压监测系统企业核心竞争力的因素及提升途径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四、提高颅内压监测系统企业竞争力的策略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对中国颅内压监测系统品牌的战略思考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一、颅内压监测系统实施品牌战略的意义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二、颅内压监测系统企业品牌的现状分析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三、中国颅内压监测系统企业的品牌战略</w:t>
      </w:r>
      <w:r>
        <w:rPr>
          <w:rFonts w:hint="eastAsia"/>
        </w:rPr>
        <w:br/>
      </w:r>
      <w:r>
        <w:rPr>
          <w:rFonts w:hint="eastAsia"/>
        </w:rPr>
        <w:t>　　　　四、颅内压监测系统品牌战略管理的策略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颅内压监测系统行业发展趋势及投资风险预警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2024年颅内压监测系统市场前景分析</w:t>
      </w:r>
      <w:r>
        <w:rPr>
          <w:rFonts w:hint="eastAsia"/>
        </w:rPr>
        <w:br/>
      </w:r>
      <w:r>
        <w:rPr>
          <w:rFonts w:hint="eastAsia"/>
        </w:rPr>
        <w:t>　　第二节 2024年颅内压监测系统行业发展趋势预测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影响颅内压监测系统行业发展的主要因素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一、2023年影响颅内压监测系统行业运行的有利因素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二、2023年影响颅内压监测系统行业运行的稳定因素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三、2023年影响颅内压监测系统行业运行的不利因素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四、2023年中国颅内压监测系统行业发展面临的挑战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五、2023年中国颅内压监测系统行业发展面临的机遇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颅内压监测系统行业投资风险预警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一、2023年颅内压监测系统行业市场风险及控制策略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二、2023年颅内压监测系统行业政策风险及控制策略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三、2023年颅内压监测系统行业经营风险及控制策略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四、2023年颅内压监测系统同业竞争风险及控制策略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五、2023年颅内压监测系统行业其他风险及控制策略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颅内压监测系统市场研究结论</w:t>
      </w:r>
      <w:r>
        <w:rPr>
          <w:rFonts w:hint="eastAsia"/>
        </w:rPr>
        <w:br/>
      </w:r>
      <w:r>
        <w:rPr>
          <w:rFonts w:hint="eastAsia"/>
        </w:rPr>
        <w:t>　　第二节 颅内压监测系统子行业研究结论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　颅内压监测系统市场发展建议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颅内压监测系统行业类别</w:t>
      </w:r>
      <w:r>
        <w:rPr>
          <w:rFonts w:hint="eastAsia"/>
        </w:rPr>
        <w:br/>
      </w:r>
      <w:r>
        <w:rPr>
          <w:rFonts w:hint="eastAsia"/>
        </w:rPr>
        <w:t>　　图表 颅内压监测系统行业产业链调研</w:t>
      </w:r>
      <w:r>
        <w:rPr>
          <w:rFonts w:hint="eastAsia"/>
        </w:rPr>
        <w:br/>
      </w:r>
      <w:r>
        <w:rPr>
          <w:rFonts w:hint="eastAsia"/>
        </w:rPr>
        <w:t>　　图表 颅内压监测系统行业现状</w:t>
      </w:r>
      <w:r>
        <w:rPr>
          <w:rFonts w:hint="eastAsia"/>
        </w:rPr>
        <w:br/>
      </w:r>
      <w:r>
        <w:rPr>
          <w:rFonts w:hint="eastAsia"/>
        </w:rPr>
        <w:t>　　图表 颅内压监测系统行业标准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2018-2023年中国颅内压监测系统市场规模</w:t>
      </w:r>
      <w:r>
        <w:rPr>
          <w:rFonts w:hint="eastAsia"/>
        </w:rPr>
        <w:br/>
      </w:r>
      <w:r>
        <w:rPr>
          <w:rFonts w:hint="eastAsia"/>
        </w:rPr>
        <w:t>　　图表 2023年中国颅内压监测系统行业产能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2018-2023年中国颅内压监测系统产量</w:t>
      </w:r>
      <w:r>
        <w:rPr>
          <w:rFonts w:hint="eastAsia"/>
        </w:rPr>
        <w:br/>
      </w:r>
      <w:r>
        <w:rPr>
          <w:rFonts w:hint="eastAsia"/>
        </w:rPr>
        <w:t>　　图表 颅内压监测系统行业动态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2018-2023年中国颅内压监测系统市场需求量</w:t>
      </w:r>
      <w:r>
        <w:rPr>
          <w:rFonts w:hint="eastAsia"/>
        </w:rPr>
        <w:br/>
      </w:r>
      <w:r>
        <w:rPr>
          <w:rFonts w:hint="eastAsia"/>
        </w:rPr>
        <w:t>　　图表 2023年中国颅内压监测系统行业需求区域调研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2018-2023年中国颅内压监测系统行情</w:t>
      </w:r>
      <w:r>
        <w:rPr>
          <w:rFonts w:hint="eastAsia"/>
        </w:rPr>
        <w:br/>
      </w:r>
      <w:r>
        <w:rPr>
          <w:rFonts w:hint="eastAsia"/>
        </w:rPr>
        <w:t>　　图表 2018-2023年中国颅内压监测系统价格走势图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2018-2023年中国颅内压监测系统行业销售收入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2018-2023年中国颅内压监测系统行业盈利情况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2018-2023年中国颅内压监测系统行业利润总额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2018-2023年中国颅内压监测系统进口数据</w:t>
      </w:r>
      <w:r>
        <w:rPr>
          <w:rFonts w:hint="eastAsia"/>
        </w:rPr>
        <w:br/>
      </w:r>
      <w:r>
        <w:rPr>
          <w:rFonts w:hint="eastAsia"/>
        </w:rPr>
        <w:t>　　图表 2018-2023年中国颅内压监测系统出口数据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2018-2023年中国颅内压监测系统行业企业数量统计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**地区颅内压监测系统市场规模</w:t>
      </w:r>
      <w:r>
        <w:rPr>
          <w:rFonts w:hint="eastAsia"/>
        </w:rPr>
        <w:br/>
      </w:r>
      <w:r>
        <w:rPr>
          <w:rFonts w:hint="eastAsia"/>
        </w:rPr>
        <w:t>　　图表 **地区颅内压监测系统行业市场需求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**地区颅内压监测系统市场调研</w:t>
      </w:r>
      <w:r>
        <w:rPr>
          <w:rFonts w:hint="eastAsia"/>
        </w:rPr>
        <w:br/>
      </w:r>
      <w:r>
        <w:rPr>
          <w:rFonts w:hint="eastAsia"/>
        </w:rPr>
        <w:t>　　图表 **地区颅内压监测系统行业市场需求分析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**地区颅内压监测系统市场规模</w:t>
      </w:r>
      <w:r>
        <w:rPr>
          <w:rFonts w:hint="eastAsia"/>
        </w:rPr>
        <w:br/>
      </w:r>
      <w:r>
        <w:rPr>
          <w:rFonts w:hint="eastAsia"/>
        </w:rPr>
        <w:t>　　图表 **地区颅内压监测系统行业市场需求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**地区颅内压监测系统市场调研</w:t>
      </w:r>
      <w:r>
        <w:rPr>
          <w:rFonts w:hint="eastAsia"/>
        </w:rPr>
        <w:br/>
      </w:r>
      <w:r>
        <w:rPr>
          <w:rFonts w:hint="eastAsia"/>
        </w:rPr>
        <w:t>　　图表 **地区颅内压监测系统行业市场需求分析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颅内压监测系统行业竞争对手分析</w:t>
      </w:r>
      <w:r>
        <w:rPr>
          <w:rFonts w:hint="eastAsia"/>
        </w:rPr>
        <w:br/>
      </w:r>
      <w:r>
        <w:rPr>
          <w:rFonts w:hint="eastAsia"/>
        </w:rPr>
        <w:t>　　图表 颅内压监测系统重点企业（一）基本信息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颅内压监测系统重点企业（一）经营情况分析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颅内压监测系统重点企业（一）主要经济指标情况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颅内压监测系统重点企业（一）盈利能力情况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颅内压监测系统重点企业（一）偿债能力情况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颅内压监测系统重点企业（一）运营能力情况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颅内压监测系统重点企业（一）成长能力情况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颅内压监测系统重点企业（二）基本信息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颅内压监测系统重点企业（二）经营情况分析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颅内压监测系统重点企业（二）主要经济指标情况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颅内压监测系统重点企业（二）盈利能力情况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颅内压监测系统重点企业（二）偿债能力情况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颅内压监测系统重点企业（二）运营能力情况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颅内压监测系统重点企业（二）成长能力情况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颅内压监测系统重点企业（三）基本信息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颅内压监测系统重点企业（三）经营情况分析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颅内压监测系统重点企业（三）主要经济指标情况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颅内压监测系统重点企业（三）盈利能力情况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颅内压监测系统重点企业（三）偿债能力情况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颅内压监测系统重点企业（三）运营能力情况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颅内压监测系统重点企业（三）成长能力情况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2024-2030年中国颅内压监测系统行业产能预测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2024-2030年中国颅内压监测系统行业产量预测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2024-2030年中国颅内压监测系统市场需求预测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2024-2030年中国颅内压监测系统市场规模预测</w:t>
      </w:r>
      <w:r>
        <w:rPr>
          <w:rFonts w:hint="eastAsia"/>
        </w:rPr>
        <w:br/>
      </w:r>
      <w:r>
        <w:rPr>
          <w:rFonts w:hint="eastAsia"/>
        </w:rPr>
        <w:t>　　图表 颅内压监测系统行业准入条件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2024-2030年中国颅内压监测系统行业信息化</w:t>
      </w:r>
      <w:r>
        <w:rPr>
          <w:rFonts w:hint="eastAsia"/>
        </w:rPr>
        <w:br/>
      </w:r>
      <w:r>
        <w:rPr>
          <w:rFonts w:hint="eastAsia"/>
        </w:rPr>
        <w:t>　　图表 2024年中国颅内压监测系统市场前景分析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2024-2030年中国颅内压监测系统行业风险分析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2024-2030年中国颅内压监测系统行业发展趋势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b6c66f2444da9" w:history="1">
        <w:r>
          <w:rPr>
            <w:rStyle w:val="Hyperlink"/>
          </w:rPr>
          <w:t>中国颅内压监测系统行业研究分析与市场前景报告（2024-2030年）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b6c66f2444da9" w:history="1">
        <w:r>
          <w:rPr>
            <w:rStyle w:val="Hyperlink"/>
          </w:rPr>
          <w:t>https://www.20087.com/8/02/LuNeiYaJianCeXiTongShiChangXianZhuangHeQianJing.html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dman颅内压监护仪说明书、颅内压监测系统美国一条、颅内探头监测颅内压正常值、颅内压监测系统包括哪些、测颅内压的管子叫、颅内压监测仪、颅内压监护仪使用流程、颅内压监测仪器、颅内压监护的两种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d8a10c8ae4960" w:history="1">
      <w:r>
        <w:rPr>
          <w:rStyle w:val="Hyperlink"/>
        </w:rPr>
        <w:t>中国颅内压监测系统行业研究分析与市场前景报告（2024-2030年）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LuNeiYaJianCeXiTongShiChangXianZhuangHeQianJing.html" TargetMode="External" Id="R896b6c66f244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LuNeiYaJianCeXiTongShiChangXianZhuangHeQianJing.html" TargetMode="External" Id="R9aad8a10c8ae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2024-02-01T06:51:16Z</dcterms:created>
  <dcterms:modified xsi:type="dcterms:W3CDTF">2024-02-01T07:51:16Z</dcterms:modified>
  <dc:subject>中国颅内压监测系统行业研究分析与市场前景报告（2024-2030年）</dc:subject>
  <dc:title>中国颅内压监测系统行业研究分析与市场前景报告（2024-2030年）</dc:title>
  <cp:keywords>中国颅内压监测系统行业研究分析与市场前景报告（2024-2030年）</cp:keywords>
  <dc:description>中国颅内压监测系统行业研究分析与市场前景报告（2024-2030年）</dc:description>
</cp:coreProperties>
</file>