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e399b15684a4c" w:history="1">
              <w:r>
                <w:rPr>
                  <w:rStyle w:val="Hyperlink"/>
                </w:rPr>
                <w:t>2024-2030年全球与中国风冷式制冰机行业发展调研及市场前景分析报告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e399b15684a4c" w:history="1">
              <w:r>
                <w:rPr>
                  <w:rStyle w:val="Hyperlink"/>
                </w:rPr>
                <w:t>2024-2030年全球与中国风冷式制冰机行业发展调研及市场前景分析报告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e399b15684a4c" w:history="1">
                <w:r>
                  <w:rPr>
                    <w:rStyle w:val="Hyperlink"/>
                  </w:rPr>
                  <w:t>https://www.20087.com/8/32/FengLengShiZhiBingJiDeFaZhanQianJing.html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式制冰机因其结构紧凑、安装方便且易于维护的特点，在商业厨房、餐饮业以及家庭中得到广泛应用。近年来，随着制冰技术的不断进步，风冷式制冰机的能效比和制冰速度有了显著提升，同时，智能化控制系统使得操作更为便捷，能够自动调节制冰量和冰块形状，满足不同场景的需求。此外，市场对于低噪音和环保型制冰机的需求也促进了相关技术的革新。</w:t>
      </w:r>
      <w:r>
        <w:rPr>
          <w:rFonts w:hint="eastAsia"/>
        </w:rPr>
        <w:br/>
      </w:r>
      <w:r>
        <w:rPr>
          <w:rFonts w:hint="eastAsia"/>
        </w:rPr>
        <w:t>　　未来的风冷式制冰机将更加注重节能和环保，采用新型制冷剂和更高效的压缩机制冷技术，以减少能耗和环境影响。智能化和物联网技术的集成将进一步增强设备的自动化水平，例如远程监控、故障预警和定制化制冰程序等功能将成为标配。同时，针对特定应用场景的定制化设计，如小型化、便携式产品，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e399b15684a4c" w:history="1">
        <w:r>
          <w:rPr>
            <w:rStyle w:val="Hyperlink"/>
          </w:rPr>
          <w:t>2024-2030年全球与中国风冷式制冰机行业发展调研及市场前景分析报告</w:t>
        </w:r>
      </w:hyperlink>
      <w:r>
        <w:rPr>
          <w:rFonts w:hint="eastAsia"/>
        </w:rPr>
        <w:t>》基于权威数据资源与长期监测数据，全面分析了风冷式制冰机行业现状、市场需求、市场规模及产业链结构。风冷式制冰机报告探讨了价格变动、细分市场特征以及市场前景，并对未来发展趋势进行了科学预测。同时，风冷式制冰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风冷式制冰机市场概述</w:t>
      </w:r>
      <w:r>
        <w:rPr>
          <w:rFonts w:hint="eastAsia"/>
        </w:rPr>
        <w:br/>
      </w:r>
      <w:r>
        <w:rPr>
          <w:rFonts w:hint="eastAsia"/>
        </w:rPr>
        <w:t>　　1.1 风冷式制冰机行业概述及统计范围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按照不同产品类型，风冷式制冰机主要可以分为如下几个类别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不同产品类型风冷式制冰机增长趋势2019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风冷全管制冰机</w:t>
      </w:r>
      <w:r>
        <w:rPr>
          <w:rFonts w:hint="eastAsia"/>
        </w:rPr>
        <w:br/>
      </w:r>
      <w:r>
        <w:rPr>
          <w:rFonts w:hint="eastAsia"/>
        </w:rPr>
        <w:t>　　　　1.2.3 风冷半管制冰机</w:t>
      </w:r>
      <w:r>
        <w:rPr>
          <w:rFonts w:hint="eastAsia"/>
        </w:rPr>
        <w:br/>
      </w:r>
      <w:r>
        <w:rPr>
          <w:rFonts w:hint="eastAsia"/>
        </w:rPr>
        <w:t>　　1.3 从不同应用，风冷式制冰机主要包括如下几个方面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不同应用风冷式制冰机增长趋势2019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餐饮场所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风冷式制冰机行业发展总体概况</w:t>
      </w:r>
      <w:r>
        <w:rPr>
          <w:rFonts w:hint="eastAsia"/>
        </w:rPr>
        <w:br/>
      </w:r>
      <w:r>
        <w:rPr>
          <w:rFonts w:hint="eastAsia"/>
        </w:rPr>
        <w:t>　　　　1.4.2 风冷式制冰机行业发展主要特点</w:t>
      </w:r>
      <w:r>
        <w:rPr>
          <w:rFonts w:hint="eastAsia"/>
        </w:rPr>
        <w:br/>
      </w:r>
      <w:r>
        <w:rPr>
          <w:rFonts w:hint="eastAsia"/>
        </w:rPr>
        <w:t>　　　　1.4.3 风冷式制冰机行业发展影响因素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全球风冷式制冰机供需现状及预测（2019-2030）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全球风冷式制冰机产能、产量、产能利用率及发展趋势（2019-2030）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全球风冷式制冰机产量、需求量及发展趋势（2019-2030）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全球主要地区风冷式制冰机产量及发展趋势（2019-2030）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中国风冷式制冰机供需现状及预测（2019-2030）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中国风冷式制冰机产能、产量、产能利用率及发展趋势（2019-2030）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中国风冷式制冰机产量、市场需求量及发展趋势（2019-2030）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中国风冷式制冰机产能和产量占全球的比重（2019-2030）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全球风冷式制冰机销量及收入（2019-2030）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全球市场风冷式制冰机收入（2019-2030）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全球市场风冷式制冰机销量（2019-2030）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全球市场风冷式制冰机价格趋势（2019-2030）</w:t>
      </w:r>
      <w:r>
        <w:rPr>
          <w:rFonts w:hint="eastAsia"/>
        </w:rPr>
        <w:br/>
      </w:r>
      <w:r>
        <w:rPr>
          <w:rFonts w:hint="eastAsia"/>
        </w:rPr>
        <w:t>　　2.4 中国风冷式制冰机销量及收入（2019-2030）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中国市场风冷式制冰机收入（2019-2030）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中国市场风冷式制冰机销量（2019-2030）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中国市场风冷式制冰机销量和收入占全球的比重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全球风冷式制冰机主要地区分析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全球主要地区风冷式制冰机市场规模分析：2019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全球主要地区风冷式制冰机销售收入及市场份额（2019-2024年）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全球主要地区风冷式制冰机销售收入预测（2024-2030年）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全球主要地区风冷式制冰机销量分析：2019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全球主要地区风冷式制冰机销量及市场份额（2019-2024年）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全球主要地区风冷式制冰机销量及市场份额预测（2024-2030）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北美（美国和加拿大）风冷式制冰机销量（2019-2030）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北美（美国和加拿大）风冷式制冰机收入（2019-2030）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欧洲（德国、英国、法国和意大利等国家）风冷式制冰机销量（2019-2030）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欧洲（德国、英国、法国和意大利等国家）风冷式制冰机收入（2019-2030）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亚太（中国、日本、韩国、中国台湾、印度和东南亚等）风冷式制冰机销量（2019-2030）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亚太（中国、日本、韩国、中国台湾、印度和东南亚等）风冷式制冰机收入（2019-2030）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拉美地区（墨西哥、巴西等国家）风冷式制冰机销量（2019-2030）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拉美地区（墨西哥、巴西等国家）风冷式制冰机收入（2019-2030）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中东及非洲（土耳其、沙特等国家）风冷式制冰机销量（2019-2030）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中东及非洲（土耳其、沙特等国家）风冷式制冰机收入（2019-2030）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全球市场主要厂商风冷式制冰机产能市场份额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全球市场主要厂商风冷式制冰机销量（2019-2024）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全球市场主要厂商风冷式制冰机销售收入（2019-2024）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全球市场主要厂商风冷式制冰机销售价格（2019-2024）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2024年全球主要生产商风冷式制冰机收入排名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中国市场主要厂商风冷式制冰机销量（2019-2024）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中国市场主要厂商风冷式制冰机销售收入（2019-2024）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中国市场主要厂商风冷式制冰机销售价格（2019-2024）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2024年中国主要生产商风冷式制冰机收入排名</w:t>
      </w:r>
      <w:r>
        <w:rPr>
          <w:rFonts w:hint="eastAsia"/>
        </w:rPr>
        <w:br/>
      </w:r>
      <w:r>
        <w:rPr>
          <w:rFonts w:hint="eastAsia"/>
        </w:rPr>
        <w:t>　　4.3 全球主要厂商风冷式制冰机产地分布及商业化日期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全球主要厂商风冷式制冰机产品类型列表</w:t>
      </w:r>
      <w:r>
        <w:rPr>
          <w:rFonts w:hint="eastAsia"/>
        </w:rPr>
        <w:br/>
      </w:r>
      <w:r>
        <w:rPr>
          <w:rFonts w:hint="eastAsia"/>
        </w:rPr>
        <w:t>　　4.5 风冷式制冰机行业集中度、竞争程度分析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风冷式制冰机行业集中度分析：全球头部厂商份额（Top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全球风冷式制冰机第一梯队、第二梯队和第三梯队生产商（品牌）及市场份额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不同产品类型风冷式制冰机分析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全球市场不同产品类型风冷式制冰机销量（2019-2030）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全球市场不同产品类型风冷式制冰机销量及市场份额（2019-2024）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全球市场不同产品类型风冷式制冰机销量预测（2024-2030）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全球市场不同产品类型风冷式制冰机收入（2019-2030）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全球市场不同产品类型风冷式制冰机收入及市场份额（2019-2024）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全球市场不同产品类型风冷式制冰机收入预测（2024-2030）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全球市场不同产品类型风冷式制冰机价格走势（2019-2030）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中国市场不同产品类型风冷式制冰机销量（2019-2030）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中国市场不同产品类型风冷式制冰机销量及市场份额（2019-2024）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中国市场不同产品类型风冷式制冰机销量预测（2024-2030）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中国市场不同产品类型风冷式制冰机收入（2019-2030）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中国市场不同产品类型风冷式制冰机收入及市场份额（2019-2024）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中国市场不同产品类型风冷式制冰机收入预测（2024-2030）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不同应用风冷式制冰机分析</w:t>
      </w:r>
      <w:r>
        <w:rPr>
          <w:rFonts w:hint="eastAsia"/>
        </w:rPr>
        <w:br/>
      </w:r>
      <w:r>
        <w:rPr>
          <w:rFonts w:hint="eastAsia"/>
        </w:rPr>
        <w:t>　　6.1 全球市场不同应用风冷式制冰机销量（2019-2030）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全球市场不同应用风冷式制冰机销量及市场份额（2019-2024）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全球市场不同应用风冷式制冰机销量预测（2024-2030）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全球市场不同应用风冷式制冰机收入（2019-2030）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全球市场不同应用风冷式制冰机收入及市场份额（2019-2024）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全球市场不同应用风冷式制冰机收入预测（2024-2030）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全球市场不同应用风冷式制冰机价格走势（2019-2030）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中国市场不同应用风冷式制冰机销量（2019-2030）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中国市场不同应用风冷式制冰机销量及市场份额（2019-2024）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中国市场不同应用风冷式制冰机销量预测（2024-2030）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中国市场不同应用风冷式制冰机收入（2019-2030）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中国市场不同应用风冷式制冰机收入及市场份额（2019-2024）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中国市场不同应用风冷式制冰机收入预测（2024-2030）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风冷式制冰机行业发展趋势</w:t>
      </w:r>
      <w:r>
        <w:rPr>
          <w:rFonts w:hint="eastAsia"/>
        </w:rPr>
        <w:br/>
      </w:r>
      <w:r>
        <w:rPr>
          <w:rFonts w:hint="eastAsia"/>
        </w:rPr>
        <w:t>　　7.2 风冷式制冰机行业主要驱动因素</w:t>
      </w:r>
      <w:r>
        <w:rPr>
          <w:rFonts w:hint="eastAsia"/>
        </w:rPr>
        <w:br/>
      </w:r>
      <w:r>
        <w:rPr>
          <w:rFonts w:hint="eastAsia"/>
        </w:rPr>
        <w:t>　　7.3 风冷式制冰机中国企业SWOT分析</w:t>
      </w:r>
      <w:r>
        <w:rPr>
          <w:rFonts w:hint="eastAsia"/>
        </w:rPr>
        <w:br/>
      </w:r>
      <w:r>
        <w:rPr>
          <w:rFonts w:hint="eastAsia"/>
        </w:rPr>
        <w:t>　　7.4 中国风冷式制冰机行业政策环境分析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风冷式制冰机行业产业链简介</w:t>
      </w:r>
      <w:r>
        <w:rPr>
          <w:rFonts w:hint="eastAsia"/>
        </w:rPr>
        <w:br/>
      </w:r>
      <w:r>
        <w:rPr>
          <w:rFonts w:hint="eastAsia"/>
        </w:rPr>
        <w:t>　　　　8.2.1 风冷式制冰机行业供应链分析</w:t>
      </w:r>
      <w:r>
        <w:rPr>
          <w:rFonts w:hint="eastAsia"/>
        </w:rPr>
        <w:br/>
      </w:r>
      <w:r>
        <w:rPr>
          <w:rFonts w:hint="eastAsia"/>
        </w:rPr>
        <w:t>　　　　8.2.2 风冷式制冰机主要原料及供应情况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风冷式制冰机行业主要下游客户</w:t>
      </w:r>
      <w:r>
        <w:rPr>
          <w:rFonts w:hint="eastAsia"/>
        </w:rPr>
        <w:br/>
      </w:r>
      <w:r>
        <w:rPr>
          <w:rFonts w:hint="eastAsia"/>
        </w:rPr>
        <w:t>　　8.3 风冷式制冰机行业采购模式</w:t>
      </w:r>
      <w:r>
        <w:rPr>
          <w:rFonts w:hint="eastAsia"/>
        </w:rPr>
        <w:br/>
      </w:r>
      <w:r>
        <w:rPr>
          <w:rFonts w:hint="eastAsia"/>
        </w:rPr>
        <w:t>　　8.4 风冷式制冰机行业生产模式</w:t>
      </w:r>
      <w:r>
        <w:rPr>
          <w:rFonts w:hint="eastAsia"/>
        </w:rPr>
        <w:br/>
      </w:r>
      <w:r>
        <w:rPr>
          <w:rFonts w:hint="eastAsia"/>
        </w:rPr>
        <w:t>　　8.5 风冷式制冰机行业销售模式及销售渠道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全球市场主要风冷式制冰机厂商简介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重点企业（13）风冷式制冰机销量、收入、价格及毛利率（2019-2024）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中国市场风冷式制冰机产量、销量、进出口分析及未来趋势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中国市场风冷式制冰机产量、销量、进出口分析及未来趋势（2019-2030）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中国市场风冷式制冰机进出口贸易趋势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中国市场风冷式制冰机主要进口来源</w:t>
      </w:r>
      <w:r>
        <w:rPr>
          <w:rFonts w:hint="eastAsia"/>
        </w:rPr>
        <w:br/>
      </w:r>
      <w:r>
        <w:rPr>
          <w:rFonts w:hint="eastAsia"/>
        </w:rPr>
        <w:t>　　10.4 中国市场风冷式制冰机主要出口目的地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中国市场风冷式制冰机主要地区分布</w:t>
      </w:r>
      <w:r>
        <w:rPr>
          <w:rFonts w:hint="eastAsia"/>
        </w:rPr>
        <w:br/>
      </w:r>
      <w:r>
        <w:rPr>
          <w:rFonts w:hint="eastAsia"/>
        </w:rPr>
        <w:t>　　11.1 中国风冷式制冰机生产地区分布</w:t>
      </w:r>
      <w:r>
        <w:rPr>
          <w:rFonts w:hint="eastAsia"/>
        </w:rPr>
        <w:br/>
      </w:r>
      <w:r>
        <w:rPr>
          <w:rFonts w:hint="eastAsia"/>
        </w:rPr>
        <w:t>　　11.2 中国风冷式制冰机消费地区分布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全球不同产品类型风冷式制冰机增长趋势2019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不同应用风冷式制冰机增长趋势2019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风冷式制冰机行业发展主要特点</w:t>
      </w:r>
      <w:r>
        <w:rPr>
          <w:rFonts w:hint="eastAsia"/>
        </w:rPr>
        <w:br/>
      </w:r>
      <w:r>
        <w:rPr>
          <w:rFonts w:hint="eastAsia"/>
        </w:rPr>
        <w:t>　　表4 风冷式制冰机行业发展有利因素分析</w:t>
      </w:r>
      <w:r>
        <w:rPr>
          <w:rFonts w:hint="eastAsia"/>
        </w:rPr>
        <w:br/>
      </w:r>
      <w:r>
        <w:rPr>
          <w:rFonts w:hint="eastAsia"/>
        </w:rPr>
        <w:t>　　表5 风冷式制冰机行业发展不利因素分析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进入风冷式制冰机行业壁垒</w:t>
      </w:r>
      <w:r>
        <w:rPr>
          <w:rFonts w:hint="eastAsia"/>
        </w:rPr>
        <w:br/>
      </w:r>
      <w:r>
        <w:rPr>
          <w:rFonts w:hint="eastAsia"/>
        </w:rPr>
        <w:t>　　表7 全球主要地区风冷式制冰机产量（千台）：2019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全球主要地区风冷式制冰机产量（2019-2024）&amp;（千台）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全球主要地区风冷式制冰机产量市场份额（2019-2024）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全球主要地区风冷式制冰机产量（2024-2030）&amp;（千台）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全球主要地区风冷式制冰机销售收入（百万美元）：2019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全球主要地区风冷式制冰机销售收入（2019-2024）&amp;（百万美元）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全球主要地区风冷式制冰机销售收入市场份额（2019-2024）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全球主要地区风冷式制冰机收入（2024-2030）&amp;（百万美元）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全球主要地区风冷式制冰机收入市场份额（2024-2030）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全球主要地区风冷式制冰机销量（千台）：2019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全球主要地区风冷式制冰机销量（2019-2024）&amp;（千台）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全球主要地区风冷式制冰机销量市场份额（2019-2024）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全球主要地区风冷式制冰机销量（2024-2030）&amp;（千台）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全球主要地区风冷式制冰机销量份额（2024-2030）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北美风冷式制冰机基本情况分析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北美（美国和加拿大）风冷式制冰机销量（2019-2030）&amp;（千台）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北美（美国和加拿大）风冷式制冰机收入（2019-2030）&amp;（百万美元）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欧洲风冷式制冰机基本情况分析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欧洲（德国、英国、法国和意大利等国家）风冷式制冰机销量（2019-2030）&amp;（千台）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欧洲（德国、英国、法国和意大利等国家）风冷式制冰机收入（2019-2030）&amp;（百万美元）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亚太地区风冷式制冰机基本情况分析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亚太（中国、日本、韩国、中国台湾、印度和东南亚等）风冷式制冰机销量（2019-2030）&amp;（千台）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亚太（中国、日本、韩国、中国台湾、印度和东南亚等）风冷式制冰机收入（2019-2030）&amp;（百万美元）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拉美地区风冷式制冰机基本情况分析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拉美地区（墨西哥、巴西等国家）风冷式制冰机销量（2019-2030）&amp;（千台）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拉美地区（墨西哥、巴西等国家）风冷式制冰机收入（2019-2030）&amp;（百万美元）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中东及非洲风冷式制冰机基本情况分析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中东及非洲（土耳其、沙特等国家）风冷式制冰机销量（2019-2030）&amp;（千台）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中东及非洲（土耳其、沙特等国家）风冷式制冰机收入（2019-2030）&amp;（百万美元）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全球市场主要厂商风冷式制冰机产能（2023-2024）&amp;（千台）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全球市场主要厂商风冷式制冰机销量（2019-2024）&amp;（千台）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全球市场主要厂商风冷式制冰机销量市场份额（2019-2024）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全球市场主要厂商风冷式制冰机销售收入（2019-2024）&amp;（百万美元）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全球市场主要厂商风冷式制冰机销售收入市场份额（2019-2024）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全球市场主要厂商风冷式制冰机销售价格（2019-2024）&amp;（美元\u002F台）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2024年全球主要生产商风冷式制冰机收入排名（百万美元）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中国市场主要厂商风冷式制冰机销量（2019-2024）&amp;（千台）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中国市场主要厂商风冷式制冰机销量市场份额（2019-2024）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中国市场主要厂商风冷式制冰机销售收入（2019-2024）&amp;（百万美元）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中国市场主要厂商风冷式制冰机销售收入市场份额（2019-2024）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中国市场主要厂商风冷式制冰机销售价格（2019-2024）&amp;（美元\u002F台）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2024年中国主要生产商风冷式制冰机收入排名（百万美元）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全球主要厂商风冷式制冰机产地分布及商业化日期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全球主要厂商风冷式制冰机产品类型列表</w:t>
      </w:r>
      <w:r>
        <w:rPr>
          <w:rFonts w:hint="eastAsia"/>
        </w:rPr>
        <w:br/>
      </w:r>
      <w:r>
        <w:rPr>
          <w:rFonts w:hint="eastAsia"/>
        </w:rPr>
        <w:t>　　表51 2024全球风冷式制冰机主要厂商市场地位（第一梯队、第二梯队和第三梯队）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全球不同产品类型风冷式制冰机销量（2019-2024年）&amp;（千台）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全球不同产品类型风冷式制冰机销量市场份额（2019-2024）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全球不同产品类型风冷式制冰机销量预测（2024-2030）&amp;（千台）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全球市场不同产品类型风冷式制冰机销量市场份额预测（2024-2030）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全球不同产品类型风冷式制冰机收入（2019-2024年）&amp;（百万美元）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全球不同产品类型风冷式制冰机收入市场份额（2019-2024）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全球不同产品类型风冷式制冰机收入预测（2024-2030）&amp;（百万美元）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全球不同产品类型风冷式制冰机收入市场份额预测（2024-2030）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全球不同产品类型风冷式制冰机价格走势（2019-2030）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中国不同产品类型风冷式制冰机销量（2019-2024年）&amp;（千台）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中国不同产品类型风冷式制冰机销量市场份额（2019-2024）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中国不同产品类型风冷式制冰机销量预测（2024-2030）&amp;（千台）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中国不同产品类型风冷式制冰机销量市场份额预测（2024-2030）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中国不同产品类型风冷式制冰机收入（2019-2024年）&amp;（百万美元）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中国不同产品类型风冷式制冰机收入市场份额（2019-2024）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中国不同产品类型风冷式制冰机收入预测（2024-2030）&amp;（百万美元）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中国不同产品类型风冷式制冰机收入市场份额预测（2024-2030）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全球不同应用风冷式制冰机销量（2019-2024年）&amp;（千台）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全球不同应用风冷式制冰机销量市场份额（2019-2024）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全球不同应用风冷式制冰机销量预测（2024-2030）&amp;（千台）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全球市场不同应用风冷式制冰机销量市场份额预测（2024-2030）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全球不同应用风冷式制冰机收入（2019-2024年）&amp;（百万美元）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全球不同应用风冷式制冰机收入市场份额（2019-2024）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全球不同应用风冷式制冰机收入预测（2024-2030）&amp;（百万美元）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全球不同应用风冷式制冰机收入市场份额预测（2024-2030）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全球不同应用风冷式制冰机价格走势（2019-2030）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中国不同应用风冷式制冰机销量（2019-2024年）&amp;（千台）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中国不同应用风冷式制冰机销量市场份额（2019-2024）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中国不同应用风冷式制冰机销量预测（2024-2030）&amp;（千台）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中国不同应用风冷式制冰机销量市场份额预测（2024-2030）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中国不同应用风冷式制冰机收入（2019-2024年）&amp;（百万美元）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中国不同应用风冷式制冰机收入市场份额（2019-2024）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中国不同应用风冷式制冰机收入预测（2024-2030）&amp;（百万美元）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中国不同应用风冷式制冰机收入市场份额预测（2024-2030）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风冷式制冰机行业技术发展趋势</w:t>
      </w:r>
      <w:r>
        <w:rPr>
          <w:rFonts w:hint="eastAsia"/>
        </w:rPr>
        <w:br/>
      </w:r>
      <w:r>
        <w:rPr>
          <w:rFonts w:hint="eastAsia"/>
        </w:rPr>
        <w:t>　　表87 风冷式制冰机行业主要驱动因素</w:t>
      </w:r>
      <w:r>
        <w:rPr>
          <w:rFonts w:hint="eastAsia"/>
        </w:rPr>
        <w:br/>
      </w:r>
      <w:r>
        <w:rPr>
          <w:rFonts w:hint="eastAsia"/>
        </w:rPr>
        <w:t>　　表88 风冷式制冰机行业供应链分析</w:t>
      </w:r>
      <w:r>
        <w:rPr>
          <w:rFonts w:hint="eastAsia"/>
        </w:rPr>
        <w:br/>
      </w:r>
      <w:r>
        <w:rPr>
          <w:rFonts w:hint="eastAsia"/>
        </w:rPr>
        <w:t>　　表89 风冷式制冰机上游原料供应商</w:t>
      </w:r>
      <w:r>
        <w:rPr>
          <w:rFonts w:hint="eastAsia"/>
        </w:rPr>
        <w:br/>
      </w:r>
      <w:r>
        <w:rPr>
          <w:rFonts w:hint="eastAsia"/>
        </w:rPr>
        <w:t>　　表90 风冷式制冰机行业主要下游客户</w:t>
      </w:r>
      <w:r>
        <w:rPr>
          <w:rFonts w:hint="eastAsia"/>
        </w:rPr>
        <w:br/>
      </w:r>
      <w:r>
        <w:rPr>
          <w:rFonts w:hint="eastAsia"/>
        </w:rPr>
        <w:t>　　表91 风冷式制冰机行业典型经销商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重点企业（13）风冷式制冰机生产基地、销售区域、竞争对手及市场地位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重点企业（13）风冷式制冰机产品规格、参数及市场应用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重点企业（13）风冷式制冰机销量（千台）、收入（百万美元）、价格（美元\u002F台）及毛利率（2019-2024）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中国市场风冷式制冰机产量、销量、进出口（2019-2024年）&amp;（千台）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中国市场风冷式制冰机产量、销量、进出口预测（2024-2030）&amp;（千台）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中国市场风冷式制冰机进出口贸易趋势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中国市场风冷式制冰机主要进口来源</w:t>
      </w:r>
      <w:r>
        <w:rPr>
          <w:rFonts w:hint="eastAsia"/>
        </w:rPr>
        <w:br/>
      </w:r>
      <w:r>
        <w:rPr>
          <w:rFonts w:hint="eastAsia"/>
        </w:rPr>
        <w:t>　　表161 中国市场风冷式制冰机主要出口目的地</w:t>
      </w:r>
      <w:r>
        <w:rPr>
          <w:rFonts w:hint="eastAsia"/>
        </w:rPr>
        <w:br/>
      </w:r>
      <w:r>
        <w:rPr>
          <w:rFonts w:hint="eastAsia"/>
        </w:rPr>
        <w:t>　　表162 中国风冷式制冰机生产地区分布</w:t>
      </w:r>
      <w:r>
        <w:rPr>
          <w:rFonts w:hint="eastAsia"/>
        </w:rPr>
        <w:br/>
      </w:r>
      <w:r>
        <w:rPr>
          <w:rFonts w:hint="eastAsia"/>
        </w:rPr>
        <w:t>　　表163 中国风冷式制冰机消费地区分布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风冷式制冰机产品图片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全球不同产品类型风冷式制冰机市场份额2023 &amp; 2024</w:t>
      </w:r>
      <w:r>
        <w:rPr>
          <w:rFonts w:hint="eastAsia"/>
        </w:rPr>
        <w:br/>
      </w:r>
      <w:r>
        <w:rPr>
          <w:rFonts w:hint="eastAsia"/>
        </w:rPr>
        <w:t>　　图3 风冷全管制冰机产品图片</w:t>
      </w:r>
      <w:r>
        <w:rPr>
          <w:rFonts w:hint="eastAsia"/>
        </w:rPr>
        <w:br/>
      </w:r>
      <w:r>
        <w:rPr>
          <w:rFonts w:hint="eastAsia"/>
        </w:rPr>
        <w:t>　　图4 风冷半管制冰机产品图片</w:t>
      </w:r>
      <w:r>
        <w:rPr>
          <w:rFonts w:hint="eastAsia"/>
        </w:rPr>
        <w:br/>
      </w:r>
      <w:r>
        <w:rPr>
          <w:rFonts w:hint="eastAsia"/>
        </w:rPr>
        <w:t>　　图5 全球不同应用风冷式制冰机市场份额2023 vs 2024</w:t>
      </w:r>
      <w:r>
        <w:rPr>
          <w:rFonts w:hint="eastAsia"/>
        </w:rPr>
        <w:br/>
      </w:r>
      <w:r>
        <w:rPr>
          <w:rFonts w:hint="eastAsia"/>
        </w:rPr>
        <w:t>　　图6 商场</w:t>
      </w:r>
      <w:r>
        <w:rPr>
          <w:rFonts w:hint="eastAsia"/>
        </w:rPr>
        <w:br/>
      </w:r>
      <w:r>
        <w:rPr>
          <w:rFonts w:hint="eastAsia"/>
        </w:rPr>
        <w:t>　　图7 餐饮场所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全球风冷式制冰机产能、产量、产能利用率及发展趋势（2019-2030）&amp;（千台）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全球风冷式制冰机产量、需求量及发展趋势（2019-2030）&amp;（千台）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全球主要地区风冷式制冰机产量市场份额（2019-2030）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中国风冷式制冰机产能、产量、产能利用率及发展趋势（2019-2030）&amp;（千台）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中国风冷式制冰机产量、市场需求量及发展趋势（2019-2030）&amp;（千台）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中国风冷式制冰机总产能占全球比重（2019-2030）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中国风冷式制冰机总产量占全球比重（2019-2030）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全球风冷式制冰机市场收入及增长率：（2019-2030）&amp;（百万美元）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全球市场风冷式制冰机市场规模：2019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全球市场风冷式制冰机销量及增长率（2019-2030）&amp;（千台）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全球市场风冷式制冰机价格趋势（2019-2030）&amp;（美元\u002F台）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中国风冷式制冰机市场收入及增长率：（2019-2030）&amp;（百万美元）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中国市场风冷式制冰机市场规模：2019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中国市场风冷式制冰机销量及增长率（2019-2030）&amp;（千台）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中国市场风冷式制冰机销量占全球比重（2019-2030）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中国风冷式制冰机收入占全球比重（2019-2030）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全球主要地区风冷式制冰机销售收入市场份额（2019-2024）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全球主要地区风冷式制冰机销售收入市场份额（2023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全球主要地区风冷式制冰机收入市场份额（2024-2030）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北美（美国和加拿大）风冷式制冰机销量份额（2019-2030）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北美（美国和加拿大）风冷式制冰机收入份额（2019-2030）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欧洲（德国、英国、法国和意大利等国家）风冷式制冰机销量份额（2019-2030）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欧洲（德国、英国、法国和意大利等国家）风冷式制冰机收入份额（2019-2030）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亚太（中国、日本、韩国、中国台湾、印度和东南亚等）风冷式制冰机销量份额（2019-2030）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亚太（中国、日本、韩国、中国台湾、印度和东南亚等）风冷式制冰机收入份额（2019-2030）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拉美地区（墨西哥、巴西等国家）风冷式制冰机销量份额（2019-2030）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拉美地区（墨西哥、巴西等国家）风冷式制冰机收入份额（2019-2030）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中东及非洲（土耳其、沙特等国家）风冷式制冰机销量份额（2019-2030）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中东及非洲（土耳其、沙特等国家）风冷式制冰机收入份额（2019-2030）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2024年全球市场主要厂商风冷式制冰机销量市场份额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2024年全球市场主要厂商风冷式制冰机收入市场份额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2024年中国市场主要厂商风冷式制冰机销量市场份额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2024年中国市场主要厂商风冷式制冰机收入市场份额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2024年全球前五大生产商风冷式制冰机市场份额</w:t>
      </w:r>
      <w:r>
        <w:rPr>
          <w:rFonts w:hint="eastAsia"/>
        </w:rPr>
        <w:br/>
      </w:r>
      <w:r>
        <w:rPr>
          <w:rFonts w:hint="eastAsia"/>
        </w:rPr>
        <w:t>　　图43 全球风冷式制冰机第一梯队、第二梯队和第三梯队生产商（品牌）及市场份额（2024）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全球不同产品类型风冷式制冰机价格走势（2019-2030）&amp;（美元\u002F台）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全球不同应用风冷式制冰机价格走势（2019-2030）&amp;（美元\u002F台）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风冷式制冰机中国企业SWOT分析</w:t>
      </w:r>
      <w:r>
        <w:rPr>
          <w:rFonts w:hint="eastAsia"/>
        </w:rPr>
        <w:br/>
      </w:r>
      <w:r>
        <w:rPr>
          <w:rFonts w:hint="eastAsia"/>
        </w:rPr>
        <w:t>　　图47 风冷式制冰机产业链</w:t>
      </w:r>
      <w:r>
        <w:rPr>
          <w:rFonts w:hint="eastAsia"/>
        </w:rPr>
        <w:br/>
      </w:r>
      <w:r>
        <w:rPr>
          <w:rFonts w:hint="eastAsia"/>
        </w:rPr>
        <w:t>　　图48 风冷式制冰机行业采购模式分析</w:t>
      </w:r>
      <w:r>
        <w:rPr>
          <w:rFonts w:hint="eastAsia"/>
        </w:rPr>
        <w:br/>
      </w:r>
      <w:r>
        <w:rPr>
          <w:rFonts w:hint="eastAsia"/>
        </w:rPr>
        <w:t>　　图49 风冷式制冰机行业销售模式分析</w:t>
      </w:r>
      <w:r>
        <w:rPr>
          <w:rFonts w:hint="eastAsia"/>
        </w:rPr>
        <w:br/>
      </w:r>
      <w:r>
        <w:rPr>
          <w:rFonts w:hint="eastAsia"/>
        </w:rPr>
        <w:t>　　图50 风冷式制冰机行业销售模式分析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e399b15684a4c" w:history="1">
        <w:r>
          <w:rPr>
            <w:rStyle w:val="Hyperlink"/>
          </w:rPr>
          <w:t>2024-2030年全球与中国风冷式制冰机行业发展调研及市场前景分析报告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e399b15684a4c" w:history="1">
        <w:r>
          <w:rPr>
            <w:rStyle w:val="Hyperlink"/>
          </w:rPr>
          <w:t>https://www.20087.com/8/32/FengLengShiZhiBingJiDeFaZhanQianJing.html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bc96d01d24c57" w:history="1">
      <w:r>
        <w:rPr>
          <w:rStyle w:val="Hyperlink"/>
        </w:rPr>
        <w:t>2024-2030年全球与中国风冷式制冰机行业发展调研及市场前景分析报告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engLengShiZhiBingJiDeFaZhanQianJing.html" TargetMode="External" Id="R46ce399b1568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engLengShiZhiBingJiDeFaZhanQianJing.html" TargetMode="External" Id="R86dbc96d01d2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2024-02-14T08:05:00Z</dcterms:created>
  <dcterms:modified xsi:type="dcterms:W3CDTF">2024-02-14T09:05:00Z</dcterms:modified>
  <dc:subject>2024-2030年全球与中国风冷式制冰机行业发展调研及市场前景分析报告</dc:subject>
  <dc:title>2024-2030年全球与中国风冷式制冰机行业发展调研及市场前景分析报告</dc:title>
  <cp:keywords>2024-2030年全球与中国风冷式制冰机行业发展调研及市场前景分析报告</cp:keywords>
  <dc:description>2024-2030年全球与中国风冷式制冰机行业发展调研及市场前景分析报告</dc:description>
</cp:coreProperties>
</file>